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D83203" w14:textId="253E0FAD" w:rsidR="000B40C8" w:rsidRDefault="000B40C8" w:rsidP="000B40C8">
      <w:pPr>
        <w:bidi/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כשהייתי בו' סמינר עשינו עם המורה שלי רשימה של מחמאות לפי א ב כדי שיהיה מול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העינים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כשמתקשרים לברר על בנות סוג של השראה, פתיחת ראש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(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אלה עם הריבוע זה היה סימן של אצבע מזהירה, דברים שיכולים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להשמע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לשני פנים ויש לשים לך איך אומרים אותם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)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אהובה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אוחזת ראש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אחראית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איכותית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אינטליגנטית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איסטניסטית</w:t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איסטתית</w:t>
      </w:r>
      <w:proofErr w:type="spellEnd"/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אישיות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אכפתית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אמונת חכמים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אמינה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אמיתית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אצילית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בוגרת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sym w:font="Symbol" w:char="F047"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בטחון עצמי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sym w:font="Symbol" w:char="F047"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בישנות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ביתית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בנויה</w:t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בעלבוסטע</w:t>
      </w:r>
      <w:proofErr w:type="spellEnd"/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בעלת דרך ארץ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בעלת זיכרון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בעלת חסד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sym w:font="Symbol" w:char="F047"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בעלת חוש הומור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בעלת לב זהב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בעלת מידות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בעלת שאיפות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בעלת שמחת חיים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ברוכת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כשרונות</w:t>
      </w:r>
      <w:proofErr w:type="spellEnd"/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גאוה יהודית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גאונית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גומלת חסדים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גמישה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דבקה במטרות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דואגת לזולת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דוגמא (אישית)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דייקנית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דמות לחיקוי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דקדוק בהלכות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הגונה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הגיון בריא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lastRenderedPageBreak/>
        <w:t>הוגנת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הומור בריא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ותרנית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זהירה ב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...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זורמת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זריזה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חביבה</w:t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חברהמנית</w:t>
      </w:r>
      <w:proofErr w:type="spellEnd"/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חברותית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חדת עין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חושבת</w:t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חושבת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על השני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חזקה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חייכנית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חיננית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חכמה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חלקה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חמה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חרוצה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חשובה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טוב טעם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טובה ב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...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טובת לב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טלית שכולה תכלת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טעם טוב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טקטית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יודעת ל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...</w:t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יוזמתית</w:t>
      </w:r>
      <w:proofErr w:type="spellEnd"/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sym w:font="Symbol" w:char="F047"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ייחודית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יסודית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יעילה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יפה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יציבה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יצירתית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יראת שמים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יש לה חן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יש לה יכולות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ישרה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כבוד לזולת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כבוד לממסד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כבוד עצמי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כובשת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כיבוד הורים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כלילת המעלות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כנה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lastRenderedPageBreak/>
        <w:t>כנועה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כריזמטית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כשרונית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לא מדברת על אחרים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לבבית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לבושה בצניעות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לבושה נאה ומסודר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לומדת מכל אדם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מאוזנת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מאורגנת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מאירת פנים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מדהימה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מוכשרת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מוצלחת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מושלמת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מוערכת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מחונכת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מיוחדת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מיושבת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מכבדת</w:t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מכבדת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הורים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מכובדת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ממושמעת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מנומסת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מסודרת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מסתפקת במועט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מעמיקה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מעריכה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מפרגנת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מקבלת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מקובלת בחברה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מקסימה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מקפידה על הלכות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מקרינה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מקשיבה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משופשפת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משמעת עצמית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מתחשבת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מתנהגת בדרך ארץ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נותנת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נכנעת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נמרצת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נעימה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נעימת הליכות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נקיה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lastRenderedPageBreak/>
        <w:t>נראית טוב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סבלנית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סובלנית</w:t>
      </w:r>
      <w:r>
        <w:rPr>
          <w:rFonts w:ascii="Arial" w:hAnsi="Arial" w:cs="Arial"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סימטפטית</w:t>
      </w:r>
      <w:proofErr w:type="spellEnd"/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סלחנית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sym w:font="Symbol" w:char="F047"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עובדת על עצמה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sym w:font="Symbol" w:char="F047"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עובדת על המידות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sym w:font="Symbol" w:char="F047"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עוצמתית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עין טובה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עמוד שדרה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עמוקה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עממית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עסיסית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עצמאית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עקרונית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ערכית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פיקנטית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sym w:font="Symbol" w:char="F047"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פלפלית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פעלתנית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פקחית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פתוחה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צדיקה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צייתנית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צנועה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קורנת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קליטה מהירה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sym w:font="Symbol" w:char="F047"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קלילה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ראש בריא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ראש ישר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ראש על הכתפיים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רגועה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רגישה לזולת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רוחנית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רחמנית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רכה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רצינית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שאיפות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שומרת סוד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שומרת על גבולות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שכל ישר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שלוה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שליטת עצמית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שמה לב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שמחה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שמחת חיים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lastRenderedPageBreak/>
        <w:t>שמרנית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שנונה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שקולה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שקטה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sym w:font="Symbol" w:char="F047"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תוססת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תורמת ל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...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תכליתית</w:t>
      </w:r>
    </w:p>
    <w:sectPr w:rsidR="000B40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0C8"/>
    <w:rsid w:val="000B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DBA86"/>
  <w15:chartTrackingRefBased/>
  <w15:docId w15:val="{15626F26-656D-42FA-945C-0D5D0A40F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272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ester vaintrub</dc:creator>
  <cp:keywords/>
  <dc:description/>
  <cp:lastModifiedBy>ester vaintrub</cp:lastModifiedBy>
  <cp:revision>1</cp:revision>
  <dcterms:created xsi:type="dcterms:W3CDTF">2020-10-25T07:59:00Z</dcterms:created>
  <dcterms:modified xsi:type="dcterms:W3CDTF">2020-10-25T07:59:00Z</dcterms:modified>
</cp:coreProperties>
</file>