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6A5B7B" w:rsidRDefault="003B0398">
      <w:pPr>
        <w:bidi w:val="0"/>
        <w:spacing w:after="0"/>
        <w:ind w:left="-950" w:right="10211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564" cy="10692384"/>
                <wp:effectExtent l="0" t="0" r="0" b="0"/>
                <wp:wrapTopAndBottom/>
                <wp:docPr id="240252" name="Group 2402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564" cy="10692384"/>
                          <a:chOff x="0" y="0"/>
                          <a:chExt cx="7560564" cy="10692384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6364224" y="1309829"/>
                            <a:ext cx="158037" cy="261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6233160" y="1309829"/>
                            <a:ext cx="78987" cy="261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6352032" y="1591770"/>
                            <a:ext cx="78987" cy="261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6352032" y="1873710"/>
                            <a:ext cx="78987" cy="261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3560953" y="2155650"/>
                            <a:ext cx="78987" cy="261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397752" y="2422706"/>
                            <a:ext cx="63443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397752" y="2634542"/>
                            <a:ext cx="63443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6397752" y="2846378"/>
                            <a:ext cx="63443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652137" y="3058595"/>
                            <a:ext cx="63443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4568317" y="3058595"/>
                            <a:ext cx="63443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5928106" y="5117419"/>
                            <a:ext cx="89083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5995086" y="5117419"/>
                            <a:ext cx="1136799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הכשרת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5420614" y="5117419"/>
                            <a:ext cx="673444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נוער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5272786" y="5117419"/>
                            <a:ext cx="89083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4619" name="Picture 38461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644136" y="0"/>
                            <a:ext cx="2898649" cy="1066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9047" name="Shape 589047"/>
                        <wps:cNvSpPr/>
                        <wps:spPr>
                          <a:xfrm>
                            <a:off x="7556373" y="0"/>
                            <a:ext cx="9144" cy="10692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6923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692384"/>
                                </a:lnTo>
                                <a:lnTo>
                                  <a:pt x="0" y="10692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9048" name="Shape 589048"/>
                        <wps:cNvSpPr/>
                        <wps:spPr>
                          <a:xfrm>
                            <a:off x="4659884" y="0"/>
                            <a:ext cx="20066" cy="10692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66" h="10692384">
                                <a:moveTo>
                                  <a:pt x="0" y="0"/>
                                </a:moveTo>
                                <a:lnTo>
                                  <a:pt x="20066" y="0"/>
                                </a:lnTo>
                                <a:lnTo>
                                  <a:pt x="20066" y="10692384"/>
                                </a:lnTo>
                                <a:lnTo>
                                  <a:pt x="0" y="10692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9049" name="Shape 589049"/>
                        <wps:cNvSpPr/>
                        <wps:spPr>
                          <a:xfrm>
                            <a:off x="4619625" y="0"/>
                            <a:ext cx="20066" cy="10692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66" h="10692384">
                                <a:moveTo>
                                  <a:pt x="0" y="0"/>
                                </a:moveTo>
                                <a:lnTo>
                                  <a:pt x="20066" y="0"/>
                                </a:lnTo>
                                <a:lnTo>
                                  <a:pt x="20066" y="10692384"/>
                                </a:lnTo>
                                <a:lnTo>
                                  <a:pt x="0" y="10692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680204" y="25908"/>
                            <a:ext cx="2875788" cy="106664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Rectangle 27"/>
                        <wps:cNvSpPr/>
                        <wps:spPr>
                          <a:xfrm>
                            <a:off x="4671314" y="5479157"/>
                            <a:ext cx="1925574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5704840" y="780860"/>
                            <a:ext cx="886231" cy="942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4780788" y="2801112"/>
                            <a:ext cx="2770632" cy="3611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Rectangle 35"/>
                        <wps:cNvSpPr/>
                        <wps:spPr>
                          <a:xfrm>
                            <a:off x="5547106" y="2878055"/>
                            <a:ext cx="931584" cy="427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sz w:val="52"/>
                                  <w:szCs w:val="52"/>
                                  <w:rtl/>
                                </w:rPr>
                                <w:t>לימו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247546" y="2878055"/>
                            <a:ext cx="128874" cy="427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6342790" y="2878055"/>
                            <a:ext cx="1364389" cy="427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sz w:val="52"/>
                                  <w:szCs w:val="52"/>
                                  <w:rtl/>
                                </w:rPr>
                                <w:t>תכנית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4964938" y="2878055"/>
                            <a:ext cx="775441" cy="427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sz w:val="52"/>
                                  <w:szCs w:val="52"/>
                                  <w:rtl/>
                                </w:rPr>
                                <w:t>דים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7368540" y="2878055"/>
                            <a:ext cx="128873" cy="427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5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Picture 3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4767072" y="1744980"/>
                            <a:ext cx="2770633" cy="731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Rectangle 42"/>
                        <wps:cNvSpPr/>
                        <wps:spPr>
                          <a:xfrm>
                            <a:off x="5361178" y="1816969"/>
                            <a:ext cx="1215341" cy="393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color w:val="FFFFFF"/>
                                  <w:sz w:val="48"/>
                                  <w:szCs w:val="48"/>
                                  <w:rtl/>
                                </w:rPr>
                                <w:t>מינהל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6274969" y="1816969"/>
                            <a:ext cx="118778" cy="393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6365190" y="1816969"/>
                            <a:ext cx="774283" cy="393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color w:val="FFFFFF"/>
                                  <w:sz w:val="48"/>
                                  <w:szCs w:val="48"/>
                                  <w:rtl/>
                                </w:rPr>
                                <w:t>ענף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5167630" y="1816969"/>
                            <a:ext cx="118778" cy="3937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6071362" y="2173941"/>
                            <a:ext cx="958958" cy="3287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sz w:val="40"/>
                                  <w:szCs w:val="40"/>
                                  <w:rtl/>
                                </w:rPr>
                                <w:t>מגמה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5996686" y="2173941"/>
                            <a:ext cx="99179" cy="3287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5513578" y="2173941"/>
                            <a:ext cx="645328" cy="3287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40"/>
                                </w:rPr>
                                <w:t>804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6792469" y="2173941"/>
                            <a:ext cx="99179" cy="3287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4620" name="Picture 38462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558288" y="9559544"/>
                            <a:ext cx="4983481" cy="11064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" name="Shape 49"/>
                        <wps:cNvSpPr/>
                        <wps:spPr>
                          <a:xfrm>
                            <a:off x="2572639" y="5970397"/>
                            <a:ext cx="4987925" cy="3601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87925" h="3601352">
                                <a:moveTo>
                                  <a:pt x="309499" y="0"/>
                                </a:moveTo>
                                <a:lnTo>
                                  <a:pt x="4987925" y="0"/>
                                </a:lnTo>
                                <a:lnTo>
                                  <a:pt x="4987925" y="3601352"/>
                                </a:lnTo>
                                <a:lnTo>
                                  <a:pt x="309499" y="3601352"/>
                                </a:lnTo>
                                <a:cubicBezTo>
                                  <a:pt x="138557" y="3601352"/>
                                  <a:pt x="0" y="3462795"/>
                                  <a:pt x="0" y="3291840"/>
                                </a:cubicBezTo>
                                <a:lnTo>
                                  <a:pt x="0" y="309499"/>
                                </a:lnTo>
                                <a:cubicBezTo>
                                  <a:pt x="0" y="138557"/>
                                  <a:pt x="138557" y="0"/>
                                  <a:pt x="3094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ED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84621" name="Picture 38462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567432" y="5964936"/>
                            <a:ext cx="4974337" cy="3608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5006340" y="9806940"/>
                            <a:ext cx="2147316" cy="6522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" name="Rectangle 52"/>
                        <wps:cNvSpPr/>
                        <wps:spPr>
                          <a:xfrm>
                            <a:off x="5728462" y="9848905"/>
                            <a:ext cx="938638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sz w:val="28"/>
                                  <w:szCs w:val="28"/>
                                  <w:rtl/>
                                </w:rPr>
                                <w:t>ירושלים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6434328" y="9848905"/>
                            <a:ext cx="69485" cy="2303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6235878" y="10074101"/>
                            <a:ext cx="724827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תשע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6125007" y="10074101"/>
                            <a:ext cx="148675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36"/>
                                </w:rPr>
                                <w:t>"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6039282" y="10074101"/>
                            <a:ext cx="114014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ז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5972302" y="10074101"/>
                            <a:ext cx="89083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5387086" y="10074101"/>
                            <a:ext cx="777425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36"/>
                                </w:rPr>
                                <w:t>2017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5321554" y="10074101"/>
                            <a:ext cx="89083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5175250" y="10074101"/>
                            <a:ext cx="89083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" name="Picture 6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556260" y="9404325"/>
                            <a:ext cx="953110" cy="8547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Shape 64"/>
                        <wps:cNvSpPr/>
                        <wps:spPr>
                          <a:xfrm>
                            <a:off x="0" y="3531235"/>
                            <a:ext cx="6205855" cy="13709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05855" h="1370965">
                                <a:moveTo>
                                  <a:pt x="0" y="0"/>
                                </a:moveTo>
                                <a:lnTo>
                                  <a:pt x="3102991" y="0"/>
                                </a:lnTo>
                                <a:cubicBezTo>
                                  <a:pt x="4816602" y="0"/>
                                  <a:pt x="6205855" y="306959"/>
                                  <a:pt x="6205855" y="685546"/>
                                </a:cubicBezTo>
                                <a:cubicBezTo>
                                  <a:pt x="6205855" y="1064006"/>
                                  <a:pt x="4816602" y="1370965"/>
                                  <a:pt x="3102991" y="1370965"/>
                                </a:cubicBezTo>
                                <a:lnTo>
                                  <a:pt x="0" y="13709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6BC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" name="Shape 65"/>
                        <wps:cNvSpPr/>
                        <wps:spPr>
                          <a:xfrm>
                            <a:off x="0" y="3531235"/>
                            <a:ext cx="6205855" cy="13709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05855" h="1370965">
                                <a:moveTo>
                                  <a:pt x="0" y="0"/>
                                </a:moveTo>
                                <a:lnTo>
                                  <a:pt x="3102991" y="0"/>
                                </a:lnTo>
                                <a:cubicBezTo>
                                  <a:pt x="4816602" y="0"/>
                                  <a:pt x="6205855" y="306959"/>
                                  <a:pt x="6205855" y="685546"/>
                                </a:cubicBezTo>
                                <a:cubicBezTo>
                                  <a:pt x="6205855" y="1064006"/>
                                  <a:pt x="4816602" y="1370965"/>
                                  <a:pt x="3102991" y="1370965"/>
                                </a:cubicBezTo>
                                <a:lnTo>
                                  <a:pt x="0" y="1370965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9050" name="Shape 589050"/>
                        <wps:cNvSpPr/>
                        <wps:spPr>
                          <a:xfrm>
                            <a:off x="77724" y="4002659"/>
                            <a:ext cx="5143246" cy="647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3246" h="647700">
                                <a:moveTo>
                                  <a:pt x="0" y="0"/>
                                </a:moveTo>
                                <a:lnTo>
                                  <a:pt x="5143246" y="0"/>
                                </a:lnTo>
                                <a:lnTo>
                                  <a:pt x="5143246" y="647700"/>
                                </a:lnTo>
                                <a:lnTo>
                                  <a:pt x="0" y="647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6BC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Rectangle 68"/>
                        <wps:cNvSpPr/>
                        <wps:spPr>
                          <a:xfrm>
                            <a:off x="1481178" y="4086231"/>
                            <a:ext cx="1872560" cy="458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color w:val="FFFFFF"/>
                                  <w:sz w:val="56"/>
                                  <w:szCs w:val="56"/>
                                  <w:rtl/>
                                </w:rPr>
                                <w:t>מזכירות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1376426" y="4086231"/>
                            <a:ext cx="138376" cy="458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96012" y="4086231"/>
                            <a:ext cx="1701598" cy="458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color w:val="FFFFFF"/>
                                  <w:sz w:val="56"/>
                                  <w:szCs w:val="56"/>
                                  <w:rtl/>
                                </w:rPr>
                                <w:t>רפואית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5950966" y="5256102"/>
                            <a:ext cx="89083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6017946" y="5256102"/>
                            <a:ext cx="1136799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הכשרת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5010658" y="5256102"/>
                            <a:ext cx="1249596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מבוגרים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6873240" y="5256102"/>
                            <a:ext cx="89083" cy="295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Picture 77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382524" y="1684020"/>
                            <a:ext cx="2025396" cy="1325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" name="Rectangle 79"/>
                        <wps:cNvSpPr/>
                        <wps:spPr>
                          <a:xfrm>
                            <a:off x="1680820" y="1711175"/>
                            <a:ext cx="551829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color w:val="CC0066"/>
                                  <w:sz w:val="18"/>
                                  <w:szCs w:val="18"/>
                                  <w:rtl/>
                                </w:rPr>
                                <w:t>היחידה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698297" y="1711175"/>
                            <a:ext cx="591354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color w:val="CC0066"/>
                                  <w:sz w:val="18"/>
                                  <w:szCs w:val="18"/>
                                  <w:rtl/>
                                </w:rPr>
                                <w:t>לימודים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142924" y="1711175"/>
                            <a:ext cx="44541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CC0066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1176414" y="1711175"/>
                            <a:ext cx="626318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bCs/>
                                  <w:color w:val="CC0066"/>
                                  <w:sz w:val="18"/>
                                  <w:szCs w:val="18"/>
                                  <w:rtl/>
                                </w:rPr>
                                <w:t>לתכניות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1647330" y="1711175"/>
                            <a:ext cx="44541" cy="147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CC0066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635508" y="1696733"/>
                            <a:ext cx="38005" cy="1682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CC0066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" name="Picture 86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116204" y="710565"/>
                            <a:ext cx="2197100" cy="97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40252" o:spid="_x0000_s1026" style="position:absolute;left:0;text-align:left;margin-left:0;margin-top:0;width:595.3pt;height:841.9pt;z-index:251658240;mso-position-horizontal-relative:page;mso-position-vertical-relative:page" coordsize="75605,10692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qAHf9gABA6lEAwAAAABJRU5ErkJgglBLAwQKAAAA&#10;AAAAACEAl9qoCG8BAABvAQAAFAAAAGRycy9tZWRpYS9pbWFnZTgucG5niVBORw0KGgoAAAANSUhE&#10;UgAAAdUAAACOCAYAAABnh5J3AAAAAXNSR0IArs4c6QAAAARnQU1BAACxjwv8YQUAAAEZSURBVHhe&#10;7cGBAAAAAMOg+VMf4ApV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">
                <v:rect id="Rectangle 6" o:spid="_x0000_s1027" style="position:absolute;left:63642;top:13098;width:1580;height:2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kItcIA&#10;AADaAAAADwAAAGRycy9kb3ducmV2LnhtbESPzarCMBSE94LvEI7gTlNdiFajiD/o8l4V1N2hObbF&#10;5qQ00db79DeC4HKYmW+Y2aIxhXhS5XLLCgb9CARxYnXOqYLTcdsbg3AeWWNhmRS8yMFi3m7NMNa2&#10;5l96HnwqAoRdjAoy78tYSpdkZND1bUkcvJutDPogq1TqCusAN4UcRtFIGsw5LGRY0iqj5H54GAW7&#10;cbm87O1fnRab6+78c56sjxOvVLfTLKcgPDX+G/6091rBCN5Xwg2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Qi1wgAAANoAAAAPAAAAAAAAAAAAAAAAAJgCAABkcnMvZG93&#10;bnJldi54bWxQSwUGAAAAAAQABAD1AAAAhw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32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7" o:spid="_x0000_s1028" style="position:absolute;left:62331;top:13098;width:790;height:2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WtLsMA&#10;AADaAAAADwAAAGRycy9kb3ducmV2LnhtbESPS4vCQBCE74L/YWhhbzrRg6vRUcQHevQF6q3JtEkw&#10;0xMyo8nur3eEhT0WVfUVNZ03phAvqlxuWUG/F4EgTqzOOVVwPm26IxDOI2ssLJOCH3Iwn7VbU4y1&#10;rflAr6NPRYCwi1FB5n0ZS+mSjAy6ni2Jg3e3lUEfZJVKXWEd4KaQgygaSoM5h4UMS1pmlDyOT6Ng&#10;OyoX1539rdNifdte9pfx6jT2Sn11msUEhKfG/4f/2jut4Bs+V8INkL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WtLsMAAADa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" o:spid="_x0000_s1029" style="position:absolute;left:63520;top:15917;width:790;height:2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30" style="position:absolute;left:63520;top:18737;width:790;height:2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1" style="position:absolute;left:35609;top:21556;width:790;height:2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2" style="position:absolute;left:63977;top:24227;width:634;height:1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3" style="position:absolute;left:63977;top:26345;width:634;height:1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4" style="position:absolute;left:63977;top:28463;width:634;height:1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5" style="position:absolute;left:46521;top:30585;width:634;height:1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o:spid="_x0000_s1036" style="position:absolute;left:45683;top:30585;width:634;height:1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7" style="position:absolute;left:59281;top:51174;width:890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8" style="position:absolute;left:59950;top:51174;width:11368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sz w:val="36"/>
                            <w:szCs w:val="36"/>
                            <w:rtl/>
                          </w:rPr>
                          <w:t>הכשרת</w:t>
                        </w:r>
                      </w:p>
                    </w:txbxContent>
                  </v:textbox>
                </v:rect>
                <v:rect id="Rectangle 19" o:spid="_x0000_s1039" style="position:absolute;left:54206;top:51174;width:6734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sz w:val="36"/>
                            <w:szCs w:val="36"/>
                            <w:rtl/>
                          </w:rPr>
                          <w:t>נוער</w:t>
                        </w:r>
                      </w:p>
                    </w:txbxContent>
                  </v:textbox>
                </v:rect>
                <v:rect id="Rectangle 20" o:spid="_x0000_s1040" style="position:absolute;left:52727;top:51174;width:891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4619" o:spid="_x0000_s1041" type="#_x0000_t75" style="position:absolute;left:46441;width:28986;height:1066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XMOrGAAAA3wAAAA8AAABkcnMvZG93bnJldi54bWxEj8FuwjAQRO9I/IO1lXoDB4JQmmIQAlWF&#10;GwQ+YBsvSdp4HdkG0r+vKyFxHM3MG81i1ZtW3Mj5xrKCyTgBQVxa3XCl4Hz6GGUgfEDW2FomBb/k&#10;YbUcDhaYa3vnI92KUIkIYZ+jgjqELpfSlzUZ9GPbEUfvYp3BEKWrpHZ4j3DTymmSzKXBhuNCjR1t&#10;aip/iqtR8DW1n/tTut5mmLJ0l0Mo9t9aqdeXfv0OIlAfnuFHe6cVpNlsPnmD/z/xC8j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Jcw6sYAAADfAAAADwAAAAAAAAAAAAAA&#10;AACfAgAAZHJzL2Rvd25yZXYueG1sUEsFBgAAAAAEAAQA9wAAAJIDAAAAAA==&#10;">
                  <v:imagedata r:id="rId18" o:title=""/>
                </v:shape>
                <v:shape id="Shape 589047" o:spid="_x0000_s1042" style="position:absolute;left:75563;width:92;height:106923;visibility:visible;mso-wrap-style:square;v-text-anchor:top" coordsize="9144,10692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IkKckA&#10;AADfAAAADwAAAGRycy9kb3ducmV2LnhtbESPQUsDMRSE74L/ITyhtzZrq7W7Ni0iFAu9tNWCx8fm&#10;uVncvCxJtrv66xuh4HGYmW+Y5XqwjTiTD7VjBfeTDARx6XTNlYKP9814ASJEZI2NY1LwQwHWq9ub&#10;JRba9Xyg8zFWIkE4FKjAxNgWUobSkMUwcS1x8r6ctxiT9JXUHvsEt42cZtlcWqw5LRhs6dVQ+X3s&#10;rIJ+7+3nbrYLv3033bzl3Sk3dFJqdDe8PIOINMT/8LW91QoeF3n28AR/f9IXkKsL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jwIkKckAAADfAAAADwAAAAAAAAAAAAAAAACYAgAA&#10;ZHJzL2Rvd25yZXYueG1sUEsFBgAAAAAEAAQA9QAAAI4DAAAAAA==&#10;" path="m,l9144,r,10692384l,10692384,,e" fillcolor="black" stroked="f" strokeweight="0">
                  <v:stroke miterlimit="83231f" joinstyle="miter"/>
                  <v:path arrowok="t" textboxrect="0,0,9144,10692384"/>
                </v:shape>
                <v:shape id="Shape 589048" o:spid="_x0000_s1043" style="position:absolute;left:46598;width:201;height:106923;visibility:visible;mso-wrap-style:square;v-text-anchor:top" coordsize="20066,10692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l1OMYA&#10;AADfAAAADwAAAGRycy9kb3ducmV2LnhtbERPXUvDMBR9H/gfwhV8GVuiqHR1WRFREdwY28Tna3Nt&#10;q81NSbKu9debB8HHw/leFoNtRU8+NI41XM4VCOLSmYYrDW+Hp1kGIkRkg61j0jBSgGJ1NllibtyJ&#10;d9TvYyVSCIccNdQxdrmUoazJYpi7jjhxn85bjAn6ShqPpxRuW3ml1K202HBqqLGjh5rK7/3RavCv&#10;PyN9WfV+3E7XtNl9PPrhWWl9cT7c34GINMR/8Z/7xWi4yRbqOg1Of9IX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vl1OMYAAADfAAAADwAAAAAAAAAAAAAAAACYAgAAZHJz&#10;L2Rvd25yZXYueG1sUEsFBgAAAAAEAAQA9QAAAIsDAAAAAA==&#10;" path="m,l20066,r,10692384l,10692384,,e" fillcolor="black" stroked="f" strokeweight="0">
                  <v:stroke miterlimit="83231f" joinstyle="miter"/>
                  <v:path arrowok="t" textboxrect="0,0,20066,10692384"/>
                </v:shape>
                <v:shape id="Shape 589049" o:spid="_x0000_s1044" style="position:absolute;left:46196;width:200;height:106923;visibility:visible;mso-wrap-style:square;v-text-anchor:top" coordsize="20066,10692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XQo8kA&#10;AADfAAAADwAAAGRycy9kb3ducmV2LnhtbESP3WoCMRSE7wu+QzhCb0pNWrTo1ihFbBFsKf7Q69PN&#10;6e7q5mRJoq59+kYQejnMzDfMeNraWhzJh8qxhoeeAkGcO1NxoWG7eb0fgggR2WDtmDScKcB00rkZ&#10;Y2bciVd0XMdCJAiHDDWUMTaZlCEvyWLouYY4eT/OW4xJ+kIaj6cEt7V8VOpJWqw4LZTY0KykfL8+&#10;WA1++XumnVVfh8+7d/pYfc99+6a0vu22L88gIrXxP3xtL4yGwXCk+iO4/ElfQE7+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ubXQo8kAAADfAAAADwAAAAAAAAAAAAAAAACYAgAA&#10;ZHJzL2Rvd25yZXYueG1sUEsFBgAAAAAEAAQA9QAAAI4DAAAAAA==&#10;" path="m,l20066,r,10692384l,10692384,,e" fillcolor="black" stroked="f" strokeweight="0">
                  <v:stroke miterlimit="83231f" joinstyle="miter"/>
                  <v:path arrowok="t" textboxrect="0,0,20066,10692384"/>
                </v:shape>
                <v:shape id="Picture 25" o:spid="_x0000_s1045" type="#_x0000_t75" style="position:absolute;left:46802;top:259;width:28757;height:1066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g47bDAAAA2wAAAA8AAABkcnMvZG93bnJldi54bWxEj9GKwjAURN8X9h/CXfBFNLW4ItUoq7iL&#10;gj5U/YBLc23LNjeliVr9eiMIPg4zc4aZzltTiQs1rrSsYNCPQBBnVpecKzgefntjEM4ja6wsk4Ib&#10;OZjPPj+mmGh75ZQue5+LAGGXoILC+zqR0mUFGXR9WxMH72Qbgz7IJpe6wWuAm0rGUTSSBksOCwXW&#10;tCwo+9+fjQJ5Ww/dQut4l93T7mq7NV3e/CnV+Wp/JiA8tf4dfrXXWkH8Dc8v4QfI2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2DjtsMAAADbAAAADwAAAAAAAAAAAAAAAACf&#10;AgAAZHJzL2Rvd25yZXYueG1sUEsFBgAAAAAEAAQA9wAAAI8DAAAAAA==&#10;">
                  <v:imagedata r:id="rId19" o:title=""/>
                </v:shape>
                <v:rect id="Rectangle 27" o:spid="_x0000_s1046" style="position:absolute;left:46713;top:54791;width:19255;height:18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                                     </w:t>
                        </w:r>
                      </w:p>
                    </w:txbxContent>
                  </v:textbox>
                </v:rect>
                <v:shape id="Picture 30" o:spid="_x0000_s1047" type="#_x0000_t75" style="position:absolute;left:57048;top:7808;width:8862;height:94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gPJ2/CAAAA2wAAAA8AAABkcnMvZG93bnJldi54bWxET89rwjAUvg/2P4Q32EU0dWVTqlHchjIE&#10;D6uC10fzTLo1L6XJtP735iDs+PH9ni9714gzdaH2rGA8ykAQV17XbBQc9uvhFESIyBobz6TgSgGW&#10;i8eHORbaX/ibzmU0IoVwKFCBjbEtpAyVJYdh5FvixJ185zAm2BmpO7ykcNfIlyx7kw5rTg0WW/qw&#10;VP2Wf06B3m3MK8ntz+T9UB0/ncnt4JQr9fzUr2YgIvXxX3x3f2kFeVqfvqQfIBc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IDydvwgAAANsAAAAPAAAAAAAAAAAAAAAAAJ8C&#10;AABkcnMvZG93bnJldi54bWxQSwUGAAAAAAQABAD3AAAAjgMAAAAA&#10;">
                  <v:imagedata r:id="rId20" o:title=""/>
                </v:shape>
                <v:shape id="Picture 31" o:spid="_x0000_s1048" type="#_x0000_t75" style="position:absolute;left:47807;top:28011;width:27707;height:36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/17KrFAAAA2wAAAA8AAABkcnMvZG93bnJldi54bWxEj0FrwkAUhO+F/oflFXqrG6MGSV1FAoIe&#10;Wqh68PjIPpPU7Nu4u2raX98tCB6HmfmGmS1604orOd9YVjAcJCCIS6sbrhTsd6u3KQgfkDW2lknB&#10;D3lYzJ+fZphre+Mvum5DJSKEfY4K6hC6XEpf1mTQD2xHHL2jdQZDlK6S2uEtwk0r0yTJpMGG40KN&#10;HRU1laftxSg4HMdZ8fGdnriYbMbZpzv/btJMqdeXfvkOIlAfHuF7e60VjIbw/yX+ADn/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v9eyqxQAAANsAAAAPAAAAAAAAAAAAAAAA&#10;AJ8CAABkcnMvZG93bnJldi54bWxQSwUGAAAAAAQABAD3AAAAkQMAAAAA&#10;">
                  <v:imagedata r:id="rId21" o:title=""/>
                </v:shape>
                <v:rect id="Rectangle 35" o:spid="_x0000_s1049" style="position:absolute;left:55471;top:28780;width:9315;height:4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sz w:val="52"/>
                            <w:szCs w:val="52"/>
                            <w:rtl/>
                          </w:rPr>
                          <w:t>לימו</w:t>
                        </w:r>
                      </w:p>
                    </w:txbxContent>
                  </v:textbox>
                </v:rect>
                <v:rect id="Rectangle 34" o:spid="_x0000_s1050" style="position:absolute;left:62475;top:28780;width:1289;height:4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51" style="position:absolute;left:63427;top:28780;width:13644;height:4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sz w:val="52"/>
                            <w:szCs w:val="52"/>
                            <w:rtl/>
                          </w:rPr>
                          <w:t>תכנית</w:t>
                        </w:r>
                      </w:p>
                    </w:txbxContent>
                  </v:textbox>
                </v:rect>
                <v:rect id="Rectangle 36" o:spid="_x0000_s1052" style="position:absolute;left:49649;top:28780;width:7754;height:4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sz w:val="52"/>
                            <w:szCs w:val="52"/>
                            <w:rtl/>
                          </w:rPr>
                          <w:t>דים</w:t>
                        </w:r>
                      </w:p>
                    </w:txbxContent>
                  </v:textbox>
                </v:rect>
                <v:rect id="Rectangle 37" o:spid="_x0000_s1053" style="position:absolute;left:73685;top:28780;width:1289;height:42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A2FM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A2FM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5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8" o:spid="_x0000_s1054" type="#_x0000_t75" style="position:absolute;left:47670;top:17449;width:27707;height:73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GJizBAAAA2wAAAA8AAABkcnMvZG93bnJldi54bWxETz1rwzAQ3QP9D+IK3RLZaZMGJ7IpBtN0&#10;Ck0zdDysi21qnYyk2O6/j4ZCx8f7PhSz6cVIzneWFaSrBARxbXXHjYLLV7XcgfABWWNvmRT8koci&#10;f1gcMNN24k8az6ERMYR9hgraEIZMSl+3ZNCv7EAcuat1BkOErpHa4RTDTS/XSbKVBjuODS0OVLZU&#10;/5xvRsHHWJVjubXfr+mp7zYv7zK9uKtST4/z2x5EoDn8i//cR63gOY6NX+IPkP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KGJizBAAAA2wAAAA8AAAAAAAAAAAAAAAAAnwIA&#10;AGRycy9kb3ducmV2LnhtbFBLBQYAAAAABAAEAPcAAACNAwAAAAA=&#10;">
                  <v:imagedata r:id="rId22" o:title=""/>
                </v:shape>
                <v:rect id="Rectangle 42" o:spid="_x0000_s1055" style="position:absolute;left:53611;top:18169;width:12154;height:3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color w:val="FFFFFF"/>
                            <w:sz w:val="48"/>
                            <w:szCs w:val="48"/>
                            <w:rtl/>
                          </w:rPr>
                          <w:t>מינהל</w:t>
                        </w:r>
                      </w:p>
                    </w:txbxContent>
                  </v:textbox>
                </v:rect>
                <v:rect id="Rectangle 41" o:spid="_x0000_s1056" style="position:absolute;left:62749;top:18169;width:1188;height:3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57" style="position:absolute;left:63651;top:18169;width:7743;height:3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color w:val="FFFFFF"/>
                            <w:sz w:val="48"/>
                            <w:szCs w:val="48"/>
                            <w:rtl/>
                          </w:rPr>
                          <w:t>ענף</w:t>
                        </w:r>
                      </w:p>
                    </w:txbxContent>
                  </v:textbox>
                </v:rect>
                <v:rect id="Rectangle 43" o:spid="_x0000_s1058" style="position:absolute;left:51676;top:18169;width:1188;height:3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1Das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Z1Das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59" style="position:absolute;left:60713;top:21739;width:9590;height:3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TbHsUA&#10;AADbAAAADwAAAGRycy9kb3ducmV2LnhtbESPQWvCQBSE7wX/w/KE3pqNJ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NsexQAAANsAAAAPAAAAAAAAAAAAAAAAAJgCAABkcnMv&#10;ZG93bnJldi54bWxQSwUGAAAAAAQABAD1AAAAig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sz w:val="40"/>
                            <w:szCs w:val="40"/>
                            <w:rtl/>
                          </w:rPr>
                          <w:t>מגמה</w:t>
                        </w:r>
                      </w:p>
                    </w:txbxContent>
                  </v:textbox>
                </v:rect>
                <v:rect id="Rectangle 45" o:spid="_x0000_s1060" style="position:absolute;left:59966;top:21739;width:992;height:3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h+hcMA&#10;AADbAAAADwAAAGRycy9kb3ducmV2LnhtbESPS4vCQBCE74L/YWjBm05cVD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h+hc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61" style="position:absolute;left:55135;top:21739;width:6454;height:3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rg8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rg8s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40"/>
                          </w:rPr>
                          <w:t>804</w:t>
                        </w:r>
                      </w:p>
                    </w:txbxContent>
                  </v:textbox>
                </v:rect>
                <v:rect id="Rectangle 47" o:spid="_x0000_s1062" style="position:absolute;left:67924;top:21739;width:992;height:3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ZFac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ZFac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84620" o:spid="_x0000_s1063" type="#_x0000_t75" style="position:absolute;left:25582;top:95595;width:49835;height:110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+zsLbHAAAA3wAAAA8AAABkcnMvZG93bnJldi54bWxEj8tqAjEUhvdC3yGcghvRjLaITM1IKwoW&#10;ClIr4vIwOXOpk5Mhic707ZuF4PLnv/EtV71pxI2cry0rmE4SEMS51TWXCo4/2/EChA/IGhvLpOCP&#10;PKyyp8ESU207/qbbIZQijrBPUUEVQptK6fOKDPqJbYmjV1hnMETpSqkddnHcNHKWJHNpsOb4UGFL&#10;64ryy+FqFFxGeTnduA/z+XXFbnP+le5U7JUaPvfvbyAC9eERvrd3WsHL4nU+iwSRJ7KAzP4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+zsLbHAAAA3wAAAA8AAAAAAAAAAAAA&#10;AAAAnwIAAGRycy9kb3ducmV2LnhtbFBLBQYAAAAABAAEAPcAAACTAwAAAAA=&#10;">
                  <v:imagedata r:id="rId23" o:title=""/>
                </v:shape>
                <v:shape id="Shape 49" o:spid="_x0000_s1064" style="position:absolute;left:25726;top:59703;width:49879;height:36014;visibility:visible;mso-wrap-style:square;v-text-anchor:top" coordsize="4987925,36013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wFKsUA&#10;AADbAAAADwAAAGRycy9kb3ducmV2LnhtbESPT2sCMRTE7wW/Q3iCt5pVRO3WKCL9Yw8e1B7s7bF5&#10;bhY3L0sSdfXTm0Khx2FmfsPMFq2txYV8qBwrGPQzEMSF0xWXCr73789TECEia6wdk4IbBVjMO08z&#10;zLW78pYuu1iKBOGQowITY5NLGQpDFkPfNcTJOzpvMSbpS6k9XhPc1nKYZWNpseK0YLChlaHitDtb&#10;BR9f/FaYn8PgfN+gn3zaQ5gs10r1uu3yFUSkNv6H/9prrWD0Ar9f0g+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AUqxQAAANsAAAAPAAAAAAAAAAAAAAAAAJgCAABkcnMv&#10;ZG93bnJldi54bWxQSwUGAAAAAAQABAD1AAAAigMAAAAA&#10;" path="m309499,l4987925,r,3601352l309499,3601352c138557,3601352,,3462795,,3291840l,309499c,138557,138557,,309499,xe" fillcolor="#ededed" stroked="f" strokeweight="0">
                  <v:stroke miterlimit="83231f" joinstyle="miter"/>
                  <v:path arrowok="t" textboxrect="0,0,4987925,3601352"/>
                </v:shape>
                <v:shape id="Picture 384621" o:spid="_x0000_s1065" type="#_x0000_t75" style="position:absolute;left:25674;top:59649;width:49743;height:360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udgHfGAAAA3wAAAA8AAABkcnMvZG93bnJldi54bWxEj0GLwjAUhO8L/ofwBC+iqboUqUYRYXFh&#10;8VAVvD6bZ1NsXkqT1e6/3wiCx2FmvmGW687W4k6trxwrmIwTEMSF0xWXCk7Hr9EchA/IGmvHpOCP&#10;PKxXvY8lZto9OKf7IZQiQthnqMCE0GRS+sKQRT92DXH0rq61GKJsS6lbfES4reU0SVJpseK4YLCh&#10;raHidvi1Cq6z/TD9uTi6pSZnm192phmelRr0u80CRKAuvMOv9rdWMJt/ptMJPP/ELyBX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252Ad8YAAADfAAAADwAAAAAAAAAAAAAA&#10;AACfAgAAZHJzL2Rvd25yZXYueG1sUEsFBgAAAAAEAAQA9wAAAJIDAAAAAA==&#10;">
                  <v:imagedata r:id="rId24" o:title=""/>
                </v:shape>
                <v:shape id="Picture 51" o:spid="_x0000_s1066" type="#_x0000_t75" style="position:absolute;left:50063;top:98069;width:21473;height:65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rwa3FAAAA2wAAAA8AAABkcnMvZG93bnJldi54bWxEj09rAjEUxO+FfofwBC+lZlewlq1RiiAU&#10;T/UPSG+PzXOzuHlZk3R3/famIPQ4zMxvmMVqsI3oyIfasYJ8koEgLp2uuVJwPGxe30GEiKyxcUwK&#10;bhRgtXx+WmChXc876vaxEgnCoUAFJsa2kDKUhiyGiWuJk3d23mJM0ldSe+wT3DZymmVv0mLNacFg&#10;S2tD5WX/axX8bDtznF0OL72+ntbfc99sT3Wu1Hg0fH6AiDTE//Cj/aUVzHL4+5J+gFze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Ba8GtxQAAANsAAAAPAAAAAAAAAAAAAAAA&#10;AJ8CAABkcnMvZG93bnJldi54bWxQSwUGAAAAAAQABAD3AAAAkQMAAAAA&#10;">
                  <v:imagedata r:id="rId25" o:title=""/>
                </v:shape>
                <v:rect id="Rectangle 52" o:spid="_x0000_s1067" style="position:absolute;left:57284;top:98489;width:9387;height:2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wLM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HAsxQAAANsAAAAPAAAAAAAAAAAAAAAAAJgCAABkcnMv&#10;ZG93bnJldi54bWxQSwUGAAAAAAQABAD1AAAAig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sz w:val="28"/>
                            <w:szCs w:val="28"/>
                            <w:rtl/>
                          </w:rPr>
                          <w:t>ירושלים</w:t>
                        </w:r>
                      </w:p>
                    </w:txbxContent>
                  </v:textbox>
                </v:rect>
                <v:rect id="Rectangle 53" o:spid="_x0000_s1068" style="position:absolute;left:64343;top:98489;width:695;height:23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TVt8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r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TVt8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069" style="position:absolute;left:62358;top:100741;width:7249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sz w:val="36"/>
                            <w:szCs w:val="36"/>
                            <w:rtl/>
                          </w:rPr>
                          <w:t>תשע</w:t>
                        </w:r>
                      </w:p>
                    </w:txbxContent>
                  </v:textbox>
                </v:rect>
                <v:rect id="Rectangle 56" o:spid="_x0000_s1070" style="position:absolute;left:61250;top:100741;width:1486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N2L8MA&#10;AADbAAAADwAAAGRycy9kb3ducmV2LnhtbESPQYvCMBSE7wv7H8Jb8LamKyh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N2L8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36"/>
                          </w:rPr>
                          <w:t>"</w:t>
                        </w:r>
                      </w:p>
                    </w:txbxContent>
                  </v:textbox>
                </v:rect>
                <v:rect id="Rectangle 57" o:spid="_x0000_s1071" style="position:absolute;left:60392;top:100741;width:1140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/Tt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I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/TtM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sz w:val="36"/>
                            <w:szCs w:val="36"/>
                            <w:rtl/>
                          </w:rPr>
                          <w:t>ז</w:t>
                        </w:r>
                      </w:p>
                    </w:txbxContent>
                  </v:textbox>
                </v:rect>
                <v:rect id="Rectangle 58" o:spid="_x0000_s1072" style="position:absolute;left:59723;top:100741;width:890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Hxs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gR8bBAAAA2wAAAA8AAAAAAAAAAAAAAAAAmAIAAGRycy9kb3du&#10;cmV2LnhtbFBLBQYAAAAABAAEAPUAAACGAwAAAAA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" o:spid="_x0000_s1073" style="position:absolute;left:53870;top:100741;width:7775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36"/>
                          </w:rPr>
                          <w:t>2017</w:t>
                        </w:r>
                      </w:p>
                    </w:txbxContent>
                  </v:textbox>
                </v:rect>
                <v:rect id="Rectangle 60" o:spid="_x0000_s1074" style="position:absolute;left:53215;top:100741;width:891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qBfb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+oF9vwAAANsAAAAPAAAAAAAAAAAAAAAAAJgCAABkcnMvZG93bnJl&#10;di54bWxQSwUGAAAAAAQABAD1AAAAhA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75" style="position:absolute;left:51752;top:100741;width:891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Yk5sQA&#10;AADbAAAADwAAAGRycy9kb3ducmV2LnhtbESPQWvCQBSE74L/YXmCN93YQ4jRVURbzLFVQb09sq9J&#10;aPZtyG6T2F/fLRQ8DjPzDbPeDqYWHbWusqxgMY9AEOdWV1wouJzfZgkI55E11pZJwYMcbDfj0RpT&#10;bXv+oO7kCxEg7FJUUHrfpFK6vCSDbm4b4uB92tagD7ItpG6xD3BTy5coiqXBisNCiQ3tS8q/Tt9G&#10;wTFpdrfM/vRF/Xo/Xt+vy8N56ZWaTobdCoSnwT/D/+1MK4gX8Pcl/A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2JObEAAAA2wAAAA8AAAAAAAAAAAAAAAAAmAIAAGRycy9k&#10;b3ducmV2LnhtbFBLBQYAAAAABAAEAPUAAACJAwAAAAA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63" o:spid="_x0000_s1076" type="#_x0000_t75" style="position:absolute;left:5562;top:94043;width:9531;height:85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FBW1jFAAAA2wAAAA8AAABkcnMvZG93bnJldi54bWxEj0FrAjEUhO8F/0N4Qi+lZlvpKqtRRCit&#10;0Ita78/N62br5mWbpO7675uC4HGYmW+Y+bK3jTiTD7VjBU+jDARx6XTNlYLP/evjFESIyBobx6Tg&#10;QgGWi8HdHAvtOt7SeRcrkSAcClRgYmwLKUNpyGIYuZY4eV/OW4xJ+kpqj12C20Y+Z1kuLdacFgy2&#10;tDZUnna/VsGDCc242r65l/XxkHebn4n/+J4odT/sVzMQkfp4C1/b71pBPob/L+kHyMU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BQVtYxQAAANsAAAAPAAAAAAAAAAAAAAAA&#10;AJ8CAABkcnMvZG93bnJldi54bWxQSwUGAAAAAAQABAD3AAAAkQMAAAAA&#10;">
                  <v:imagedata r:id="rId26" o:title=""/>
                </v:shape>
                <v:shape id="Shape 64" o:spid="_x0000_s1077" style="position:absolute;top:35312;width:62058;height:13710;visibility:visible;mso-wrap-style:square;v-text-anchor:top" coordsize="6205855,13709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dR48MA&#10;AADbAAAADwAAAGRycy9kb3ducmV2LnhtbESPS4sCMRCE74L/IfSCF1kzPpBlNIoIPg56WB/3dtJO&#10;hp10hknU8d8bQdhjUVVfUdN5Y0txp9oXjhX0ewkI4szpgnMFp+Pq+weED8gaS8ek4Eke5rN2a4qp&#10;dg/+pfsh5CJC2KeowIRQpVL6zJBF33MVcfSurrYYoqxzqWt8RLgt5SBJxtJiwXHBYEVLQ9nf4WYV&#10;7PXOdM1o0B1uzpbO/Ytcb/RVqc5Xs5iACNSE//CnvdUKxiN4f4k/QM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8dR48MAAADbAAAADwAAAAAAAAAAAAAAAACYAgAAZHJzL2Rv&#10;d25yZXYueG1sUEsFBgAAAAAEAAQA9QAAAIgDAAAAAA==&#10;" path="m,l3102991,c4816602,,6205855,306959,6205855,685546v,378460,-1389253,685419,-3102864,685419l,1370965,,xe" fillcolor="#56bc32" stroked="f" strokeweight="0">
                  <v:stroke miterlimit="83231f" joinstyle="miter"/>
                  <v:path arrowok="t" textboxrect="0,0,6205855,1370965"/>
                </v:shape>
                <v:shape id="Shape 65" o:spid="_x0000_s1078" style="position:absolute;top:35312;width:62058;height:13710;visibility:visible;mso-wrap-style:square;v-text-anchor:top" coordsize="6205855,13709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bRK8EA&#10;AADbAAAADwAAAGRycy9kb3ducmV2LnhtbESPQYvCMBSE7wv+h/AEb2uqsFWqUUQQ9KatoN4ezbMt&#10;Ni+lyWr990YQPA4z8w0zX3amFndqXWVZwWgYgSDOra64UHDMNr9TEM4ja6wtk4InOVguej9zTLR9&#10;8IHuqS9EgLBLUEHpfZNI6fKSDLqhbYiDd7WtQR9kW0jd4iPATS3HURRLgxWHhRIbWpeU39J/o2At&#10;NzarJs1pTzK97I7ZdjeJz0oN+t1qBsJT57/hT3urFcR/8P4SfoB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5W0SvBAAAA2wAAAA8AAAAAAAAAAAAAAAAAmAIAAGRycy9kb3du&#10;cmV2LnhtbFBLBQYAAAAABAAEAPUAAACGAwAAAAA=&#10;" path="m,l3102991,c4816602,,6205855,306959,6205855,685546v,378460,-1389253,685419,-3102864,685419l,1370965,,xe" filled="f" strokecolor="white">
                  <v:stroke miterlimit="83231f" joinstyle="miter"/>
                  <v:path arrowok="t" textboxrect="0,0,6205855,1370965"/>
                </v:shape>
                <v:shape id="Shape 589050" o:spid="_x0000_s1079" style="position:absolute;left:777;top:40026;width:51432;height:6477;visibility:visible;mso-wrap-style:square;v-text-anchor:top" coordsize="5143246,647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9xY8cA&#10;AADfAAAADwAAAGRycy9kb3ducmV2LnhtbESPXWvCMBSG7wX/QziD3Wk6wc11RtHBwBuF+QHb3aE5&#10;S8uSk9Jkbe2vXy4EL1/eL57lundWtNSEyrOCp2kGgrjwumKj4Hz6mCxAhIis0XomBVcKsF6NR0vM&#10;te/4k9pjNCKNcMhRQRljnUsZipIchqmviZP34xuHMcnGSN1gl8adlbMse5YOK04PJdb0XlLxe/xz&#10;Cszex+LLtoM9fZv95fAybE03KPX40G/eQETq4z18a++0gvniNZsngsSTWECu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Y/cWPHAAAA3wAAAA8AAAAAAAAAAAAAAAAAmAIAAGRy&#10;cy9kb3ducmV2LnhtbFBLBQYAAAAABAAEAPUAAACMAwAAAAA=&#10;" path="m,l5143246,r,647700l,647700,,e" fillcolor="#56bc32" stroked="f" strokeweight="0">
                  <v:stroke miterlimit="83231f" joinstyle="miter"/>
                  <v:path arrowok="t" textboxrect="0,0,5143246,647700"/>
                </v:shape>
                <v:rect id="Rectangle 68" o:spid="_x0000_s1080" style="position:absolute;left:14811;top:40862;width:18726;height:45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yNe78A&#10;AADbAAAADwAAAGRycy9kb3ducmV2LnhtbERPy6rCMBDdC/5DGMGdpt6FaDWK6BVd+gJ1NzRjW2wm&#10;pYm2+vVmIbg8nPd03phCPKlyuWUFg34EgjixOudUwem47o1AOI+ssbBMCl7kYD5rt6YYa1vznp4H&#10;n4oQwi5GBZn3ZSylSzIy6Pq2JA7czVYGfYBVKnWFdQg3hfyLoqE0mHNoyLCkZUbJ/fAwCjajcnHZ&#10;2nedFv/XzXl3Hq+OY69Ut9MsJiA8Nf4n/rq3WsEw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jI17vwAAANsAAAAPAAAAAAAAAAAAAAAAAJgCAABkcnMvZG93bnJl&#10;di54bWxQSwUGAAAAAAQABAD1AAAAhA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color w:val="FFFFFF"/>
                            <w:sz w:val="56"/>
                            <w:szCs w:val="56"/>
                            <w:rtl/>
                          </w:rPr>
                          <w:t>מזכירות</w:t>
                        </w:r>
                      </w:p>
                    </w:txbxContent>
                  </v:textbox>
                </v:rect>
                <v:rect id="Rectangle 69" o:spid="_x0000_s1081" style="position:absolute;left:13764;top:40862;width:1384;height:45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Ao4MMA&#10;AADbAAAADwAAAGRycy9kb3ducmV2LnhtbESPT4vCMBTE74LfITxhb5rqQWzXKLK66NF/0PX2aJ5t&#10;2ealNFnb9dMbQfA4zMxvmPmyM5W4UeNKywrGowgEcWZ1ybmC8+l7OAPhPLLGyjIp+CcHy0W/N8dE&#10;25YPdDv6XAQIuwQVFN7XiZQuK8igG9maOHhX2xj0QTa51A22AW4qOYmiqTRYclgosKavgrLf459R&#10;sJ3Vq5+dvbd5tbls030ar0+xV+pj0K0+QXjq/Dv8au+0gmkM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8Ao4M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" o:spid="_x0000_s1082" style="position:absolute;left:960;top:40862;width:17016;height:45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MXoMEA&#10;AADbAAAADwAAAGRycy9kb3ducmV2LnhtbERPy4rCMBTdD/gP4QqzG1NdOFqbivhAl+MD1N2lubbF&#10;5qY00Xbm6ycLweXhvJN5ZyrxpMaVlhUMBxEI4szqknMFp+PmawLCeWSNlWVS8EsO5mnvI8FY25b3&#10;9Dz4XIQQdjEqKLyvYyldVpBBN7A1ceButjHoA2xyqRtsQ7ip5CiKxtJgyaGhwJqWBWX3w8Mo2E7q&#10;xWVn/9q8Wl+355/zdHWceqU++91iBsJT59/il3unFXyH9eFL+AE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jF6DBAAAA2wAAAA8AAAAAAAAAAAAAAAAAmAIAAGRycy9kb3du&#10;cmV2LnhtbFBLBQYAAAAABAAEAPUAAACGAwAAAAA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color w:val="FFFFFF"/>
                            <w:sz w:val="56"/>
                            <w:szCs w:val="56"/>
                            <w:rtl/>
                          </w:rPr>
                          <w:t>רפואית</w:t>
                        </w:r>
                      </w:p>
                    </w:txbxContent>
                  </v:textbox>
                </v:rect>
                <v:rect id="Rectangle 74" o:spid="_x0000_s1083" style="position:absolute;left:59509;top:52561;width:891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gRo8MA&#10;AADbAAAADwAAAGRycy9kb3ducmV2LnhtbESPS4vCQBCE74L/YWjBm05cxEd0FNkHevQF6q3JtEkw&#10;0xMysybur98RBI9FVX1FzZeNKcSdKpdbVjDoRyCIE6tzThUcDz+9CQjnkTUWlknBgxwsF+3WHGNt&#10;a97Rfe9TESDsYlSQeV/GUrokI4Oub0vi4F1tZdAHWaVSV1gHuCnkRxSNpMGcw0KGJX1mlNz2v0bB&#10;elKuzhv7V6fF92V92p6mX4epV6rbaVYzEJ4a/w6/2hutYDyE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gRo8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84" style="position:absolute;left:60179;top:52561;width:11368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GJ18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yE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/GJ18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sz w:val="36"/>
                            <w:szCs w:val="36"/>
                            <w:rtl/>
                          </w:rPr>
                          <w:t>הכשרת</w:t>
                        </w:r>
                      </w:p>
                    </w:txbxContent>
                  </v:textbox>
                </v:rect>
                <v:rect id="Rectangle 75" o:spid="_x0000_s1085" style="position:absolute;left:50106;top:52561;width:12496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S0OMMA&#10;AADbAAAADwAAAGRycy9kb3ducmV2LnhtbESPS4vCQBCE74L/YWjBm05c8BUdRfaBHn2BemsybRLM&#10;9ITMrIn763cEwWNRVV9R82VjCnGnyuWWFQz6EQjixOqcUwXHw09vAsJ5ZI2FZVLwIAfLRbs1x1jb&#10;mnd03/tUBAi7GBVk3pexlC7JyKDr25I4eFdbGfRBVqnUFdYBbgr5EUUjaTDnsJBhSZ8ZJbf9r1Gw&#10;npSr88b+1WnxfVmftqfp12Hqlep2mtUMhKfGv8Ov9kYrGA/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1S0OM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sz w:val="36"/>
                            <w:szCs w:val="36"/>
                            <w:rtl/>
                          </w:rPr>
                          <w:t>מבוגרים</w:t>
                        </w:r>
                      </w:p>
                    </w:txbxContent>
                  </v:textbox>
                </v:rect>
                <v:rect id="Rectangle 76" o:spid="_x0000_s1086" style="position:absolute;left:68732;top:52561;width:891;height:29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YqT8UA&#10;AADb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pAv9fw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hipPxQAAANsAAAAPAAAAAAAAAAAAAAAAAJgCAABkcnMv&#10;ZG93bnJldi54bWxQSwUGAAAAAAQABAD1AAAAig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7" o:spid="_x0000_s1087" type="#_x0000_t75" style="position:absolute;left:3825;top:16840;width:20254;height:13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CKlXbEAAAA2wAAAA8AAABkcnMvZG93bnJldi54bWxEj1FLwzAUhd+F/Ydwhb25dDKs1KZDhmMD&#10;dWgde74016bY3JQkW+u/N4Lg4+Gc8x1OuZ5sLy7kQ+dYwXKRgSBunO64VXD82N7cgwgRWWPvmBR8&#10;U4B1NbsqsdBu5He61LEVCcKhQAUmxqGQMjSGLIaFG4iT9+m8xZikb6X2OCa47eVtlt1Jix2nBYMD&#10;bQw1X/XZKoj9buleT4dTnT+b1fHJv/nDy6jU/Hp6fAARaYr/4b/2XivIc/j9kn6ArH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CKlXbEAAAA2wAAAA8AAAAAAAAAAAAAAAAA&#10;nwIAAGRycy9kb3ducmV2LnhtbFBLBQYAAAAABAAEAPcAAACQAwAAAAA=&#10;">
                  <v:imagedata r:id="rId27" o:title=""/>
                </v:shape>
                <v:rect id="Rectangle 79" o:spid="_x0000_s1088" style="position:absolute;left:16808;top:17111;width:5518;height:1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m+PcMA&#10;AADbAAAADwAAAGRycy9kb3ducmV2LnhtbESPQYvCMBSE74L/ITzBm6buQW3XKOIqenRV0L09mrdt&#10;2ealNNFWf71ZEDwOM/MNM1u0phQ3ql1hWcFoGIEgTq0uOFNwOm4GUxDOI2ssLZOCOzlYzLudGSba&#10;NvxNt4PPRICwS1BB7n2VSOnSnAy6oa2Ig/dra4M+yDqTusYmwE0pP6JoLA0WHBZyrGiVU/p3uBoF&#10;22m1vOzso8nK9c/2vD/HX8fYK9XvtctPEJ5a/w6/2jutYBLD/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m+PcMAAADbAAAADwAAAAAAAAAAAAAAAACYAgAAZHJzL2Rv&#10;d25yZXYueG1sUEsFBgAAAAAEAAQA9QAAAIg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color w:val="CC0066"/>
                            <w:sz w:val="18"/>
                            <w:szCs w:val="18"/>
                            <w:rtl/>
                          </w:rPr>
                          <w:t>היחידה</w:t>
                        </w:r>
                      </w:p>
                    </w:txbxContent>
                  </v:textbox>
                </v:rect>
                <v:rect id="Rectangle 83" o:spid="_x0000_s1089" style="position:absolute;left:6982;top:17111;width:5914;height:1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T58MUA&#10;AADbAAAADwAAAGRycy9kb3ducmV2LnhtbESPQWvCQBSE74L/YXlCb7qxgs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JPnwxQAAANsAAAAPAAAAAAAAAAAAAAAAAJgCAABkcnMv&#10;ZG93bnJldi54bWxQSwUGAAAAAAQABAD1AAAAig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color w:val="CC0066"/>
                            <w:sz w:val="18"/>
                            <w:szCs w:val="18"/>
                            <w:rtl/>
                          </w:rPr>
                          <w:t>לימודים</w:t>
                        </w:r>
                      </w:p>
                    </w:txbxContent>
                  </v:textbox>
                </v:rect>
                <v:rect id="Rectangle 82" o:spid="_x0000_s1090" style="position:absolute;left:11429;top:17111;width:445;height:1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hca8UA&#10;AADbAAAADwAAAGRycy9kb3ducmV2LnhtbESPQWvCQBSE7wX/w/IEb81GDyWmWUVqizm2Rki9PbLP&#10;JDT7NmS3JvbXdwsFj8PMfMNk28l04kqDay0rWEYxCOLK6pZrBafi7TEB4Tyyxs4yKbiRg+1m9pBh&#10;qu3IH3Q9+loECLsUFTTe96mUrmrIoItsTxy8ix0M+iCHWuoBxwA3nVzF8ZM02HJYaLCnl4aqr+O3&#10;UXBI+t1nbn/Guns9H8r3cr0v1l6pxXzaPYPwNPl7+L+dawXJCv6+hB8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aFxrxQAAANsAAAAPAAAAAAAAAAAAAAAAAJgCAABkcnMv&#10;ZG93bnJldi54bWxQSwUGAAAAAAQABAD1AAAAig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color w:val="CC0066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" o:spid="_x0000_s1091" style="position:absolute;left:11764;top:17111;width:6263;height:1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rCHMQA&#10;AADbAAAADwAAAGRycy9kb3ducmV2LnhtbESPQWvCQBSE7wX/w/KE3pqNPUiMWUXUYo7WFLS3R/Y1&#10;CWbfhuxqUn99t1DocZiZb5hsPZpW3Kl3jWUFsygGQVxa3XCl4KN4e0lAOI+ssbVMCr7JwXo1ecow&#10;1Xbgd7qffCUChF2KCmrvu1RKV9Zk0EW2Iw7el+0N+iD7SuoehwA3rXyN47k02HBYqLGjbU3l9XQz&#10;Cg5Jt7nk9jFU7f7zcD6eF7ti4ZV6no6bJQhPo/8P/7VzrSCZwe+X8AP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6whzEAAAA2wAAAA8AAAAAAAAAAAAAAAAAmAIAAGRycy9k&#10;b3ducmV2LnhtbFBLBQYAAAAABAAEAPUAAACJAwAAAAA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bCs/>
                            <w:color w:val="CC0066"/>
                            <w:sz w:val="18"/>
                            <w:szCs w:val="18"/>
                            <w:rtl/>
                          </w:rPr>
                          <w:t>לתכניות</w:t>
                        </w:r>
                      </w:p>
                    </w:txbxContent>
                  </v:textbox>
                </v:rect>
                <v:rect id="Rectangle 80" o:spid="_x0000_s1092" style="position:absolute;left:16473;top:17111;width:445;height:1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Znh8AA&#10;AADb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VgfvoQf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vZnh8AAAADbAAAADwAAAAAAAAAAAAAAAACYAgAAZHJzL2Rvd25y&#10;ZXYueG1sUEsFBgAAAAAEAAQA9QAAAIUDAAAAAA==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b/>
                            <w:color w:val="CC0066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93" style="position:absolute;left:6355;top:16967;width:380;height:16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1hhMUA&#10;AADbAAAADwAAAGRycy9kb3ducmV2LnhtbESPQWvCQBSE74L/YXlCb7qxiMTUVcRWkmNrhNjbI/ua&#10;hGbfhuzWpP76bqHQ4zAz3zDb/WhacaPeNZYVLBcRCOLS6oYrBZf8NI9BOI+ssbVMCr7JwX43nWwx&#10;0XbgN7qdfSUChF2CCmrvu0RKV9Zk0C1sRxy8D9sb9EH2ldQ9DgFuWvkYRWtpsOGwUGNHx5rKz/OX&#10;UZDG3eGa2ftQtS/vafFabJ7zjVfqYTYenkB4Gv1/+K+daQXxCn6/hB8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zWGExQAAANsAAAAPAAAAAAAAAAAAAAAAAJgCAABkcnMv&#10;ZG93bnJldi54bWxQSwUGAAAAAAQABAD1AAAAig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CC0066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86" o:spid="_x0000_s1094" type="#_x0000_t75" style="position:absolute;left:1162;top:7105;width:21971;height:97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ABsAfEAAAA2wAAAA8AAABkcnMvZG93bnJldi54bWxEj0FrwkAUhO+F/oflFXqrm9iikrpKqQr1&#10;IpjYnh/Z1yQk+zZmV13/vSsUehxm5htmvgymE2caXGNZQTpKQBCXVjdcKTgUm5cZCOeRNXaWScGV&#10;HCwXjw9zzLS98J7Oua9EhLDLUEHtfZ9J6cqaDLqR7Ymj92sHgz7KoZJ6wEuEm06Ok2QiDTYcF2rs&#10;6bOmss1PRkFI8nZVvE6P6c86FFu9S9927bdSz0/h4x2Ep+D/w3/tL61gNoH7l/gD5OIG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ABsAfEAAAA2wAAAA8AAAAAAAAAAAAAAAAA&#10;nwIAAGRycy9kb3ducmV2LnhtbFBLBQYAAAAABAAEAPcAAACQAwAAAAA=&#10;">
                  <v:imagedata r:id="rId28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:rsidR="006A5B7B" w:rsidRDefault="003B0398">
      <w:pPr>
        <w:spacing w:after="0"/>
        <w:ind w:right="1812"/>
      </w:pPr>
      <w:r>
        <w:rPr>
          <w:rFonts w:ascii="Tahoma" w:eastAsia="Tahoma" w:hAnsi="Tahoma" w:cs="Tahoma"/>
          <w:b/>
          <w:bCs/>
          <w:sz w:val="36"/>
          <w:szCs w:val="36"/>
          <w:u w:val="single" w:color="000000"/>
          <w:rtl/>
        </w:rPr>
        <w:lastRenderedPageBreak/>
        <w:t xml:space="preserve">תכנית לימודים – מזכירות רפואית, </w:t>
      </w:r>
      <w:r>
        <w:rPr>
          <w:rFonts w:ascii="Tahoma" w:eastAsia="Tahoma" w:hAnsi="Tahoma" w:cs="Tahoma"/>
          <w:b/>
          <w:bCs/>
          <w:sz w:val="36"/>
          <w:szCs w:val="36"/>
          <w:u w:val="single" w:color="000000"/>
        </w:rPr>
        <w:t>2017</w:t>
      </w:r>
      <w:r>
        <w:rPr>
          <w:rFonts w:ascii="Tahoma" w:eastAsia="Tahoma" w:hAnsi="Tahoma" w:cs="Tahoma"/>
          <w:b/>
          <w:bCs/>
          <w:sz w:val="36"/>
          <w:szCs w:val="36"/>
          <w:rtl/>
        </w:rPr>
        <w:t xml:space="preserve"> </w:t>
      </w:r>
    </w:p>
    <w:p w:rsidR="006A5B7B" w:rsidRDefault="003B0398">
      <w:pPr>
        <w:bidi w:val="0"/>
        <w:spacing w:after="102"/>
        <w:ind w:right="1527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spacing w:after="0"/>
        <w:ind w:left="1440" w:hanging="10"/>
        <w:jc w:val="left"/>
      </w:pPr>
      <w:r>
        <w:rPr>
          <w:rFonts w:ascii="Tahoma" w:eastAsia="Tahoma" w:hAnsi="Tahoma" w:cs="Tahoma"/>
          <w:b/>
          <w:bCs/>
          <w:sz w:val="32"/>
          <w:szCs w:val="32"/>
          <w:u w:val="single" w:color="000000"/>
          <w:rtl/>
        </w:rPr>
        <w:t>מהדורה זו:</w:t>
      </w:r>
      <w:r>
        <w:rPr>
          <w:rFonts w:ascii="Tahoma" w:eastAsia="Tahoma" w:hAnsi="Tahoma" w:cs="Tahoma"/>
          <w:b/>
          <w:bCs/>
          <w:sz w:val="32"/>
          <w:szCs w:val="32"/>
          <w:rtl/>
        </w:rPr>
        <w:t xml:space="preserve"> </w:t>
      </w:r>
    </w:p>
    <w:p w:rsidR="006A5B7B" w:rsidRDefault="003B0398">
      <w:pPr>
        <w:spacing w:after="0" w:line="267" w:lineRule="auto"/>
        <w:ind w:left="10" w:right="3678" w:hanging="10"/>
      </w:pP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>ליווי וריכוז הפרויקט ,עיבוד ועריכה:</w:t>
      </w:r>
      <w:r>
        <w:rPr>
          <w:rFonts w:ascii="Tahoma" w:eastAsia="Tahoma" w:hAnsi="Tahoma" w:cs="Tahoma"/>
          <w:b/>
          <w:bCs/>
          <w:sz w:val="24"/>
          <w:szCs w:val="24"/>
          <w:rtl/>
        </w:rPr>
        <w:t xml:space="preserve"> </w:t>
      </w:r>
    </w:p>
    <w:p w:rsidR="006A5B7B" w:rsidRDefault="003B0398">
      <w:pPr>
        <w:spacing w:after="50" w:line="266" w:lineRule="auto"/>
        <w:ind w:left="1" w:right="1251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הגב' חני זוהר, מנהלת היחידה לתכניות לימודים, משרד הכלכלה והתעשייה  </w:t>
      </w:r>
    </w:p>
    <w:p w:rsidR="006A5B7B" w:rsidRDefault="003B0398">
      <w:pPr>
        <w:bidi w:val="0"/>
        <w:spacing w:after="16"/>
        <w:ind w:right="1527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spacing w:after="0"/>
        <w:ind w:left="1452" w:hanging="10"/>
        <w:jc w:val="left"/>
      </w:pP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>ייעוץ מקצועי:</w:t>
      </w:r>
      <w:r>
        <w:rPr>
          <w:rFonts w:ascii="Tahoma" w:eastAsia="Tahoma" w:hAnsi="Tahoma" w:cs="Tahoma"/>
          <w:b/>
          <w:bCs/>
          <w:sz w:val="24"/>
          <w:szCs w:val="24"/>
          <w:rtl/>
        </w:rPr>
        <w:t xml:space="preserve"> </w:t>
      </w:r>
    </w:p>
    <w:p w:rsidR="006A5B7B" w:rsidRDefault="003B0398">
      <w:pPr>
        <w:spacing w:after="7" w:line="266" w:lineRule="auto"/>
        <w:ind w:left="1" w:right="1244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מר יואב עוקבי, מפקח ארצי למקצועות המינהל, משרד הכלכלה והתעשייה. </w:t>
      </w:r>
    </w:p>
    <w:p w:rsidR="006A5B7B" w:rsidRDefault="003B0398">
      <w:pPr>
        <w:spacing w:after="7" w:line="266" w:lineRule="auto"/>
        <w:ind w:left="1" w:right="1932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>גב' מיכל-אניטה שוורץ ,הרשמת הרפואית הארצית, משרד הבריאות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. </w:t>
      </w:r>
    </w:p>
    <w:p w:rsidR="006A5B7B" w:rsidRDefault="003B0398">
      <w:pPr>
        <w:spacing w:after="7" w:line="266" w:lineRule="auto"/>
        <w:ind w:left="1" w:right="3234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גב' אילנה סושנקו, יועצת ומרצה למקצועות המחשב. </w:t>
      </w:r>
    </w:p>
    <w:p w:rsidR="006A5B7B" w:rsidRDefault="003B0398">
      <w:pPr>
        <w:spacing w:after="7" w:line="266" w:lineRule="auto"/>
        <w:ind w:left="1" w:right="1431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>גב' בלה וינטרוב, מפקחת למקצועות המינהל, משרד הכלכלה והתעשייה.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</w:t>
      </w:r>
    </w:p>
    <w:p w:rsidR="006A5B7B" w:rsidRDefault="003B0398">
      <w:pPr>
        <w:bidi w:val="0"/>
        <w:spacing w:after="64"/>
        <w:ind w:left="999"/>
        <w:jc w:val="left"/>
      </w:pPr>
      <w:r>
        <w:rPr>
          <w:noProof/>
        </w:rPr>
        <w:drawing>
          <wp:inline distT="0" distB="0" distL="0" distR="0">
            <wp:extent cx="4483100" cy="2106295"/>
            <wp:effectExtent l="0" t="0" r="0" b="0"/>
            <wp:docPr id="708" name="Picture 7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" name="Picture 708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483100" cy="210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B7B" w:rsidRDefault="003B0398">
      <w:pPr>
        <w:bidi w:val="0"/>
        <w:spacing w:after="118"/>
        <w:ind w:right="1495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spacing w:after="0"/>
        <w:ind w:left="1440" w:hanging="10"/>
        <w:jc w:val="left"/>
      </w:pPr>
      <w:r>
        <w:rPr>
          <w:rFonts w:ascii="Tahoma" w:eastAsia="Tahoma" w:hAnsi="Tahoma" w:cs="Tahoma"/>
          <w:b/>
          <w:bCs/>
          <w:sz w:val="32"/>
          <w:szCs w:val="32"/>
          <w:u w:val="single" w:color="000000"/>
          <w:rtl/>
        </w:rPr>
        <w:t>מהדורות קודמות:</w:t>
      </w:r>
      <w:r>
        <w:rPr>
          <w:rFonts w:ascii="Tahoma" w:eastAsia="Tahoma" w:hAnsi="Tahoma" w:cs="Tahoma"/>
          <w:b/>
          <w:bCs/>
          <w:sz w:val="32"/>
          <w:szCs w:val="32"/>
          <w:rtl/>
        </w:rPr>
        <w:t xml:space="preserve"> </w:t>
      </w:r>
    </w:p>
    <w:p w:rsidR="006A5B7B" w:rsidRDefault="003B0398">
      <w:pPr>
        <w:spacing w:after="0"/>
        <w:ind w:left="1450" w:hanging="10"/>
        <w:jc w:val="left"/>
      </w:pPr>
      <w:r>
        <w:rPr>
          <w:rFonts w:ascii="Tahoma" w:eastAsia="Tahoma" w:hAnsi="Tahoma" w:cs="Tahoma"/>
          <w:b/>
          <w:bCs/>
          <w:sz w:val="28"/>
          <w:szCs w:val="28"/>
          <w:u w:val="single" w:color="000000"/>
          <w:rtl/>
        </w:rPr>
        <w:t xml:space="preserve">מהדורת </w:t>
      </w:r>
      <w:r>
        <w:rPr>
          <w:rFonts w:ascii="Tahoma" w:eastAsia="Tahoma" w:hAnsi="Tahoma" w:cs="Tahoma"/>
          <w:b/>
          <w:bCs/>
          <w:sz w:val="28"/>
          <w:szCs w:val="28"/>
          <w:u w:val="single" w:color="000000"/>
        </w:rPr>
        <w:t>2016</w:t>
      </w:r>
      <w:r>
        <w:rPr>
          <w:rFonts w:ascii="Tahoma" w:eastAsia="Tahoma" w:hAnsi="Tahoma" w:cs="Tahoma"/>
          <w:b/>
          <w:bCs/>
          <w:sz w:val="28"/>
          <w:szCs w:val="28"/>
          <w:u w:val="single" w:color="000000"/>
          <w:rtl/>
        </w:rPr>
        <w:t>:</w:t>
      </w:r>
      <w:r>
        <w:rPr>
          <w:rFonts w:ascii="Tahoma" w:eastAsia="Tahoma" w:hAnsi="Tahoma" w:cs="Tahoma"/>
          <w:b/>
          <w:bCs/>
          <w:sz w:val="28"/>
          <w:szCs w:val="28"/>
          <w:rtl/>
        </w:rPr>
        <w:t xml:space="preserve"> </w:t>
      </w:r>
    </w:p>
    <w:p w:rsidR="006A5B7B" w:rsidRDefault="003B0398">
      <w:pPr>
        <w:spacing w:after="0"/>
        <w:ind w:left="1453" w:hanging="10"/>
        <w:jc w:val="left"/>
      </w:pP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>ריכוז הפרויקט ,עיבוד ועריכה:</w:t>
      </w:r>
      <w:r>
        <w:rPr>
          <w:rFonts w:ascii="Tahoma" w:eastAsia="Tahoma" w:hAnsi="Tahoma" w:cs="Tahoma"/>
          <w:b/>
          <w:bCs/>
          <w:sz w:val="24"/>
          <w:szCs w:val="24"/>
          <w:rtl/>
        </w:rPr>
        <w:t xml:space="preserve"> </w:t>
      </w:r>
    </w:p>
    <w:p w:rsidR="006A5B7B" w:rsidRDefault="003B0398">
      <w:pPr>
        <w:spacing w:after="7" w:line="266" w:lineRule="auto"/>
        <w:ind w:left="1" w:right="2240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>הגב' חני זוהר- מנהלת היחידה לתכנון לימודים, משרד הכלכלה.</w:t>
      </w:r>
      <w:r>
        <w:rPr>
          <w:rFonts w:ascii="Tahoma" w:eastAsia="Tahoma" w:hAnsi="Tahoma" w:cs="Tahoma"/>
          <w:rtl/>
        </w:rPr>
        <w:t xml:space="preserve"> </w:t>
      </w:r>
    </w:p>
    <w:p w:rsidR="006A5B7B" w:rsidRDefault="003B0398">
      <w:pPr>
        <w:bidi w:val="0"/>
        <w:spacing w:after="34"/>
        <w:ind w:right="1495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spacing w:after="0"/>
        <w:ind w:left="1452" w:hanging="10"/>
        <w:jc w:val="left"/>
      </w:pP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>ייעוץ מקצועי:</w:t>
      </w:r>
      <w:r>
        <w:rPr>
          <w:rFonts w:ascii="Tahoma" w:eastAsia="Tahoma" w:hAnsi="Tahoma" w:cs="Tahoma"/>
          <w:b/>
          <w:bCs/>
          <w:sz w:val="24"/>
          <w:szCs w:val="24"/>
          <w:rtl/>
        </w:rPr>
        <w:t xml:space="preserve"> </w:t>
      </w:r>
    </w:p>
    <w:p w:rsidR="006A5B7B" w:rsidRDefault="003B0398">
      <w:pPr>
        <w:spacing w:after="7" w:line="266" w:lineRule="auto"/>
        <w:ind w:left="1" w:right="216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מר יואב עוקבי- מפקח ארצי למקצועות המינהל, משרד הכלכלה. </w:t>
      </w:r>
    </w:p>
    <w:p w:rsidR="006A5B7B" w:rsidRDefault="003B0398">
      <w:pPr>
        <w:spacing w:after="7" w:line="266" w:lineRule="auto"/>
        <w:ind w:left="1" w:right="1431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>גב' בלה וינטרוב, מפקחת למקצועות המינהל, משרד הכלכלה והתעשייה.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</w:t>
      </w:r>
    </w:p>
    <w:p w:rsidR="006A5B7B" w:rsidRDefault="003B0398">
      <w:pPr>
        <w:spacing w:after="7" w:line="266" w:lineRule="auto"/>
        <w:ind w:left="1" w:right="198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>גב' מיכל-אניטה שורץ, הרשמת הרפואית הארצית, משרד הבריאות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. </w:t>
      </w:r>
    </w:p>
    <w:p w:rsidR="006A5B7B" w:rsidRDefault="003B0398">
      <w:pPr>
        <w:spacing w:after="7" w:line="266" w:lineRule="auto"/>
        <w:ind w:left="1" w:right="2134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גב' נעמי גושן- הרשמת הרפואית הארצית, שירותי בריאות כללית. </w:t>
      </w:r>
    </w:p>
    <w:p w:rsidR="006A5B7B" w:rsidRDefault="003B0398">
      <w:pPr>
        <w:spacing w:after="7" w:line="266" w:lineRule="auto"/>
        <w:ind w:left="1" w:right="987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גב' אריאלה אלטר - מנהלת המחלקה לרישום ומידע רפואי, שיבא, תל השומר. </w:t>
      </w:r>
    </w:p>
    <w:p w:rsidR="006A5B7B" w:rsidRDefault="003B0398">
      <w:pPr>
        <w:spacing w:after="7" w:line="266" w:lineRule="auto"/>
        <w:ind w:left="1" w:right="1752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גב' וינירה חיימוב - מנהלת המחלקה לרישום ומידע רפואי גליל נהריה. </w:t>
      </w:r>
    </w:p>
    <w:p w:rsidR="006A5B7B" w:rsidRDefault="003B0398">
      <w:pPr>
        <w:spacing w:after="7" w:line="266" w:lineRule="auto"/>
        <w:ind w:left="1" w:right="2497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גב' כוכי שבי - מנהלת המחלקה לרישום ומידע רפואי, ברזילי. </w:t>
      </w:r>
    </w:p>
    <w:p w:rsidR="006A5B7B" w:rsidRDefault="003B0398">
      <w:pPr>
        <w:spacing w:after="7" w:line="266" w:lineRule="auto"/>
        <w:ind w:left="1" w:right="2274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גב' ליאת פישר - מנהלת המחלקה לרישום ומידע רפואי, פורייה. </w:t>
      </w:r>
    </w:p>
    <w:p w:rsidR="006A5B7B" w:rsidRDefault="003B0398">
      <w:pPr>
        <w:spacing w:after="7" w:line="266" w:lineRule="auto"/>
        <w:ind w:left="1" w:right="2115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גב' מרים שכטר - מנהלת המחלקה לרישום ומידע רפואי, וולפסון. </w:t>
      </w:r>
    </w:p>
    <w:p w:rsidR="006A5B7B" w:rsidRDefault="003B0398">
      <w:pPr>
        <w:spacing w:after="7" w:line="266" w:lineRule="auto"/>
        <w:ind w:left="557" w:right="118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גב' פלורה בר משה – מנהלת המחלקה לרישום ומידע רפואי, מרכז תל אביב )איכילוב(. </w:t>
      </w:r>
    </w:p>
    <w:p w:rsidR="006A5B7B" w:rsidRDefault="003B0398">
      <w:pPr>
        <w:spacing w:after="7" w:line="266" w:lineRule="auto"/>
        <w:ind w:left="1" w:right="1920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גב' פסיה גריסרו - מנהלת המחלקה לרישום ומידע רפואי, הלל יפה. </w:t>
      </w:r>
    </w:p>
    <w:p w:rsidR="006A5B7B" w:rsidRDefault="003B0398">
      <w:pPr>
        <w:spacing w:after="7" w:line="266" w:lineRule="auto"/>
        <w:ind w:left="1" w:right="2336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גב' ריקי מזרחי - מנהלת המחלקה לרישום ומידע רפואי רמב"ם. </w:t>
      </w:r>
    </w:p>
    <w:p w:rsidR="006A5B7B" w:rsidRDefault="003B0398">
      <w:pPr>
        <w:spacing w:after="7" w:line="266" w:lineRule="auto"/>
        <w:ind w:left="1" w:right="241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lastRenderedPageBreak/>
        <w:t xml:space="preserve">גב 'שולה תורג'מן- זיו - מנהלת המחלקה לרישום ומידע רפואי. </w:t>
      </w:r>
    </w:p>
    <w:p w:rsidR="006A5B7B" w:rsidRDefault="003B0398">
      <w:pPr>
        <w:spacing w:after="7" w:line="266" w:lineRule="auto"/>
        <w:ind w:left="1" w:right="2127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גב' שרה טלמור - מנהלת המחלקה לרישום ומידע רפואי, בני ציון. </w:t>
      </w:r>
    </w:p>
    <w:p w:rsidR="006A5B7B" w:rsidRDefault="003B0398">
      <w:pPr>
        <w:spacing w:after="21"/>
        <w:ind w:left="10" w:right="329" w:hanging="10"/>
        <w:jc w:val="center"/>
      </w:pPr>
      <w:r>
        <w:rPr>
          <w:rFonts w:ascii="Tahoma" w:eastAsia="Tahoma" w:hAnsi="Tahoma" w:cs="Tahoma"/>
          <w:sz w:val="20"/>
          <w:szCs w:val="20"/>
          <w:rtl/>
        </w:rPr>
        <w:t xml:space="preserve">גב' שרית עבאי - מנהלת המחלקה לרישום ומידע רפואי, אסף הרופא.  </w:t>
      </w:r>
    </w:p>
    <w:p w:rsidR="006A5B7B" w:rsidRDefault="003B0398">
      <w:pPr>
        <w:bidi w:val="0"/>
        <w:spacing w:after="96"/>
        <w:ind w:right="1490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bidi w:val="0"/>
        <w:spacing w:after="20"/>
        <w:ind w:right="1539"/>
      </w:pPr>
      <w:r>
        <w:rPr>
          <w:rFonts w:ascii="Tahoma" w:eastAsia="Tahoma" w:hAnsi="Tahoma" w:cs="Tahoma"/>
          <w:b/>
          <w:sz w:val="28"/>
        </w:rPr>
        <w:t xml:space="preserve"> </w:t>
      </w:r>
    </w:p>
    <w:p w:rsidR="006A5B7B" w:rsidRDefault="003B0398">
      <w:pPr>
        <w:spacing w:after="0"/>
        <w:ind w:left="1450" w:hanging="10"/>
        <w:jc w:val="left"/>
      </w:pPr>
      <w:r>
        <w:rPr>
          <w:rFonts w:ascii="Tahoma" w:eastAsia="Tahoma" w:hAnsi="Tahoma" w:cs="Tahoma"/>
          <w:b/>
          <w:bCs/>
          <w:sz w:val="28"/>
          <w:szCs w:val="28"/>
          <w:u w:val="single" w:color="000000"/>
          <w:rtl/>
        </w:rPr>
        <w:t xml:space="preserve">מהדורת </w:t>
      </w:r>
      <w:r>
        <w:rPr>
          <w:rFonts w:ascii="Tahoma" w:eastAsia="Tahoma" w:hAnsi="Tahoma" w:cs="Tahoma"/>
          <w:b/>
          <w:bCs/>
          <w:sz w:val="28"/>
          <w:szCs w:val="28"/>
          <w:u w:val="single" w:color="000000"/>
        </w:rPr>
        <w:t>2014</w:t>
      </w:r>
      <w:r>
        <w:rPr>
          <w:rFonts w:ascii="Tahoma" w:eastAsia="Tahoma" w:hAnsi="Tahoma" w:cs="Tahoma"/>
          <w:b/>
          <w:bCs/>
          <w:sz w:val="28"/>
          <w:szCs w:val="28"/>
          <w:u w:val="single" w:color="000000"/>
          <w:rtl/>
        </w:rPr>
        <w:t>:</w:t>
      </w:r>
      <w:r>
        <w:rPr>
          <w:rFonts w:ascii="Tahoma" w:eastAsia="Tahoma" w:hAnsi="Tahoma" w:cs="Tahoma"/>
          <w:b/>
          <w:bCs/>
          <w:sz w:val="28"/>
          <w:szCs w:val="28"/>
          <w:rtl/>
        </w:rPr>
        <w:t xml:space="preserve"> </w:t>
      </w:r>
    </w:p>
    <w:p w:rsidR="006A5B7B" w:rsidRDefault="003B0398">
      <w:pPr>
        <w:spacing w:after="0"/>
        <w:ind w:left="1453" w:hanging="10"/>
        <w:jc w:val="left"/>
      </w:pP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>ריכוז הפרויקט ,עיבוד ועריכה:</w:t>
      </w:r>
      <w:r>
        <w:rPr>
          <w:rFonts w:ascii="Tahoma" w:eastAsia="Tahoma" w:hAnsi="Tahoma" w:cs="Tahoma"/>
          <w:b/>
          <w:bCs/>
          <w:sz w:val="24"/>
          <w:szCs w:val="24"/>
          <w:rtl/>
        </w:rPr>
        <w:t xml:space="preserve"> </w:t>
      </w:r>
    </w:p>
    <w:p w:rsidR="006A5B7B" w:rsidRDefault="003B0398">
      <w:pPr>
        <w:spacing w:after="19"/>
        <w:ind w:left="1452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הגב' חני זוהר- רכזת בכירה-פרויקטים פדגוגיים, משרד הכלכלה. </w:t>
      </w:r>
    </w:p>
    <w:p w:rsidR="006A5B7B" w:rsidRDefault="003B0398">
      <w:pPr>
        <w:bidi w:val="0"/>
        <w:spacing w:after="56"/>
        <w:ind w:right="1490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0"/>
        <w:ind w:left="1452" w:hanging="10"/>
        <w:jc w:val="left"/>
      </w:pP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>ליווי והנחיה:</w:t>
      </w:r>
      <w:r>
        <w:rPr>
          <w:rFonts w:ascii="Tahoma" w:eastAsia="Tahoma" w:hAnsi="Tahoma" w:cs="Tahoma"/>
          <w:b/>
          <w:bCs/>
          <w:rtl/>
        </w:rPr>
        <w:t xml:space="preserve">  </w:t>
      </w:r>
    </w:p>
    <w:p w:rsidR="006A5B7B" w:rsidRDefault="003B0398">
      <w:pPr>
        <w:spacing w:after="19"/>
        <w:ind w:left="1452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>מר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>אברי פולצ'יק, מנהל היחידה לתכניות לימודים, משרד הכלכלה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. </w:t>
      </w:r>
    </w:p>
    <w:p w:rsidR="006A5B7B" w:rsidRDefault="003B0398">
      <w:pPr>
        <w:bidi w:val="0"/>
        <w:spacing w:after="56"/>
        <w:ind w:right="1513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6A5B7B" w:rsidRDefault="003B0398">
      <w:pPr>
        <w:spacing w:after="0"/>
        <w:ind w:left="1452" w:hanging="10"/>
        <w:jc w:val="left"/>
      </w:pP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>ייעוץ מקצועי:</w:t>
      </w:r>
      <w:r>
        <w:rPr>
          <w:rFonts w:ascii="Tahoma" w:eastAsia="Tahoma" w:hAnsi="Tahoma" w:cs="Tahoma"/>
          <w:b/>
          <w:bCs/>
          <w:sz w:val="24"/>
          <w:szCs w:val="24"/>
          <w:rtl/>
        </w:rPr>
        <w:t xml:space="preserve"> </w:t>
      </w:r>
    </w:p>
    <w:p w:rsidR="006A5B7B" w:rsidRDefault="003B0398">
      <w:pPr>
        <w:spacing w:after="19"/>
        <w:ind w:left="1453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מר יואב עוקבי- מפקח ארצי למקצועות המינהל, משרד הכלכלה. </w:t>
      </w:r>
    </w:p>
    <w:p w:rsidR="006A5B7B" w:rsidRDefault="003B0398">
      <w:pPr>
        <w:spacing w:after="19"/>
        <w:ind w:left="1452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>גב' מיכל-אניטה שורץ, הרשמת הרפואית הארצית, משרד הבריאות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. </w:t>
      </w:r>
    </w:p>
    <w:p w:rsidR="006A5B7B" w:rsidRDefault="003B0398">
      <w:pPr>
        <w:bidi w:val="0"/>
        <w:spacing w:after="17"/>
        <w:ind w:right="1490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bidi w:val="0"/>
        <w:spacing w:after="14"/>
        <w:ind w:right="1490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bidi w:val="0"/>
        <w:spacing w:after="17"/>
        <w:ind w:right="1490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bidi w:val="0"/>
        <w:spacing w:after="96"/>
        <w:ind w:right="1490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0"/>
        <w:ind w:left="1450" w:hanging="10"/>
        <w:jc w:val="left"/>
      </w:pPr>
      <w:r>
        <w:rPr>
          <w:rFonts w:ascii="Tahoma" w:eastAsia="Tahoma" w:hAnsi="Tahoma" w:cs="Tahoma"/>
          <w:b/>
          <w:bCs/>
          <w:sz w:val="28"/>
          <w:szCs w:val="28"/>
          <w:u w:val="single" w:color="000000"/>
          <w:rtl/>
        </w:rPr>
        <w:t xml:space="preserve">מהדורת </w:t>
      </w:r>
      <w:r>
        <w:rPr>
          <w:rFonts w:ascii="Tahoma" w:eastAsia="Tahoma" w:hAnsi="Tahoma" w:cs="Tahoma"/>
          <w:b/>
          <w:bCs/>
          <w:sz w:val="28"/>
          <w:szCs w:val="28"/>
          <w:u w:val="single" w:color="000000"/>
        </w:rPr>
        <w:t>2005</w:t>
      </w:r>
      <w:r>
        <w:rPr>
          <w:rFonts w:ascii="Tahoma" w:eastAsia="Tahoma" w:hAnsi="Tahoma" w:cs="Tahoma"/>
          <w:b/>
          <w:bCs/>
          <w:sz w:val="28"/>
          <w:szCs w:val="28"/>
          <w:u w:val="single" w:color="000000"/>
          <w:rtl/>
        </w:rPr>
        <w:t>:</w:t>
      </w:r>
      <w:r>
        <w:rPr>
          <w:rFonts w:ascii="Tahoma" w:eastAsia="Tahoma" w:hAnsi="Tahoma" w:cs="Tahoma"/>
          <w:b/>
          <w:bCs/>
          <w:sz w:val="28"/>
          <w:szCs w:val="28"/>
          <w:rtl/>
        </w:rPr>
        <w:t xml:space="preserve">  </w:t>
      </w:r>
    </w:p>
    <w:p w:rsidR="006A5B7B" w:rsidRDefault="003B0398">
      <w:pPr>
        <w:spacing w:after="0"/>
        <w:ind w:left="1454" w:hanging="10"/>
        <w:jc w:val="left"/>
      </w:pPr>
      <w:r>
        <w:rPr>
          <w:rFonts w:ascii="Tahoma" w:eastAsia="Tahoma" w:hAnsi="Tahoma" w:cs="Tahoma"/>
          <w:b/>
          <w:bCs/>
          <w:u w:val="single" w:color="000000"/>
          <w:rtl/>
        </w:rPr>
        <w:t>ריכוז, עיבוד ועריכה:</w:t>
      </w:r>
      <w:r>
        <w:rPr>
          <w:rFonts w:ascii="Tahoma" w:eastAsia="Tahoma" w:hAnsi="Tahoma" w:cs="Tahoma"/>
          <w:b/>
          <w:bCs/>
          <w:rtl/>
        </w:rPr>
        <w:t xml:space="preserve"> </w:t>
      </w:r>
    </w:p>
    <w:p w:rsidR="006A5B7B" w:rsidRDefault="003B0398">
      <w:pPr>
        <w:spacing w:after="19"/>
        <w:ind w:left="1453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מר יהודה ישראלי- עורך תכניות לימודים </w:t>
      </w:r>
    </w:p>
    <w:p w:rsidR="006A5B7B" w:rsidRDefault="003B0398">
      <w:pPr>
        <w:bidi w:val="0"/>
        <w:spacing w:after="15"/>
        <w:ind w:right="1521"/>
      </w:pPr>
      <w:r>
        <w:rPr>
          <w:rFonts w:ascii="Tahoma" w:eastAsia="Tahoma" w:hAnsi="Tahoma" w:cs="Tahoma"/>
          <w:b/>
        </w:rPr>
        <w:t xml:space="preserve"> </w:t>
      </w:r>
    </w:p>
    <w:p w:rsidR="006A5B7B" w:rsidRDefault="003B0398">
      <w:pPr>
        <w:spacing w:after="0"/>
        <w:ind w:left="1454" w:hanging="10"/>
        <w:jc w:val="left"/>
      </w:pPr>
      <w:r>
        <w:rPr>
          <w:rFonts w:ascii="Tahoma" w:eastAsia="Tahoma" w:hAnsi="Tahoma" w:cs="Tahoma"/>
          <w:b/>
          <w:bCs/>
          <w:u w:val="single" w:color="000000"/>
          <w:rtl/>
        </w:rPr>
        <w:t>ייעוץ מקצועי:</w:t>
      </w:r>
      <w:r>
        <w:rPr>
          <w:rFonts w:ascii="Tahoma" w:eastAsia="Tahoma" w:hAnsi="Tahoma" w:cs="Tahoma"/>
          <w:b/>
          <w:bCs/>
          <w:rtl/>
        </w:rPr>
        <w:t xml:space="preserve"> </w:t>
      </w:r>
    </w:p>
    <w:p w:rsidR="006A5B7B" w:rsidRDefault="003B0398">
      <w:pPr>
        <w:spacing w:after="19"/>
        <w:ind w:left="1453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מר יואב עוקבי- מפקח ארצי למקצועות המינהל, משרד הכלכלה. </w:t>
      </w:r>
    </w:p>
    <w:p w:rsidR="006A5B7B" w:rsidRDefault="003B0398">
      <w:pPr>
        <w:spacing w:after="19"/>
        <w:ind w:left="1452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גב' רבקה הכט- מנהלת תחום רישום ומידע רפואי, משרד הבריאות. </w:t>
      </w:r>
    </w:p>
    <w:p w:rsidR="006A5B7B" w:rsidRDefault="003B0398">
      <w:pPr>
        <w:spacing w:after="111"/>
        <w:ind w:left="1453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גב' אילנה קבליארו- יועצת בכירה ברישום ומידע רפואי. </w:t>
      </w:r>
    </w:p>
    <w:p w:rsidR="006A5B7B" w:rsidRDefault="003B0398">
      <w:pPr>
        <w:bidi w:val="0"/>
        <w:spacing w:after="0"/>
        <w:ind w:left="466"/>
        <w:jc w:val="left"/>
      </w:pPr>
      <w:r>
        <w:rPr>
          <w:rFonts w:ascii="Tahoma" w:eastAsia="Tahoma" w:hAnsi="Tahoma" w:cs="Tahoma"/>
          <w:sz w:val="24"/>
        </w:rPr>
        <w:t xml:space="preserve"> </w:t>
      </w:r>
      <w:r>
        <w:rPr>
          <w:rFonts w:ascii="Tahoma" w:eastAsia="Tahoma" w:hAnsi="Tahoma" w:cs="Tahoma"/>
          <w:sz w:val="24"/>
        </w:rPr>
        <w:tab/>
      </w:r>
      <w:r>
        <w:rPr>
          <w:rFonts w:ascii="Tahoma" w:eastAsia="Tahoma" w:hAnsi="Tahoma" w:cs="Tahoma"/>
          <w:b/>
          <w:sz w:val="28"/>
        </w:rPr>
        <w:t xml:space="preserve"> </w:t>
      </w:r>
    </w:p>
    <w:p w:rsidR="006A5B7B" w:rsidRDefault="003B0398">
      <w:pPr>
        <w:bidi w:val="0"/>
        <w:spacing w:after="20"/>
        <w:ind w:right="99"/>
      </w:pPr>
      <w:r>
        <w:rPr>
          <w:rFonts w:ascii="Tahoma" w:eastAsia="Tahoma" w:hAnsi="Tahoma" w:cs="Tahoma"/>
          <w:b/>
          <w:sz w:val="28"/>
        </w:rPr>
        <w:t xml:space="preserve"> </w:t>
      </w:r>
    </w:p>
    <w:p w:rsidR="006A5B7B" w:rsidRDefault="003B0398">
      <w:pPr>
        <w:spacing w:after="0"/>
        <w:ind w:left="-2" w:hanging="10"/>
        <w:jc w:val="left"/>
      </w:pPr>
      <w:r>
        <w:rPr>
          <w:rFonts w:ascii="Tahoma" w:eastAsia="Tahoma" w:hAnsi="Tahoma" w:cs="Tahoma"/>
          <w:b/>
          <w:bCs/>
          <w:sz w:val="28"/>
          <w:szCs w:val="28"/>
          <w:u w:val="single" w:color="000000"/>
          <w:rtl/>
        </w:rPr>
        <w:t>תוכן עניינים</w:t>
      </w:r>
      <w:r>
        <w:rPr>
          <w:rFonts w:ascii="Tahoma" w:eastAsia="Tahoma" w:hAnsi="Tahoma" w:cs="Tahoma"/>
          <w:b/>
          <w:bCs/>
          <w:sz w:val="28"/>
          <w:szCs w:val="28"/>
          <w:rtl/>
        </w:rPr>
        <w:t xml:space="preserve"> </w:t>
      </w:r>
    </w:p>
    <w:p w:rsidR="006A5B7B" w:rsidRDefault="003B0398">
      <w:pPr>
        <w:bidi w:val="0"/>
        <w:spacing w:after="0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spacing w:after="92" w:line="266" w:lineRule="auto"/>
        <w:ind w:left="1" w:right="197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מבוא .............................................................................................................................................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20"/>
          <w:szCs w:val="20"/>
        </w:rPr>
        <w:t>5</w:t>
      </w:r>
      <w:r>
        <w:rPr>
          <w:rFonts w:ascii="Arial" w:eastAsia="Arial" w:hAnsi="Arial" w:cs="Arial"/>
          <w:rtl/>
        </w:rPr>
        <w:t xml:space="preserve"> </w:t>
      </w:r>
    </w:p>
    <w:p w:rsidR="006A5B7B" w:rsidRDefault="003B0398">
      <w:pPr>
        <w:numPr>
          <w:ilvl w:val="0"/>
          <w:numId w:val="1"/>
        </w:numPr>
        <w:spacing w:after="0" w:line="341" w:lineRule="auto"/>
        <w:ind w:left="349" w:right="182" w:hanging="122"/>
        <w:jc w:val="both"/>
      </w:pPr>
      <w:r>
        <w:rPr>
          <w:rFonts w:ascii="Tahoma" w:eastAsia="Tahoma" w:hAnsi="Tahoma" w:cs="Tahoma"/>
          <w:sz w:val="18"/>
          <w:szCs w:val="18"/>
          <w:rtl/>
        </w:rPr>
        <w:t xml:space="preserve">הקדמה ..................................................................................................................................................תחומי ידע ויסודות המקצוע 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5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תפקידים ותחומי עיסוק ............................................................................................................................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5</w:t>
      </w:r>
      <w:r>
        <w:rPr>
          <w:rFonts w:ascii="Arial" w:eastAsia="Arial" w:hAnsi="Arial" w:cs="Arial"/>
          <w:rtl/>
        </w:rPr>
        <w:t xml:space="preserve"> </w:t>
      </w:r>
    </w:p>
    <w:p w:rsidR="006A5B7B" w:rsidRDefault="003B0398">
      <w:pPr>
        <w:numPr>
          <w:ilvl w:val="0"/>
          <w:numId w:val="1"/>
        </w:numPr>
        <w:spacing w:after="0" w:line="341" w:lineRule="auto"/>
        <w:ind w:left="349" w:right="182" w:hanging="122"/>
        <w:jc w:val="both"/>
      </w:pPr>
      <w:r>
        <w:rPr>
          <w:rFonts w:ascii="Tahoma" w:eastAsia="Tahoma" w:hAnsi="Tahoma" w:cs="Tahoma"/>
          <w:sz w:val="18"/>
          <w:szCs w:val="18"/>
          <w:rtl/>
        </w:rPr>
        <w:t xml:space="preserve">כפיפות ...................................................................................................................................................כפיפות מקצועית: ניהול רישום המידע רפואי 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6</w:t>
      </w:r>
      <w:r>
        <w:rPr>
          <w:rFonts w:ascii="Arial" w:eastAsia="Arial" w:hAnsi="Arial" w:cs="Arial"/>
          <w:rtl/>
        </w:rPr>
        <w:t xml:space="preserve"> </w:t>
      </w:r>
    </w:p>
    <w:p w:rsidR="006A5B7B" w:rsidRDefault="003B0398">
      <w:pPr>
        <w:spacing w:after="0" w:line="341" w:lineRule="auto"/>
        <w:ind w:left="227" w:right="182" w:firstLine="243"/>
        <w:jc w:val="both"/>
      </w:pPr>
      <w:r>
        <w:rPr>
          <w:rFonts w:ascii="Tahoma" w:eastAsia="Tahoma" w:hAnsi="Tahoma" w:cs="Tahoma"/>
          <w:sz w:val="18"/>
          <w:szCs w:val="18"/>
          <w:rtl/>
        </w:rPr>
        <w:lastRenderedPageBreak/>
        <w:t xml:space="preserve">כפיפות מנהלית ..................................................................................................................................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6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מסלול קידום ..........................................................................................................................................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6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מקום עבודת המזכיר/ה הרפואי/ת 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6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מזכיר/ה רפואי/ת בבתי חולים ...................................................................................................................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6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מזכיר/ה רפואי/ת בקהילה ........................................................................................................................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6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מזכיר/ה רפואי/ת במרפאות מערכת הביטחון )צה"ל, משרד הביטחון( ושירות בתי הסוהר ................................ </w:t>
      </w:r>
      <w:r>
        <w:rPr>
          <w:rFonts w:ascii="Tahoma" w:eastAsia="Tahoma" w:hAnsi="Tahoma" w:cs="Tahoma"/>
          <w:sz w:val="18"/>
          <w:szCs w:val="18"/>
        </w:rPr>
        <w:t>7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דרישות אישיות ממזכיר/ה רפואי/ת 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7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מבנה התכנית .........................................................................................................................................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7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פירוט פרקי הלימוד ..................................................................................................................................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8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תנאי קבלה .............................................................................................................................................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9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בחינות גמר .............................................................................................................................................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9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תעודות ...................................................................................................................................................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9</w:t>
      </w:r>
      <w:r>
        <w:rPr>
          <w:rFonts w:ascii="Arial" w:eastAsia="Arial" w:hAnsi="Arial" w:cs="Arial"/>
          <w:rtl/>
        </w:rPr>
        <w:t xml:space="preserve"> </w:t>
      </w:r>
    </w:p>
    <w:p w:rsidR="006A5B7B" w:rsidRDefault="003B0398">
      <w:pPr>
        <w:spacing w:after="0" w:line="341" w:lineRule="auto"/>
        <w:ind w:left="2" w:right="182" w:firstLine="240"/>
        <w:jc w:val="both"/>
      </w:pPr>
      <w:r>
        <w:rPr>
          <w:rFonts w:ascii="Tahoma" w:eastAsia="Tahoma" w:hAnsi="Tahoma" w:cs="Tahoma"/>
          <w:sz w:val="18"/>
          <w:szCs w:val="18"/>
          <w:rtl/>
        </w:rPr>
        <w:t xml:space="preserve">הערות ....................................................................................................................................................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9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 xml:space="preserve">תכנית הלימודים וסה"כ שעות ........................................................................................................ </w:t>
      </w:r>
      <w:r>
        <w:rPr>
          <w:rFonts w:ascii="Tahoma" w:eastAsia="Tahoma" w:hAnsi="Tahoma" w:cs="Tahoma"/>
          <w:sz w:val="20"/>
          <w:szCs w:val="20"/>
        </w:rPr>
        <w:t>10</w:t>
      </w:r>
      <w:r>
        <w:rPr>
          <w:rFonts w:ascii="Arial" w:eastAsia="Arial" w:hAnsi="Arial" w:cs="Arial"/>
          <w:rtl/>
        </w:rPr>
        <w:t xml:space="preserve"> </w:t>
      </w:r>
    </w:p>
    <w:p w:rsidR="006A5B7B" w:rsidRDefault="003B0398">
      <w:pPr>
        <w:spacing w:after="92" w:line="266" w:lineRule="auto"/>
        <w:ind w:left="1" w:right="305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פירוט תכני הלימוד 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20"/>
          <w:szCs w:val="20"/>
        </w:rPr>
        <w:t>11</w:t>
      </w:r>
      <w:r>
        <w:rPr>
          <w:rFonts w:ascii="Arial" w:eastAsia="Arial" w:hAnsi="Arial" w:cs="Arial"/>
          <w:rtl/>
        </w:rPr>
        <w:t xml:space="preserve"> </w:t>
      </w:r>
    </w:p>
    <w:p w:rsidR="006A5B7B" w:rsidRDefault="003B0398">
      <w:pPr>
        <w:spacing w:after="0" w:line="341" w:lineRule="auto"/>
        <w:ind w:left="237" w:right="296" w:hanging="10"/>
        <w:jc w:val="both"/>
      </w:pPr>
      <w:r>
        <w:rPr>
          <w:rFonts w:ascii="Tahoma" w:eastAsia="Tahoma" w:hAnsi="Tahoma" w:cs="Tahoma"/>
          <w:sz w:val="18"/>
          <w:szCs w:val="18"/>
          <w:rtl/>
        </w:rPr>
        <w:t xml:space="preserve">פרק </w:t>
      </w:r>
      <w:r>
        <w:rPr>
          <w:rFonts w:ascii="Tahoma" w:eastAsia="Tahoma" w:hAnsi="Tahoma" w:cs="Tahoma"/>
          <w:sz w:val="18"/>
          <w:szCs w:val="18"/>
        </w:rPr>
        <w:t>1</w:t>
      </w:r>
      <w:r>
        <w:rPr>
          <w:rFonts w:ascii="Tahoma" w:eastAsia="Tahoma" w:hAnsi="Tahoma" w:cs="Tahoma"/>
          <w:sz w:val="18"/>
          <w:szCs w:val="18"/>
          <w:rtl/>
        </w:rPr>
        <w:t xml:space="preserve">:  מבוא למקצוע ולתפקיד 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11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פרק </w:t>
      </w:r>
      <w:r>
        <w:rPr>
          <w:rFonts w:ascii="Tahoma" w:eastAsia="Tahoma" w:hAnsi="Tahoma" w:cs="Tahoma"/>
          <w:sz w:val="18"/>
          <w:szCs w:val="18"/>
        </w:rPr>
        <w:t>2</w:t>
      </w:r>
      <w:r>
        <w:rPr>
          <w:rFonts w:ascii="Tahoma" w:eastAsia="Tahoma" w:hAnsi="Tahoma" w:cs="Tahoma"/>
          <w:sz w:val="18"/>
          <w:szCs w:val="18"/>
          <w:rtl/>
        </w:rPr>
        <w:t xml:space="preserve">:  מבוא למדעי הרפואה .................................................................................................................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13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פרק </w:t>
      </w:r>
      <w:r>
        <w:rPr>
          <w:rFonts w:ascii="Tahoma" w:eastAsia="Tahoma" w:hAnsi="Tahoma" w:cs="Tahoma"/>
          <w:sz w:val="18"/>
          <w:szCs w:val="18"/>
        </w:rPr>
        <w:t>3</w:t>
      </w:r>
      <w:r>
        <w:rPr>
          <w:rFonts w:ascii="Tahoma" w:eastAsia="Tahoma" w:hAnsi="Tahoma" w:cs="Tahoma"/>
          <w:sz w:val="18"/>
          <w:szCs w:val="18"/>
          <w:rtl/>
        </w:rPr>
        <w:t xml:space="preserve">: מיומנויות ארגון וניהול במערכת הבריאות 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20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פרק </w:t>
      </w:r>
      <w:r>
        <w:rPr>
          <w:rFonts w:ascii="Tahoma" w:eastAsia="Tahoma" w:hAnsi="Tahoma" w:cs="Tahoma"/>
          <w:sz w:val="18"/>
          <w:szCs w:val="18"/>
        </w:rPr>
        <w:t>4</w:t>
      </w:r>
      <w:r>
        <w:rPr>
          <w:rFonts w:ascii="Tahoma" w:eastAsia="Tahoma" w:hAnsi="Tahoma" w:cs="Tahoma"/>
          <w:sz w:val="18"/>
          <w:szCs w:val="18"/>
          <w:rtl/>
        </w:rPr>
        <w:t xml:space="preserve">:  סדנאות לשיפור מיומנויות עבודת המזכירה 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26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פרק </w:t>
      </w:r>
      <w:r>
        <w:rPr>
          <w:rFonts w:ascii="Tahoma" w:eastAsia="Tahoma" w:hAnsi="Tahoma" w:cs="Tahoma"/>
          <w:sz w:val="18"/>
          <w:szCs w:val="18"/>
        </w:rPr>
        <w:t>5</w:t>
      </w:r>
      <w:r>
        <w:rPr>
          <w:rFonts w:ascii="Tahoma" w:eastAsia="Tahoma" w:hAnsi="Tahoma" w:cs="Tahoma"/>
          <w:sz w:val="18"/>
          <w:szCs w:val="18"/>
          <w:rtl/>
        </w:rPr>
        <w:t xml:space="preserve">:  משרד רפואי ממוחשב ................................................................................................................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30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פרק </w:t>
      </w:r>
      <w:r>
        <w:rPr>
          <w:rFonts w:ascii="Tahoma" w:eastAsia="Tahoma" w:hAnsi="Tahoma" w:cs="Tahoma"/>
          <w:sz w:val="18"/>
          <w:szCs w:val="18"/>
        </w:rPr>
        <w:t>6</w:t>
      </w:r>
      <w:r>
        <w:rPr>
          <w:rFonts w:ascii="Tahoma" w:eastAsia="Tahoma" w:hAnsi="Tahoma" w:cs="Tahoma"/>
          <w:sz w:val="18"/>
          <w:szCs w:val="18"/>
          <w:rtl/>
        </w:rPr>
        <w:t xml:space="preserve">:  התנסות מעשית מודרכת בשירותי הבריאות 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34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פרק </w:t>
      </w:r>
      <w:r>
        <w:rPr>
          <w:rFonts w:ascii="Tahoma" w:eastAsia="Tahoma" w:hAnsi="Tahoma" w:cs="Tahoma"/>
          <w:sz w:val="18"/>
          <w:szCs w:val="18"/>
        </w:rPr>
        <w:t>7</w:t>
      </w:r>
      <w:r>
        <w:rPr>
          <w:rFonts w:ascii="Tahoma" w:eastAsia="Tahoma" w:hAnsi="Tahoma" w:cs="Tahoma"/>
          <w:sz w:val="18"/>
          <w:szCs w:val="18"/>
          <w:rtl/>
        </w:rPr>
        <w:t xml:space="preserve"> :  סודיות ואתיקה מקצועית 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35</w:t>
      </w:r>
      <w:r>
        <w:rPr>
          <w:rFonts w:ascii="Arial" w:eastAsia="Arial" w:hAnsi="Arial" w:cs="Arial"/>
          <w:rtl/>
        </w:rPr>
        <w:t xml:space="preserve"> </w:t>
      </w:r>
    </w:p>
    <w:p w:rsidR="006A5B7B" w:rsidRDefault="003B0398">
      <w:pPr>
        <w:spacing w:after="7" w:line="350" w:lineRule="auto"/>
        <w:ind w:right="296" w:firstLine="241"/>
        <w:jc w:val="both"/>
      </w:pPr>
      <w:r>
        <w:rPr>
          <w:rFonts w:ascii="Tahoma" w:eastAsia="Tahoma" w:hAnsi="Tahoma" w:cs="Tahoma"/>
          <w:sz w:val="18"/>
          <w:szCs w:val="18"/>
          <w:rtl/>
        </w:rPr>
        <w:t xml:space="preserve">פרק </w:t>
      </w:r>
      <w:r>
        <w:rPr>
          <w:rFonts w:ascii="Tahoma" w:eastAsia="Tahoma" w:hAnsi="Tahoma" w:cs="Tahoma"/>
          <w:sz w:val="18"/>
          <w:szCs w:val="18"/>
        </w:rPr>
        <w:t>8</w:t>
      </w:r>
      <w:r>
        <w:rPr>
          <w:rFonts w:ascii="Tahoma" w:eastAsia="Tahoma" w:hAnsi="Tahoma" w:cs="Tahoma"/>
          <w:sz w:val="18"/>
          <w:szCs w:val="18"/>
          <w:rtl/>
        </w:rPr>
        <w:t xml:space="preserve">:  מציאת עבודה ...........................................................................................................................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36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 xml:space="preserve">ביבליוגרפיה .................................................................................................................................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20"/>
          <w:szCs w:val="20"/>
        </w:rPr>
        <w:t>37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 xml:space="preserve">נספחים ....................................................................................................................................... </w:t>
      </w:r>
      <w:r>
        <w:rPr>
          <w:rFonts w:ascii="Tahoma" w:eastAsia="Tahoma" w:hAnsi="Tahoma" w:cs="Tahoma"/>
          <w:sz w:val="20"/>
          <w:szCs w:val="20"/>
        </w:rPr>
        <w:t>38</w:t>
      </w:r>
      <w:r>
        <w:rPr>
          <w:rFonts w:ascii="Arial" w:eastAsia="Arial" w:hAnsi="Arial" w:cs="Arial"/>
          <w:rtl/>
        </w:rPr>
        <w:t xml:space="preserve"> </w:t>
      </w:r>
    </w:p>
    <w:p w:rsidR="006A5B7B" w:rsidRDefault="003B0398">
      <w:pPr>
        <w:spacing w:after="1" w:line="338" w:lineRule="auto"/>
        <w:ind w:left="143"/>
        <w:jc w:val="center"/>
      </w:pPr>
      <w:r>
        <w:rPr>
          <w:rFonts w:ascii="Tahoma" w:eastAsia="Tahoma" w:hAnsi="Tahoma" w:cs="Tahoma"/>
          <w:sz w:val="18"/>
          <w:szCs w:val="18"/>
          <w:rtl/>
        </w:rPr>
        <w:t xml:space="preserve">נספח א' - תקן סדנת מחשבים תקנית 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39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נספח ב' - חקיקה ונהלים- משרד הבריאות 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41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נספח ג' -   נוהל הכרה לתלמידי קורס מזכירות רפואית בעלי תעודת גמר בניהול מערכות משרד/משרדיות ..... </w:t>
      </w:r>
      <w:r>
        <w:rPr>
          <w:rFonts w:ascii="Tahoma" w:eastAsia="Tahoma" w:hAnsi="Tahoma" w:cs="Tahoma"/>
          <w:sz w:val="18"/>
          <w:szCs w:val="18"/>
        </w:rPr>
        <w:t>42</w:t>
      </w:r>
      <w:r>
        <w:rPr>
          <w:rFonts w:ascii="Arial" w:eastAsia="Arial" w:hAnsi="Arial" w:cs="Arial"/>
          <w:rtl/>
        </w:rPr>
        <w:t xml:space="preserve"> </w:t>
      </w:r>
      <w:r>
        <w:rPr>
          <w:rFonts w:ascii="Tahoma" w:eastAsia="Tahoma" w:hAnsi="Tahoma" w:cs="Tahoma"/>
          <w:sz w:val="18"/>
          <w:szCs w:val="18"/>
          <w:rtl/>
        </w:rPr>
        <w:t xml:space="preserve">נספח ד' -  טופס הפיקוח המקצועי לאישור התנסות מעשית אישית ) סטאז' ( בבית חולים לאשפוז כללי ......... </w:t>
      </w:r>
      <w:r>
        <w:rPr>
          <w:rFonts w:ascii="Tahoma" w:eastAsia="Tahoma" w:hAnsi="Tahoma" w:cs="Tahoma"/>
          <w:sz w:val="18"/>
          <w:szCs w:val="18"/>
        </w:rPr>
        <w:t>43</w:t>
      </w:r>
      <w:r>
        <w:rPr>
          <w:rFonts w:ascii="Arial" w:eastAsia="Arial" w:hAnsi="Arial" w:cs="Arial"/>
          <w:rtl/>
        </w:rPr>
        <w:t xml:space="preserve"> </w:t>
      </w:r>
    </w:p>
    <w:p w:rsidR="006A5B7B" w:rsidRDefault="003B0398">
      <w:pPr>
        <w:ind w:left="237" w:right="296" w:hanging="10"/>
        <w:jc w:val="both"/>
      </w:pPr>
      <w:r>
        <w:rPr>
          <w:rFonts w:ascii="Tahoma" w:eastAsia="Tahoma" w:hAnsi="Tahoma" w:cs="Tahoma"/>
          <w:sz w:val="18"/>
          <w:szCs w:val="18"/>
          <w:rtl/>
        </w:rPr>
        <w:t xml:space="preserve">נספח ה' - בקשה לפטור מלימודים .......................................................................................................... </w:t>
      </w:r>
      <w:r>
        <w:rPr>
          <w:rFonts w:ascii="Tahoma" w:eastAsia="Tahoma" w:hAnsi="Tahoma" w:cs="Tahoma"/>
          <w:sz w:val="18"/>
          <w:szCs w:val="18"/>
        </w:rPr>
        <w:t>45</w:t>
      </w:r>
      <w:r>
        <w:rPr>
          <w:rFonts w:ascii="Arial" w:eastAsia="Arial" w:hAnsi="Arial" w:cs="Arial"/>
          <w:rtl/>
        </w:rPr>
        <w:t xml:space="preserve"> </w:t>
      </w:r>
    </w:p>
    <w:p w:rsidR="006A5B7B" w:rsidRDefault="003B0398">
      <w:pPr>
        <w:bidi w:val="0"/>
        <w:spacing w:after="0"/>
        <w:ind w:right="99"/>
      </w:pPr>
      <w:r>
        <w:rPr>
          <w:rFonts w:ascii="Tahoma" w:eastAsia="Tahoma" w:hAnsi="Tahoma" w:cs="Tahoma"/>
          <w:b/>
          <w:sz w:val="28"/>
        </w:rPr>
        <w:t xml:space="preserve"> </w:t>
      </w:r>
    </w:p>
    <w:p w:rsidR="006A5B7B" w:rsidRDefault="003B0398">
      <w:pPr>
        <w:bidi w:val="0"/>
        <w:spacing w:after="0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spacing w:after="0"/>
        <w:ind w:left="-2" w:hanging="10"/>
        <w:jc w:val="left"/>
      </w:pPr>
      <w:r>
        <w:rPr>
          <w:rFonts w:ascii="Tahoma" w:eastAsia="Tahoma" w:hAnsi="Tahoma" w:cs="Tahoma"/>
          <w:b/>
          <w:bCs/>
          <w:sz w:val="28"/>
          <w:szCs w:val="28"/>
          <w:u w:val="single" w:color="000000"/>
          <w:rtl/>
        </w:rPr>
        <w:t>מבוא</w:t>
      </w:r>
      <w:r>
        <w:rPr>
          <w:rFonts w:ascii="Tahoma" w:eastAsia="Tahoma" w:hAnsi="Tahoma" w:cs="Tahoma"/>
          <w:b/>
          <w:bCs/>
          <w:sz w:val="28"/>
          <w:szCs w:val="28"/>
          <w:rtl/>
        </w:rPr>
        <w:t xml:space="preserve"> </w:t>
      </w:r>
    </w:p>
    <w:p w:rsidR="006A5B7B" w:rsidRDefault="003B0398">
      <w:pPr>
        <w:bidi w:val="0"/>
        <w:spacing w:after="258"/>
        <w:ind w:right="87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pStyle w:val="1"/>
        <w:ind w:left="-2" w:right="0"/>
      </w:pPr>
      <w:r>
        <w:rPr>
          <w:bCs/>
          <w:szCs w:val="24"/>
          <w:rtl/>
        </w:rPr>
        <w:lastRenderedPageBreak/>
        <w:t>הקדמה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spacing w:after="7" w:line="266" w:lineRule="auto"/>
        <w:ind w:left="1" w:right="45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ארגונים ומוסדות רפואיים בארץ עוברים כיום מהפכה בהתייעלות, המקצועות, קידמה טכנולוגית ,שיפור השירות, הבנת הלקוח והפרטת שירותי הבריאות, אלה ועוד מגבירים את הצורך בשדרוג ההכשרה המקצועית של  המזכירה הרפואית. </w:t>
      </w:r>
    </w:p>
    <w:p w:rsidR="006A5B7B" w:rsidRDefault="003B0398">
      <w:pPr>
        <w:bidi w:val="0"/>
        <w:spacing w:after="14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48"/>
        <w:ind w:left="12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מזכיר/ה רפואי/ת מועסק/ת במערכת שרותי הבריאות ומבצעת מגוון של פעילויות הקשורות ב: </w:t>
      </w:r>
    </w:p>
    <w:p w:rsidR="006A5B7B" w:rsidRDefault="003B0398">
      <w:pPr>
        <w:numPr>
          <w:ilvl w:val="0"/>
          <w:numId w:val="2"/>
        </w:numPr>
        <w:spacing w:after="19"/>
        <w:ind w:left="727" w:hanging="366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טיפול במסמכי הרשומה הרפואית של המטופל ביחידה. </w:t>
      </w:r>
    </w:p>
    <w:p w:rsidR="006A5B7B" w:rsidRDefault="003B0398">
      <w:pPr>
        <w:numPr>
          <w:ilvl w:val="0"/>
          <w:numId w:val="2"/>
        </w:numPr>
        <w:spacing w:after="19"/>
        <w:ind w:left="727" w:hanging="366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סיוע מזכירותי לצד מנהל היחידה. </w:t>
      </w:r>
    </w:p>
    <w:p w:rsidR="006A5B7B" w:rsidRDefault="003B0398">
      <w:pPr>
        <w:numPr>
          <w:ilvl w:val="0"/>
          <w:numId w:val="2"/>
        </w:numPr>
        <w:spacing w:after="19"/>
        <w:ind w:left="727" w:hanging="366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תפעול המזכירות המנהלתית של היחידה בה היא מועסקת. </w:t>
      </w:r>
    </w:p>
    <w:p w:rsidR="006A5B7B" w:rsidRDefault="003B0398">
      <w:pPr>
        <w:bidi w:val="0"/>
        <w:spacing w:after="17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19"/>
        <w:ind w:left="12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תכנית הלימודים המוצגת להלן, מכוונת להכשיר בעלי מקצוע בתחום זה. </w:t>
      </w:r>
    </w:p>
    <w:p w:rsidR="006A5B7B" w:rsidRDefault="003B0398">
      <w:pPr>
        <w:bidi w:val="0"/>
        <w:spacing w:after="34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258"/>
        <w:ind w:right="87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pStyle w:val="1"/>
        <w:ind w:left="-2" w:right="0"/>
      </w:pPr>
      <w:r>
        <w:rPr>
          <w:bCs/>
          <w:szCs w:val="24"/>
          <w:rtl/>
        </w:rPr>
        <w:t>תחומי ידע ויסודות המקצוע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spacing w:after="39" w:line="266" w:lineRule="auto"/>
        <w:ind w:left="1" w:right="45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התכנית כוללת נושאי ידע עדכני ייחודיים הדרושים למזכיר/ה הרפואי/ת למילוי משימותיה/ו בתחומי עבודתו/ה במערכת הבריאות: </w:t>
      </w:r>
    </w:p>
    <w:p w:rsidR="006A5B7B" w:rsidRDefault="003B0398">
      <w:pPr>
        <w:numPr>
          <w:ilvl w:val="0"/>
          <w:numId w:val="3"/>
        </w:numPr>
        <w:spacing w:after="19"/>
        <w:ind w:hanging="365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ידע כללי באנטומיה ופיזיולוגיה של גוף האדם. </w:t>
      </w:r>
    </w:p>
    <w:p w:rsidR="006A5B7B" w:rsidRDefault="003B0398">
      <w:pPr>
        <w:numPr>
          <w:ilvl w:val="0"/>
          <w:numId w:val="3"/>
        </w:numPr>
        <w:spacing w:after="19"/>
        <w:ind w:hanging="365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שפת מונחים רפואיים. </w:t>
      </w:r>
    </w:p>
    <w:p w:rsidR="006A5B7B" w:rsidRDefault="003B0398">
      <w:pPr>
        <w:numPr>
          <w:ilvl w:val="0"/>
          <w:numId w:val="3"/>
        </w:numPr>
        <w:spacing w:after="19"/>
        <w:ind w:hanging="365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דפוסי  ארגון וניהול במערך הבריאות. </w:t>
      </w:r>
    </w:p>
    <w:p w:rsidR="006A5B7B" w:rsidRDefault="003B0398">
      <w:pPr>
        <w:numPr>
          <w:ilvl w:val="0"/>
          <w:numId w:val="3"/>
        </w:numPr>
        <w:spacing w:after="19"/>
        <w:ind w:hanging="365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ידע בניהול משרד רפואי ממוחשב. </w:t>
      </w:r>
    </w:p>
    <w:p w:rsidR="006A5B7B" w:rsidRDefault="003B0398">
      <w:pPr>
        <w:numPr>
          <w:ilvl w:val="0"/>
          <w:numId w:val="3"/>
        </w:numPr>
        <w:spacing w:after="19"/>
        <w:ind w:hanging="365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תקשורת  אישית  ובינאישית.  </w:t>
      </w:r>
    </w:p>
    <w:p w:rsidR="006A5B7B" w:rsidRDefault="003B0398">
      <w:pPr>
        <w:spacing w:after="28" w:line="266" w:lineRule="auto"/>
        <w:ind w:left="1" w:right="45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כל אלה אמורים לתרום לרמה המקצועית ולמומחיות הנדרשת של המזכיר/ה הרפואי/ת וכן לסייע  במילוי  המטלות בעבודתה/ו לצד הצוות המטפל הרב-מקצועי . </w:t>
      </w:r>
    </w:p>
    <w:p w:rsidR="006A5B7B" w:rsidRDefault="003B0398">
      <w:pPr>
        <w:bidi w:val="0"/>
        <w:spacing w:after="34"/>
        <w:ind w:right="80"/>
      </w:pPr>
      <w:r>
        <w:rPr>
          <w:rFonts w:ascii="Tahoma" w:eastAsia="Tahoma" w:hAnsi="Tahoma" w:cs="Tahoma"/>
          <w:b/>
        </w:rPr>
        <w:t xml:space="preserve"> </w:t>
      </w:r>
    </w:p>
    <w:p w:rsidR="006A5B7B" w:rsidRDefault="003B0398">
      <w:pPr>
        <w:bidi w:val="0"/>
        <w:spacing w:after="258"/>
        <w:ind w:right="87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pStyle w:val="1"/>
        <w:ind w:left="-2" w:right="0"/>
      </w:pPr>
      <w:r>
        <w:rPr>
          <w:bCs/>
          <w:szCs w:val="24"/>
          <w:rtl/>
        </w:rPr>
        <w:t>תפקידים ותחומי עיסוק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spacing w:after="19"/>
        <w:ind w:left="13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תחומי פעולתה/ו של מזכיר/ה רפואי/ת רבים ומגוונים: </w:t>
      </w:r>
    </w:p>
    <w:p w:rsidR="006A5B7B" w:rsidRDefault="003B0398">
      <w:pPr>
        <w:numPr>
          <w:ilvl w:val="0"/>
          <w:numId w:val="4"/>
        </w:numPr>
        <w:spacing w:after="7" w:line="266" w:lineRule="auto"/>
        <w:ind w:left="363" w:right="458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מבצע/ת פעילות הקשורה לטיפול במסמכים של רשומה רפואית המקיפה את מהלך הטיפולים בפרט: במחלקות האשפוז בבתי החולים, במרפאות, במכונים, במעבדות, בחדרי המיון, בחדרי הניתוח ועוד. </w:t>
      </w:r>
    </w:p>
    <w:p w:rsidR="006A5B7B" w:rsidRDefault="003B0398">
      <w:pPr>
        <w:numPr>
          <w:ilvl w:val="0"/>
          <w:numId w:val="4"/>
        </w:numPr>
        <w:spacing w:after="19"/>
        <w:ind w:left="363" w:right="458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משמש/ת חוליה מקשרת בין המטופל ובני-משפחתו לבין הצוות הרפואי. </w:t>
      </w:r>
    </w:p>
    <w:p w:rsidR="006A5B7B" w:rsidRDefault="003B0398">
      <w:pPr>
        <w:numPr>
          <w:ilvl w:val="0"/>
          <w:numId w:val="4"/>
        </w:numPr>
        <w:spacing w:after="7" w:line="266" w:lineRule="auto"/>
        <w:ind w:left="363" w:right="458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מסייע/ת בריכוז מסמכי המידע הרפואי הפרטני, בהדפסה ובהפקה של המידע הרפואי כולל סיכומי המחלה, בניהול כרטסת החולים, במילוי טפסים נדרשים, בריכוז נתונים לדווח סטטיסטי ,ובזימון וקבלה של חולים לטיפול ביחידה. </w:t>
      </w:r>
    </w:p>
    <w:p w:rsidR="006A5B7B" w:rsidRDefault="003B0398">
      <w:pPr>
        <w:numPr>
          <w:ilvl w:val="0"/>
          <w:numId w:val="4"/>
        </w:numPr>
        <w:spacing w:after="7" w:line="266" w:lineRule="auto"/>
        <w:ind w:left="363" w:right="458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מטפל/ת בהתכתבויות של צוות המחלקה עם אנשים ומוסדות בארץ ובחו"ל, מדפיס/ה הרצאות ,סקירות ועבודות מדעיות, פרוטוקולים וסיכומי ישיבות, ואחראי/ת לניהול הספרייה המדעית של היחידה. </w:t>
      </w:r>
    </w:p>
    <w:p w:rsidR="006A5B7B" w:rsidRDefault="003B0398">
      <w:pPr>
        <w:numPr>
          <w:ilvl w:val="0"/>
          <w:numId w:val="4"/>
        </w:numPr>
        <w:spacing w:after="19"/>
        <w:ind w:left="363" w:right="458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מטפל/ת בציוד המשרדי במחלקה ודואג/ת לניהולו התקין. </w:t>
      </w:r>
    </w:p>
    <w:p w:rsidR="006A5B7B" w:rsidRDefault="003B0398">
      <w:pPr>
        <w:numPr>
          <w:ilvl w:val="0"/>
          <w:numId w:val="4"/>
        </w:numPr>
        <w:spacing w:after="41"/>
        <w:ind w:left="363" w:right="458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מקיימ/ת קשרי עבודה עם יחידות אחרות במוסד ומחוצה לו. </w:t>
      </w:r>
    </w:p>
    <w:p w:rsidR="006A5B7B" w:rsidRDefault="003B0398">
      <w:pPr>
        <w:bidi w:val="0"/>
        <w:spacing w:after="0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pStyle w:val="1"/>
        <w:ind w:left="-2" w:right="0"/>
      </w:pPr>
      <w:r>
        <w:rPr>
          <w:bCs/>
          <w:szCs w:val="24"/>
          <w:rtl/>
        </w:rPr>
        <w:lastRenderedPageBreak/>
        <w:t>כפיפות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spacing w:after="224" w:line="266" w:lineRule="auto"/>
        <w:ind w:left="1" w:right="45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המזכיר/ה הרפואי/ת כפופ/ה לגורמים מקצועיים בנושאי ניהול רישום ומידע רפואי, ולגורמים מנהלתיים בנושאי העבודה המשרדית; </w:t>
      </w:r>
    </w:p>
    <w:p w:rsidR="006A5B7B" w:rsidRDefault="003B0398">
      <w:pPr>
        <w:pStyle w:val="2"/>
        <w:spacing w:after="0"/>
        <w:ind w:left="-1"/>
      </w:pPr>
      <w:r>
        <w:rPr>
          <w:bCs/>
          <w:sz w:val="22"/>
          <w:rtl/>
        </w:rPr>
        <w:t xml:space="preserve">כפיפות מקצועית: ניהול רישום המידע רפואי </w:t>
      </w:r>
    </w:p>
    <w:p w:rsidR="006A5B7B" w:rsidRDefault="003B0398">
      <w:pPr>
        <w:spacing w:after="7" w:line="266" w:lineRule="auto"/>
        <w:ind w:left="1" w:right="45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מזכיר/ה רפואי/ת המועסק/ת בבית חולים י/תהיה כפופ/ה מקצועית בנושאי  ניהול רישום המידע הרפואי או למנהל המחלקה, או למנהל היחידה, או למנהלת המחלקה לרישום ומידע רפואי. </w:t>
      </w:r>
    </w:p>
    <w:p w:rsidR="006A5B7B" w:rsidRDefault="003B0398">
      <w:pPr>
        <w:spacing w:after="19"/>
        <w:ind w:left="11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הכפיפות תקבע בהתאם לשיבוצה/ו במבנה הארגוני של המוסד בו הי/וא מועסק/ת. </w:t>
      </w:r>
    </w:p>
    <w:p w:rsidR="006A5B7B" w:rsidRDefault="003B0398">
      <w:pPr>
        <w:spacing w:after="224" w:line="266" w:lineRule="auto"/>
        <w:ind w:left="1" w:right="45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מזכיר/ה רפואי/ת המועסק/ת בקהילה י/תהיה כפופ/ה לרופא מנהל מחלקה/יחידה, בהתאם לשיבוצו/ה במבנה הארגוני. </w:t>
      </w:r>
    </w:p>
    <w:p w:rsidR="006A5B7B" w:rsidRDefault="003B0398">
      <w:pPr>
        <w:spacing w:after="0"/>
        <w:ind w:left="-1" w:hanging="10"/>
        <w:jc w:val="left"/>
      </w:pPr>
      <w:r>
        <w:rPr>
          <w:rFonts w:ascii="Tahoma" w:eastAsia="Tahoma" w:hAnsi="Tahoma" w:cs="Tahoma"/>
          <w:b/>
          <w:bCs/>
          <w:rtl/>
        </w:rPr>
        <w:t xml:space="preserve">כפיפות מנהלית </w:t>
      </w:r>
    </w:p>
    <w:p w:rsidR="006A5B7B" w:rsidRDefault="003B0398">
      <w:pPr>
        <w:spacing w:after="53"/>
        <w:ind w:left="12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המזכיר/ה הרפואי/ת כפופ/ה מנהלית למנהל אדמיניסטרטיבי של המוסד. </w:t>
      </w:r>
    </w:p>
    <w:p w:rsidR="006A5B7B" w:rsidRDefault="003B0398">
      <w:pPr>
        <w:bidi w:val="0"/>
        <w:spacing w:after="18"/>
        <w:ind w:right="87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8"/>
        <w:ind w:right="87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pStyle w:val="1"/>
        <w:ind w:left="-2" w:right="0"/>
      </w:pPr>
      <w:r>
        <w:rPr>
          <w:bCs/>
          <w:szCs w:val="24"/>
          <w:rtl/>
        </w:rPr>
        <w:t>מסלול קידום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spacing w:after="7" w:line="266" w:lineRule="auto"/>
        <w:ind w:left="1" w:right="45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מזכיר/ה רפואי/ת בהמשך דרכה/ו והתמחותה/ו יכול/ה להתקדם ולשמש כראש צוות מזכירות רפואיות, כמזכיר/ת מכון, וכסמלנ/ית מידע רפואי. </w:t>
      </w:r>
    </w:p>
    <w:p w:rsidR="006A5B7B" w:rsidRDefault="003B0398">
      <w:pPr>
        <w:bidi w:val="0"/>
        <w:spacing w:after="16"/>
        <w:ind w:right="5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A5B7B" w:rsidRDefault="003B0398">
      <w:pPr>
        <w:bidi w:val="0"/>
        <w:spacing w:after="38"/>
        <w:ind w:right="5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A5B7B" w:rsidRDefault="003B0398">
      <w:pPr>
        <w:pStyle w:val="1"/>
        <w:ind w:left="-2" w:right="0"/>
      </w:pPr>
      <w:r>
        <w:rPr>
          <w:bCs/>
          <w:szCs w:val="24"/>
          <w:rtl/>
        </w:rPr>
        <w:t>מקום עבודת המזכיר/ה הרפואי/ת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spacing w:after="7" w:line="266" w:lineRule="auto"/>
        <w:ind w:left="1" w:right="45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מזכיר/ה רפואי/ת מועסק/ת במוסדות בריאות ציבוריים ופרטיים בהם מתקיימת פעילות רפואית-טיפולית או רפואית-מדעית ומחקרית, המנויים להלן: </w:t>
      </w:r>
    </w:p>
    <w:p w:rsidR="006A5B7B" w:rsidRDefault="003B0398">
      <w:pPr>
        <w:bidi w:val="0"/>
        <w:spacing w:after="36"/>
        <w:ind w:right="72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6A5B7B" w:rsidRDefault="003B0398">
      <w:pPr>
        <w:bidi w:val="0"/>
        <w:spacing w:after="34"/>
        <w:ind w:right="80"/>
      </w:pPr>
      <w:r>
        <w:rPr>
          <w:rFonts w:ascii="Tahoma" w:eastAsia="Tahoma" w:hAnsi="Tahoma" w:cs="Tahoma"/>
          <w:b/>
        </w:rPr>
        <w:t xml:space="preserve"> </w:t>
      </w:r>
    </w:p>
    <w:p w:rsidR="006A5B7B" w:rsidRDefault="003B0398">
      <w:pPr>
        <w:pStyle w:val="1"/>
        <w:spacing w:after="250"/>
        <w:ind w:left="-2" w:right="0"/>
      </w:pPr>
      <w:r>
        <w:rPr>
          <w:bCs/>
          <w:szCs w:val="24"/>
          <w:rtl/>
        </w:rPr>
        <w:t>מזכיר/ה רפואי/ת בבתי חולים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numPr>
          <w:ilvl w:val="0"/>
          <w:numId w:val="5"/>
        </w:numPr>
        <w:spacing w:after="19"/>
        <w:ind w:left="723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מזכיר/ה רפואי/ת במחלקת אשפוז/אשפוז יום/מיון/חדר ניתוח. </w:t>
      </w:r>
    </w:p>
    <w:p w:rsidR="006A5B7B" w:rsidRDefault="003B0398">
      <w:pPr>
        <w:numPr>
          <w:ilvl w:val="0"/>
          <w:numId w:val="5"/>
        </w:numPr>
        <w:spacing w:after="19"/>
        <w:ind w:left="723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מזכיר/ה רפואי/ת בלשכה של מנהל בית החולים. </w:t>
      </w:r>
    </w:p>
    <w:p w:rsidR="006A5B7B" w:rsidRDefault="003B0398">
      <w:pPr>
        <w:numPr>
          <w:ilvl w:val="0"/>
          <w:numId w:val="5"/>
        </w:numPr>
        <w:spacing w:after="19"/>
        <w:ind w:left="723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מזכיר/ה רפואי/ת במחלקה לרשומות ומידע רפואי. </w:t>
      </w:r>
    </w:p>
    <w:p w:rsidR="006A5B7B" w:rsidRDefault="003B0398">
      <w:pPr>
        <w:numPr>
          <w:ilvl w:val="0"/>
          <w:numId w:val="5"/>
        </w:numPr>
        <w:spacing w:after="19"/>
        <w:ind w:left="723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מזכיר/ה רפואי/ת במרפאות חוץ/מעבדות/מכונים. </w:t>
      </w:r>
    </w:p>
    <w:p w:rsidR="006A5B7B" w:rsidRDefault="003B0398">
      <w:pPr>
        <w:bidi w:val="0"/>
        <w:spacing w:after="15"/>
        <w:ind w:right="80"/>
      </w:pPr>
      <w:r>
        <w:rPr>
          <w:rFonts w:ascii="Tahoma" w:eastAsia="Tahoma" w:hAnsi="Tahoma" w:cs="Tahoma"/>
          <w:b/>
        </w:rPr>
        <w:t xml:space="preserve"> </w:t>
      </w:r>
    </w:p>
    <w:p w:rsidR="006A5B7B" w:rsidRDefault="003B0398">
      <w:pPr>
        <w:bidi w:val="0"/>
        <w:spacing w:after="34"/>
        <w:ind w:right="80"/>
      </w:pPr>
      <w:r>
        <w:rPr>
          <w:rFonts w:ascii="Tahoma" w:eastAsia="Tahoma" w:hAnsi="Tahoma" w:cs="Tahoma"/>
          <w:b/>
        </w:rPr>
        <w:t xml:space="preserve"> </w:t>
      </w:r>
    </w:p>
    <w:p w:rsidR="006A5B7B" w:rsidRDefault="003B0398">
      <w:pPr>
        <w:pStyle w:val="1"/>
        <w:ind w:left="-2" w:right="0"/>
      </w:pPr>
      <w:r>
        <w:rPr>
          <w:bCs/>
          <w:szCs w:val="24"/>
          <w:rtl/>
        </w:rPr>
        <w:t>מזכיר/ה רפואי/ת בקהילה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spacing w:after="35" w:line="271" w:lineRule="auto"/>
        <w:ind w:left="8" w:right="453" w:hanging="8"/>
      </w:pPr>
      <w:r>
        <w:rPr>
          <w:rFonts w:ascii="Tahoma" w:eastAsia="Tahoma" w:hAnsi="Tahoma" w:cs="Tahoma"/>
          <w:b/>
          <w:bCs/>
          <w:rtl/>
        </w:rPr>
        <w:t xml:space="preserve">מזכיר/ה רפואי/ת במרפאות קופות חולים / לשכות בריאות / תחנות לבריאות המשפחה / בריאות הנפש </w:t>
      </w:r>
    </w:p>
    <w:p w:rsidR="006A5B7B" w:rsidRDefault="003B0398">
      <w:pPr>
        <w:numPr>
          <w:ilvl w:val="0"/>
          <w:numId w:val="6"/>
        </w:numPr>
        <w:spacing w:after="19"/>
        <w:ind w:left="723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מזכיר/ה במרפאות ומכונים פרטיים </w:t>
      </w:r>
    </w:p>
    <w:p w:rsidR="006A5B7B" w:rsidRDefault="003B0398">
      <w:pPr>
        <w:numPr>
          <w:ilvl w:val="0"/>
          <w:numId w:val="6"/>
        </w:numPr>
        <w:spacing w:after="19"/>
        <w:ind w:left="723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מזכיר/ה במרפאות תעסוקתיות </w:t>
      </w:r>
    </w:p>
    <w:p w:rsidR="006A5B7B" w:rsidRDefault="003B0398">
      <w:pPr>
        <w:numPr>
          <w:ilvl w:val="0"/>
          <w:numId w:val="6"/>
        </w:numPr>
        <w:spacing w:after="19"/>
        <w:ind w:left="723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מזכיר/ה רפואי/ת במוסדות לחולים ממושכים/בתי אבות 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spacing w:after="35" w:line="271" w:lineRule="auto"/>
        <w:ind w:left="8" w:right="4095" w:hanging="8"/>
      </w:pPr>
      <w:r>
        <w:rPr>
          <w:rFonts w:ascii="Tahoma" w:eastAsia="Tahoma" w:hAnsi="Tahoma" w:cs="Tahoma"/>
          <w:b/>
          <w:bCs/>
          <w:rtl/>
        </w:rPr>
        <w:lastRenderedPageBreak/>
        <w:t xml:space="preserve">מזכירה רפואית בגופים עסקיים בתחום הבריאות </w:t>
      </w:r>
      <w:r>
        <w:rPr>
          <w:rFonts w:ascii="Tahoma" w:eastAsia="Tahoma" w:hAnsi="Tahoma" w:cs="Tahoma"/>
          <w:sz w:val="20"/>
          <w:szCs w:val="20"/>
          <w:rtl/>
        </w:rPr>
        <w:t xml:space="preserve">        ספקי שירותי רפואה: </w:t>
      </w:r>
    </w:p>
    <w:p w:rsidR="006A5B7B" w:rsidRDefault="003B0398">
      <w:pPr>
        <w:numPr>
          <w:ilvl w:val="0"/>
          <w:numId w:val="6"/>
        </w:numPr>
        <w:spacing w:after="19"/>
        <w:ind w:left="723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בחברות ביטוח </w:t>
      </w:r>
    </w:p>
    <w:p w:rsidR="006A5B7B" w:rsidRDefault="003B0398">
      <w:pPr>
        <w:numPr>
          <w:ilvl w:val="0"/>
          <w:numId w:val="6"/>
        </w:numPr>
        <w:spacing w:after="19"/>
        <w:ind w:left="723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במכוני מחקר רפואי </w:t>
      </w:r>
    </w:p>
    <w:p w:rsidR="006A5B7B" w:rsidRDefault="003B0398">
      <w:pPr>
        <w:bidi w:val="0"/>
        <w:spacing w:after="36"/>
        <w:ind w:right="5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A5B7B" w:rsidRDefault="003B0398">
      <w:pPr>
        <w:spacing w:after="247" w:line="267" w:lineRule="auto"/>
        <w:ind w:left="10" w:right="1179" w:hanging="10"/>
      </w:pP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>מזכיר/ה רפואי/ת במרפאות מערכת הביטחון )צה"ל, משרד הביטחון(</w:t>
      </w:r>
      <w:r>
        <w:rPr>
          <w:rFonts w:ascii="Tahoma" w:eastAsia="Tahoma" w:hAnsi="Tahoma" w:cs="Tahoma"/>
          <w:b/>
          <w:bCs/>
          <w:sz w:val="24"/>
          <w:szCs w:val="24"/>
          <w:rtl/>
        </w:rPr>
        <w:t xml:space="preserve"> </w:t>
      </w: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>ושירות בתי הסוהר</w:t>
      </w:r>
      <w:r>
        <w:rPr>
          <w:rFonts w:ascii="Tahoma" w:eastAsia="Tahoma" w:hAnsi="Tahoma" w:cs="Tahoma"/>
          <w:b/>
          <w:bCs/>
          <w:sz w:val="24"/>
          <w:szCs w:val="24"/>
          <w:rtl/>
        </w:rPr>
        <w:t xml:space="preserve"> </w:t>
      </w:r>
    </w:p>
    <w:p w:rsidR="006A5B7B" w:rsidRDefault="003B0398">
      <w:pPr>
        <w:pStyle w:val="1"/>
        <w:ind w:left="-2" w:right="0"/>
      </w:pPr>
      <w:r>
        <w:rPr>
          <w:bCs/>
          <w:szCs w:val="24"/>
          <w:rtl/>
        </w:rPr>
        <w:t>דרישות אישיות ממזכיר/ה רפואי/ת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numPr>
          <w:ilvl w:val="0"/>
          <w:numId w:val="7"/>
        </w:numPr>
        <w:spacing w:after="19"/>
        <w:ind w:hanging="288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יסודי/ת שיטתי/ת ומסודר/ת. </w:t>
      </w:r>
    </w:p>
    <w:p w:rsidR="006A5B7B" w:rsidRDefault="003B0398">
      <w:pPr>
        <w:numPr>
          <w:ilvl w:val="0"/>
          <w:numId w:val="7"/>
        </w:numPr>
        <w:spacing w:after="19"/>
        <w:ind w:hanging="288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בעל/ת כישורים ארגוניים. </w:t>
      </w:r>
    </w:p>
    <w:p w:rsidR="006A5B7B" w:rsidRDefault="003B0398">
      <w:pPr>
        <w:numPr>
          <w:ilvl w:val="0"/>
          <w:numId w:val="7"/>
        </w:numPr>
        <w:spacing w:after="19"/>
        <w:ind w:hanging="288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הענקת שירות מתוך אדיבות וסובלנות.  </w:t>
      </w:r>
    </w:p>
    <w:p w:rsidR="006A5B7B" w:rsidRDefault="003B0398">
      <w:pPr>
        <w:numPr>
          <w:ilvl w:val="0"/>
          <w:numId w:val="7"/>
        </w:numPr>
        <w:spacing w:after="19"/>
        <w:ind w:hanging="288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יכולת לתקשר בעבודה בצוות. </w:t>
      </w:r>
    </w:p>
    <w:p w:rsidR="006A5B7B" w:rsidRDefault="003B0398">
      <w:pPr>
        <w:numPr>
          <w:ilvl w:val="0"/>
          <w:numId w:val="7"/>
        </w:numPr>
        <w:spacing w:after="19"/>
        <w:ind w:hanging="288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יכולת עמידה במצבי לחץ.   </w:t>
      </w:r>
    </w:p>
    <w:p w:rsidR="006A5B7B" w:rsidRDefault="003B0398">
      <w:pPr>
        <w:numPr>
          <w:ilvl w:val="0"/>
          <w:numId w:val="7"/>
        </w:numPr>
        <w:spacing w:after="19"/>
        <w:ind w:hanging="288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יכולת ליישם ידע בניהול רישום המידע הרפואי. </w:t>
      </w:r>
    </w:p>
    <w:p w:rsidR="006A5B7B" w:rsidRDefault="003B0398">
      <w:pPr>
        <w:numPr>
          <w:ilvl w:val="0"/>
          <w:numId w:val="7"/>
        </w:numPr>
        <w:spacing w:after="19"/>
        <w:ind w:hanging="288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מוכנות לעבודה בהתאם לנהלים, להוראות ולהנחיות. </w:t>
      </w:r>
    </w:p>
    <w:p w:rsidR="006A5B7B" w:rsidRDefault="003B0398">
      <w:pPr>
        <w:numPr>
          <w:ilvl w:val="0"/>
          <w:numId w:val="7"/>
        </w:numPr>
        <w:spacing w:after="56"/>
        <w:ind w:hanging="288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רצון ללמוד ולהתעדכן בחידושים ויישומם בעבודת/וה. </w:t>
      </w:r>
    </w:p>
    <w:p w:rsidR="006A5B7B" w:rsidRDefault="003B0398">
      <w:pPr>
        <w:bidi w:val="0"/>
        <w:spacing w:after="258"/>
        <w:ind w:right="87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pStyle w:val="1"/>
        <w:ind w:left="-2" w:right="0"/>
      </w:pPr>
      <w:r>
        <w:rPr>
          <w:bCs/>
          <w:szCs w:val="24"/>
          <w:rtl/>
        </w:rPr>
        <w:t>מבנה התכנית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spacing w:after="19"/>
        <w:ind w:left="12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מבנה התכנית כולל שני חלקים: עיוני ומעשי.  </w:t>
      </w:r>
    </w:p>
    <w:p w:rsidR="006A5B7B" w:rsidRDefault="003B0398">
      <w:pPr>
        <w:spacing w:after="19"/>
        <w:ind w:left="12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התכנית מורכבת מ- </w:t>
      </w:r>
      <w:r>
        <w:rPr>
          <w:rFonts w:ascii="Tahoma" w:eastAsia="Tahoma" w:hAnsi="Tahoma" w:cs="Tahoma"/>
          <w:sz w:val="20"/>
          <w:szCs w:val="20"/>
        </w:rPr>
        <w:t>4</w:t>
      </w:r>
      <w:r>
        <w:rPr>
          <w:rFonts w:ascii="Tahoma" w:eastAsia="Tahoma" w:hAnsi="Tahoma" w:cs="Tahoma"/>
          <w:sz w:val="20"/>
          <w:szCs w:val="20"/>
          <w:rtl/>
        </w:rPr>
        <w:t xml:space="preserve"> -פרקים עיוניים ומ -</w:t>
      </w:r>
      <w:r>
        <w:rPr>
          <w:rFonts w:ascii="Tahoma" w:eastAsia="Tahoma" w:hAnsi="Tahoma" w:cs="Tahoma"/>
          <w:sz w:val="20"/>
          <w:szCs w:val="20"/>
        </w:rPr>
        <w:t>4</w:t>
      </w:r>
      <w:r>
        <w:rPr>
          <w:rFonts w:ascii="Tahoma" w:eastAsia="Tahoma" w:hAnsi="Tahoma" w:cs="Tahoma"/>
          <w:sz w:val="20"/>
          <w:szCs w:val="20"/>
          <w:rtl/>
        </w:rPr>
        <w:t xml:space="preserve"> פרקים מעשיים. </w:t>
      </w:r>
    </w:p>
    <w:p w:rsidR="006A5B7B" w:rsidRDefault="003B0398">
      <w:pPr>
        <w:spacing w:after="7" w:line="266" w:lineRule="auto"/>
        <w:ind w:left="1" w:right="1184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יודגש ,שהחלק המעשי כולל גם ביצוע ההתמחות( סטאז' ) בפועל, בבית חולים לאשפוז כללי ובקהילה. </w:t>
      </w:r>
    </w:p>
    <w:p w:rsidR="006A5B7B" w:rsidRDefault="003B0398">
      <w:pPr>
        <w:spacing w:after="28" w:line="266" w:lineRule="auto"/>
        <w:ind w:left="1" w:right="1061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תכנית ההתמחות תבוצע בתיאום ובהנחייה של מנהלת המחלקה לרשומות ומידע רפואי במוסד הרפואי בו מתקיימת ההתמחות. </w:t>
      </w:r>
    </w:p>
    <w:p w:rsidR="006A5B7B" w:rsidRDefault="003B0398">
      <w:pPr>
        <w:bidi w:val="0"/>
        <w:spacing w:after="16"/>
        <w:ind w:right="5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A5B7B" w:rsidRDefault="003B0398">
      <w:pPr>
        <w:bidi w:val="0"/>
        <w:spacing w:after="16"/>
        <w:ind w:right="5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A5B7B" w:rsidRDefault="003B0398">
      <w:pPr>
        <w:bidi w:val="0"/>
        <w:spacing w:after="58"/>
        <w:ind w:right="5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A5B7B" w:rsidRDefault="003B0398">
      <w:pPr>
        <w:bidi w:val="0"/>
        <w:spacing w:after="0"/>
        <w:ind w:left="466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pStyle w:val="1"/>
        <w:spacing w:after="247"/>
        <w:ind w:left="-2" w:right="0"/>
      </w:pPr>
      <w:r>
        <w:rPr>
          <w:bCs/>
          <w:szCs w:val="24"/>
          <w:rtl/>
        </w:rPr>
        <w:t>פירוט פרקי הלימוד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numPr>
          <w:ilvl w:val="0"/>
          <w:numId w:val="8"/>
        </w:numPr>
        <w:spacing w:after="16"/>
        <w:ind w:hanging="362"/>
        <w:jc w:val="left"/>
      </w:pP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מבוא למקצוע ולתפקיד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</w:t>
      </w:r>
    </w:p>
    <w:p w:rsidR="006A5B7B" w:rsidRDefault="003B0398">
      <w:pPr>
        <w:spacing w:after="7" w:line="266" w:lineRule="auto"/>
        <w:ind w:left="1" w:right="45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פרק זה מיועד לתת מידע והבנה על מהות תפקידיהן/ם של המזכירות/ים הרפואיות/ים, מקומן/ם במערכת ובמגוון הארגונים שבהן הן/ם  עשויות/ים להשתלב. </w:t>
      </w:r>
    </w:p>
    <w:p w:rsidR="006A5B7B" w:rsidRDefault="003B0398">
      <w:pPr>
        <w:bidi w:val="0"/>
        <w:spacing w:after="44"/>
        <w:ind w:right="72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6A5B7B" w:rsidRDefault="003B0398">
      <w:pPr>
        <w:numPr>
          <w:ilvl w:val="0"/>
          <w:numId w:val="8"/>
        </w:numPr>
        <w:spacing w:after="16"/>
        <w:ind w:hanging="362"/>
        <w:jc w:val="left"/>
      </w:pP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מבוא למדעי הרפואה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 </w:t>
      </w:r>
    </w:p>
    <w:p w:rsidR="006A5B7B" w:rsidRDefault="003B0398">
      <w:pPr>
        <w:spacing w:after="7" w:line="266" w:lineRule="auto"/>
        <w:ind w:left="723" w:right="45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עקב ייחודו של המידע הרפואי, הן מבחינת מורכבותו ברמתו המקצועית ושפת המונחים הייחודית, יושם דגש על חשיפה למגוון נושאים רפואיים בהם עשוי/ה להיפגש המזכיר/ה הרפואי/ת במהלך עבודתו/ה המקצועית. </w:t>
      </w:r>
    </w:p>
    <w:p w:rsidR="006A5B7B" w:rsidRDefault="003B0398">
      <w:pPr>
        <w:spacing w:after="7" w:line="266" w:lineRule="auto"/>
        <w:ind w:left="724" w:right="45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בכל נושא יילמדו המונחים הן בשפה העברית והן בלועזית-אנגלית כפי שהם מקובלים בספרות העולמית. יושם דגש על צורות הרישום של מצבי בריאות וחולי כפי שנכתבים ומתועדים ברשומה הרפואית. </w:t>
      </w:r>
    </w:p>
    <w:p w:rsidR="006A5B7B" w:rsidRDefault="003B0398">
      <w:pPr>
        <w:bidi w:val="0"/>
        <w:spacing w:after="17"/>
        <w:ind w:right="770"/>
      </w:pPr>
      <w:r>
        <w:rPr>
          <w:rFonts w:ascii="Tahoma" w:eastAsia="Tahoma" w:hAnsi="Tahoma" w:cs="Tahoma"/>
          <w:sz w:val="20"/>
        </w:rPr>
        <w:lastRenderedPageBreak/>
        <w:t xml:space="preserve"> </w:t>
      </w:r>
    </w:p>
    <w:p w:rsidR="006A5B7B" w:rsidRDefault="003B0398">
      <w:pPr>
        <w:spacing w:after="44"/>
        <w:ind w:left="736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להלן נושאי המידע הרפואי בפרק זה: </w:t>
      </w:r>
    </w:p>
    <w:p w:rsidR="006A5B7B" w:rsidRDefault="003B0398">
      <w:pPr>
        <w:numPr>
          <w:ilvl w:val="0"/>
          <w:numId w:val="9"/>
        </w:numPr>
        <w:spacing w:after="49"/>
        <w:ind w:hanging="365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הכרה כללית של מערכות הגוף . </w:t>
      </w:r>
    </w:p>
    <w:p w:rsidR="006A5B7B" w:rsidRDefault="003B0398">
      <w:pPr>
        <w:numPr>
          <w:ilvl w:val="0"/>
          <w:numId w:val="9"/>
        </w:numPr>
        <w:spacing w:after="52"/>
        <w:ind w:hanging="365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מושגים ומונחים בסיסיים באנטומיה ובפיזיולוגיה של הגוף. </w:t>
      </w:r>
    </w:p>
    <w:p w:rsidR="006A5B7B" w:rsidRDefault="003B0398">
      <w:pPr>
        <w:numPr>
          <w:ilvl w:val="0"/>
          <w:numId w:val="9"/>
        </w:numPr>
        <w:spacing w:after="51"/>
        <w:ind w:hanging="365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מחלות, ניתוחים ובעיות רפואיות הקשורות למערכות הגוף. </w:t>
      </w:r>
    </w:p>
    <w:p w:rsidR="006A5B7B" w:rsidRDefault="003B0398">
      <w:pPr>
        <w:numPr>
          <w:ilvl w:val="0"/>
          <w:numId w:val="9"/>
        </w:numPr>
        <w:spacing w:after="49"/>
        <w:ind w:hanging="365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סוגי בדיקות ומקום ביצוען במכונים ובמעבדות. </w:t>
      </w:r>
    </w:p>
    <w:p w:rsidR="006A5B7B" w:rsidRDefault="003B0398">
      <w:pPr>
        <w:numPr>
          <w:ilvl w:val="0"/>
          <w:numId w:val="9"/>
        </w:numPr>
        <w:spacing w:after="19"/>
        <w:ind w:hanging="365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תרופות לטיפול במחלות והשפעות לוואי. </w:t>
      </w:r>
    </w:p>
    <w:p w:rsidR="006A5B7B" w:rsidRDefault="003B0398">
      <w:pPr>
        <w:bidi w:val="0"/>
        <w:spacing w:after="44"/>
        <w:ind w:right="770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29" w:line="274" w:lineRule="auto"/>
        <w:ind w:left="361" w:right="4513" w:hanging="361"/>
      </w:pPr>
      <w:r>
        <w:rPr>
          <w:rFonts w:ascii="Tahoma" w:eastAsia="Tahoma" w:hAnsi="Tahoma" w:cs="Tahoma"/>
          <w:b/>
          <w:bCs/>
          <w:sz w:val="20"/>
          <w:szCs w:val="20"/>
        </w:rPr>
        <w:t>3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>.</w:t>
      </w:r>
      <w:r>
        <w:rPr>
          <w:rFonts w:ascii="Arial" w:eastAsia="Arial" w:hAnsi="Arial" w:cs="Arial"/>
          <w:b/>
          <w:bCs/>
          <w:sz w:val="20"/>
          <w:szCs w:val="20"/>
          <w:rtl/>
        </w:rPr>
        <w:t xml:space="preserve"> </w:t>
      </w: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מיומנויות ארגון וניהול במערכת הבריאות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 xml:space="preserve">פרק זה ייוחד: </w:t>
      </w:r>
    </w:p>
    <w:p w:rsidR="006A5B7B" w:rsidRDefault="003B0398">
      <w:pPr>
        <w:numPr>
          <w:ilvl w:val="0"/>
          <w:numId w:val="10"/>
        </w:numPr>
        <w:spacing w:after="52"/>
        <w:ind w:left="730" w:right="643" w:hanging="367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להכרת מבנים ארגוניים במערכת שירותי הבריאות. </w:t>
      </w:r>
    </w:p>
    <w:p w:rsidR="006A5B7B" w:rsidRDefault="003B0398">
      <w:pPr>
        <w:numPr>
          <w:ilvl w:val="0"/>
          <w:numId w:val="10"/>
        </w:numPr>
        <w:spacing w:after="21"/>
        <w:ind w:left="730" w:right="643" w:hanging="367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להקניית מידע הנדרש לניהולו של משרד רפואי ולניהולו של  המידע הרפואי הנצבר בו. </w:t>
      </w:r>
    </w:p>
    <w:p w:rsidR="006A5B7B" w:rsidRDefault="003B0398">
      <w:pPr>
        <w:bidi w:val="0"/>
        <w:spacing w:after="44"/>
        <w:ind w:right="72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6A5B7B" w:rsidRDefault="003B0398">
      <w:pPr>
        <w:numPr>
          <w:ilvl w:val="0"/>
          <w:numId w:val="11"/>
        </w:numPr>
        <w:spacing w:after="16"/>
        <w:ind w:left="712" w:hanging="366"/>
        <w:jc w:val="left"/>
      </w:pP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סדנאות לשיפור מיומנויות עבודת המזכירה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</w:t>
      </w:r>
    </w:p>
    <w:p w:rsidR="006A5B7B" w:rsidRDefault="003B0398">
      <w:pPr>
        <w:spacing w:after="7" w:line="266" w:lineRule="auto"/>
        <w:ind w:left="1" w:right="45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הפרק מכשיר את המזכיר/ה הרפואי/ת לעבודת צוות ולמתן שירות לחולים ולבני משפחותיהם. </w:t>
      </w:r>
    </w:p>
    <w:p w:rsidR="006A5B7B" w:rsidRDefault="003B0398">
      <w:pPr>
        <w:bidi w:val="0"/>
        <w:spacing w:after="44"/>
        <w:ind w:right="770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numPr>
          <w:ilvl w:val="0"/>
          <w:numId w:val="11"/>
        </w:numPr>
        <w:spacing w:after="16"/>
        <w:ind w:left="712" w:hanging="366"/>
        <w:jc w:val="left"/>
      </w:pP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משרד רפואי ממוחשב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</w:t>
      </w:r>
    </w:p>
    <w:p w:rsidR="006A5B7B" w:rsidRDefault="003B0398">
      <w:pPr>
        <w:spacing w:after="7" w:line="266" w:lineRule="auto"/>
        <w:ind w:left="1" w:right="160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פרק זה יכלול תפעול מערכות מידע ממוחשבות ומערכות מידע בתחום הרפואה. </w:t>
      </w:r>
    </w:p>
    <w:p w:rsidR="006A5B7B" w:rsidRDefault="003B0398">
      <w:pPr>
        <w:bidi w:val="0"/>
        <w:spacing w:after="44"/>
        <w:ind w:right="770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numPr>
          <w:ilvl w:val="0"/>
          <w:numId w:val="11"/>
        </w:numPr>
        <w:spacing w:after="16"/>
        <w:ind w:left="712" w:hanging="366"/>
        <w:jc w:val="left"/>
      </w:pP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התנסות מעשית מודרכת בשירותי הבריאות: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</w:t>
      </w:r>
    </w:p>
    <w:p w:rsidR="006A5B7B" w:rsidRDefault="003B0398">
      <w:pPr>
        <w:spacing w:after="19"/>
        <w:ind w:left="733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עבודה מעשית בבתי-חולים ובקהילה. </w:t>
      </w:r>
    </w:p>
    <w:p w:rsidR="006A5B7B" w:rsidRDefault="003B0398">
      <w:pPr>
        <w:spacing w:after="7" w:line="266" w:lineRule="auto"/>
        <w:ind w:left="1" w:right="45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ההתנסות המעשית תתבצע בבתי החולים לאשפוז כללי בלבד המוכרים ומאושרים ע"י משרד  הבריאות. </w:t>
      </w:r>
    </w:p>
    <w:p w:rsidR="006A5B7B" w:rsidRDefault="003B0398">
      <w:pPr>
        <w:spacing w:after="7" w:line="266" w:lineRule="auto"/>
        <w:ind w:left="1" w:right="45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ביצוע העבודה בתיאום ובהנחיה של מנהל/ת המחלקה לרשומות ומידע רפואי של המוסד נותן העבודה. </w:t>
      </w:r>
    </w:p>
    <w:p w:rsidR="006A5B7B" w:rsidRDefault="003B0398">
      <w:pPr>
        <w:bidi w:val="0"/>
        <w:spacing w:after="42"/>
        <w:ind w:right="770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numPr>
          <w:ilvl w:val="0"/>
          <w:numId w:val="11"/>
        </w:numPr>
        <w:spacing w:after="7" w:line="266" w:lineRule="auto"/>
        <w:ind w:left="712" w:hanging="366"/>
        <w:jc w:val="left"/>
      </w:pP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סודיות ואתיקה מקצועית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 xml:space="preserve">בפרק זה יפורטו החוקים וכללי ההתנהגות הרלוונטיים למקצוע. </w:t>
      </w:r>
    </w:p>
    <w:p w:rsidR="006A5B7B" w:rsidRDefault="003B0398">
      <w:pPr>
        <w:spacing w:after="7" w:line="266" w:lineRule="auto"/>
        <w:ind w:left="726" w:right="45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מזכיר/ה רפואי/ת, כאמור, נדרש/ת למידה רבה של דיסקרטיות ולנאמנות כלפי קהל הפונים ,עמם היו/א נפגש/ת במהלך עבודתו/ה בנושאים של; העברת מידע רפואי, תיעוד רפואי ,חיסיון ואבטחת המידע הרפואי. </w:t>
      </w:r>
    </w:p>
    <w:p w:rsidR="006A5B7B" w:rsidRDefault="003B0398">
      <w:pPr>
        <w:bidi w:val="0"/>
        <w:spacing w:after="44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numPr>
          <w:ilvl w:val="0"/>
          <w:numId w:val="11"/>
        </w:numPr>
        <w:spacing w:after="16"/>
        <w:ind w:left="712" w:hanging="366"/>
        <w:jc w:val="left"/>
      </w:pP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מציאת עבודה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</w:t>
      </w:r>
    </w:p>
    <w:p w:rsidR="006A5B7B" w:rsidRDefault="003B0398">
      <w:pPr>
        <w:spacing w:after="7" w:line="266" w:lineRule="auto"/>
        <w:ind w:left="1" w:right="584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>סדנה למציאת עבודה שתעסוק בהיבטים שונים של שילוב ציבור בלתי מועסק לעולם העבודה בתחום ניהול רישום ומידע רפואי במוסדות רפואה ציבוריים ופרטיים.</w:t>
      </w:r>
      <w:r>
        <w:rPr>
          <w:rFonts w:ascii="Tahoma" w:eastAsia="Tahoma" w:hAnsi="Tahoma" w:cs="Tahoma"/>
          <w:b/>
          <w:bCs/>
          <w:sz w:val="24"/>
          <w:szCs w:val="24"/>
          <w:rtl/>
        </w:rPr>
        <w:t xml:space="preserve"> </w:t>
      </w:r>
    </w:p>
    <w:p w:rsidR="006A5B7B" w:rsidRDefault="003B0398">
      <w:pPr>
        <w:pStyle w:val="1"/>
        <w:ind w:left="-2" w:right="0"/>
      </w:pPr>
      <w:r>
        <w:rPr>
          <w:bCs/>
          <w:szCs w:val="24"/>
          <w:rtl/>
        </w:rPr>
        <w:t>תנאי קבלה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spacing w:after="19"/>
        <w:ind w:left="12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הדרישות להשתתפות בהכשרה המקצועית: </w:t>
      </w:r>
    </w:p>
    <w:p w:rsidR="006A5B7B" w:rsidRDefault="003B0398">
      <w:pPr>
        <w:bidi w:val="0"/>
        <w:spacing w:after="14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numPr>
          <w:ilvl w:val="0"/>
          <w:numId w:val="12"/>
        </w:numPr>
        <w:spacing w:after="19"/>
        <w:ind w:hanging="233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תעודת גמר של בית ספר תיכון </w:t>
      </w:r>
      <w:r>
        <w:rPr>
          <w:rFonts w:ascii="Tahoma" w:eastAsia="Tahoma" w:hAnsi="Tahoma" w:cs="Tahoma"/>
          <w:sz w:val="20"/>
          <w:szCs w:val="20"/>
        </w:rPr>
        <w:t>21</w:t>
      </w:r>
      <w:r>
        <w:rPr>
          <w:rFonts w:ascii="Tahoma" w:eastAsia="Tahoma" w:hAnsi="Tahoma" w:cs="Tahoma"/>
          <w:sz w:val="20"/>
          <w:szCs w:val="20"/>
          <w:rtl/>
        </w:rPr>
        <w:t xml:space="preserve"> ,שנות לימוד. </w:t>
      </w:r>
    </w:p>
    <w:p w:rsidR="006A5B7B" w:rsidRDefault="003B0398">
      <w:pPr>
        <w:numPr>
          <w:ilvl w:val="0"/>
          <w:numId w:val="12"/>
        </w:numPr>
        <w:spacing w:after="19"/>
        <w:ind w:hanging="233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עמידה במבחן מיון באנגלית ובעברית ברמה של </w:t>
      </w:r>
      <w:r>
        <w:rPr>
          <w:rFonts w:ascii="Tahoma" w:eastAsia="Tahoma" w:hAnsi="Tahoma" w:cs="Tahoma"/>
          <w:sz w:val="20"/>
          <w:szCs w:val="20"/>
        </w:rPr>
        <w:t>12</w:t>
      </w:r>
      <w:r>
        <w:rPr>
          <w:rFonts w:ascii="Tahoma" w:eastAsia="Tahoma" w:hAnsi="Tahoma" w:cs="Tahoma"/>
          <w:sz w:val="20"/>
          <w:szCs w:val="20"/>
          <w:rtl/>
        </w:rPr>
        <w:t xml:space="preserve"> ש"ל. </w:t>
      </w:r>
    </w:p>
    <w:p w:rsidR="006A5B7B" w:rsidRDefault="003B0398">
      <w:pPr>
        <w:numPr>
          <w:ilvl w:val="0"/>
          <w:numId w:val="12"/>
        </w:numPr>
        <w:spacing w:after="19"/>
        <w:ind w:hanging="233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עמידה במבחני מיון לבדיקת יכולת עבודה בסביבה ממוחשבת ,כולל הפקת מסמכים. </w:t>
      </w:r>
    </w:p>
    <w:p w:rsidR="006A5B7B" w:rsidRDefault="003B0398">
      <w:pPr>
        <w:numPr>
          <w:ilvl w:val="0"/>
          <w:numId w:val="12"/>
        </w:numPr>
        <w:spacing w:after="55"/>
        <w:ind w:hanging="233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אישור ועדת קבלה. </w:t>
      </w:r>
    </w:p>
    <w:p w:rsidR="006A5B7B" w:rsidRDefault="003B0398">
      <w:pPr>
        <w:bidi w:val="0"/>
        <w:spacing w:after="259"/>
        <w:ind w:right="87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pStyle w:val="1"/>
        <w:spacing w:after="286"/>
        <w:ind w:left="-2" w:right="0"/>
      </w:pPr>
      <w:r>
        <w:rPr>
          <w:bCs/>
          <w:szCs w:val="24"/>
          <w:rtl/>
        </w:rPr>
        <w:lastRenderedPageBreak/>
        <w:t>בחינות גמר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spacing w:after="16"/>
        <w:ind w:left="13" w:hanging="10"/>
        <w:jc w:val="left"/>
      </w:pP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בחינות</w:t>
      </w: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 xml:space="preserve"> </w:t>
      </w: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גמר</w:t>
      </w: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 xml:space="preserve"> </w:t>
      </w: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חיצוניות</w:t>
      </w: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>: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</w:t>
      </w:r>
    </w:p>
    <w:p w:rsidR="006A5B7B" w:rsidRDefault="003B0398">
      <w:pPr>
        <w:bidi w:val="0"/>
        <w:spacing w:after="44"/>
        <w:ind w:right="72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6A5B7B" w:rsidRDefault="003B0398">
      <w:pPr>
        <w:numPr>
          <w:ilvl w:val="0"/>
          <w:numId w:val="13"/>
        </w:numPr>
        <w:spacing w:after="45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בחינה עיונית תורת המקצוע ( סעיפים </w:t>
      </w:r>
      <w:r>
        <w:rPr>
          <w:rFonts w:ascii="Tahoma" w:eastAsia="Tahoma" w:hAnsi="Tahoma" w:cs="Tahoma"/>
          <w:sz w:val="20"/>
          <w:szCs w:val="20"/>
        </w:rPr>
        <w:t>1</w:t>
      </w:r>
      <w:r>
        <w:rPr>
          <w:rFonts w:ascii="Tahoma" w:eastAsia="Tahoma" w:hAnsi="Tahoma" w:cs="Tahoma"/>
          <w:sz w:val="20"/>
          <w:szCs w:val="20"/>
          <w:rtl/>
        </w:rPr>
        <w:t xml:space="preserve">, </w:t>
      </w:r>
      <w:r>
        <w:rPr>
          <w:rFonts w:ascii="Tahoma" w:eastAsia="Tahoma" w:hAnsi="Tahoma" w:cs="Tahoma"/>
          <w:sz w:val="20"/>
          <w:szCs w:val="20"/>
        </w:rPr>
        <w:t>2</w:t>
      </w:r>
      <w:r>
        <w:rPr>
          <w:rFonts w:ascii="Tahoma" w:eastAsia="Tahoma" w:hAnsi="Tahoma" w:cs="Tahoma"/>
          <w:sz w:val="20"/>
          <w:szCs w:val="20"/>
          <w:rtl/>
        </w:rPr>
        <w:t xml:space="preserve">, </w:t>
      </w:r>
      <w:r>
        <w:rPr>
          <w:rFonts w:ascii="Tahoma" w:eastAsia="Tahoma" w:hAnsi="Tahoma" w:cs="Tahoma"/>
          <w:sz w:val="20"/>
          <w:szCs w:val="20"/>
        </w:rPr>
        <w:t>3</w:t>
      </w:r>
      <w:r>
        <w:rPr>
          <w:rFonts w:ascii="Tahoma" w:eastAsia="Tahoma" w:hAnsi="Tahoma" w:cs="Tahoma"/>
          <w:sz w:val="20"/>
          <w:szCs w:val="20"/>
          <w:rtl/>
        </w:rPr>
        <w:t xml:space="preserve">, </w:t>
      </w:r>
      <w:r>
        <w:rPr>
          <w:rFonts w:ascii="Tahoma" w:eastAsia="Tahoma" w:hAnsi="Tahoma" w:cs="Tahoma"/>
          <w:sz w:val="20"/>
          <w:szCs w:val="20"/>
        </w:rPr>
        <w:t>4</w:t>
      </w:r>
      <w:r>
        <w:rPr>
          <w:rFonts w:ascii="Tahoma" w:eastAsia="Tahoma" w:hAnsi="Tahoma" w:cs="Tahoma"/>
          <w:sz w:val="20"/>
          <w:szCs w:val="20"/>
          <w:rtl/>
        </w:rPr>
        <w:t xml:space="preserve">, </w:t>
      </w:r>
      <w:r>
        <w:rPr>
          <w:rFonts w:ascii="Tahoma" w:eastAsia="Tahoma" w:hAnsi="Tahoma" w:cs="Tahoma"/>
          <w:sz w:val="20"/>
          <w:szCs w:val="20"/>
        </w:rPr>
        <w:t>7</w:t>
      </w:r>
      <w:r>
        <w:rPr>
          <w:rFonts w:ascii="Tahoma" w:eastAsia="Tahoma" w:hAnsi="Tahoma" w:cs="Tahoma"/>
          <w:sz w:val="20"/>
          <w:szCs w:val="20"/>
          <w:rtl/>
        </w:rPr>
        <w:t xml:space="preserve"> (. </w:t>
      </w:r>
    </w:p>
    <w:p w:rsidR="006A5B7B" w:rsidRDefault="003B0398">
      <w:pPr>
        <w:numPr>
          <w:ilvl w:val="0"/>
          <w:numId w:val="13"/>
        </w:numPr>
        <w:spacing w:after="19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בחינה מעשית תורת המקצוע ( סעיף </w:t>
      </w:r>
      <w:r>
        <w:rPr>
          <w:rFonts w:ascii="Tahoma" w:eastAsia="Tahoma" w:hAnsi="Tahoma" w:cs="Tahoma"/>
          <w:sz w:val="20"/>
          <w:szCs w:val="20"/>
        </w:rPr>
        <w:t>5</w:t>
      </w:r>
      <w:r>
        <w:rPr>
          <w:rFonts w:ascii="Tahoma" w:eastAsia="Tahoma" w:hAnsi="Tahoma" w:cs="Tahoma"/>
          <w:sz w:val="20"/>
          <w:szCs w:val="20"/>
          <w:rtl/>
        </w:rPr>
        <w:t xml:space="preserve"> (.</w:t>
      </w:r>
      <w:r>
        <w:rPr>
          <w:rFonts w:ascii="Tahoma" w:eastAsia="Tahoma" w:hAnsi="Tahoma" w:cs="Tahoma"/>
          <w:b/>
          <w:bCs/>
          <w:rtl/>
        </w:rPr>
        <w:t xml:space="preserve"> </w:t>
      </w:r>
    </w:p>
    <w:p w:rsidR="006A5B7B" w:rsidRDefault="003B0398">
      <w:pPr>
        <w:bidi w:val="0"/>
        <w:spacing w:after="64"/>
        <w:ind w:right="801"/>
      </w:pPr>
      <w:r>
        <w:rPr>
          <w:rFonts w:ascii="Tahoma" w:eastAsia="Tahoma" w:hAnsi="Tahoma" w:cs="Tahoma"/>
          <w:b/>
        </w:rPr>
        <w:t xml:space="preserve"> </w:t>
      </w:r>
    </w:p>
    <w:p w:rsidR="006A5B7B" w:rsidRDefault="003B0398">
      <w:pPr>
        <w:spacing w:after="16"/>
        <w:ind w:left="10" w:hanging="10"/>
        <w:jc w:val="left"/>
      </w:pP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 xml:space="preserve"> בחינות</w:t>
      </w: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 xml:space="preserve"> </w:t>
      </w: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גמר</w:t>
      </w: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 xml:space="preserve"> </w:t>
      </w: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פנימיות</w:t>
      </w: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>: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</w:t>
      </w:r>
    </w:p>
    <w:p w:rsidR="006A5B7B" w:rsidRDefault="003B0398">
      <w:pPr>
        <w:bidi w:val="0"/>
        <w:spacing w:after="13"/>
        <w:ind w:right="80"/>
      </w:pPr>
      <w:r>
        <w:rPr>
          <w:rFonts w:ascii="Tahoma" w:eastAsia="Tahoma" w:hAnsi="Tahoma" w:cs="Tahoma"/>
          <w:b/>
        </w:rPr>
        <w:t xml:space="preserve"> </w:t>
      </w:r>
    </w:p>
    <w:p w:rsidR="006A5B7B" w:rsidRDefault="003B0398">
      <w:pPr>
        <w:spacing w:after="19"/>
        <w:ind w:left="10" w:hanging="10"/>
        <w:jc w:val="left"/>
      </w:pPr>
      <w:r>
        <w:rPr>
          <w:rFonts w:ascii="Tahoma" w:eastAsia="Tahoma" w:hAnsi="Tahoma" w:cs="Tahoma"/>
          <w:rtl/>
        </w:rPr>
        <w:t xml:space="preserve">     </w:t>
      </w:r>
      <w:r>
        <w:rPr>
          <w:rFonts w:ascii="Tahoma" w:eastAsia="Tahoma" w:hAnsi="Tahoma" w:cs="Tahoma"/>
          <w:b/>
          <w:bCs/>
          <w:rtl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 xml:space="preserve">בחינות פנימיות בכל שאר הנושאים הנלמדים. </w:t>
      </w:r>
    </w:p>
    <w:p w:rsidR="006A5B7B" w:rsidRDefault="003B0398">
      <w:pPr>
        <w:bidi w:val="0"/>
        <w:spacing w:after="55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pStyle w:val="1"/>
        <w:spacing w:after="283"/>
        <w:ind w:left="-2" w:right="0"/>
      </w:pPr>
      <w:r>
        <w:rPr>
          <w:bCs/>
          <w:szCs w:val="24"/>
          <w:rtl/>
        </w:rPr>
        <w:t>תעודות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numPr>
          <w:ilvl w:val="0"/>
          <w:numId w:val="14"/>
        </w:numPr>
        <w:spacing w:after="53"/>
        <w:ind w:hanging="364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תעודת גמר: מזכירות רפואית. </w:t>
      </w:r>
    </w:p>
    <w:p w:rsidR="006A5B7B" w:rsidRDefault="003B0398">
      <w:pPr>
        <w:numPr>
          <w:ilvl w:val="0"/>
          <w:numId w:val="14"/>
        </w:numPr>
        <w:spacing w:after="19"/>
        <w:ind w:hanging="364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זכאות לתעודת מקצוע: מזכירות רפואית - סוג </w:t>
      </w:r>
      <w:r>
        <w:rPr>
          <w:rFonts w:ascii="Tahoma" w:eastAsia="Tahoma" w:hAnsi="Tahoma" w:cs="Tahoma"/>
          <w:sz w:val="20"/>
          <w:szCs w:val="20"/>
        </w:rPr>
        <w:t>1</w:t>
      </w:r>
      <w:r>
        <w:rPr>
          <w:rFonts w:ascii="Tahoma" w:eastAsia="Tahoma" w:hAnsi="Tahoma" w:cs="Tahoma"/>
          <w:sz w:val="20"/>
          <w:szCs w:val="20"/>
          <w:rtl/>
        </w:rPr>
        <w:t xml:space="preserve"> בהמרה. </w:t>
      </w:r>
    </w:p>
    <w:p w:rsidR="006A5B7B" w:rsidRDefault="003B0398">
      <w:pPr>
        <w:bidi w:val="0"/>
        <w:spacing w:after="17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bidi w:val="0"/>
        <w:spacing w:after="83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pStyle w:val="1"/>
        <w:spacing w:after="171"/>
        <w:ind w:left="-2" w:right="0"/>
      </w:pPr>
      <w:r>
        <w:rPr>
          <w:bCs/>
          <w:szCs w:val="24"/>
          <w:rtl/>
        </w:rPr>
        <w:t>הערות</w:t>
      </w:r>
      <w:r>
        <w:rPr>
          <w:bCs/>
          <w:sz w:val="28"/>
          <w:szCs w:val="28"/>
          <w:u w:val="none"/>
          <w:rtl/>
        </w:rPr>
        <w:t xml:space="preserve"> </w:t>
      </w:r>
    </w:p>
    <w:p w:rsidR="006A5B7B" w:rsidRDefault="003B0398">
      <w:pPr>
        <w:numPr>
          <w:ilvl w:val="0"/>
          <w:numId w:val="15"/>
        </w:numPr>
        <w:spacing w:after="44"/>
        <w:ind w:right="1049" w:hanging="362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בוגרי הקורס יקבלו תעודת מקצוע עפ"י התנאים שיקבעו בתוכנית הבחינה. </w:t>
      </w:r>
    </w:p>
    <w:p w:rsidR="006A5B7B" w:rsidRDefault="003B0398">
      <w:pPr>
        <w:numPr>
          <w:ilvl w:val="0"/>
          <w:numId w:val="15"/>
        </w:numPr>
        <w:spacing w:after="34" w:line="266" w:lineRule="auto"/>
        <w:ind w:right="1049" w:hanging="362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בעל/ת תעודת גמר בניהול מערכות משרד/משרדיות שהונפקה על ידי משרדנו ,י/תהיה זכאי/ת לפטור מלימודי נושאים ע"פ המפורט בנספח ג' בסך - </w:t>
      </w:r>
      <w:r>
        <w:rPr>
          <w:rFonts w:ascii="Tahoma" w:eastAsia="Tahoma" w:hAnsi="Tahoma" w:cs="Tahoma"/>
          <w:sz w:val="20"/>
          <w:szCs w:val="20"/>
        </w:rPr>
        <w:t>106</w:t>
      </w:r>
      <w:r>
        <w:rPr>
          <w:rFonts w:ascii="Tahoma" w:eastAsia="Tahoma" w:hAnsi="Tahoma" w:cs="Tahoma"/>
          <w:sz w:val="20"/>
          <w:szCs w:val="20"/>
          <w:rtl/>
        </w:rPr>
        <w:t xml:space="preserve"> שעות. </w:t>
      </w:r>
    </w:p>
    <w:p w:rsidR="006A5B7B" w:rsidRDefault="003B0398">
      <w:pPr>
        <w:numPr>
          <w:ilvl w:val="0"/>
          <w:numId w:val="15"/>
        </w:numPr>
        <w:spacing w:after="36" w:line="266" w:lineRule="auto"/>
        <w:ind w:right="1049" w:hanging="362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עבודה מעשית תבוצע בבית חולים לאשפוז כללי בלבד במהלך הרבעון האחרון של הקורס. </w:t>
      </w:r>
    </w:p>
    <w:p w:rsidR="006A5B7B" w:rsidRDefault="003B0398">
      <w:pPr>
        <w:numPr>
          <w:ilvl w:val="0"/>
          <w:numId w:val="15"/>
        </w:numPr>
        <w:spacing w:after="36" w:line="266" w:lineRule="auto"/>
        <w:ind w:right="1049" w:hanging="362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התלמידות תגשנה דו"ח מפורט על ההתנסות המעשית על גבי טופס נספח ד' </w:t>
      </w: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בלבד</w:t>
      </w:r>
      <w:r>
        <w:rPr>
          <w:rFonts w:ascii="Tahoma" w:eastAsia="Tahoma" w:hAnsi="Tahoma" w:cs="Tahoma"/>
          <w:sz w:val="20"/>
          <w:szCs w:val="20"/>
          <w:rtl/>
        </w:rPr>
        <w:t xml:space="preserve"> ובהתאם לדרישות המפורטות בתכנית הלימודים סה"כ </w:t>
      </w:r>
      <w:r>
        <w:rPr>
          <w:rFonts w:ascii="Tahoma" w:eastAsia="Tahoma" w:hAnsi="Tahoma" w:cs="Tahoma"/>
          <w:sz w:val="20"/>
          <w:szCs w:val="20"/>
        </w:rPr>
        <w:t>60</w:t>
      </w:r>
      <w:r>
        <w:rPr>
          <w:rFonts w:ascii="Tahoma" w:eastAsia="Tahoma" w:hAnsi="Tahoma" w:cs="Tahoma"/>
          <w:sz w:val="20"/>
          <w:szCs w:val="20"/>
          <w:rtl/>
        </w:rPr>
        <w:t xml:space="preserve"> - שעות רגילות בעבודה. </w:t>
      </w:r>
    </w:p>
    <w:p w:rsidR="006A5B7B" w:rsidRDefault="003B0398">
      <w:pPr>
        <w:numPr>
          <w:ilvl w:val="0"/>
          <w:numId w:val="15"/>
        </w:numPr>
        <w:spacing w:after="34" w:line="266" w:lineRule="auto"/>
        <w:ind w:right="1049" w:hanging="362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צוות ההוראה יכלול אנשי מקצוע בהתאם לתוכנית הלימודים ובהתאם לעדכונים המבוצעים מעת לעת ובכפוף לאישור הפיקוח המקצועי. </w:t>
      </w:r>
    </w:p>
    <w:p w:rsidR="006A5B7B" w:rsidRDefault="003B0398">
      <w:pPr>
        <w:numPr>
          <w:ilvl w:val="0"/>
          <w:numId w:val="15"/>
        </w:numPr>
        <w:spacing w:after="36" w:line="266" w:lineRule="auto"/>
        <w:ind w:right="1049" w:hanging="362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ההתנסות המעשית( סטאז ) 'תתבצע באחריות ביה"ס ולפיכך אינה מתוקצבת במסלול </w:t>
      </w:r>
      <w:r>
        <w:rPr>
          <w:rFonts w:ascii="Tahoma" w:eastAsia="Tahoma" w:hAnsi="Tahoma" w:cs="Tahoma"/>
          <w:sz w:val="20"/>
          <w:szCs w:val="20"/>
        </w:rPr>
        <w:t>10</w:t>
      </w:r>
      <w:r>
        <w:rPr>
          <w:rFonts w:ascii="Tahoma" w:eastAsia="Tahoma" w:hAnsi="Tahoma" w:cs="Tahoma"/>
          <w:sz w:val="20"/>
          <w:szCs w:val="20"/>
          <w:rtl/>
        </w:rPr>
        <w:t xml:space="preserve">,    אך מנין שעות הסטאז' ייחשבו בסה"כ הכללי של ההכשרה ,קרי </w:t>
      </w:r>
      <w:r>
        <w:rPr>
          <w:rFonts w:ascii="Tahoma" w:eastAsia="Tahoma" w:hAnsi="Tahoma" w:cs="Tahoma"/>
          <w:sz w:val="20"/>
          <w:szCs w:val="20"/>
        </w:rPr>
        <w:t>004</w:t>
      </w:r>
      <w:r>
        <w:rPr>
          <w:rFonts w:ascii="Tahoma" w:eastAsia="Tahoma" w:hAnsi="Tahoma" w:cs="Tahoma"/>
          <w:sz w:val="20"/>
          <w:szCs w:val="20"/>
          <w:rtl/>
        </w:rPr>
        <w:t xml:space="preserve"> :ש.' </w:t>
      </w:r>
    </w:p>
    <w:p w:rsidR="006A5B7B" w:rsidRDefault="003B0398">
      <w:pPr>
        <w:numPr>
          <w:ilvl w:val="0"/>
          <w:numId w:val="15"/>
        </w:numPr>
        <w:spacing w:after="7" w:line="266" w:lineRule="auto"/>
        <w:ind w:right="1049" w:hanging="362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הגשת דו"ח על ההתנסות בהערכה פנימית חיובית ( באחריות הפיקוח המקצועי ) בהתאם לסעיפים </w:t>
      </w:r>
      <w:r>
        <w:rPr>
          <w:rFonts w:ascii="Tahoma" w:eastAsia="Tahoma" w:hAnsi="Tahoma" w:cs="Tahoma"/>
          <w:sz w:val="20"/>
          <w:szCs w:val="20"/>
        </w:rPr>
        <w:t>4</w:t>
      </w:r>
      <w:r>
        <w:rPr>
          <w:rFonts w:ascii="Tahoma" w:eastAsia="Tahoma" w:hAnsi="Tahoma" w:cs="Tahoma"/>
          <w:sz w:val="20"/>
          <w:szCs w:val="20"/>
          <w:rtl/>
        </w:rPr>
        <w:t>,</w:t>
      </w:r>
      <w:r>
        <w:rPr>
          <w:rFonts w:ascii="Tahoma" w:eastAsia="Tahoma" w:hAnsi="Tahoma" w:cs="Tahoma"/>
          <w:sz w:val="20"/>
          <w:szCs w:val="20"/>
        </w:rPr>
        <w:t>3</w:t>
      </w:r>
      <w:r>
        <w:rPr>
          <w:rFonts w:ascii="Tahoma" w:eastAsia="Tahoma" w:hAnsi="Tahoma" w:cs="Tahoma"/>
          <w:sz w:val="20"/>
          <w:szCs w:val="20"/>
          <w:rtl/>
        </w:rPr>
        <w:t xml:space="preserve"> לעיל מהווה תנאי להגשת התלמיד/ה לבחינות הגמר. </w:t>
      </w:r>
    </w:p>
    <w:p w:rsidR="006A5B7B" w:rsidRDefault="003B0398">
      <w:pPr>
        <w:bidi w:val="0"/>
        <w:spacing w:after="17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bidi w:val="0"/>
        <w:spacing w:after="114"/>
        <w:ind w:right="58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6A5B7B" w:rsidRDefault="003B0398">
      <w:pPr>
        <w:bidi w:val="0"/>
        <w:spacing w:after="0"/>
        <w:ind w:left="3374"/>
        <w:jc w:val="center"/>
      </w:pPr>
      <w:r>
        <w:rPr>
          <w:rFonts w:ascii="Tahoma" w:eastAsia="Tahoma" w:hAnsi="Tahoma" w:cs="Tahoma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6A5B7B" w:rsidRDefault="003B0398">
      <w:pPr>
        <w:pStyle w:val="1"/>
        <w:spacing w:after="0"/>
        <w:ind w:left="-4" w:right="5199"/>
        <w:jc w:val="right"/>
      </w:pPr>
      <w:r>
        <w:rPr>
          <w:bCs/>
          <w:sz w:val="28"/>
          <w:szCs w:val="28"/>
          <w:rtl/>
        </w:rPr>
        <w:t>תכנית הלימודים וסה"כ שעות</w:t>
      </w:r>
      <w:r>
        <w:rPr>
          <w:bCs/>
          <w:sz w:val="28"/>
          <w:szCs w:val="28"/>
          <w:u w:val="none"/>
          <w:rtl/>
        </w:rPr>
        <w:t xml:space="preserve"> </w:t>
      </w:r>
    </w:p>
    <w:p w:rsidR="006A5B7B" w:rsidRDefault="003B0398">
      <w:pPr>
        <w:bidi w:val="0"/>
        <w:spacing w:after="0"/>
        <w:ind w:right="99"/>
      </w:pPr>
      <w:r>
        <w:rPr>
          <w:rFonts w:ascii="Tahoma" w:eastAsia="Tahoma" w:hAnsi="Tahoma" w:cs="Tahoma"/>
          <w:b/>
          <w:sz w:val="28"/>
        </w:rPr>
        <w:t xml:space="preserve"> </w:t>
      </w:r>
    </w:p>
    <w:tbl>
      <w:tblPr>
        <w:tblStyle w:val="TableGrid"/>
        <w:tblW w:w="9072" w:type="dxa"/>
        <w:tblInd w:w="327" w:type="dxa"/>
        <w:tblCellMar>
          <w:top w:w="30" w:type="dxa"/>
          <w:bottom w:w="40" w:type="dxa"/>
        </w:tblCellMar>
        <w:tblLook w:val="04A0" w:firstRow="1" w:lastRow="0" w:firstColumn="1" w:lastColumn="0" w:noHBand="0" w:noVBand="1"/>
      </w:tblPr>
      <w:tblGrid>
        <w:gridCol w:w="2490"/>
        <w:gridCol w:w="1001"/>
        <w:gridCol w:w="855"/>
        <w:gridCol w:w="883"/>
        <w:gridCol w:w="3843"/>
      </w:tblGrid>
      <w:tr w:rsidR="006A5B7B">
        <w:trPr>
          <w:trHeight w:val="286"/>
        </w:trPr>
        <w:tc>
          <w:tcPr>
            <w:tcW w:w="24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4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2739" w:type="dxa"/>
            <w:gridSpan w:val="3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6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843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6A5B7B" w:rsidRDefault="003B0398">
            <w:pPr>
              <w:ind w:right="703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פירוט מקצועות / נושאים </w:t>
            </w:r>
          </w:p>
        </w:tc>
      </w:tr>
      <w:tr w:rsidR="006A5B7B">
        <w:trPr>
          <w:trHeight w:val="28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33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סה"כ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18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415"/>
        </w:trPr>
        <w:tc>
          <w:tcPr>
            <w:tcW w:w="24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72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)16(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-2"/>
              <w:jc w:val="both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)--( 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82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>)16(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6A5B7B" w:rsidRDefault="003B0398">
            <w:pPr>
              <w:ind w:left="81"/>
              <w:jc w:val="left"/>
            </w:pPr>
            <w:r>
              <w:rPr>
                <w:rFonts w:ascii="Tahoma" w:eastAsia="Tahoma" w:hAnsi="Tahoma" w:cs="Tahoma"/>
                <w:b/>
                <w:bCs/>
                <w:rtl/>
              </w:rPr>
              <w:t>א.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rtl/>
              </w:rPr>
              <w:t xml:space="preserve">מקצועות תשתית </w:t>
            </w:r>
          </w:p>
        </w:tc>
      </w:tr>
      <w:tr w:rsidR="006A5B7B">
        <w:trPr>
          <w:trHeight w:val="288"/>
        </w:trPr>
        <w:tc>
          <w:tcPr>
            <w:tcW w:w="24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16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9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6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16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6A5B7B" w:rsidRDefault="003B0398">
            <w:pPr>
              <w:ind w:left="14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</w:rPr>
              <w:t>1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4"/>
                <w:szCs w:val="24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מבוא למקצוע ולתפקיד </w:t>
            </w:r>
          </w:p>
        </w:tc>
      </w:tr>
      <w:tr w:rsidR="006A5B7B">
        <w:trPr>
          <w:trHeight w:val="317"/>
        </w:trPr>
        <w:tc>
          <w:tcPr>
            <w:tcW w:w="24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44"/>
            </w:pPr>
            <w:r>
              <w:rPr>
                <w:rFonts w:ascii="Tahoma" w:eastAsia="Tahoma" w:hAnsi="Tahoma" w:cs="Tahoma"/>
              </w:rPr>
              <w:lastRenderedPageBreak/>
              <w:t xml:space="preserve">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-10"/>
              <w:jc w:val="left"/>
            </w:pPr>
            <w:r>
              <w:rPr>
                <w:rFonts w:ascii="Tahoma" w:eastAsia="Tahoma" w:hAnsi="Tahoma" w:cs="Tahoma"/>
                <w:b/>
              </w:rPr>
              <w:t xml:space="preserve"> )372(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20"/>
              <w:jc w:val="both"/>
            </w:pPr>
            <w:r>
              <w:rPr>
                <w:rFonts w:ascii="Tahoma" w:eastAsia="Tahoma" w:hAnsi="Tahoma" w:cs="Tahoma"/>
                <w:b/>
              </w:rPr>
              <w:t>)180(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b/>
              </w:rPr>
              <w:t>)192(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6A5B7B" w:rsidRDefault="003B0398">
            <w:pPr>
              <w:ind w:left="81"/>
              <w:jc w:val="left"/>
            </w:pPr>
            <w:r>
              <w:rPr>
                <w:rFonts w:ascii="Tahoma" w:eastAsia="Tahoma" w:hAnsi="Tahoma" w:cs="Tahoma"/>
                <w:b/>
                <w:bCs/>
                <w:rtl/>
              </w:rPr>
              <w:t>ב.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rtl/>
              </w:rPr>
              <w:t>תורת המקצוע- ליבה</w:t>
            </w:r>
            <w:r>
              <w:rPr>
                <w:rFonts w:ascii="Tahoma" w:eastAsia="Tahoma" w:hAnsi="Tahoma" w:cs="Tahoma"/>
                <w:rtl/>
              </w:rPr>
              <w:t xml:space="preserve"> </w:t>
            </w:r>
          </w:p>
        </w:tc>
      </w:tr>
      <w:tr w:rsidR="006A5B7B">
        <w:trPr>
          <w:trHeight w:val="286"/>
        </w:trPr>
        <w:tc>
          <w:tcPr>
            <w:tcW w:w="2489" w:type="dxa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13"/>
            </w:pPr>
            <w:r>
              <w:rPr>
                <w:rFonts w:ascii="Tahoma" w:eastAsia="Tahoma" w:hAnsi="Tahoma" w:cs="Tahoma"/>
                <w:sz w:val="16"/>
              </w:rPr>
              <w:t xml:space="preserve">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73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130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9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13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130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2" w:space="0" w:color="000000"/>
            </w:tcBorders>
          </w:tcPr>
          <w:p w:rsidR="006A5B7B" w:rsidRDefault="003B0398">
            <w:pPr>
              <w:ind w:left="14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</w:rPr>
              <w:t>2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מבוא למדעי הרפואה </w:t>
            </w:r>
          </w:p>
        </w:tc>
      </w:tr>
      <w:tr w:rsidR="006A5B7B">
        <w:trPr>
          <w:trHeight w:val="278"/>
        </w:trPr>
        <w:tc>
          <w:tcPr>
            <w:tcW w:w="2489" w:type="dxa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13"/>
            </w:pPr>
            <w:r>
              <w:rPr>
                <w:rFonts w:ascii="Tahoma" w:eastAsia="Tahoma" w:hAnsi="Tahoma" w:cs="Tahoma"/>
                <w:sz w:val="16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51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)60(</w:t>
            </w:r>
          </w:p>
        </w:tc>
        <w:tc>
          <w:tcPr>
            <w:tcW w:w="8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9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91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)60(</w:t>
            </w:r>
          </w:p>
        </w:tc>
        <w:tc>
          <w:tcPr>
            <w:tcW w:w="3843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6A5B7B" w:rsidRDefault="003B0398">
            <w:pPr>
              <w:ind w:right="629"/>
            </w:pP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מיומנויות ארגון וניהול במערכת </w:t>
            </w:r>
          </w:p>
        </w:tc>
      </w:tr>
      <w:tr w:rsidR="006A5B7B">
        <w:trPr>
          <w:trHeight w:val="556"/>
        </w:trPr>
        <w:tc>
          <w:tcPr>
            <w:tcW w:w="2489" w:type="dxa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right="113"/>
            </w:pPr>
            <w:r>
              <w:rPr>
                <w:rFonts w:ascii="Tahoma" w:eastAsia="Tahoma" w:hAnsi="Tahoma" w:cs="Tahoma"/>
                <w:sz w:val="16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22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16</w:t>
            </w:r>
          </w:p>
        </w:tc>
        <w:tc>
          <w:tcPr>
            <w:tcW w:w="8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19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16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16</w:t>
            </w:r>
          </w:p>
        </w:tc>
        <w:tc>
          <w:tcPr>
            <w:tcW w:w="3843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6A5B7B" w:rsidRDefault="003B0398">
            <w:pPr>
              <w:spacing w:after="44"/>
              <w:ind w:right="257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הבריאות </w:t>
            </w:r>
          </w:p>
          <w:p w:rsidR="006A5B7B" w:rsidRDefault="003B0398">
            <w:pPr>
              <w:ind w:right="1906"/>
            </w:pP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1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מינהל וארגון </w:t>
            </w:r>
          </w:p>
        </w:tc>
      </w:tr>
      <w:tr w:rsidR="006A5B7B">
        <w:trPr>
          <w:trHeight w:val="277"/>
        </w:trPr>
        <w:tc>
          <w:tcPr>
            <w:tcW w:w="2489" w:type="dxa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13"/>
            </w:pPr>
            <w:r>
              <w:rPr>
                <w:rFonts w:ascii="Tahoma" w:eastAsia="Tahoma" w:hAnsi="Tahoma" w:cs="Tahoma"/>
                <w:sz w:val="16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20</w:t>
            </w:r>
          </w:p>
        </w:tc>
        <w:tc>
          <w:tcPr>
            <w:tcW w:w="8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9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6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20</w:t>
            </w:r>
          </w:p>
        </w:tc>
        <w:tc>
          <w:tcPr>
            <w:tcW w:w="3843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6A5B7B" w:rsidRDefault="003B0398">
            <w:pPr>
              <w:ind w:right="334"/>
            </w:pP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2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ניהול, רישום ודיווח מידע רפואי </w:t>
            </w:r>
          </w:p>
        </w:tc>
      </w:tr>
      <w:tr w:rsidR="006A5B7B">
        <w:trPr>
          <w:trHeight w:val="278"/>
        </w:trPr>
        <w:tc>
          <w:tcPr>
            <w:tcW w:w="2489" w:type="dxa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13"/>
            </w:pPr>
            <w:r>
              <w:rPr>
                <w:rFonts w:ascii="Tahoma" w:eastAsia="Tahoma" w:hAnsi="Tahoma" w:cs="Tahoma"/>
                <w:sz w:val="16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24</w:t>
            </w:r>
          </w:p>
        </w:tc>
        <w:tc>
          <w:tcPr>
            <w:tcW w:w="8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9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6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24</w:t>
            </w:r>
          </w:p>
        </w:tc>
        <w:tc>
          <w:tcPr>
            <w:tcW w:w="3843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6A5B7B" w:rsidRDefault="003B0398">
            <w:pPr>
              <w:ind w:right="260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המזכירה הרפואית בסביבת </w:t>
            </w:r>
          </w:p>
        </w:tc>
      </w:tr>
      <w:tr w:rsidR="006A5B7B">
        <w:trPr>
          <w:trHeight w:val="554"/>
        </w:trPr>
        <w:tc>
          <w:tcPr>
            <w:tcW w:w="2489" w:type="dxa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right="113"/>
            </w:pPr>
            <w:r>
              <w:rPr>
                <w:rFonts w:ascii="Tahoma" w:eastAsia="Tahoma" w:hAnsi="Tahoma" w:cs="Tahoma"/>
                <w:sz w:val="16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22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24</w:t>
            </w:r>
          </w:p>
        </w:tc>
        <w:tc>
          <w:tcPr>
            <w:tcW w:w="8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15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22</w:t>
            </w: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223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2</w:t>
            </w:r>
          </w:p>
        </w:tc>
        <w:tc>
          <w:tcPr>
            <w:tcW w:w="3843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6A5B7B" w:rsidRDefault="003B0398">
            <w:pPr>
              <w:spacing w:after="42"/>
              <w:ind w:right="1500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עבודתה </w:t>
            </w:r>
          </w:p>
          <w:p w:rsidR="006A5B7B" w:rsidRDefault="003B0398">
            <w:pPr>
              <w:ind w:right="487"/>
            </w:pPr>
            <w:r>
              <w:rPr>
                <w:rFonts w:ascii="Tahoma" w:eastAsia="Tahoma" w:hAnsi="Tahoma" w:cs="Tahoma"/>
                <w:sz w:val="20"/>
                <w:szCs w:val="20"/>
              </w:rPr>
              <w:t>4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סדנאות לשיפור מיומנויות עבודת </w:t>
            </w:r>
          </w:p>
        </w:tc>
      </w:tr>
      <w:tr w:rsidR="006A5B7B">
        <w:trPr>
          <w:trHeight w:val="556"/>
        </w:trPr>
        <w:tc>
          <w:tcPr>
            <w:tcW w:w="2489" w:type="dxa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151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)98(</w:t>
            </w:r>
          </w:p>
        </w:tc>
        <w:tc>
          <w:tcPr>
            <w:tcW w:w="8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7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)98(</w:t>
            </w: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20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3843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6A5B7B" w:rsidRDefault="003B0398">
            <w:pPr>
              <w:spacing w:after="44"/>
              <w:ind w:right="249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המזכיר/ה </w:t>
            </w:r>
          </w:p>
          <w:p w:rsidR="006A5B7B" w:rsidRDefault="003B0398">
            <w:pPr>
              <w:ind w:left="14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</w:rPr>
              <w:t>5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משרד רפואי ממוחשב </w:t>
            </w:r>
          </w:p>
        </w:tc>
      </w:tr>
      <w:tr w:rsidR="006A5B7B">
        <w:trPr>
          <w:trHeight w:val="277"/>
        </w:trPr>
        <w:tc>
          <w:tcPr>
            <w:tcW w:w="2489" w:type="dxa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83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8</w:t>
            </w:r>
          </w:p>
        </w:tc>
        <w:tc>
          <w:tcPr>
            <w:tcW w:w="8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0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8</w:t>
            </w: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0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3843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6A5B7B" w:rsidRDefault="003B0398">
            <w:pPr>
              <w:ind w:right="1138"/>
            </w:pPr>
            <w:r>
              <w:rPr>
                <w:rFonts w:ascii="Tahoma" w:eastAsia="Tahoma" w:hAnsi="Tahoma" w:cs="Tahoma"/>
                <w:sz w:val="20"/>
                <w:szCs w:val="20"/>
              </w:rPr>
              <w:t>5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1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הכרת המחשב האישי </w:t>
            </w:r>
          </w:p>
        </w:tc>
      </w:tr>
      <w:tr w:rsidR="006A5B7B">
        <w:trPr>
          <w:trHeight w:val="278"/>
        </w:trPr>
        <w:tc>
          <w:tcPr>
            <w:tcW w:w="2489" w:type="dxa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16</w:t>
            </w:r>
          </w:p>
        </w:tc>
        <w:tc>
          <w:tcPr>
            <w:tcW w:w="8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5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16</w:t>
            </w: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0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3843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6A5B7B" w:rsidRDefault="003B0398">
            <w:pPr>
              <w:ind w:right="840"/>
            </w:pPr>
            <w:r>
              <w:rPr>
                <w:rFonts w:ascii="Tahoma" w:eastAsia="Tahoma" w:hAnsi="Tahoma" w:cs="Tahoma"/>
                <w:sz w:val="20"/>
                <w:szCs w:val="20"/>
              </w:rPr>
              <w:t>5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2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יצירת מסמכים באמצעות </w:t>
            </w:r>
          </w:p>
        </w:tc>
      </w:tr>
      <w:tr w:rsidR="006A5B7B">
        <w:trPr>
          <w:trHeight w:val="555"/>
        </w:trPr>
        <w:tc>
          <w:tcPr>
            <w:tcW w:w="2489" w:type="dxa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22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12</w:t>
            </w:r>
          </w:p>
        </w:tc>
        <w:tc>
          <w:tcPr>
            <w:tcW w:w="8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15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12</w:t>
            </w: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20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3843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6A5B7B" w:rsidRDefault="003B0398">
            <w:pPr>
              <w:bidi w:val="0"/>
              <w:spacing w:after="42"/>
              <w:ind w:left="762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Microsoft Word</w:t>
            </w:r>
          </w:p>
          <w:p w:rsidR="006A5B7B" w:rsidRDefault="003B0398">
            <w:pPr>
              <w:ind w:right="118"/>
            </w:pPr>
            <w:r>
              <w:rPr>
                <w:rFonts w:ascii="Tahoma" w:eastAsia="Tahoma" w:hAnsi="Tahoma" w:cs="Tahoma"/>
                <w:sz w:val="20"/>
                <w:szCs w:val="20"/>
              </w:rPr>
              <w:t>5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שימוש ביומן אלקטרוני </w:t>
            </w:r>
            <w:r>
              <w:rPr>
                <w:rFonts w:ascii="Tahoma" w:eastAsia="Tahoma" w:hAnsi="Tahoma" w:cs="Tahoma"/>
                <w:sz w:val="20"/>
              </w:rPr>
              <w:t xml:space="preserve">Microsoft </w:t>
            </w:r>
          </w:p>
        </w:tc>
      </w:tr>
      <w:tr w:rsidR="006A5B7B">
        <w:trPr>
          <w:trHeight w:val="557"/>
        </w:trPr>
        <w:tc>
          <w:tcPr>
            <w:tcW w:w="2489" w:type="dxa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22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16</w:t>
            </w:r>
          </w:p>
        </w:tc>
        <w:tc>
          <w:tcPr>
            <w:tcW w:w="8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15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16</w:t>
            </w: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20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3843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6A5B7B" w:rsidRDefault="003B0398">
            <w:pPr>
              <w:bidi w:val="0"/>
              <w:spacing w:after="44"/>
              <w:ind w:left="135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Outlook</w:t>
            </w:r>
          </w:p>
          <w:p w:rsidR="006A5B7B" w:rsidRDefault="003B0398">
            <w:pPr>
              <w:ind w:right="262"/>
            </w:pPr>
            <w:r>
              <w:rPr>
                <w:rFonts w:ascii="Tahoma" w:eastAsia="Tahoma" w:hAnsi="Tahoma" w:cs="Tahoma"/>
                <w:sz w:val="20"/>
                <w:szCs w:val="20"/>
              </w:rPr>
              <w:t>5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4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חישובים ועיבוד מידע </w:t>
            </w:r>
            <w:r>
              <w:rPr>
                <w:rFonts w:ascii="Tahoma" w:eastAsia="Tahoma" w:hAnsi="Tahoma" w:cs="Tahoma"/>
                <w:sz w:val="20"/>
              </w:rPr>
              <w:t xml:space="preserve">Microsoft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</w:tr>
      <w:tr w:rsidR="006A5B7B">
        <w:trPr>
          <w:trHeight w:val="554"/>
        </w:trPr>
        <w:tc>
          <w:tcPr>
            <w:tcW w:w="2489" w:type="dxa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22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12</w:t>
            </w:r>
          </w:p>
        </w:tc>
        <w:tc>
          <w:tcPr>
            <w:tcW w:w="8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15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12</w:t>
            </w: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20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3843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6A5B7B" w:rsidRDefault="003B0398">
            <w:pPr>
              <w:bidi w:val="0"/>
              <w:spacing w:after="42"/>
              <w:ind w:left="164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Excel</w:t>
            </w:r>
          </w:p>
          <w:p w:rsidR="006A5B7B" w:rsidRDefault="003B0398">
            <w:pPr>
              <w:ind w:right="1100"/>
            </w:pPr>
            <w:r>
              <w:rPr>
                <w:rFonts w:ascii="Tahoma" w:eastAsia="Tahoma" w:hAnsi="Tahoma" w:cs="Tahoma"/>
                <w:sz w:val="20"/>
                <w:szCs w:val="20"/>
              </w:rPr>
              <w:t>5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5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מידע רפואי באינטרנט </w:t>
            </w:r>
          </w:p>
        </w:tc>
      </w:tr>
      <w:tr w:rsidR="006A5B7B">
        <w:trPr>
          <w:trHeight w:val="278"/>
        </w:trPr>
        <w:tc>
          <w:tcPr>
            <w:tcW w:w="2489" w:type="dxa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34</w:t>
            </w:r>
          </w:p>
        </w:tc>
        <w:tc>
          <w:tcPr>
            <w:tcW w:w="8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5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34</w:t>
            </w: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0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3843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</w:tcPr>
          <w:p w:rsidR="006A5B7B" w:rsidRDefault="003B0398">
            <w:pPr>
              <w:ind w:right="70"/>
            </w:pPr>
            <w:r>
              <w:rPr>
                <w:rFonts w:ascii="Tahoma" w:eastAsia="Tahoma" w:hAnsi="Tahoma" w:cs="Tahoma"/>
                <w:sz w:val="20"/>
                <w:szCs w:val="20"/>
              </w:rPr>
              <w:t>5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6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הפעלת תוכנה לניהול מידע רפואי</w:t>
            </w:r>
          </w:p>
        </w:tc>
      </w:tr>
      <w:tr w:rsidR="006A5B7B">
        <w:trPr>
          <w:trHeight w:val="1109"/>
        </w:trPr>
        <w:tc>
          <w:tcPr>
            <w:tcW w:w="2489" w:type="dxa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4"/>
              <w:ind w:left="7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</w:rPr>
              <w:t>60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שעות עבודה מלאות .</w:t>
            </w:r>
          </w:p>
          <w:p w:rsidR="006A5B7B" w:rsidRDefault="003B0398">
            <w:pPr>
              <w:ind w:right="77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ההתנסות באחריות ביה"ס ,מטלות ההתנסות ודיווח ביצוען – בטופס נספח ב.'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51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)60(</w:t>
            </w:r>
          </w:p>
        </w:tc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7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)60(</w:t>
            </w: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73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6A5B7B" w:rsidRDefault="003B0398">
            <w:pPr>
              <w:ind w:left="362" w:right="418" w:hanging="362"/>
            </w:pPr>
            <w:r>
              <w:rPr>
                <w:rFonts w:ascii="Tahoma" w:eastAsia="Tahoma" w:hAnsi="Tahoma" w:cs="Tahoma"/>
                <w:sz w:val="20"/>
                <w:szCs w:val="20"/>
              </w:rPr>
              <w:t>6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התנסות מעשית מודרכת בשירותי הבריאות </w:t>
            </w:r>
          </w:p>
        </w:tc>
      </w:tr>
      <w:tr w:rsidR="006A5B7B">
        <w:trPr>
          <w:trHeight w:val="343"/>
        </w:trPr>
        <w:tc>
          <w:tcPr>
            <w:tcW w:w="248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8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)12(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4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)4(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8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)8(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6A5B7B" w:rsidRDefault="003B0398">
            <w:pPr>
              <w:ind w:left="82"/>
              <w:jc w:val="left"/>
            </w:pPr>
            <w:r>
              <w:rPr>
                <w:rFonts w:ascii="Tahoma" w:eastAsia="Tahoma" w:hAnsi="Tahoma" w:cs="Tahoma"/>
                <w:b/>
                <w:bCs/>
                <w:rtl/>
              </w:rPr>
              <w:t>ג.</w:t>
            </w:r>
            <w:r>
              <w:rPr>
                <w:rFonts w:ascii="Arial" w:eastAsia="Arial" w:hAnsi="Arial" w:cs="Arial"/>
                <w:b/>
                <w:bCs/>
                <w:rtl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rtl/>
              </w:rPr>
              <w:t xml:space="preserve">מקצועות תומכים </w:t>
            </w:r>
          </w:p>
        </w:tc>
      </w:tr>
      <w:tr w:rsidR="006A5B7B">
        <w:trPr>
          <w:trHeight w:val="288"/>
        </w:trPr>
        <w:tc>
          <w:tcPr>
            <w:tcW w:w="2489" w:type="dxa"/>
            <w:tcBorders>
              <w:top w:val="single" w:sz="4" w:space="0" w:color="000000"/>
              <w:left w:val="single" w:sz="2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83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8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5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3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8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2" w:space="0" w:color="000000"/>
            </w:tcBorders>
          </w:tcPr>
          <w:p w:rsidR="006A5B7B" w:rsidRDefault="003B0398">
            <w:pPr>
              <w:ind w:left="14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</w:rPr>
              <w:t>7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4"/>
                <w:szCs w:val="24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סודיות ואתיקה מקצועית </w:t>
            </w:r>
          </w:p>
        </w:tc>
      </w:tr>
      <w:tr w:rsidR="006A5B7B">
        <w:trPr>
          <w:trHeight w:val="555"/>
        </w:trPr>
        <w:tc>
          <w:tcPr>
            <w:tcW w:w="2489" w:type="dxa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95" w:right="113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16"/>
              </w:rPr>
              <w:t xml:space="preserve"> </w:t>
            </w: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283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4</w:t>
            </w:r>
          </w:p>
          <w:p w:rsidR="006A5B7B" w:rsidRDefault="003B0398">
            <w:pPr>
              <w:bidi w:val="0"/>
              <w:ind w:left="336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20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4</w:t>
            </w:r>
          </w:p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20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  <w:p w:rsidR="006A5B7B" w:rsidRDefault="003B0398">
            <w:pPr>
              <w:bidi w:val="0"/>
              <w:ind w:left="276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6A5B7B" w:rsidRDefault="003B0398">
            <w:pPr>
              <w:ind w:left="14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</w:rPr>
              <w:t>8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Arial" w:eastAsia="Arial" w:hAnsi="Arial" w:cs="Arial"/>
                <w:sz w:val="24"/>
                <w:szCs w:val="24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מציאת עבודה </w:t>
            </w:r>
          </w:p>
          <w:p w:rsidR="006A5B7B" w:rsidRDefault="003B0398">
            <w:pPr>
              <w:bidi w:val="0"/>
              <w:ind w:right="61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</w:tr>
      <w:tr w:rsidR="006A5B7B">
        <w:trPr>
          <w:trHeight w:val="341"/>
        </w:trPr>
        <w:tc>
          <w:tcPr>
            <w:tcW w:w="248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55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400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-19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184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-5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216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6A5B7B" w:rsidRDefault="003B0398">
            <w:pPr>
              <w:ind w:right="162"/>
              <w:jc w:val="center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סה"כ שעות </w:t>
            </w:r>
          </w:p>
        </w:tc>
      </w:tr>
    </w:tbl>
    <w:p w:rsidR="006A5B7B" w:rsidRDefault="003B0398">
      <w:pPr>
        <w:bidi w:val="0"/>
        <w:spacing w:after="35"/>
        <w:ind w:right="99"/>
      </w:pPr>
      <w:r>
        <w:rPr>
          <w:rFonts w:ascii="Tahoma" w:eastAsia="Tahoma" w:hAnsi="Tahoma" w:cs="Tahoma"/>
          <w:b/>
          <w:sz w:val="28"/>
        </w:rPr>
        <w:t xml:space="preserve"> </w:t>
      </w:r>
    </w:p>
    <w:p w:rsidR="006A5B7B" w:rsidRDefault="003B0398">
      <w:pPr>
        <w:bidi w:val="0"/>
        <w:spacing w:after="0"/>
        <w:ind w:left="6198"/>
        <w:jc w:val="left"/>
      </w:pPr>
      <w:r>
        <w:rPr>
          <w:rFonts w:ascii="Tahoma" w:eastAsia="Tahoma" w:hAnsi="Tahoma" w:cs="Tahoma"/>
          <w:b/>
          <w:sz w:val="28"/>
        </w:rPr>
        <w:t xml:space="preserve"> </w:t>
      </w: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pStyle w:val="1"/>
        <w:spacing w:after="0"/>
        <w:ind w:left="-4" w:right="6674"/>
        <w:jc w:val="right"/>
      </w:pPr>
      <w:r>
        <w:rPr>
          <w:bCs/>
          <w:sz w:val="28"/>
          <w:szCs w:val="28"/>
          <w:rtl/>
        </w:rPr>
        <w:t>פירוט תכני הלימוד</w:t>
      </w:r>
      <w:r>
        <w:rPr>
          <w:bCs/>
          <w:sz w:val="28"/>
          <w:szCs w:val="28"/>
          <w:u w:val="none"/>
          <w:rtl/>
        </w:rPr>
        <w:t xml:space="preserve"> </w:t>
      </w:r>
    </w:p>
    <w:p w:rsidR="006A5B7B" w:rsidRDefault="003B0398">
      <w:pPr>
        <w:bidi w:val="0"/>
        <w:spacing w:after="0"/>
        <w:ind w:right="87"/>
      </w:pPr>
      <w:r>
        <w:rPr>
          <w:rFonts w:ascii="Tahoma" w:eastAsia="Tahoma" w:hAnsi="Tahoma" w:cs="Tahoma"/>
          <w:b/>
          <w:sz w:val="24"/>
        </w:rPr>
        <w:t xml:space="preserve"> </w:t>
      </w:r>
    </w:p>
    <w:tbl>
      <w:tblPr>
        <w:tblStyle w:val="TableGrid"/>
        <w:tblW w:w="9304" w:type="dxa"/>
        <w:tblInd w:w="212" w:type="dxa"/>
        <w:tblCellMar>
          <w:top w:w="52" w:type="dxa"/>
          <w:bottom w:w="12" w:type="dxa"/>
        </w:tblCellMar>
        <w:tblLook w:val="04A0" w:firstRow="1" w:lastRow="0" w:firstColumn="1" w:lastColumn="0" w:noHBand="0" w:noVBand="1"/>
      </w:tblPr>
      <w:tblGrid>
        <w:gridCol w:w="6546"/>
        <w:gridCol w:w="276"/>
        <w:gridCol w:w="2482"/>
      </w:tblGrid>
      <w:tr w:rsidR="006A5B7B">
        <w:trPr>
          <w:trHeight w:val="1490"/>
        </w:trPr>
        <w:tc>
          <w:tcPr>
            <w:tcW w:w="654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A5B7B" w:rsidRDefault="003B0398">
            <w:pPr>
              <w:spacing w:after="50"/>
              <w:ind w:left="-170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מטרות: </w:t>
            </w:r>
          </w:p>
          <w:p w:rsidR="006A5B7B" w:rsidRDefault="003B0398">
            <w:pPr>
              <w:spacing w:after="27"/>
              <w:ind w:left="-17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תלמיד/ה: </w:t>
            </w:r>
          </w:p>
          <w:p w:rsidR="006A5B7B" w:rsidRDefault="003B0398">
            <w:pPr>
              <w:spacing w:after="25"/>
              <w:ind w:left="142"/>
              <w:jc w:val="left"/>
            </w:pPr>
            <w:r>
              <w:rPr>
                <w:rFonts w:ascii="Arial" w:eastAsia="Arial" w:hAnsi="Arial" w:cs="Arial"/>
                <w:sz w:val="18"/>
                <w:szCs w:val="18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יגדיר את סוגי מקצועות הרפואה.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6A5B7B" w:rsidRDefault="003B0398">
            <w:pPr>
              <w:ind w:right="173"/>
            </w:pPr>
            <w:r>
              <w:rPr>
                <w:rFonts w:ascii="Arial" w:eastAsia="Arial" w:hAnsi="Arial" w:cs="Arial"/>
                <w:sz w:val="18"/>
                <w:szCs w:val="18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יתאר את מהות תפקיד המזכיר/ה הרפואי/ת ומקומו/ה בסביבת העבודה </w:t>
            </w:r>
            <w:r>
              <w:rPr>
                <w:rFonts w:ascii="Arial" w:eastAsia="Arial" w:hAnsi="Arial" w:cs="Arial"/>
                <w:sz w:val="18"/>
                <w:szCs w:val="18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יגדיר את מטרותיו האישיות בעתיד בתחום העיסוק וציפיותיו מההכשרה </w:t>
            </w:r>
          </w:p>
        </w:tc>
        <w:tc>
          <w:tcPr>
            <w:tcW w:w="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spacing w:after="17"/>
              <w:ind w:right="17"/>
              <w:jc w:val="both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ה</w:t>
            </w:r>
          </w:p>
          <w:p w:rsidR="006A5B7B" w:rsidRDefault="003B0398">
            <w:pPr>
              <w:bidi w:val="0"/>
              <w:spacing w:after="14"/>
              <w:jc w:val="left"/>
            </w:pPr>
            <w:r>
              <w:rPr>
                <w:rFonts w:ascii="Tahoma" w:eastAsia="Tahoma" w:hAnsi="Tahoma" w:cs="Tahoma"/>
                <w:sz w:val="20"/>
              </w:rPr>
              <w:t>.1</w:t>
            </w:r>
          </w:p>
          <w:p w:rsidR="006A5B7B" w:rsidRDefault="003B0398">
            <w:pPr>
              <w:bidi w:val="0"/>
              <w:spacing w:after="55"/>
              <w:jc w:val="left"/>
            </w:pPr>
            <w:r>
              <w:rPr>
                <w:rFonts w:ascii="Tahoma" w:eastAsia="Tahoma" w:hAnsi="Tahoma" w:cs="Tahoma"/>
                <w:sz w:val="20"/>
              </w:rPr>
              <w:t>.2</w:t>
            </w:r>
          </w:p>
          <w:p w:rsidR="006A5B7B" w:rsidRDefault="003B0398">
            <w:pPr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>.3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after="18"/>
              <w:ind w:left="106"/>
              <w:jc w:val="left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 xml:space="preserve">פרק 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</w:rPr>
              <w:t>1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: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6A5B7B" w:rsidRDefault="003B0398">
            <w:pPr>
              <w:bidi w:val="0"/>
              <w:spacing w:after="18"/>
              <w:ind w:right="218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  <w:p w:rsidR="006A5B7B" w:rsidRDefault="003B0398">
            <w:pPr>
              <w:ind w:left="1" w:right="753" w:hanging="1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מבוא למקצוע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ולתפקיד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6A5B7B">
        <w:trPr>
          <w:trHeight w:val="322"/>
        </w:trPr>
        <w:tc>
          <w:tcPr>
            <w:tcW w:w="6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A5B7B" w:rsidRDefault="003B0398">
            <w:pPr>
              <w:ind w:left="142"/>
              <w:jc w:val="left"/>
            </w:pPr>
            <w:r>
              <w:rPr>
                <w:rFonts w:ascii="Arial" w:eastAsia="Arial" w:hAnsi="Arial" w:cs="Arial"/>
                <w:sz w:val="18"/>
                <w:szCs w:val="18"/>
                <w:rtl/>
              </w:rPr>
              <w:lastRenderedPageBreak/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יתאר את מערכת הבריאות בישראל ובעולם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>.4</w:t>
            </w:r>
          </w:p>
        </w:tc>
        <w:tc>
          <w:tcPr>
            <w:tcW w:w="2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right="21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:rsidR="006A5B7B" w:rsidRDefault="003B0398">
      <w:pPr>
        <w:bidi w:val="0"/>
        <w:spacing w:after="0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tbl>
      <w:tblPr>
        <w:tblStyle w:val="TableGrid"/>
        <w:tblW w:w="9333" w:type="dxa"/>
        <w:tblInd w:w="197" w:type="dxa"/>
        <w:tblCellMar>
          <w:top w:w="40" w:type="dxa"/>
        </w:tblCellMar>
        <w:tblLook w:val="04A0" w:firstRow="1" w:lastRow="0" w:firstColumn="1" w:lastColumn="0" w:noHBand="0" w:noVBand="1"/>
      </w:tblPr>
      <w:tblGrid>
        <w:gridCol w:w="3149"/>
        <w:gridCol w:w="850"/>
        <w:gridCol w:w="804"/>
        <w:gridCol w:w="3829"/>
        <w:gridCol w:w="701"/>
      </w:tblGrid>
      <w:tr w:rsidR="006A5B7B">
        <w:trPr>
          <w:trHeight w:val="346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7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47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2"/>
              <w:jc w:val="center"/>
            </w:pPr>
            <w:r>
              <w:rPr>
                <w:rFonts w:ascii="Tahoma" w:eastAsia="Tahoma" w:hAnsi="Tahoma" w:cs="Tahoma"/>
                <w:b/>
                <w:bCs/>
                <w:rtl/>
              </w:rPr>
              <w:t xml:space="preserve">נושאי לימוד 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307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288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307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58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80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564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2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389" w:firstLine="5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פרופיל המזכירה הרפואית ומקומה בארגון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7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.1</w:t>
            </w:r>
          </w:p>
        </w:tc>
      </w:tr>
      <w:tr w:rsidR="006A5B7B">
        <w:trPr>
          <w:trHeight w:val="288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6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812"/>
              </w:tabs>
              <w:ind w:left="-2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פרופיל התפקיד במערכת הבריאות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.1.1</w:t>
            </w:r>
          </w:p>
        </w:tc>
      </w:tr>
      <w:tr w:rsidR="006A5B7B">
        <w:trPr>
          <w:trHeight w:val="556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6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570" w:right="458" w:hanging="577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מטלות, כישורים ומיומנות טכנית כולל בתחום המחשוב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66"/>
              <w:jc w:val="left"/>
            </w:pPr>
            <w:r>
              <w:rPr>
                <w:rFonts w:ascii="Tahoma" w:eastAsia="Tahoma" w:hAnsi="Tahoma" w:cs="Tahoma"/>
                <w:sz w:val="20"/>
              </w:rPr>
              <w:t>.1.1.1</w:t>
            </w:r>
          </w:p>
        </w:tc>
      </w:tr>
      <w:tr w:rsidR="006A5B7B">
        <w:trPr>
          <w:trHeight w:val="277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6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065"/>
              </w:tabs>
              <w:ind w:left="-7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סגנון ביצוע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66"/>
              <w:jc w:val="left"/>
            </w:pPr>
            <w:r>
              <w:rPr>
                <w:rFonts w:ascii="Tahoma" w:eastAsia="Tahoma" w:hAnsi="Tahoma" w:cs="Tahoma"/>
                <w:sz w:val="20"/>
              </w:rPr>
              <w:t>.1.1.2</w:t>
            </w:r>
          </w:p>
        </w:tc>
      </w:tr>
      <w:tr w:rsidR="006A5B7B">
        <w:trPr>
          <w:trHeight w:val="278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6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605"/>
              </w:tabs>
              <w:ind w:left="-7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מאפייני הצלחה וכישלון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66"/>
              <w:jc w:val="left"/>
            </w:pPr>
            <w:r>
              <w:rPr>
                <w:rFonts w:ascii="Tahoma" w:eastAsia="Tahoma" w:hAnsi="Tahoma" w:cs="Tahoma"/>
                <w:sz w:val="20"/>
              </w:rPr>
              <w:t>.1.1.3</w:t>
            </w:r>
          </w:p>
        </w:tc>
      </w:tr>
      <w:tr w:rsidR="006A5B7B">
        <w:trPr>
          <w:trHeight w:val="277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405"/>
              </w:tabs>
              <w:ind w:left="-7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תפקיד המזכירה הרפואית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.1.2</w:t>
            </w:r>
          </w:p>
        </w:tc>
      </w:tr>
      <w:tr w:rsidR="006A5B7B">
        <w:trPr>
          <w:trHeight w:val="277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637"/>
              </w:tabs>
              <w:ind w:left="-7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בבי"ח במחלקת האשפוז                 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66"/>
              <w:jc w:val="left"/>
            </w:pPr>
            <w:r>
              <w:rPr>
                <w:rFonts w:ascii="Tahoma" w:eastAsia="Tahoma" w:hAnsi="Tahoma" w:cs="Tahoma"/>
                <w:sz w:val="20"/>
              </w:rPr>
              <w:t>.1.2.1</w:t>
            </w:r>
          </w:p>
        </w:tc>
      </w:tr>
      <w:tr w:rsidR="006A5B7B">
        <w:trPr>
          <w:trHeight w:val="279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6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519"/>
              </w:tabs>
              <w:ind w:left="-7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ברשומות ומידע רפואי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66"/>
              <w:jc w:val="left"/>
            </w:pPr>
            <w:r>
              <w:rPr>
                <w:rFonts w:ascii="Tahoma" w:eastAsia="Tahoma" w:hAnsi="Tahoma" w:cs="Tahoma"/>
                <w:sz w:val="20"/>
              </w:rPr>
              <w:t>.1.2.2</w:t>
            </w:r>
          </w:p>
        </w:tc>
      </w:tr>
      <w:tr w:rsidR="006A5B7B">
        <w:trPr>
          <w:trHeight w:val="277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6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162"/>
              </w:tabs>
              <w:ind w:left="-7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במרפאות חוץ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66"/>
              <w:jc w:val="left"/>
            </w:pPr>
            <w:r>
              <w:rPr>
                <w:rFonts w:ascii="Tahoma" w:eastAsia="Tahoma" w:hAnsi="Tahoma" w:cs="Tahoma"/>
                <w:sz w:val="20"/>
              </w:rPr>
              <w:t>.1.2.3</w:t>
            </w:r>
          </w:p>
        </w:tc>
      </w:tr>
      <w:tr w:rsidR="006A5B7B">
        <w:trPr>
          <w:trHeight w:val="416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spacing w:after="17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spacing w:after="17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spacing w:after="17"/>
              <w:ind w:left="296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96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tabs>
                <w:tab w:val="center" w:pos="1660"/>
              </w:tabs>
              <w:spacing w:after="24"/>
              <w:ind w:left="-7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במכונים השונים בקהילה </w:t>
            </w:r>
          </w:p>
          <w:p w:rsidR="006A5B7B" w:rsidRDefault="003B0398">
            <w:pPr>
              <w:bidi w:val="0"/>
              <w:ind w:right="15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spacing w:after="17"/>
              <w:ind w:left="166"/>
              <w:jc w:val="left"/>
            </w:pPr>
            <w:r>
              <w:rPr>
                <w:rFonts w:ascii="Tahoma" w:eastAsia="Tahoma" w:hAnsi="Tahoma" w:cs="Tahoma"/>
                <w:sz w:val="20"/>
              </w:rPr>
              <w:t>.1.2.4</w:t>
            </w:r>
          </w:p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</w:tr>
      <w:tr w:rsidR="006A5B7B">
        <w:trPr>
          <w:trHeight w:val="694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3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ind w:left="285" w:right="878" w:hanging="292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מעמדה המקצועי של המזכירה הרפואית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.1.3</w:t>
            </w:r>
          </w:p>
        </w:tc>
      </w:tr>
      <w:tr w:rsidR="006A5B7B">
        <w:trPr>
          <w:trHeight w:val="556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85" w:right="641" w:hanging="292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אתיקה התנהגותית למילוי תפקיד המזכירה הרפואית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.1.4</w:t>
            </w:r>
          </w:p>
        </w:tc>
      </w:tr>
      <w:tr w:rsidR="006A5B7B">
        <w:trPr>
          <w:trHeight w:val="832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3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מהות השירות, ציפיות הלקוחות השונים, התאמת השרות לסוג הציפיות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96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-7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תיאום ציפיות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.1.5</w:t>
            </w:r>
          </w:p>
        </w:tc>
      </w:tr>
      <w:tr w:rsidR="006A5B7B">
        <w:trPr>
          <w:trHeight w:val="288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11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1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111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הגדרת סוגי מקצועות הרפואה 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7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.2</w:t>
            </w:r>
          </w:p>
        </w:tc>
      </w:tr>
      <w:tr w:rsidR="006A5B7B">
        <w:trPr>
          <w:trHeight w:val="567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3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487" w:firstLine="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מערכת שירותי הבריאות בישראל ובעולם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7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.3</w:t>
            </w:r>
          </w:p>
        </w:tc>
      </w:tr>
      <w:tr w:rsidR="006A5B7B">
        <w:trPr>
          <w:trHeight w:val="565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5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8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85" w:right="127" w:hanging="307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בעלויות, קופות-חולים, גורמים מבטחים וספקי שירותים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.3.1</w:t>
            </w:r>
          </w:p>
        </w:tc>
      </w:tr>
      <w:tr w:rsidR="006A5B7B">
        <w:trPr>
          <w:trHeight w:val="277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5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8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06"/>
              </w:tabs>
              <w:ind w:left="-2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מוסדות אשפוז בישראל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.3.2</w:t>
            </w:r>
          </w:p>
        </w:tc>
      </w:tr>
      <w:tr w:rsidR="006A5B7B">
        <w:trPr>
          <w:trHeight w:val="278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5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8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3829"/>
              </w:tabs>
              <w:ind w:left="-2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מבנה ארגוני ופונקציונלי של בתי חולים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.3.3</w:t>
            </w:r>
          </w:p>
        </w:tc>
      </w:tr>
      <w:tr w:rsidR="006A5B7B">
        <w:trPr>
          <w:trHeight w:val="277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5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8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60"/>
              </w:tabs>
              <w:ind w:left="-2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מרכזים רפואיים בקהילה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.3.4</w:t>
            </w:r>
          </w:p>
        </w:tc>
      </w:tr>
      <w:tr w:rsidR="006A5B7B">
        <w:trPr>
          <w:trHeight w:val="556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7"/>
              <w:ind w:left="10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שר"פ, שר"ן וכדומה </w:t>
            </w:r>
          </w:p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25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18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tabs>
                <w:tab w:val="center" w:pos="861"/>
              </w:tabs>
              <w:spacing w:after="24"/>
              <w:ind w:left="-2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שירותי סיעוד </w:t>
            </w:r>
          </w:p>
          <w:p w:rsidR="006A5B7B" w:rsidRDefault="003B0398">
            <w:pPr>
              <w:bidi w:val="0"/>
              <w:ind w:right="180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right="25"/>
            </w:pPr>
            <w:r>
              <w:rPr>
                <w:rFonts w:ascii="Tahoma" w:eastAsia="Tahoma" w:hAnsi="Tahoma" w:cs="Tahoma"/>
                <w:sz w:val="20"/>
              </w:rPr>
              <w:t>.3.5</w:t>
            </w:r>
          </w:p>
          <w:p w:rsidR="006A5B7B" w:rsidRDefault="003B0398">
            <w:pPr>
              <w:bidi w:val="0"/>
              <w:ind w:right="98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</w:tr>
      <w:tr w:rsidR="006A5B7B">
        <w:trPr>
          <w:trHeight w:val="686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5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684" w:firstLine="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הביטוח הרפואי ותמחור שירותי בריאות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7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.4</w:t>
            </w:r>
          </w:p>
        </w:tc>
      </w:tr>
      <w:tr w:rsidR="006A5B7B">
        <w:trPr>
          <w:trHeight w:val="288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788"/>
              </w:tabs>
              <w:ind w:left="-2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מושגי יסוד בתחום הביטוח הרפואי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.4.1</w:t>
            </w:r>
          </w:p>
        </w:tc>
      </w:tr>
      <w:tr w:rsidR="006A5B7B">
        <w:trPr>
          <w:trHeight w:val="277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541"/>
              </w:tabs>
              <w:ind w:left="-2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תפקיד המוסד לביטוח לאומי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.4.2</w:t>
            </w:r>
          </w:p>
        </w:tc>
      </w:tr>
      <w:tr w:rsidR="006A5B7B">
        <w:trPr>
          <w:trHeight w:val="556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10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תמחור מחלקתי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285" w:right="350" w:hanging="307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מושגים ומונחים בסיסים בתמחור סל שירותי בריאות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.4.3</w:t>
            </w:r>
          </w:p>
        </w:tc>
      </w:tr>
      <w:tr w:rsidR="006A5B7B">
        <w:trPr>
          <w:trHeight w:val="346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7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lastRenderedPageBreak/>
              <w:t xml:space="preserve">הערות </w:t>
            </w:r>
          </w:p>
        </w:tc>
        <w:tc>
          <w:tcPr>
            <w:tcW w:w="1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47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2"/>
              <w:jc w:val="center"/>
            </w:pPr>
            <w:r>
              <w:rPr>
                <w:rFonts w:ascii="Tahoma" w:eastAsia="Tahoma" w:hAnsi="Tahoma" w:cs="Tahoma"/>
                <w:b/>
                <w:bCs/>
                <w:rtl/>
              </w:rPr>
              <w:t xml:space="preserve">נושאי לימוד 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307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288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307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58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80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565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85" w:right="833" w:hanging="307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תיאור אמצעי תשלום במערכות ממוחשבות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.4.4</w:t>
            </w:r>
          </w:p>
        </w:tc>
      </w:tr>
      <w:tr w:rsidR="006A5B7B">
        <w:trPr>
          <w:trHeight w:val="277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35"/>
              </w:tabs>
              <w:ind w:left="-2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ניהול קופה וקופה קטנה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.4.5</w:t>
            </w:r>
          </w:p>
        </w:tc>
      </w:tr>
      <w:tr w:rsidR="006A5B7B">
        <w:trPr>
          <w:trHeight w:val="278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157"/>
              </w:tabs>
              <w:ind w:left="-2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ביטוח רפואי משלים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.4.6</w:t>
            </w:r>
          </w:p>
        </w:tc>
      </w:tr>
      <w:tr w:rsidR="006A5B7B">
        <w:trPr>
          <w:trHeight w:val="555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יד שרה, עזרה למרפא, איל"ן ,אלו"ט, יד עזר לחולה, עזר מציון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tabs>
                <w:tab w:val="center" w:pos="1520"/>
              </w:tabs>
              <w:ind w:left="-2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עמותות סיוע לחולים נזקקים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.4.7</w:t>
            </w:r>
          </w:p>
        </w:tc>
      </w:tr>
      <w:tr w:rsidR="006A5B7B">
        <w:trPr>
          <w:trHeight w:val="564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5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989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מושגי יסוד בכלכלת בריאות ובסטטיסטיקה רפואית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7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.5</w:t>
            </w:r>
          </w:p>
        </w:tc>
      </w:tr>
      <w:tr w:rsidR="006A5B7B">
        <w:trPr>
          <w:trHeight w:val="289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2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מושגי יסוד בכלכלת בריאות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.5.1</w:t>
            </w:r>
          </w:p>
        </w:tc>
      </w:tr>
      <w:tr w:rsidR="006A5B7B">
        <w:trPr>
          <w:trHeight w:val="277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2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תקציב מערכת הבריאות בישראל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.5.2</w:t>
            </w:r>
          </w:p>
        </w:tc>
      </w:tr>
      <w:tr w:rsidR="006A5B7B">
        <w:trPr>
          <w:trHeight w:val="556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" w:right="492" w:hanging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תנועת חולים, תקן מיטות, ימי אשפוז, תפוסה, שהייה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2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מושגי יסוד בסטטיסטיקה רפואית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.5.3</w:t>
            </w:r>
          </w:p>
        </w:tc>
      </w:tr>
      <w:tr w:rsidR="006A5B7B">
        <w:trPr>
          <w:trHeight w:val="277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0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סוגי תקציב, מימון והפרטה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2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ביה"ח - תקציב, מעקב ובקרה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.5.4</w:t>
            </w:r>
          </w:p>
        </w:tc>
      </w:tr>
      <w:tr w:rsidR="006A5B7B">
        <w:trPr>
          <w:trHeight w:val="556"/>
        </w:trPr>
        <w:tc>
          <w:tcPr>
            <w:tcW w:w="314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66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בתי החולים, קופות החולים וחברות ביטוח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2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גבייה והתחשבנות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.5.5</w:t>
            </w:r>
          </w:p>
        </w:tc>
      </w:tr>
      <w:tr w:rsidR="006A5B7B">
        <w:trPr>
          <w:trHeight w:val="556"/>
        </w:trPr>
        <w:tc>
          <w:tcPr>
            <w:tcW w:w="31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672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משמעות הפיכת בתי חולים לתאגידים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7"/>
              <w:ind w:left="-22" w:right="118"/>
              <w:jc w:val="both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חוק בריאות "ממלכתי  "-  תאגיד והפרטה </w:t>
            </w:r>
          </w:p>
          <w:p w:rsidR="006A5B7B" w:rsidRDefault="003B0398">
            <w:pPr>
              <w:bidi w:val="0"/>
              <w:ind w:right="15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>.5.6</w:t>
            </w:r>
          </w:p>
        </w:tc>
      </w:tr>
      <w:tr w:rsidR="006A5B7B">
        <w:trPr>
          <w:trHeight w:val="343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56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--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16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3"/>
              <w:jc w:val="center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סה"כ שעות 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5"/>
              <w:jc w:val="center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</w:tr>
    </w:tbl>
    <w:p w:rsidR="006A5B7B" w:rsidRDefault="003B0398">
      <w:pPr>
        <w:bidi w:val="0"/>
        <w:spacing w:after="25"/>
        <w:ind w:right="114"/>
      </w:pPr>
      <w:r>
        <w:rPr>
          <w:rFonts w:ascii="Tahoma" w:eastAsia="Tahoma" w:hAnsi="Tahoma" w:cs="Tahoma"/>
          <w:b/>
          <w:sz w:val="32"/>
        </w:rPr>
        <w:t xml:space="preserve"> </w:t>
      </w:r>
    </w:p>
    <w:p w:rsidR="006A5B7B" w:rsidRDefault="003B0398">
      <w:pPr>
        <w:bidi w:val="0"/>
        <w:spacing w:after="25"/>
        <w:ind w:right="114"/>
      </w:pPr>
      <w:r>
        <w:rPr>
          <w:rFonts w:ascii="Tahoma" w:eastAsia="Tahoma" w:hAnsi="Tahoma" w:cs="Tahoma"/>
          <w:b/>
          <w:sz w:val="32"/>
        </w:rPr>
        <w:t xml:space="preserve"> </w:t>
      </w:r>
    </w:p>
    <w:p w:rsidR="006A5B7B" w:rsidRDefault="003B0398">
      <w:pPr>
        <w:bidi w:val="0"/>
        <w:spacing w:after="25"/>
        <w:ind w:right="114"/>
      </w:pPr>
      <w:r>
        <w:rPr>
          <w:rFonts w:ascii="Tahoma" w:eastAsia="Tahoma" w:hAnsi="Tahoma" w:cs="Tahoma"/>
          <w:b/>
          <w:sz w:val="32"/>
        </w:rPr>
        <w:t xml:space="preserve"> </w:t>
      </w:r>
    </w:p>
    <w:p w:rsidR="006A5B7B" w:rsidRDefault="003B0398">
      <w:pPr>
        <w:bidi w:val="0"/>
        <w:spacing w:after="25"/>
        <w:ind w:right="114"/>
      </w:pPr>
      <w:r>
        <w:rPr>
          <w:rFonts w:ascii="Tahoma" w:eastAsia="Tahoma" w:hAnsi="Tahoma" w:cs="Tahoma"/>
          <w:b/>
          <w:sz w:val="32"/>
        </w:rPr>
        <w:t xml:space="preserve"> </w:t>
      </w:r>
    </w:p>
    <w:p w:rsidR="006A5B7B" w:rsidRDefault="003B0398">
      <w:pPr>
        <w:bidi w:val="0"/>
        <w:spacing w:after="25"/>
        <w:ind w:right="114"/>
      </w:pPr>
      <w:r>
        <w:rPr>
          <w:rFonts w:ascii="Tahoma" w:eastAsia="Tahoma" w:hAnsi="Tahoma" w:cs="Tahoma"/>
          <w:b/>
          <w:sz w:val="32"/>
        </w:rPr>
        <w:t xml:space="preserve"> </w:t>
      </w:r>
    </w:p>
    <w:p w:rsidR="006A5B7B" w:rsidRDefault="003B0398">
      <w:pPr>
        <w:bidi w:val="0"/>
        <w:spacing w:after="25"/>
        <w:ind w:right="114"/>
      </w:pPr>
      <w:r>
        <w:rPr>
          <w:rFonts w:ascii="Tahoma" w:eastAsia="Tahoma" w:hAnsi="Tahoma" w:cs="Tahoma"/>
          <w:b/>
          <w:sz w:val="32"/>
        </w:rPr>
        <w:t xml:space="preserve"> </w:t>
      </w:r>
    </w:p>
    <w:p w:rsidR="006A5B7B" w:rsidRDefault="003B0398">
      <w:pPr>
        <w:bidi w:val="0"/>
        <w:spacing w:after="25"/>
        <w:ind w:right="114"/>
      </w:pPr>
      <w:r>
        <w:rPr>
          <w:rFonts w:ascii="Tahoma" w:eastAsia="Tahoma" w:hAnsi="Tahoma" w:cs="Tahoma"/>
          <w:b/>
          <w:sz w:val="32"/>
        </w:rPr>
        <w:t xml:space="preserve"> </w:t>
      </w:r>
    </w:p>
    <w:p w:rsidR="006A5B7B" w:rsidRDefault="003B0398">
      <w:pPr>
        <w:bidi w:val="0"/>
        <w:spacing w:after="25"/>
        <w:ind w:right="114"/>
      </w:pPr>
      <w:r>
        <w:rPr>
          <w:rFonts w:ascii="Tahoma" w:eastAsia="Tahoma" w:hAnsi="Tahoma" w:cs="Tahoma"/>
          <w:b/>
          <w:sz w:val="32"/>
        </w:rPr>
        <w:t xml:space="preserve"> </w:t>
      </w:r>
    </w:p>
    <w:p w:rsidR="006A5B7B" w:rsidRDefault="003B0398">
      <w:pPr>
        <w:bidi w:val="0"/>
        <w:spacing w:after="25"/>
        <w:ind w:right="114"/>
      </w:pPr>
      <w:r>
        <w:rPr>
          <w:rFonts w:ascii="Tahoma" w:eastAsia="Tahoma" w:hAnsi="Tahoma" w:cs="Tahoma"/>
          <w:b/>
          <w:sz w:val="32"/>
        </w:rPr>
        <w:t xml:space="preserve"> </w:t>
      </w:r>
    </w:p>
    <w:p w:rsidR="006A5B7B" w:rsidRDefault="003B0398">
      <w:pPr>
        <w:bidi w:val="0"/>
        <w:spacing w:after="27"/>
        <w:ind w:right="114"/>
      </w:pPr>
      <w:r>
        <w:rPr>
          <w:rFonts w:ascii="Tahoma" w:eastAsia="Tahoma" w:hAnsi="Tahoma" w:cs="Tahoma"/>
          <w:b/>
          <w:sz w:val="32"/>
        </w:rPr>
        <w:t xml:space="preserve"> </w:t>
      </w:r>
    </w:p>
    <w:p w:rsidR="006A5B7B" w:rsidRDefault="003B0398">
      <w:pPr>
        <w:bidi w:val="0"/>
        <w:spacing w:after="0"/>
        <w:ind w:right="114"/>
      </w:pPr>
      <w:r>
        <w:rPr>
          <w:rFonts w:ascii="Tahoma" w:eastAsia="Tahoma" w:hAnsi="Tahoma" w:cs="Tahoma"/>
          <w:b/>
          <w:sz w:val="32"/>
        </w:rPr>
        <w:t xml:space="preserve"> </w:t>
      </w:r>
    </w:p>
    <w:p w:rsidR="006A5B7B" w:rsidRDefault="003B0398">
      <w:pPr>
        <w:bidi w:val="0"/>
        <w:spacing w:after="16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8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8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0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0"/>
        <w:ind w:left="6256"/>
        <w:jc w:val="left"/>
      </w:pPr>
      <w:r>
        <w:rPr>
          <w:rFonts w:ascii="Tahoma" w:eastAsia="Tahoma" w:hAnsi="Tahoma" w:cs="Tahoma"/>
        </w:rPr>
        <w:t xml:space="preserve">  </w:t>
      </w:r>
    </w:p>
    <w:p w:rsidR="006A5B7B" w:rsidRDefault="003B0398">
      <w:pPr>
        <w:bidi w:val="0"/>
        <w:spacing w:after="0"/>
        <w:ind w:right="54"/>
      </w:pPr>
      <w:r>
        <w:rPr>
          <w:rFonts w:ascii="Tahoma" w:eastAsia="Tahoma" w:hAnsi="Tahoma" w:cs="Tahoma"/>
        </w:rPr>
        <w:t xml:space="preserve"> </w:t>
      </w:r>
    </w:p>
    <w:tbl>
      <w:tblPr>
        <w:tblStyle w:val="TableGrid"/>
        <w:tblW w:w="9357" w:type="dxa"/>
        <w:tblInd w:w="185" w:type="dxa"/>
        <w:tblCellMar>
          <w:top w:w="41" w:type="dxa"/>
          <w:bottom w:w="41" w:type="dxa"/>
        </w:tblCellMar>
        <w:tblLook w:val="04A0" w:firstRow="1" w:lastRow="0" w:firstColumn="1" w:lastColumn="0" w:noHBand="0" w:noVBand="1"/>
      </w:tblPr>
      <w:tblGrid>
        <w:gridCol w:w="6679"/>
        <w:gridCol w:w="275"/>
        <w:gridCol w:w="2403"/>
      </w:tblGrid>
      <w:tr w:rsidR="006A5B7B">
        <w:trPr>
          <w:trHeight w:val="1399"/>
        </w:trPr>
        <w:tc>
          <w:tcPr>
            <w:tcW w:w="667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A5B7B" w:rsidRDefault="003B0398">
            <w:pPr>
              <w:spacing w:after="17"/>
              <w:ind w:left="-170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lastRenderedPageBreak/>
              <w:t xml:space="preserve">מטרות: </w:t>
            </w:r>
          </w:p>
          <w:p w:rsidR="006A5B7B" w:rsidRDefault="003B0398">
            <w:pPr>
              <w:spacing w:after="44"/>
              <w:ind w:left="-3" w:right="5692"/>
              <w:jc w:val="both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תלמיד/ה:                                                                                                  </w:t>
            </w:r>
          </w:p>
          <w:p w:rsidR="006A5B7B" w:rsidRDefault="003B0398">
            <w:pPr>
              <w:spacing w:after="24" w:line="276" w:lineRule="auto"/>
              <w:ind w:left="55" w:right="866" w:hanging="55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תכיר מונחים ומושגים במבנה האנטומי והפיזיולוגי של  גוף האדם ובתהליכים פתולוגיים. </w:t>
            </w:r>
          </w:p>
          <w:p w:rsidR="006A5B7B" w:rsidRDefault="003B0398">
            <w:pPr>
              <w:ind w:left="137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תבין את הקשר בין עבודת הרופא למזכירה. </w:t>
            </w:r>
          </w:p>
        </w:tc>
        <w:tc>
          <w:tcPr>
            <w:tcW w:w="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spacing w:after="17"/>
              <w:ind w:right="3"/>
              <w:jc w:val="both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ה</w:t>
            </w:r>
          </w:p>
          <w:p w:rsidR="006A5B7B" w:rsidRDefault="003B0398">
            <w:pPr>
              <w:bidi w:val="0"/>
              <w:spacing w:after="293"/>
              <w:jc w:val="left"/>
            </w:pPr>
            <w:r>
              <w:rPr>
                <w:rFonts w:ascii="Tahoma" w:eastAsia="Tahoma" w:hAnsi="Tahoma" w:cs="Tahoma"/>
                <w:sz w:val="20"/>
              </w:rPr>
              <w:t>.1</w:t>
            </w:r>
          </w:p>
          <w:p w:rsidR="006A5B7B" w:rsidRDefault="003B0398">
            <w:pPr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>.2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after="18"/>
              <w:ind w:left="106"/>
              <w:jc w:val="left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 xml:space="preserve">פרק 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</w:rPr>
              <w:t>2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: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6A5B7B" w:rsidRDefault="003B0398">
            <w:pPr>
              <w:bidi w:val="0"/>
              <w:spacing w:after="18"/>
              <w:ind w:right="218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  <w:p w:rsidR="006A5B7B" w:rsidRDefault="003B0398">
            <w:pPr>
              <w:ind w:right="859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מבוא למדעי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הרפואה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6A5B7B">
        <w:trPr>
          <w:trHeight w:val="278"/>
        </w:trPr>
        <w:tc>
          <w:tcPr>
            <w:tcW w:w="667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3B0398">
            <w:pPr>
              <w:ind w:left="137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תכיר סוגי מחלות וניתוחים.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>.3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77"/>
        </w:trPr>
        <w:tc>
          <w:tcPr>
            <w:tcW w:w="667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3B0398">
            <w:pPr>
              <w:ind w:right="206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תכיר סוגי בדיקות המבוצעות במכונים ובמעבדות וסוגי טיפולים רפואיים.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>.4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78"/>
        </w:trPr>
        <w:tc>
          <w:tcPr>
            <w:tcW w:w="66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A5B7B" w:rsidRDefault="003B0398">
            <w:pPr>
              <w:ind w:left="137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תדע לזהות קבוצות בסיסיות עיקריות של תרופות.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>.5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</w:tbl>
    <w:p w:rsidR="006A5B7B" w:rsidRDefault="003B0398">
      <w:pPr>
        <w:bidi w:val="0"/>
        <w:spacing w:after="0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tbl>
      <w:tblPr>
        <w:tblStyle w:val="TableGrid"/>
        <w:tblW w:w="9357" w:type="dxa"/>
        <w:tblInd w:w="185" w:type="dxa"/>
        <w:tblCellMar>
          <w:top w:w="39" w:type="dxa"/>
          <w:right w:w="25" w:type="dxa"/>
        </w:tblCellMar>
        <w:tblLook w:val="04A0" w:firstRow="1" w:lastRow="0" w:firstColumn="1" w:lastColumn="0" w:noHBand="0" w:noVBand="1"/>
      </w:tblPr>
      <w:tblGrid>
        <w:gridCol w:w="2692"/>
        <w:gridCol w:w="852"/>
        <w:gridCol w:w="908"/>
        <w:gridCol w:w="3913"/>
        <w:gridCol w:w="992"/>
      </w:tblGrid>
      <w:tr w:rsidR="006A5B7B">
        <w:trPr>
          <w:trHeight w:val="461"/>
        </w:trPr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27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29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נושאי לימוד 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15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30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88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45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97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47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3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אנטומיה , פיזיולוגיה ופתולוגיה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tabs>
                <w:tab w:val="right" w:pos="966"/>
              </w:tabs>
              <w:bidi w:val="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ab/>
            </w:r>
            <w:r>
              <w:rPr>
                <w:rFonts w:ascii="Tahoma" w:eastAsia="Tahoma" w:hAnsi="Tahoma" w:cs="Tahoma"/>
                <w:b/>
                <w:sz w:val="20"/>
              </w:rPr>
              <w:t>.1</w:t>
            </w:r>
          </w:p>
        </w:tc>
      </w:tr>
      <w:tr w:rsidR="006A5B7B">
        <w:trPr>
          <w:trHeight w:val="565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422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תופעות מאפיינות, שיטת אבחון  וגישה טיפולית.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24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מבוא לרפואה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966"/>
              </w:tabs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.1.1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 התא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.1.1.1</w:t>
            </w:r>
          </w:p>
        </w:tc>
      </w:tr>
      <w:tr w:rsidR="006A5B7B">
        <w:trPr>
          <w:trHeight w:val="1111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line="276" w:lineRule="auto"/>
              <w:ind w:left="1" w:right="662" w:hanging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קרום התא, ציטופלסמה, רשת אנדופלסמטית, ריבוזומים ,</w:t>
            </w:r>
          </w:p>
          <w:p w:rsidR="006A5B7B" w:rsidRDefault="003B0398">
            <w:pPr>
              <w:spacing w:after="17"/>
              <w:ind w:right="22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מיטוכונדריות, ליזוזומים, גרעין התא </w:t>
            </w:r>
          </w:p>
          <w:p w:rsidR="006A5B7B" w:rsidRDefault="003B0398">
            <w:pPr>
              <w:bidi w:val="0"/>
              <w:ind w:left="207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.(RNA ,DNA(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.1.1.1.1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90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רביית תאים )מיטוזה, מיוזה(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.1.1.1.2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רקמות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.1.1.2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57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עצם, שריר, שומן, עצב, אפיתל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.1.1.2.1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הרכב נוזלי הגוף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.1.1.3</w:t>
            </w:r>
          </w:p>
        </w:tc>
      </w:tr>
      <w:tr w:rsidR="006A5B7B">
        <w:trPr>
          <w:trHeight w:val="1110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line="276" w:lineRule="auto"/>
              <w:ind w:right="156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הדם: פלסמה, תאי דם אדומים, תאי דם לבנים )נאוטרופולים ,</w:t>
            </w:r>
          </w:p>
          <w:p w:rsidR="006A5B7B" w:rsidRDefault="003B0398">
            <w:pPr>
              <w:ind w:right="151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אאוזינופולים, בזופילים, לימפוציטים ,מונוציטים(, טרמבוציטים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.1.1.3.1</w:t>
            </w:r>
          </w:p>
        </w:tc>
      </w:tr>
      <w:tr w:rsidR="006A5B7B">
        <w:trPr>
          <w:trHeight w:val="556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7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מנגנון קרישת הדם: קריש ראשוני ומשני ופקטורי קרישה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.1.1.3.2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48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קבוצות דם ועירוי דם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.1.1.3.3</w:t>
            </w:r>
          </w:p>
        </w:tc>
      </w:tr>
      <w:tr w:rsidR="006A5B7B">
        <w:trPr>
          <w:trHeight w:val="279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2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70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לימפה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.1.1.3.4</w:t>
            </w:r>
          </w:p>
        </w:tc>
      </w:tr>
      <w:tr w:rsidR="006A5B7B">
        <w:trPr>
          <w:trHeight w:val="555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4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אנמיה, המופיליה, לאוקימיה ,טרומבוציטופניה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פתולוגיות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.1.1.4</w:t>
            </w:r>
          </w:p>
        </w:tc>
      </w:tr>
      <w:tr w:rsidR="006A5B7B">
        <w:trPr>
          <w:trHeight w:val="833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7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יש ללמד את המונחים הרלוונטיים בלועזית לכל מערכת ומערכת בגוף האדם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חלוקת הגוף לאיברים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966"/>
              </w:tabs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.1.2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42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מערכת השלד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והשרירים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.1.2.1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22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 העצם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.1.2.1.1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80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סחוס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.1.2.1.2</w:t>
            </w:r>
          </w:p>
        </w:tc>
      </w:tr>
      <w:tr w:rsidR="006A5B7B">
        <w:trPr>
          <w:trHeight w:val="58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lastRenderedPageBreak/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96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סוגי מפרקים )סינוביאלי, פיברוטי וסוטורות(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.1.2.1.3</w:t>
            </w:r>
          </w:p>
        </w:tc>
      </w:tr>
      <w:tr w:rsidR="006A5B7B">
        <w:trPr>
          <w:trHeight w:val="30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3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סוגי עצמות )ארוכות, שטוחות(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.1.2.1.4</w:t>
            </w:r>
          </w:p>
        </w:tc>
      </w:tr>
      <w:tr w:rsidR="006A5B7B">
        <w:trPr>
          <w:trHeight w:val="279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08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סקירת השלד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.1.2.1.5</w:t>
            </w:r>
          </w:p>
        </w:tc>
      </w:tr>
      <w:tr w:rsidR="006A5B7B">
        <w:trPr>
          <w:trHeight w:val="833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after="14"/>
              <w:ind w:right="79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מנדיבולה, מקסולה ,</w:t>
            </w:r>
          </w:p>
          <w:p w:rsidR="006A5B7B" w:rsidRDefault="003B0398">
            <w:pPr>
              <w:ind w:right="13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אורביטה, פרונטל, פריאטל ,עורף, טמפורל, זיגומה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45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גולגולת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82"/>
              <w:jc w:val="both"/>
            </w:pPr>
            <w:r>
              <w:rPr>
                <w:rFonts w:ascii="Tahoma" w:eastAsia="Tahoma" w:hAnsi="Tahoma" w:cs="Tahoma"/>
                <w:sz w:val="20"/>
              </w:rPr>
              <w:t>.1.2.1.5.1</w:t>
            </w:r>
          </w:p>
        </w:tc>
      </w:tr>
      <w:tr w:rsidR="006A5B7B">
        <w:trPr>
          <w:trHeight w:val="276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45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קופסת בית חזה ועמוד השדרה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82"/>
              <w:jc w:val="both"/>
            </w:pPr>
            <w:r>
              <w:rPr>
                <w:rFonts w:ascii="Tahoma" w:eastAsia="Tahoma" w:hAnsi="Tahoma" w:cs="Tahoma"/>
                <w:sz w:val="20"/>
              </w:rPr>
              <w:t>.1.2.1.5.2</w:t>
            </w:r>
          </w:p>
        </w:tc>
      </w:tr>
    </w:tbl>
    <w:p w:rsidR="006A5B7B" w:rsidRDefault="006A5B7B">
      <w:pPr>
        <w:bidi w:val="0"/>
        <w:spacing w:after="0"/>
        <w:ind w:left="-950" w:right="10211"/>
        <w:jc w:val="left"/>
      </w:pPr>
    </w:p>
    <w:tbl>
      <w:tblPr>
        <w:tblStyle w:val="TableGrid"/>
        <w:tblW w:w="9357" w:type="dxa"/>
        <w:tblInd w:w="185" w:type="dxa"/>
        <w:tblCellMar>
          <w:top w:w="39" w:type="dxa"/>
          <w:right w:w="26" w:type="dxa"/>
        </w:tblCellMar>
        <w:tblLook w:val="04A0" w:firstRow="1" w:lastRow="0" w:firstColumn="1" w:lastColumn="0" w:noHBand="0" w:noVBand="1"/>
      </w:tblPr>
      <w:tblGrid>
        <w:gridCol w:w="2692"/>
        <w:gridCol w:w="852"/>
        <w:gridCol w:w="908"/>
        <w:gridCol w:w="3913"/>
        <w:gridCol w:w="992"/>
      </w:tblGrid>
      <w:tr w:rsidR="006A5B7B">
        <w:trPr>
          <w:trHeight w:val="461"/>
        </w:trPr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28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29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נושאי לימוד 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15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30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88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89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חגורת כתפיים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82"/>
              <w:jc w:val="both"/>
            </w:pPr>
            <w:r>
              <w:rPr>
                <w:rFonts w:ascii="Tahoma" w:eastAsia="Tahoma" w:hAnsi="Tahoma" w:cs="Tahoma"/>
                <w:sz w:val="20"/>
              </w:rPr>
              <w:t>.1.2.1.5.3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84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אגן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82"/>
              <w:jc w:val="both"/>
            </w:pPr>
            <w:r>
              <w:rPr>
                <w:rFonts w:ascii="Tahoma" w:eastAsia="Tahoma" w:hAnsi="Tahoma" w:cs="Tahoma"/>
                <w:sz w:val="20"/>
              </w:rPr>
              <w:t>.1.2.1.5.4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67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גפיים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82"/>
              <w:jc w:val="both"/>
            </w:pPr>
            <w:r>
              <w:rPr>
                <w:rFonts w:ascii="Tahoma" w:eastAsia="Tahoma" w:hAnsi="Tahoma" w:cs="Tahoma"/>
                <w:sz w:val="20"/>
              </w:rPr>
              <w:t>.1.2.1.5.5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36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סוגי שברים בעצמות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82"/>
              <w:jc w:val="both"/>
            </w:pPr>
            <w:r>
              <w:rPr>
                <w:rFonts w:ascii="Tahoma" w:eastAsia="Tahoma" w:hAnsi="Tahoma" w:cs="Tahoma"/>
                <w:sz w:val="20"/>
              </w:rPr>
              <w:t>.1.2.1.5.6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89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משורטטים, חלקים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6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23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סוגי שרירים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.1.2.1.6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23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כיווץ והרפיה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21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מצבי עבודה של שריר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82"/>
              <w:jc w:val="both"/>
            </w:pPr>
            <w:r>
              <w:rPr>
                <w:rFonts w:ascii="Tahoma" w:eastAsia="Tahoma" w:hAnsi="Tahoma" w:cs="Tahoma"/>
                <w:sz w:val="20"/>
              </w:rPr>
              <w:t>.1.2.1.6.1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68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גידים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82"/>
              <w:jc w:val="both"/>
            </w:pPr>
            <w:r>
              <w:rPr>
                <w:rFonts w:ascii="Tahoma" w:eastAsia="Tahoma" w:hAnsi="Tahoma" w:cs="Tahoma"/>
                <w:sz w:val="20"/>
              </w:rPr>
              <w:t>.1.2.1.6.2</w:t>
            </w:r>
          </w:p>
        </w:tc>
      </w:tr>
      <w:tr w:rsidR="006A5B7B">
        <w:trPr>
          <w:trHeight w:val="1112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9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טרפז, בית חזה, דלתוני, גו ראשי של הזרוע, תלת ראשי של הזרוע, ארבעת הראשים של הירך, דו ראשי של הירך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7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סקירת שרירים במערכת התנועה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82"/>
              <w:jc w:val="both"/>
            </w:pPr>
            <w:r>
              <w:rPr>
                <w:rFonts w:ascii="Tahoma" w:eastAsia="Tahoma" w:hAnsi="Tahoma" w:cs="Tahoma"/>
                <w:sz w:val="20"/>
              </w:rPr>
              <w:t>.1.2.1.6.3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מערכת שיווי משקל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.1.2.2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28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 האוזן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.1.2.2.1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58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גל קול - לעומת גלאור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29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פיזיולוגיה של השמיעה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.1.2.2.2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85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פיזיולוגיה מערכת שיווי משקל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.1.2.2.3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39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מערכת הלב ומחזור הדם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.1.2.3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6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09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מחזורי דם קטנים וגדולים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77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.1.2.3.1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6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67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עורקים )אאורטה, ראתיים(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77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.1.2.3.2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6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33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ורידים )נבובי, ראתיים(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77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.1.2.3.3</w:t>
            </w:r>
          </w:p>
        </w:tc>
      </w:tr>
      <w:tr w:rsidR="006A5B7B">
        <w:trPr>
          <w:trHeight w:val="279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6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82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נימים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77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.1.2.3.4</w:t>
            </w:r>
          </w:p>
        </w:tc>
      </w:tr>
      <w:tr w:rsidR="006A5B7B">
        <w:trPr>
          <w:trHeight w:val="554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74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ספטום, מסתמים, עליות ,חדרים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6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35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 הלב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77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.1.2.3.5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47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שק הלב: אפיקארד, פריקארד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.1.2.3.6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6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54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קרום הלב: נדוקארד )אינטימה(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77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.1.2.3.7</w:t>
            </w:r>
          </w:p>
        </w:tc>
      </w:tr>
      <w:tr w:rsidR="006A5B7B">
        <w:trPr>
          <w:trHeight w:val="554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97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מערכת ההולכה )קוצבי לב ראשיים ומשניים(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.1.2.3.8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6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מחזורי עבודה של לב: כיווץ והרפייה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.1.2.3.9</w:t>
            </w:r>
          </w:p>
        </w:tc>
      </w:tr>
      <w:tr w:rsidR="006A5B7B">
        <w:trPr>
          <w:trHeight w:val="554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57" w:right="545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בדיקות: דופק, האזנה, לחץ דם ,א.ק.ג.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.1.2.3.10</w:t>
            </w:r>
          </w:p>
        </w:tc>
      </w:tr>
      <w:tr w:rsidR="006A5B7B">
        <w:trPr>
          <w:trHeight w:val="833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lastRenderedPageBreak/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93" w:right="146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פתולוגיות איסכמיות: טרשת עורקים כליליים, תעוקת חזה, התקף לב ,שוק, אי ספיקת לב, י.ל.ד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.1.2.3.11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66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מערכת חילוף חומרים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.1.2.4</w:t>
            </w:r>
          </w:p>
        </w:tc>
      </w:tr>
      <w:tr w:rsidR="006A5B7B">
        <w:trPr>
          <w:trHeight w:val="292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מערכת העיכול</w:t>
            </w:r>
            <w:r>
              <w:rPr>
                <w:rFonts w:ascii="Tahoma" w:eastAsia="Tahoma" w:hAnsi="Tahoma" w:cs="Tahoma"/>
                <w:b/>
                <w:bCs/>
                <w:rtl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.1.2.5</w:t>
            </w:r>
          </w:p>
        </w:tc>
      </w:tr>
      <w:tr w:rsidR="006A5B7B">
        <w:trPr>
          <w:trHeight w:val="846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85" w:right="240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 מערכת העיכול: פה, בלוטות רוק, ושט, קיבה, תריסריון, לבלב ,כבד, מעי גס, מעי דק.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.1.2.5.1</w:t>
            </w:r>
          </w:p>
        </w:tc>
      </w:tr>
      <w:tr w:rsidR="006A5B7B">
        <w:trPr>
          <w:trHeight w:val="564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5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9" w:right="439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מיצי עיכול: רוק, מיצי קיבה, מיצי מרה, מיצי לבלב, מיצי מעיים.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.1.2.5.2</w:t>
            </w:r>
          </w:p>
        </w:tc>
      </w:tr>
      <w:tr w:rsidR="006A5B7B">
        <w:trPr>
          <w:trHeight w:val="840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מנגנון עיכול: פירוק כימי, פירוק מכני ,ספיגה, ספיחת נוזלים, הפרשה תנועה פריאסטלטית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.1.2.5.3</w:t>
            </w:r>
          </w:p>
        </w:tc>
      </w:tr>
      <w:tr w:rsidR="006A5B7B">
        <w:trPr>
          <w:trHeight w:val="1138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571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543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543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20" w:line="274" w:lineRule="auto"/>
              <w:ind w:left="298" w:right="225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פתולוגיות ובדיקות: צילום עם חומר ניגודי, בדיקות אנדוסקופיות, כיב קיבה ותריסריון, טחורים </w:t>
            </w:r>
          </w:p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591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.1.2.5.4</w:t>
            </w:r>
          </w:p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</w:tr>
    </w:tbl>
    <w:p w:rsidR="006A5B7B" w:rsidRDefault="006A5B7B">
      <w:pPr>
        <w:bidi w:val="0"/>
        <w:spacing w:after="0"/>
        <w:ind w:left="-950" w:right="10211"/>
        <w:jc w:val="left"/>
      </w:pPr>
    </w:p>
    <w:tbl>
      <w:tblPr>
        <w:tblStyle w:val="TableGrid"/>
        <w:tblW w:w="9357" w:type="dxa"/>
        <w:tblInd w:w="185" w:type="dxa"/>
        <w:tblCellMar>
          <w:top w:w="39" w:type="dxa"/>
          <w:right w:w="26" w:type="dxa"/>
        </w:tblCellMar>
        <w:tblLook w:val="04A0" w:firstRow="1" w:lastRow="0" w:firstColumn="1" w:lastColumn="0" w:noHBand="0" w:noVBand="1"/>
      </w:tblPr>
      <w:tblGrid>
        <w:gridCol w:w="2692"/>
        <w:gridCol w:w="852"/>
        <w:gridCol w:w="908"/>
        <w:gridCol w:w="3913"/>
        <w:gridCol w:w="992"/>
      </w:tblGrid>
      <w:tr w:rsidR="006A5B7B">
        <w:trPr>
          <w:trHeight w:val="461"/>
        </w:trPr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28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29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נושאי לימוד 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15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30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302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מערכת השתן: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.1.2.6</w:t>
            </w:r>
          </w:p>
        </w:tc>
      </w:tr>
      <w:tr w:rsidR="006A5B7B">
        <w:trPr>
          <w:trHeight w:val="306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19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א. מבנה מערכת השתן: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.1.2.6.1</w:t>
            </w:r>
          </w:p>
        </w:tc>
      </w:tr>
      <w:tr w:rsidR="006A5B7B">
        <w:trPr>
          <w:trHeight w:val="56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04" w:right="557" w:firstLine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כליות )מבנה הכליה, מבנה הנפרון(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84"/>
              <w:jc w:val="both"/>
            </w:pPr>
            <w:r>
              <w:rPr>
                <w:rFonts w:ascii="Tahoma" w:eastAsia="Tahoma" w:hAnsi="Tahoma" w:cs="Tahoma"/>
                <w:sz w:val="20"/>
              </w:rPr>
              <w:t>.1.2.6.1.1</w:t>
            </w:r>
          </w:p>
        </w:tc>
      </w:tr>
      <w:tr w:rsidR="006A5B7B">
        <w:trPr>
          <w:trHeight w:val="292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475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צינורות שופכניים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84"/>
              <w:jc w:val="both"/>
            </w:pPr>
            <w:r>
              <w:rPr>
                <w:rFonts w:ascii="Tahoma" w:eastAsia="Tahoma" w:hAnsi="Tahoma" w:cs="Tahoma"/>
                <w:sz w:val="20"/>
              </w:rPr>
              <w:t>.1.2.6.1.2</w:t>
            </w:r>
          </w:p>
        </w:tc>
      </w:tr>
      <w:tr w:rsidR="006A5B7B">
        <w:trPr>
          <w:trHeight w:val="306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571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שלפוחית השתן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84"/>
              <w:jc w:val="both"/>
            </w:pPr>
            <w:r>
              <w:rPr>
                <w:rFonts w:ascii="Tahoma" w:eastAsia="Tahoma" w:hAnsi="Tahoma" w:cs="Tahoma"/>
                <w:sz w:val="20"/>
              </w:rPr>
              <w:t>.1.2.6.1.3</w:t>
            </w:r>
          </w:p>
        </w:tc>
      </w:tr>
      <w:tr w:rsidR="006A5B7B">
        <w:trPr>
          <w:trHeight w:val="306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345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שופכה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84"/>
              <w:jc w:val="both"/>
            </w:pPr>
            <w:r>
              <w:rPr>
                <w:rFonts w:ascii="Tahoma" w:eastAsia="Tahoma" w:hAnsi="Tahoma" w:cs="Tahoma"/>
                <w:sz w:val="20"/>
              </w:rPr>
              <w:t>.1.2.6.1.4</w:t>
            </w:r>
          </w:p>
        </w:tc>
      </w:tr>
      <w:tr w:rsidR="006A5B7B">
        <w:trPr>
          <w:trHeight w:val="305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355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סוגרים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84"/>
              <w:jc w:val="both"/>
            </w:pPr>
            <w:r>
              <w:rPr>
                <w:rFonts w:ascii="Tahoma" w:eastAsia="Tahoma" w:hAnsi="Tahoma" w:cs="Tahoma"/>
                <w:sz w:val="20"/>
              </w:rPr>
              <w:t>.1.2.6.1.5</w:t>
            </w:r>
          </w:p>
        </w:tc>
      </w:tr>
      <w:tr w:rsidR="006A5B7B">
        <w:trPr>
          <w:trHeight w:val="846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91" w:right="192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ב. תהליך ייצור השתן: סינון, ספיגה )אקטיבית ופסיבית( ויסות כמויות נוזלים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.1.2.6.2</w:t>
            </w:r>
          </w:p>
        </w:tc>
      </w:tr>
      <w:tr w:rsidR="006A5B7B">
        <w:trPr>
          <w:trHeight w:val="292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41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ג. השתנה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.1.2.6.3</w:t>
            </w:r>
          </w:p>
        </w:tc>
      </w:tr>
      <w:tr w:rsidR="006A5B7B">
        <w:trPr>
          <w:trHeight w:val="570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51" w:right="221" w:hanging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ד. פתלוגיות נפוצות: אבנים בדרכי השתן זיהומים, דלקות, כשל כלייתי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.1.2.6.4</w:t>
            </w:r>
          </w:p>
        </w:tc>
      </w:tr>
      <w:tr w:rsidR="006A5B7B">
        <w:trPr>
          <w:trHeight w:val="292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מערכת הנשימה: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.1.2.7</w:t>
            </w:r>
          </w:p>
        </w:tc>
      </w:tr>
      <w:tr w:rsidR="006A5B7B">
        <w:trPr>
          <w:trHeight w:val="1125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90" w:right="430" w:hanging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 מערכת הנשימה: אף, לוע ,מכסה גרון, גרון, קנה נשימה ,סימפונות, נאדיות, ריאות, מנגנון הנשימה, שאיפה, נשיפה.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.1.2.7.1</w:t>
            </w:r>
          </w:p>
        </w:tc>
      </w:tr>
      <w:tr w:rsidR="006A5B7B">
        <w:trPr>
          <w:trHeight w:val="554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lastRenderedPageBreak/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48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פתולוגיות ומחלות: דלקות )לוע, גרון ,ריאות, אסטמה </w:t>
            </w:r>
            <w:r>
              <w:rPr>
                <w:rFonts w:ascii="Tahoma" w:eastAsia="Tahoma" w:hAnsi="Tahoma" w:cs="Tahoma"/>
                <w:sz w:val="20"/>
              </w:rPr>
              <w:t>COLD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, שחפת(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.1.2.7.2</w:t>
            </w:r>
          </w:p>
        </w:tc>
      </w:tr>
      <w:tr w:rsidR="006A5B7B">
        <w:trPr>
          <w:trHeight w:val="292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28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מערכת העצבים והחושים: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.1.2.8</w:t>
            </w:r>
          </w:p>
        </w:tc>
      </w:tr>
      <w:tr w:rsidR="006A5B7B">
        <w:trPr>
          <w:trHeight w:val="306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מרכזית, הקפית, אוטונומית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32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 מערכת העצבים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.1.2.8.1</w:t>
            </w:r>
          </w:p>
        </w:tc>
      </w:tr>
      <w:tr w:rsidR="006A5B7B">
        <w:trPr>
          <w:trHeight w:val="569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86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 הנאורון )דנטריד, גוף התא ,אקסון(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.1.2.8.2</w:t>
            </w:r>
          </w:p>
        </w:tc>
      </w:tr>
      <w:tr w:rsidR="006A5B7B">
        <w:trPr>
          <w:trHeight w:val="292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46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מיאלין, תאי שוואן, קשרי רנגוויה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.1.2.8.3</w:t>
            </w:r>
          </w:p>
        </w:tc>
      </w:tr>
      <w:tr w:rsidR="006A5B7B">
        <w:trPr>
          <w:trHeight w:val="569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557" w:firstLine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תקשורת בין נאורונים: סינפסה ,רפלקס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.1.2.8.4</w:t>
            </w:r>
          </w:p>
        </w:tc>
      </w:tr>
      <w:tr w:rsidR="006A5B7B">
        <w:trPr>
          <w:trHeight w:val="556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48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תפקיד, מבנה ומיקום: מוח גדול ,מוחון, גזע המוח, מוח שדרתי.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.1.2.8.5</w:t>
            </w:r>
          </w:p>
        </w:tc>
      </w:tr>
      <w:tr w:rsidR="006A5B7B">
        <w:trPr>
          <w:trHeight w:val="292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72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בדיקות: רפלקס, ניקור מותני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.1.2.8.6</w:t>
            </w:r>
          </w:p>
        </w:tc>
      </w:tr>
      <w:tr w:rsidR="006A5B7B">
        <w:trPr>
          <w:trHeight w:val="305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0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פתולוגיות: מנינגיטיס, מחלות ניווניות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.1.2.8.7</w:t>
            </w:r>
          </w:p>
        </w:tc>
      </w:tr>
      <w:tr w:rsidR="006A5B7B">
        <w:trPr>
          <w:trHeight w:val="306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0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93"/>
              <w:jc w:val="center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66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שמיעה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.1.2.8.8</w:t>
            </w:r>
          </w:p>
        </w:tc>
      </w:tr>
      <w:tr w:rsidR="006A5B7B">
        <w:trPr>
          <w:trHeight w:val="306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0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93"/>
              <w:jc w:val="center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העין: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.1.2.9</w:t>
            </w:r>
          </w:p>
        </w:tc>
      </w:tr>
      <w:tr w:rsidR="006A5B7B">
        <w:trPr>
          <w:trHeight w:val="1123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0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93"/>
              <w:jc w:val="center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494" w:right="43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מבנה: לובן העין, קרנית, דמית ,קשתית, רשתית, עצב ראייה פיזיקה – עדשה מרכזת, עדשה מפזרת ,דיופטר.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.1.2.9.1</w:t>
            </w:r>
          </w:p>
        </w:tc>
      </w:tr>
      <w:tr w:rsidR="006A5B7B">
        <w:trPr>
          <w:trHeight w:val="556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0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93"/>
              <w:jc w:val="center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85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עקרון הראייה: עדשה מרכזת, דמות ממשית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.1.2.9.2</w:t>
            </w:r>
          </w:p>
        </w:tc>
      </w:tr>
      <w:tr w:rsidR="006A5B7B">
        <w:trPr>
          <w:trHeight w:val="555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0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93"/>
              <w:jc w:val="center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482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פגמי ראייה ותיקונן: קוצר ראייה ,רוחק ראייה, אסטיגמטיות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.1.2.9.3</w:t>
            </w:r>
          </w:p>
        </w:tc>
      </w:tr>
      <w:tr w:rsidR="006A5B7B">
        <w:trPr>
          <w:trHeight w:val="833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80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93"/>
              <w:jc w:val="center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line="276" w:lineRule="auto"/>
              <w:ind w:left="94" w:right="581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פתולוגיות: קטרקט, גלאוקומה ,פזילה  </w:t>
            </w:r>
          </w:p>
          <w:p w:rsidR="006A5B7B" w:rsidRDefault="003B0398">
            <w:pPr>
              <w:bidi w:val="0"/>
              <w:ind w:left="311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.1.2.9.4</w:t>
            </w:r>
          </w:p>
        </w:tc>
      </w:tr>
    </w:tbl>
    <w:p w:rsidR="006A5B7B" w:rsidRDefault="006A5B7B">
      <w:pPr>
        <w:bidi w:val="0"/>
        <w:spacing w:after="0"/>
        <w:ind w:left="-950" w:right="10211"/>
        <w:jc w:val="both"/>
      </w:pPr>
    </w:p>
    <w:tbl>
      <w:tblPr>
        <w:tblStyle w:val="TableGrid"/>
        <w:tblW w:w="9357" w:type="dxa"/>
        <w:tblInd w:w="185" w:type="dxa"/>
        <w:tblCellMar>
          <w:top w:w="39" w:type="dxa"/>
          <w:right w:w="26" w:type="dxa"/>
        </w:tblCellMar>
        <w:tblLook w:val="04A0" w:firstRow="1" w:lastRow="0" w:firstColumn="1" w:lastColumn="0" w:noHBand="0" w:noVBand="1"/>
      </w:tblPr>
      <w:tblGrid>
        <w:gridCol w:w="1121"/>
        <w:gridCol w:w="1038"/>
        <w:gridCol w:w="533"/>
        <w:gridCol w:w="852"/>
        <w:gridCol w:w="908"/>
        <w:gridCol w:w="3913"/>
        <w:gridCol w:w="992"/>
      </w:tblGrid>
      <w:tr w:rsidR="006A5B7B">
        <w:trPr>
          <w:trHeight w:val="461"/>
        </w:trPr>
        <w:tc>
          <w:tcPr>
            <w:tcW w:w="269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28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29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נושאי לימוד 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15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348"/>
        </w:trPr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30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302"/>
        </w:trPr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0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93"/>
              <w:jc w:val="center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66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מערכת הפרש פימית: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.1.2.10</w:t>
            </w:r>
          </w:p>
        </w:tc>
      </w:tr>
      <w:tr w:rsidR="006A5B7B">
        <w:trPr>
          <w:trHeight w:val="847"/>
        </w:trPr>
        <w:tc>
          <w:tcPr>
            <w:tcW w:w="2693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0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93"/>
              <w:jc w:val="center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43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א. הכרת המושגים: הורמון )סומטיים ,טרופיים(, איבר מטרה, בלוטות הפרשה פנימית.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.1.2.10.1</w:t>
            </w:r>
          </w:p>
        </w:tc>
      </w:tr>
      <w:tr w:rsidR="006A5B7B">
        <w:trPr>
          <w:trHeight w:val="554"/>
        </w:trPr>
        <w:tc>
          <w:tcPr>
            <w:tcW w:w="2693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81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כולל ההורמונים המופרשים ותפקודם: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0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93"/>
              <w:jc w:val="center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10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ב. מבנה מערכת ההפרש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.1.2.10.2</w:t>
            </w:r>
          </w:p>
        </w:tc>
      </w:tr>
      <w:tr w:rsidR="006A5B7B">
        <w:trPr>
          <w:trHeight w:val="292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0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93"/>
              <w:jc w:val="center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194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היפופיזה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-26"/>
              <w:jc w:val="both"/>
            </w:pPr>
            <w:r>
              <w:rPr>
                <w:rFonts w:ascii="Tahoma" w:eastAsia="Tahoma" w:hAnsi="Tahoma" w:cs="Tahoma"/>
                <w:sz w:val="20"/>
              </w:rPr>
              <w:t>.1.2.10.2.1</w:t>
            </w:r>
          </w:p>
        </w:tc>
      </w:tr>
      <w:tr w:rsidR="006A5B7B">
        <w:trPr>
          <w:trHeight w:val="305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0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93"/>
              <w:jc w:val="center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709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בלוטת התריס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-26"/>
              <w:jc w:val="both"/>
            </w:pPr>
            <w:r>
              <w:rPr>
                <w:rFonts w:ascii="Tahoma" w:eastAsia="Tahoma" w:hAnsi="Tahoma" w:cs="Tahoma"/>
                <w:sz w:val="20"/>
              </w:rPr>
              <w:t>.1.2.10.2.2</w:t>
            </w:r>
          </w:p>
        </w:tc>
      </w:tr>
      <w:tr w:rsidR="006A5B7B">
        <w:trPr>
          <w:trHeight w:val="306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0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93"/>
              <w:jc w:val="center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791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יותרת התריס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-26"/>
              <w:jc w:val="both"/>
            </w:pPr>
            <w:r>
              <w:rPr>
                <w:rFonts w:ascii="Tahoma" w:eastAsia="Tahoma" w:hAnsi="Tahoma" w:cs="Tahoma"/>
                <w:sz w:val="20"/>
              </w:rPr>
              <w:t>.1.2.10.2.3</w:t>
            </w:r>
          </w:p>
        </w:tc>
      </w:tr>
      <w:tr w:rsidR="006A5B7B">
        <w:trPr>
          <w:trHeight w:val="306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451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לבלב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-26"/>
              <w:jc w:val="both"/>
            </w:pPr>
            <w:r>
              <w:rPr>
                <w:rFonts w:ascii="Tahoma" w:eastAsia="Tahoma" w:hAnsi="Tahoma" w:cs="Tahoma"/>
                <w:sz w:val="20"/>
              </w:rPr>
              <w:t>.1.2.10.2.4</w:t>
            </w:r>
          </w:p>
        </w:tc>
      </w:tr>
      <w:tr w:rsidR="006A5B7B">
        <w:trPr>
          <w:trHeight w:val="305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751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יותרת הכיליה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-26"/>
              <w:jc w:val="both"/>
            </w:pPr>
            <w:r>
              <w:rPr>
                <w:rFonts w:ascii="Tahoma" w:eastAsia="Tahoma" w:hAnsi="Tahoma" w:cs="Tahoma"/>
                <w:sz w:val="20"/>
              </w:rPr>
              <w:t>.1.2.10.2.5</w:t>
            </w:r>
          </w:p>
        </w:tc>
      </w:tr>
      <w:tr w:rsidR="006A5B7B">
        <w:trPr>
          <w:trHeight w:val="305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5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ג. פתולוגיות נפוצות אנדוקרינולוגיות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.1.2.10.3</w:t>
            </w:r>
          </w:p>
        </w:tc>
      </w:tr>
      <w:tr w:rsidR="006A5B7B">
        <w:trPr>
          <w:trHeight w:val="570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73" w:right="91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פעילות יתר של בלוטת התריס/יותרת התריס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-26"/>
              <w:jc w:val="both"/>
            </w:pPr>
            <w:r>
              <w:rPr>
                <w:rFonts w:ascii="Tahoma" w:eastAsia="Tahoma" w:hAnsi="Tahoma" w:cs="Tahoma"/>
                <w:sz w:val="20"/>
              </w:rPr>
              <w:t>.1.2.10.3.1</w:t>
            </w:r>
          </w:p>
        </w:tc>
      </w:tr>
      <w:tr w:rsidR="006A5B7B">
        <w:trPr>
          <w:trHeight w:val="554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77" w:right="204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תת פעילות של בלוטת התריס /יותרת התריס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-26"/>
              <w:jc w:val="both"/>
            </w:pPr>
            <w:r>
              <w:rPr>
                <w:rFonts w:ascii="Tahoma" w:eastAsia="Tahoma" w:hAnsi="Tahoma" w:cs="Tahoma"/>
                <w:sz w:val="20"/>
              </w:rPr>
              <w:t>.1.2.10.3.2</w:t>
            </w:r>
          </w:p>
        </w:tc>
      </w:tr>
      <w:tr w:rsidR="006A5B7B">
        <w:trPr>
          <w:trHeight w:val="292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4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429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סכרת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-26"/>
              <w:jc w:val="both"/>
            </w:pPr>
            <w:r>
              <w:rPr>
                <w:rFonts w:ascii="Tahoma" w:eastAsia="Tahoma" w:hAnsi="Tahoma" w:cs="Tahoma"/>
                <w:sz w:val="20"/>
              </w:rPr>
              <w:t>.1.2.10.3.3</w:t>
            </w:r>
          </w:p>
        </w:tc>
      </w:tr>
      <w:tr w:rsidR="006A5B7B">
        <w:trPr>
          <w:trHeight w:val="306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4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מערכת חיסונית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.1.2.11</w:t>
            </w:r>
          </w:p>
        </w:tc>
      </w:tr>
      <w:tr w:rsidR="006A5B7B">
        <w:trPr>
          <w:trHeight w:val="306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4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08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נאוטרופילים ולימפוציטים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.1.2.11.1</w:t>
            </w:r>
          </w:p>
        </w:tc>
      </w:tr>
      <w:tr w:rsidR="006A5B7B">
        <w:trPr>
          <w:trHeight w:val="305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4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66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נוגדנים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.1.2.11.2</w:t>
            </w:r>
          </w:p>
        </w:tc>
      </w:tr>
      <w:tr w:rsidR="006A5B7B">
        <w:trPr>
          <w:trHeight w:val="305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4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99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מערכת לימפה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.1.2.11.3</w:t>
            </w:r>
          </w:p>
        </w:tc>
      </w:tr>
      <w:tr w:rsidR="006A5B7B">
        <w:trPr>
          <w:trHeight w:val="306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4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4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77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מערכת העור: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.1.2.12</w:t>
            </w:r>
          </w:p>
        </w:tc>
      </w:tr>
      <w:tr w:rsidR="006A5B7B">
        <w:trPr>
          <w:trHeight w:val="292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30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 העור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.1.2.12.1</w:t>
            </w:r>
          </w:p>
        </w:tc>
      </w:tr>
      <w:tr w:rsidR="006A5B7B">
        <w:trPr>
          <w:trHeight w:val="277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1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שיער וזקיקי השיער )בלוטת החלב(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.1.2.12.2</w:t>
            </w:r>
          </w:p>
        </w:tc>
      </w:tr>
      <w:tr w:rsidR="006A5B7B">
        <w:trPr>
          <w:trHeight w:val="556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5" w:right="115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פתולוגיות נפוצות: פסיאוראזיס, ליקן פלנוס, דלקות בעור.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.1.2.12.3</w:t>
            </w:r>
          </w:p>
        </w:tc>
      </w:tr>
      <w:tr w:rsidR="006A5B7B">
        <w:trPr>
          <w:trHeight w:val="277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מערכות גוף שונות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.1.2.13</w:t>
            </w:r>
          </w:p>
        </w:tc>
      </w:tr>
      <w:tr w:rsidR="006A5B7B">
        <w:trPr>
          <w:trHeight w:val="278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מערכת מין נקבית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.1.2.14</w:t>
            </w:r>
          </w:p>
        </w:tc>
      </w:tr>
      <w:tr w:rsidR="006A5B7B">
        <w:trPr>
          <w:trHeight w:val="555"/>
        </w:trPr>
        <w:tc>
          <w:tcPr>
            <w:tcW w:w="11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77" w:right="617" w:firstLine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מבנה: שחלות, חצוצרות, רחם ,נרתיק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.1.2.14.1</w:t>
            </w:r>
          </w:p>
        </w:tc>
      </w:tr>
      <w:tr w:rsidR="006A5B7B">
        <w:trPr>
          <w:trHeight w:val="833"/>
        </w:trPr>
        <w:tc>
          <w:tcPr>
            <w:tcW w:w="2693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9" w:firstLine="3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מחזור הורמונלי המסתייםבהריון ומחזור שלא מסתייםבהריון.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42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מחזור נשי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.1.2.14.2</w:t>
            </w:r>
          </w:p>
        </w:tc>
      </w:tr>
      <w:tr w:rsidR="006A5B7B">
        <w:trPr>
          <w:trHeight w:val="278"/>
        </w:trPr>
        <w:tc>
          <w:tcPr>
            <w:tcW w:w="2693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גלולות והתקנים.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24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מניעת הריון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.1.2.14.3</w:t>
            </w:r>
          </w:p>
        </w:tc>
      </w:tr>
      <w:tr w:rsidR="006A5B7B">
        <w:trPr>
          <w:trHeight w:val="277"/>
        </w:trPr>
        <w:tc>
          <w:tcPr>
            <w:tcW w:w="2693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70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מיומות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.1.2.14.4</w:t>
            </w:r>
          </w:p>
        </w:tc>
      </w:tr>
      <w:tr w:rsidR="006A5B7B">
        <w:trPr>
          <w:trHeight w:val="277"/>
        </w:trPr>
        <w:tc>
          <w:tcPr>
            <w:tcW w:w="2693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מערכת מין זכרית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.1.2.15</w:t>
            </w:r>
          </w:p>
        </w:tc>
      </w:tr>
      <w:tr w:rsidR="006A5B7B">
        <w:trPr>
          <w:trHeight w:val="555"/>
        </w:trPr>
        <w:tc>
          <w:tcPr>
            <w:tcW w:w="269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8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446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 ומערכת הורמונלית, בעיות זרע, הגדלה של הערמונית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.1.2.15.1</w:t>
            </w:r>
          </w:p>
        </w:tc>
      </w:tr>
      <w:tr w:rsidR="006A5B7B">
        <w:trPr>
          <w:trHeight w:val="1954"/>
        </w:trPr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50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יכולת קריאה והבנה של מונחים רפואיים באנגלית ,דגש על מילון מונחים מקצועי-לטיני השגור בעבודה היומיומית לצורכי הדפסה. מבנה מונח רפואי ופירוקו, קידומות, סיומות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4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97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15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7"/>
              <w:ind w:left="1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מונחים רפואיים </w:t>
            </w:r>
          </w:p>
          <w:p w:rsidR="006A5B7B" w:rsidRDefault="003B0398">
            <w:pPr>
              <w:bidi w:val="0"/>
              <w:spacing w:after="17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7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4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7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right="10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.2</w:t>
            </w:r>
          </w:p>
        </w:tc>
      </w:tr>
    </w:tbl>
    <w:p w:rsidR="006A5B7B" w:rsidRDefault="006A5B7B">
      <w:pPr>
        <w:bidi w:val="0"/>
        <w:spacing w:after="0"/>
        <w:ind w:left="-950" w:right="10211"/>
        <w:jc w:val="left"/>
      </w:pPr>
    </w:p>
    <w:tbl>
      <w:tblPr>
        <w:tblStyle w:val="TableGrid"/>
        <w:tblW w:w="9357" w:type="dxa"/>
        <w:tblInd w:w="185" w:type="dxa"/>
        <w:tblCellMar>
          <w:top w:w="38" w:type="dxa"/>
          <w:right w:w="25" w:type="dxa"/>
        </w:tblCellMar>
        <w:tblLook w:val="04A0" w:firstRow="1" w:lastRow="0" w:firstColumn="1" w:lastColumn="0" w:noHBand="0" w:noVBand="1"/>
      </w:tblPr>
      <w:tblGrid>
        <w:gridCol w:w="2692"/>
        <w:gridCol w:w="852"/>
        <w:gridCol w:w="908"/>
        <w:gridCol w:w="3913"/>
        <w:gridCol w:w="992"/>
      </w:tblGrid>
      <w:tr w:rsidR="006A5B7B">
        <w:trPr>
          <w:trHeight w:val="461"/>
        </w:trPr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27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29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נושאי לימוד 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15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30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88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62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PARTS OF THE BODY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60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.2.1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60"/>
            </w:pPr>
            <w:r>
              <w:rPr>
                <w:rFonts w:ascii="Tahoma" w:eastAsia="Tahoma" w:hAnsi="Tahoma" w:cs="Tahoma"/>
                <w:sz w:val="20"/>
              </w:rPr>
              <w:t xml:space="preserve"> SYMPTOMS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60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.2.2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61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MEDICAL SPECIALIZATION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60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.2.3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lastRenderedPageBreak/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60"/>
            </w:pPr>
            <w:r>
              <w:rPr>
                <w:rFonts w:ascii="Tahoma" w:eastAsia="Tahoma" w:hAnsi="Tahoma" w:cs="Tahoma"/>
                <w:sz w:val="20"/>
              </w:rPr>
              <w:t xml:space="preserve"> USEFUL TERMS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60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.2.4</w:t>
            </w:r>
          </w:p>
        </w:tc>
      </w:tr>
      <w:tr w:rsidR="006A5B7B">
        <w:trPr>
          <w:trHeight w:val="279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62"/>
            </w:pPr>
            <w:r>
              <w:rPr>
                <w:rFonts w:ascii="Tahoma" w:eastAsia="Tahoma" w:hAnsi="Tahoma" w:cs="Tahoma"/>
                <w:sz w:val="20"/>
              </w:rPr>
              <w:t xml:space="preserve"> MEDICAL PROBLEMS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tabs>
                <w:tab w:val="center" w:pos="60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.2.5</w:t>
            </w:r>
          </w:p>
        </w:tc>
      </w:tr>
      <w:tr w:rsidR="006A5B7B">
        <w:trPr>
          <w:trHeight w:val="288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4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97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20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גורמי מחלות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.3</w:t>
            </w:r>
          </w:p>
        </w:tc>
      </w:tr>
      <w:tr w:rsidR="006A5B7B">
        <w:trPr>
          <w:trHeight w:val="1120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22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להציג תופעות מאפיינים ,שיטת אבחון, גישה טיפולית ובדיקת תהליך הצבת אבחנה רפואית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אפיון קבוצות אוכלוסייה בסיכון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.3.1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מבוגרים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.3.1.1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ילדים ותינוקות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.3.1.2</w:t>
            </w:r>
          </w:p>
        </w:tc>
      </w:tr>
      <w:tr w:rsidR="006A5B7B">
        <w:trPr>
          <w:trHeight w:val="554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4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48" w:firstLine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חולים סיסטמתיים )לב, ריאות, כליות וכו'(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.3.1.3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גורמי מחלות וגידולים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.3.2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ספירליים, כדוריים ומוטות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חיידקים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.3.2.1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40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מחלות זיהומיות ופרזיטים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.3.2.2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נגיפים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.3.2.3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פרזיטיים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.3.2.4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58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מחלת האיידס ודלקת כבד </w:t>
            </w:r>
            <w:r>
              <w:rPr>
                <w:rFonts w:ascii="Tahoma" w:eastAsia="Tahoma" w:hAnsi="Tahoma" w:cs="Tahoma"/>
                <w:sz w:val="20"/>
              </w:rPr>
              <w:t>A, B, C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.3.2.5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דלקות וגידולים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.3.3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98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סוגי ציסטות ברקמות רכות וקשות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.3.3.1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77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סרקומות וקרצינומות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.3.3.2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מלנומות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.3.3.3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23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תסמונת דאון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37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מומים מולדים ותורשתיים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.3.3.4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55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מחלות אנדוקרינולוגיות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.3.3.5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הפרעות נפשיות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.3.3.6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9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גורמים פיזיקליים, טראומטיים והרעלות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.3.3.7</w:t>
            </w:r>
          </w:p>
        </w:tc>
      </w:tr>
      <w:tr w:rsidR="006A5B7B">
        <w:trPr>
          <w:trHeight w:val="299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24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שברים, כוויות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4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חבלות ונזקים שנגרמו ע"י גורמים פיזיקליים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.3.4</w:t>
            </w:r>
          </w:p>
        </w:tc>
      </w:tr>
      <w:tr w:rsidR="006A5B7B">
        <w:trPr>
          <w:trHeight w:val="299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תהליך הזקנה ומחלות זקנה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.3.5</w:t>
            </w:r>
          </w:p>
        </w:tc>
      </w:tr>
      <w:tr w:rsidR="006A5B7B">
        <w:trPr>
          <w:trHeight w:val="279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11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מחלות ילדים נפוצות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.3.6</w:t>
            </w:r>
          </w:p>
        </w:tc>
      </w:tr>
      <w:tr w:rsidR="006A5B7B">
        <w:trPr>
          <w:trHeight w:val="842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4"/>
              <w:ind w:left="123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יש ללמד את שמות </w:t>
            </w:r>
          </w:p>
          <w:p w:rsidR="006A5B7B" w:rsidRDefault="003B0398">
            <w:pPr>
              <w:ind w:right="120" w:firstLine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הניתוחים השכיחים בלועזית בכל אחת ממערכות הגוף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45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14"/>
              <w:ind w:left="197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18</w:t>
            </w:r>
          </w:p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3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ניתוחים ופעולות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.4</w:t>
            </w:r>
          </w:p>
        </w:tc>
      </w:tr>
      <w:tr w:rsidR="006A5B7B">
        <w:trPr>
          <w:trHeight w:val="288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מושגי יסוד: עיקור, חיטוי וזיהום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.4.1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מושגים כירורגיים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.4.2</w:t>
            </w:r>
          </w:p>
        </w:tc>
      </w:tr>
      <w:tr w:rsidR="006A5B7B">
        <w:trPr>
          <w:trHeight w:val="556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324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00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הרדמה: סוגים, מקומית, כללית, מותנית וכו'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.4.3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4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ניקורים ודיקורים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.4.4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4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ניתוחי חיתוך </w:t>
            </w:r>
            <w:r>
              <w:rPr>
                <w:rFonts w:ascii="Tahoma" w:eastAsia="Tahoma" w:hAnsi="Tahoma" w:cs="Tahoma"/>
                <w:sz w:val="20"/>
              </w:rPr>
              <w:t>OTOMY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.4.5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ניתוחי הרחקת איבר </w:t>
            </w:r>
            <w:r>
              <w:rPr>
                <w:rFonts w:ascii="Tahoma" w:eastAsia="Tahoma" w:hAnsi="Tahoma" w:cs="Tahoma"/>
                <w:sz w:val="20"/>
              </w:rPr>
              <w:t>ECTOMY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.4.6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4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השתלות דנטליות וסיליקון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ניתוחים פלסטיים והשתלות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.4.7</w:t>
            </w:r>
          </w:p>
        </w:tc>
      </w:tr>
      <w:tr w:rsidR="006A5B7B">
        <w:trPr>
          <w:trHeight w:val="556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622" w:firstLine="1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לייזר, לפרסקופיה ,</w:t>
            </w:r>
            <w:r>
              <w:rPr>
                <w:rFonts w:ascii="Tahoma" w:eastAsia="Tahoma" w:hAnsi="Tahoma" w:cs="Tahoma"/>
                <w:sz w:val="20"/>
              </w:rPr>
              <w:t>US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אנדוסקופיה, צנתור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324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11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טכנולוגיות כירורגיות מתקדמות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.4.8</w:t>
            </w:r>
          </w:p>
        </w:tc>
      </w:tr>
      <w:tr w:rsidR="006A5B7B">
        <w:trPr>
          <w:trHeight w:val="288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lastRenderedPageBreak/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45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10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1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נושאים מתקדמים ברפואה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.5</w:t>
            </w:r>
          </w:p>
        </w:tc>
      </w:tr>
      <w:tr w:rsidR="006A5B7B">
        <w:trPr>
          <w:trHeight w:val="288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סקירת התמחויות ברפואה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11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סוגי התמחויות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center" w:pos="797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.5.1</w:t>
            </w:r>
          </w:p>
        </w:tc>
      </w:tr>
    </w:tbl>
    <w:p w:rsidR="006A5B7B" w:rsidRDefault="006A5B7B">
      <w:pPr>
        <w:bidi w:val="0"/>
        <w:spacing w:after="0"/>
        <w:ind w:left="-950" w:right="10211"/>
        <w:jc w:val="both"/>
      </w:pPr>
    </w:p>
    <w:tbl>
      <w:tblPr>
        <w:tblStyle w:val="TableGrid"/>
        <w:tblW w:w="9357" w:type="dxa"/>
        <w:tblInd w:w="185" w:type="dxa"/>
        <w:tblCellMar>
          <w:top w:w="38" w:type="dxa"/>
          <w:right w:w="25" w:type="dxa"/>
        </w:tblCellMar>
        <w:tblLook w:val="04A0" w:firstRow="1" w:lastRow="0" w:firstColumn="1" w:lastColumn="0" w:noHBand="0" w:noVBand="1"/>
      </w:tblPr>
      <w:tblGrid>
        <w:gridCol w:w="2691"/>
        <w:gridCol w:w="852"/>
        <w:gridCol w:w="908"/>
        <w:gridCol w:w="3914"/>
        <w:gridCol w:w="992"/>
      </w:tblGrid>
      <w:tr w:rsidR="006A5B7B">
        <w:trPr>
          <w:trHeight w:val="461"/>
        </w:trPr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27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29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נושאי לימוד 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15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30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88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2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רפואה מניעתית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4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רפואת המשפחה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right" w:pos="966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.5.2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24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שיבוט אנושי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גנטיקה, תורשה והנדסה גנטית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right" w:pos="966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.5.3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89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כרומוזום, גן, אפלוייד, ביפלוייד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.5.3.1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כרומוזומים </w:t>
            </w:r>
            <w:r>
              <w:rPr>
                <w:rFonts w:ascii="Tahoma" w:eastAsia="Tahoma" w:hAnsi="Tahoma" w:cs="Tahoma"/>
                <w:sz w:val="20"/>
              </w:rPr>
              <w:t>XX ,XY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.5.3.2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65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גן דומיננטי, גן רצסיבי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.5.3.3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69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חקר מחלות ושכיחתן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אפידמיולוגיה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right" w:pos="966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.5.4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4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רפואת הנפש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right" w:pos="966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.5.5</w:t>
            </w:r>
          </w:p>
        </w:tc>
      </w:tr>
      <w:tr w:rsidR="006A5B7B">
        <w:trPr>
          <w:trHeight w:val="279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רפואה אלטרנטיבית ומשלימה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right" w:pos="966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.5.6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מקצועות פרה רפואיים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right" w:pos="966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.5.7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סייעות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.5.7.1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פיזיותרפיסטים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.5.7.2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טכנאים רנטגן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.5.7.3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ריפוי בעיסוק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.5.7.4</w:t>
            </w:r>
          </w:p>
        </w:tc>
      </w:tr>
      <w:tr w:rsidR="006A5B7B">
        <w:trPr>
          <w:trHeight w:val="356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כוח עזר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.5.7.5</w:t>
            </w:r>
          </w:p>
        </w:tc>
      </w:tr>
      <w:tr w:rsidR="006A5B7B">
        <w:trPr>
          <w:trHeight w:val="360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10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3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בדיקות, מכונים ומעבדות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.6</w:t>
            </w:r>
          </w:p>
        </w:tc>
      </w:tr>
      <w:tr w:rsidR="006A5B7B">
        <w:trPr>
          <w:trHeight w:val="286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6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פירוט טווח ערכים נורמליים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84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עקרונות כלליים לבדיקות מעבדה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right" w:pos="966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.6.1</w:t>
            </w:r>
          </w:p>
        </w:tc>
      </w:tr>
      <w:tr w:rsidR="006A5B7B">
        <w:trPr>
          <w:trHeight w:val="1389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של מידות ויחידות, הכרת קידומות וסיומות בלועזית שלמושגים רפואיים בתחום  יודגש מה עושים במעבדה ומתי מבצעים את הבדיקות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7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7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4"/>
              <w:ind w:left="324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7"/>
              <w:ind w:left="324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 w:right="2473" w:hanging="204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מעבדות בקטריולוגית ביוכימית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right" w:pos="966"/>
              </w:tabs>
              <w:bidi w:val="0"/>
              <w:spacing w:after="49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.6.2</w:t>
            </w:r>
          </w:p>
          <w:p w:rsidR="006A5B7B" w:rsidRDefault="003B0398">
            <w:pPr>
              <w:bidi w:val="0"/>
              <w:spacing w:after="43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.6.2.1</w:t>
            </w:r>
          </w:p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.6.2.2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היסטולוגית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.6.2.3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המטולוגית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.6.2.4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פתולוגית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.6.2.5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ווירולוגית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.6.2.6</w:t>
            </w:r>
          </w:p>
        </w:tc>
      </w:tr>
      <w:tr w:rsidR="006A5B7B">
        <w:trPr>
          <w:trHeight w:val="834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06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יודגשו סוגי המכונים ושירותי עזר לפי תפקיד וכן סוגי הבדיקות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324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7"/>
              <w:ind w:left="324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מכונים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right" w:pos="966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.6.3</w:t>
            </w:r>
          </w:p>
        </w:tc>
      </w:tr>
      <w:tr w:rsidR="006A5B7B">
        <w:trPr>
          <w:trHeight w:val="555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5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רנטגן ,</w:t>
            </w:r>
            <w:r>
              <w:rPr>
                <w:rFonts w:ascii="Tahoma" w:eastAsia="Tahoma" w:hAnsi="Tahoma" w:cs="Tahoma"/>
                <w:sz w:val="20"/>
              </w:rPr>
              <w:t>US ,MRI ,CT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, רפואה גרעינית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9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הדמיה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.6.3.1</w:t>
            </w:r>
          </w:p>
        </w:tc>
      </w:tr>
      <w:tr w:rsidR="006A5B7B">
        <w:trPr>
          <w:trHeight w:val="279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איזוטופים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.6.3.2</w:t>
            </w:r>
          </w:p>
        </w:tc>
      </w:tr>
      <w:tr w:rsidR="006A5B7B">
        <w:trPr>
          <w:trHeight w:val="584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7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שיקום - לב, אורטופדי )תפקיד ופעילות כללית(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.6.3.3</w:t>
            </w:r>
          </w:p>
        </w:tc>
      </w:tr>
      <w:tr w:rsidR="006A5B7B">
        <w:trPr>
          <w:trHeight w:val="288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10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5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פרמקולוגיה וטוקסיקולוגיה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.7</w:t>
            </w:r>
          </w:p>
        </w:tc>
      </w:tr>
      <w:tr w:rsidR="006A5B7B">
        <w:trPr>
          <w:trHeight w:val="291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16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lastRenderedPageBreak/>
              <w:t xml:space="preserve">תרופתיים ואלטרנטיביים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4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מבוא ומונחי יסוד טיפוליים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right" w:pos="966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.7.1</w:t>
            </w:r>
          </w:p>
        </w:tc>
      </w:tr>
      <w:tr w:rsidR="006A5B7B">
        <w:trPr>
          <w:trHeight w:val="294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הגדרת תרופה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.7.1.1</w:t>
            </w:r>
          </w:p>
        </w:tc>
      </w:tr>
      <w:tr w:rsidR="006A5B7B">
        <w:trPr>
          <w:trHeight w:val="290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שמות ומקורות התרופות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right" w:pos="966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.7.2</w:t>
            </w:r>
          </w:p>
        </w:tc>
      </w:tr>
      <w:tr w:rsidR="006A5B7B">
        <w:trPr>
          <w:trHeight w:val="554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67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הדגשת היתרונות והחסרונות בכל שיטה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הטכניקות השונות למתן תרופות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"/>
                <w:tab w:val="right" w:pos="966"/>
              </w:tabs>
              <w:bidi w:val="0"/>
              <w:jc w:val="left"/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.7.3</w:t>
            </w:r>
          </w:p>
        </w:tc>
      </w:tr>
      <w:tr w:rsidR="006A5B7B">
        <w:trPr>
          <w:trHeight w:val="556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439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דרך הפה: כדורים, טבליות, תמיסה ,סירופ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.7.3.1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01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דרך פי הטבעת, דרך הנרתיק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.7.3.2</w:t>
            </w:r>
          </w:p>
        </w:tc>
      </w:tr>
      <w:tr w:rsidR="006A5B7B">
        <w:trPr>
          <w:trHeight w:val="556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72" w:firstLine="2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הזרקה: תוך שרירית, תוך ורידית, תת עורית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.7.3.3</w:t>
            </w:r>
          </w:p>
        </w:tc>
      </w:tr>
      <w:tr w:rsidR="006A5B7B">
        <w:trPr>
          <w:trHeight w:val="323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6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26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למריחה: קרם, משחה, ג'ל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.7.3.4</w:t>
            </w:r>
          </w:p>
        </w:tc>
      </w:tr>
      <w:tr w:rsidR="006A5B7B">
        <w:trPr>
          <w:trHeight w:val="461"/>
        </w:trPr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27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29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נושאי לימוד 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15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3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30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1120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41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הסבר השלבים בו עוברת התרופה בגוף משלב הספיגה עד הפירוק והפרשה.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4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פרמקוקנטיקה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966"/>
              </w:tabs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.7.4</w:t>
            </w:r>
          </w:p>
        </w:tc>
      </w:tr>
      <w:tr w:rsidR="006A5B7B">
        <w:trPr>
          <w:trHeight w:val="1666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line="276" w:lineRule="auto"/>
              <w:ind w:right="5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יוצגו קבוצות בסיסיות של תרופות על פי תחומי שימוש: </w:t>
            </w:r>
          </w:p>
          <w:p w:rsidR="006A5B7B" w:rsidRDefault="003B0398">
            <w:pPr>
              <w:ind w:left="64" w:right="233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הרגעה, לחץ דם, אנטי אלרגיות, לב, אנטיביוטיות ,משככות כאב, שינה, נרקוטיות ועוד.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4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תרופות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966"/>
              </w:tabs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.7.5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28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מנגנון פעולה של התרופה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.7.5.1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74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מעודד פעולות תא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77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.7.5.1.1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89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מאט פעולות תא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77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.7.5.1.2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03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נגד פעילות תאית ופולשים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.7.5.1.3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2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אינדיקציות וקבוצות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.7.5.2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10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משככי כאבים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.7.5.2.1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46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מדללי דם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.7.5.2.2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07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סותרי חומציות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.7.5.2.3</w:t>
            </w:r>
          </w:p>
        </w:tc>
      </w:tr>
      <w:tr w:rsidR="006A5B7B">
        <w:trPr>
          <w:trHeight w:val="556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99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אנטיביוטיקות - בקטריוציד ,בקטריוסטטי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.7.5.2.4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תופעות לוואי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.7.5.3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מינונים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.7.5.4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1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טוקסיולוגיה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966"/>
              </w:tabs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.7.6</w:t>
            </w:r>
          </w:p>
        </w:tc>
      </w:tr>
      <w:tr w:rsidR="006A5B7B">
        <w:trPr>
          <w:trHeight w:val="278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97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הסכנה ואי הסכנה בנטילת תרופות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.7.6.1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תופעות לוואי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.7.6.2</w:t>
            </w:r>
          </w:p>
        </w:tc>
      </w:tr>
      <w:tr w:rsidR="006A5B7B">
        <w:trPr>
          <w:trHeight w:val="277"/>
        </w:trPr>
        <w:tc>
          <w:tcPr>
            <w:tcW w:w="26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75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תרופות אנטגוניסטיות וסינרגטיות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.7.6.3</w:t>
            </w:r>
          </w:p>
        </w:tc>
      </w:tr>
      <w:tr w:rsidR="006A5B7B">
        <w:trPr>
          <w:trHeight w:val="279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05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5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תהליך אישור תרופה והניסויים הרפואיים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tabs>
                <w:tab w:val="right" w:pos="966"/>
              </w:tabs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.7.7</w:t>
            </w:r>
          </w:p>
        </w:tc>
      </w:tr>
      <w:tr w:rsidR="006A5B7B">
        <w:trPr>
          <w:trHeight w:val="343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4"/>
              </w:rPr>
              <w:lastRenderedPageBreak/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06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--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5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130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89"/>
              <w:jc w:val="center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סה"כ שעות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761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</w:tr>
    </w:tbl>
    <w:p w:rsidR="006A5B7B" w:rsidRDefault="003B0398">
      <w:pPr>
        <w:bidi w:val="0"/>
        <w:spacing w:after="16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9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8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8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8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8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6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8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8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8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8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6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8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0" w:line="274" w:lineRule="auto"/>
        <w:ind w:left="468" w:right="60"/>
        <w:jc w:val="both"/>
      </w:pPr>
      <w:r>
        <w:rPr>
          <w:rFonts w:ascii="Tahoma" w:eastAsia="Tahoma" w:hAnsi="Tahoma" w:cs="Tahoma"/>
          <w:sz w:val="24"/>
        </w:rPr>
        <w:t xml:space="preserve">  </w:t>
      </w:r>
    </w:p>
    <w:tbl>
      <w:tblPr>
        <w:tblStyle w:val="TableGrid"/>
        <w:tblW w:w="9360" w:type="dxa"/>
        <w:tblInd w:w="185" w:type="dxa"/>
        <w:tblCellMar>
          <w:top w:w="41" w:type="dxa"/>
          <w:bottom w:w="40" w:type="dxa"/>
        </w:tblCellMar>
        <w:tblLook w:val="04A0" w:firstRow="1" w:lastRow="0" w:firstColumn="1" w:lastColumn="0" w:noHBand="0" w:noVBand="1"/>
      </w:tblPr>
      <w:tblGrid>
        <w:gridCol w:w="6104"/>
        <w:gridCol w:w="277"/>
        <w:gridCol w:w="2979"/>
      </w:tblGrid>
      <w:tr w:rsidR="006A5B7B">
        <w:trPr>
          <w:trHeight w:val="1120"/>
        </w:trPr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A5B7B" w:rsidRDefault="003B0398">
            <w:pPr>
              <w:spacing w:after="17"/>
              <w:ind w:left="-170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מטרות: </w:t>
            </w:r>
          </w:p>
          <w:p w:rsidR="006A5B7B" w:rsidRDefault="003B0398">
            <w:pPr>
              <w:spacing w:after="27"/>
              <w:ind w:left="-17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תלמיד/ה:    </w:t>
            </w:r>
          </w:p>
          <w:p w:rsidR="006A5B7B" w:rsidRDefault="003B0398">
            <w:pPr>
              <w:spacing w:after="25"/>
              <w:ind w:left="142"/>
              <w:jc w:val="left"/>
            </w:pPr>
            <w:r>
              <w:rPr>
                <w:rFonts w:ascii="Arial" w:eastAsia="Arial" w:hAnsi="Arial" w:cs="Arial"/>
                <w:sz w:val="18"/>
                <w:szCs w:val="18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תגדיר, תסביר ותבין את מושגי היסוד בניהול.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6A5B7B" w:rsidRDefault="003B0398">
            <w:pPr>
              <w:ind w:left="142"/>
              <w:jc w:val="left"/>
            </w:pPr>
            <w:r>
              <w:rPr>
                <w:rFonts w:ascii="Arial" w:eastAsia="Arial" w:hAnsi="Arial" w:cs="Arial"/>
                <w:sz w:val="18"/>
                <w:szCs w:val="18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תתאר את תחומי המינהל. </w:t>
            </w:r>
          </w:p>
        </w:tc>
        <w:tc>
          <w:tcPr>
            <w:tcW w:w="27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spacing w:after="17"/>
              <w:ind w:right="18"/>
              <w:jc w:val="both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ה</w:t>
            </w:r>
          </w:p>
          <w:p w:rsidR="006A5B7B" w:rsidRDefault="003B0398">
            <w:pPr>
              <w:bidi w:val="0"/>
              <w:spacing w:after="14"/>
              <w:jc w:val="left"/>
            </w:pPr>
            <w:r>
              <w:rPr>
                <w:rFonts w:ascii="Tahoma" w:eastAsia="Tahoma" w:hAnsi="Tahoma" w:cs="Tahoma"/>
                <w:sz w:val="20"/>
              </w:rPr>
              <w:t>.1</w:t>
            </w:r>
          </w:p>
          <w:p w:rsidR="006A5B7B" w:rsidRDefault="003B0398">
            <w:pPr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>.2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after="18"/>
              <w:ind w:left="106"/>
              <w:jc w:val="left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 xml:space="preserve">פרק 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</w:rPr>
              <w:t>3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: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6A5B7B" w:rsidRDefault="003B0398">
            <w:pPr>
              <w:ind w:left="2" w:right="269" w:hanging="2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מיומנויות ארגון וניהול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במערכת הבריאות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6A5B7B">
        <w:trPr>
          <w:trHeight w:val="278"/>
        </w:trPr>
        <w:tc>
          <w:tcPr>
            <w:tcW w:w="610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3B0398">
            <w:pPr>
              <w:ind w:right="878"/>
            </w:pPr>
            <w:r>
              <w:rPr>
                <w:rFonts w:ascii="Arial" w:eastAsia="Arial" w:hAnsi="Arial" w:cs="Arial"/>
                <w:sz w:val="18"/>
                <w:szCs w:val="18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תסביר את העקרונות שעל פיהם בנויים ארגונים ותפקידם . 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>.3</w:t>
            </w:r>
          </w:p>
        </w:tc>
        <w:tc>
          <w:tcPr>
            <w:tcW w:w="297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77"/>
        </w:trPr>
        <w:tc>
          <w:tcPr>
            <w:tcW w:w="610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3B0398">
            <w:pPr>
              <w:ind w:right="259"/>
              <w:jc w:val="center"/>
            </w:pPr>
            <w:r>
              <w:rPr>
                <w:rFonts w:ascii="Arial" w:eastAsia="Arial" w:hAnsi="Arial" w:cs="Arial"/>
                <w:sz w:val="18"/>
                <w:szCs w:val="18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תפרט את סוגי הארגונים במשק הישראלי ותבין את מאפייניהם. 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>.4</w:t>
            </w:r>
          </w:p>
        </w:tc>
        <w:tc>
          <w:tcPr>
            <w:tcW w:w="297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77"/>
        </w:trPr>
        <w:tc>
          <w:tcPr>
            <w:tcW w:w="610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3B0398">
            <w:pPr>
              <w:ind w:left="142"/>
              <w:jc w:val="left"/>
            </w:pPr>
            <w:r>
              <w:rPr>
                <w:rFonts w:ascii="Arial" w:eastAsia="Arial" w:hAnsi="Arial" w:cs="Arial"/>
                <w:sz w:val="18"/>
                <w:szCs w:val="18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תתאר את יחסי הגומלין בין הארגון וסביבתו 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>.5</w:t>
            </w:r>
          </w:p>
        </w:tc>
        <w:tc>
          <w:tcPr>
            <w:tcW w:w="297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78"/>
        </w:trPr>
        <w:tc>
          <w:tcPr>
            <w:tcW w:w="610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3B0398">
            <w:pPr>
              <w:ind w:left="142"/>
              <w:jc w:val="left"/>
            </w:pPr>
            <w:r>
              <w:rPr>
                <w:rFonts w:ascii="Arial" w:eastAsia="Arial" w:hAnsi="Arial" w:cs="Arial"/>
                <w:sz w:val="18"/>
                <w:szCs w:val="18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תגדיר ותסביר מונחים, רישום ודיווח רפואי 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>.6</w:t>
            </w:r>
          </w:p>
        </w:tc>
        <w:tc>
          <w:tcPr>
            <w:tcW w:w="297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76"/>
        </w:trPr>
        <w:tc>
          <w:tcPr>
            <w:tcW w:w="6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A5B7B" w:rsidRDefault="003B0398">
            <w:pPr>
              <w:ind w:left="142"/>
              <w:jc w:val="left"/>
            </w:pPr>
            <w:r>
              <w:rPr>
                <w:rFonts w:ascii="Arial" w:eastAsia="Arial" w:hAnsi="Arial" w:cs="Arial"/>
                <w:sz w:val="18"/>
                <w:szCs w:val="18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תתאר תפעול ספרייה מדעית 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>.7</w:t>
            </w:r>
          </w:p>
        </w:tc>
        <w:tc>
          <w:tcPr>
            <w:tcW w:w="2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</w:tbl>
    <w:p w:rsidR="006A5B7B" w:rsidRDefault="003B0398">
      <w:pPr>
        <w:bidi w:val="0"/>
        <w:spacing w:after="16"/>
        <w:ind w:left="9158"/>
        <w:jc w:val="both"/>
      </w:pPr>
      <w:r>
        <w:rPr>
          <w:rFonts w:ascii="Tahoma" w:eastAsia="Tahoma" w:hAnsi="Tahoma" w:cs="Tahoma"/>
          <w:sz w:val="18"/>
        </w:rPr>
        <w:t xml:space="preserve"> </w:t>
      </w:r>
    </w:p>
    <w:p w:rsidR="006A5B7B" w:rsidRDefault="003B0398">
      <w:pPr>
        <w:bidi w:val="0"/>
        <w:spacing w:after="0"/>
        <w:ind w:left="9158"/>
        <w:jc w:val="both"/>
      </w:pPr>
      <w:r>
        <w:rPr>
          <w:rFonts w:ascii="Tahoma" w:eastAsia="Tahoma" w:hAnsi="Tahoma" w:cs="Tahoma"/>
          <w:sz w:val="18"/>
        </w:rPr>
        <w:t xml:space="preserve"> </w:t>
      </w:r>
    </w:p>
    <w:tbl>
      <w:tblPr>
        <w:tblStyle w:val="TableGrid"/>
        <w:tblW w:w="9360" w:type="dxa"/>
        <w:tblInd w:w="185" w:type="dxa"/>
        <w:tblCellMar>
          <w:top w:w="38" w:type="dxa"/>
        </w:tblCellMar>
        <w:tblLook w:val="04A0" w:firstRow="1" w:lastRow="0" w:firstColumn="1" w:lastColumn="0" w:noHBand="0" w:noVBand="1"/>
      </w:tblPr>
      <w:tblGrid>
        <w:gridCol w:w="3260"/>
        <w:gridCol w:w="852"/>
        <w:gridCol w:w="850"/>
        <w:gridCol w:w="3546"/>
        <w:gridCol w:w="852"/>
      </w:tblGrid>
      <w:tr w:rsidR="006A5B7B">
        <w:trPr>
          <w:trHeight w:val="413"/>
        </w:trPr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7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4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3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 לימוד </w:t>
            </w:r>
          </w:p>
        </w:tc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55"/>
              <w:ind w:right="245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  <w:p w:rsidR="006A5B7B" w:rsidRDefault="003B0398">
            <w:pPr>
              <w:bidi w:val="0"/>
              <w:ind w:left="622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</w:tr>
      <w:tr w:rsidR="006A5B7B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86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8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16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16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106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מינהל וארגון 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7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.1</w:t>
            </w:r>
          </w:p>
        </w:tc>
      </w:tr>
      <w:tr w:rsidR="006A5B7B">
        <w:trPr>
          <w:trHeight w:val="28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2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תחומי המינהל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852"/>
              </w:tabs>
              <w:bidi w:val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.1.1</w:t>
            </w:r>
          </w:p>
        </w:tc>
      </w:tr>
      <w:tr w:rsidR="006A5B7B">
        <w:trPr>
          <w:trHeight w:val="556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35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מושגי יסוד: מינהל, ניהול תהליך ,משאבים, ארגון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.1.1.1</w:t>
            </w:r>
          </w:p>
        </w:tc>
      </w:tr>
      <w:tr w:rsidR="006A5B7B">
        <w:trPr>
          <w:trHeight w:val="2499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after="2" w:line="273" w:lineRule="auto"/>
              <w:ind w:right="146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lastRenderedPageBreak/>
              <w:t xml:space="preserve">התפתחות המינהל כתופעה אנושית וחברתית. </w:t>
            </w:r>
          </w:p>
          <w:p w:rsidR="006A5B7B" w:rsidRDefault="003B0398">
            <w:pPr>
              <w:spacing w:line="276" w:lineRule="auto"/>
              <w:ind w:right="91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תהליך המושפע מהמטרה ,המשאבים והעיתוי . </w:t>
            </w:r>
          </w:p>
          <w:p w:rsidR="006A5B7B" w:rsidRDefault="003B0398">
            <w:pPr>
              <w:ind w:right="12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מומלץ להעזר באירוע קצר בארגון מוכר וקרוב לתלמידים/ות כמו מקום עבודתם, סניף דואר, ובו לשלב את חמשת יסודות הניהול ולתת לתלמידים/ות לאתר אותם.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after="14"/>
              <w:ind w:right="30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יסודות המינהל / מופעי המינהל: </w:t>
            </w:r>
          </w:p>
          <w:p w:rsidR="006A5B7B" w:rsidRDefault="003B0398">
            <w:pPr>
              <w:ind w:right="777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ארגון, תכנון, תיאום, פיקוח ובקרה, הפעלת עובדים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.1.1.2</w:t>
            </w:r>
          </w:p>
        </w:tc>
      </w:tr>
      <w:tr w:rsidR="006A5B7B">
        <w:trPr>
          <w:trHeight w:val="138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after="2" w:line="273" w:lineRule="auto"/>
              <w:ind w:left="2" w:right="545" w:hanging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חשיבות חלוקת משאבים נכונה לתכנון פעילויות ותכניות. </w:t>
            </w:r>
          </w:p>
          <w:p w:rsidR="006A5B7B" w:rsidRDefault="003B0398">
            <w:pPr>
              <w:ind w:right="350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מומלץ להדגים את הנושא בעזרת התקציב האישי של התלמיד/ה /המשפחה.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938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התקציב וחשיבותו לפעילות הניהולית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852"/>
              </w:tabs>
              <w:bidi w:val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.1.2</w:t>
            </w:r>
          </w:p>
        </w:tc>
      </w:tr>
      <w:tr w:rsidR="006A5B7B">
        <w:trPr>
          <w:trHeight w:val="278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2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הארגון- הגדרה והסבר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852"/>
              </w:tabs>
              <w:bidi w:val="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.1.3</w:t>
            </w:r>
          </w:p>
        </w:tc>
      </w:tr>
      <w:tr w:rsidR="006A5B7B">
        <w:trPr>
          <w:trHeight w:val="278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50"/>
              <w:jc w:val="left"/>
            </w:pPr>
            <w:r>
              <w:rPr>
                <w:rFonts w:ascii="Tahoma" w:eastAsia="Tahoma" w:hAnsi="Tahoma" w:cs="Tahoma"/>
                <w:sz w:val="21"/>
                <w:szCs w:val="21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דוגמאות לארגונים מוכרים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.1.3.1</w:t>
            </w:r>
          </w:p>
        </w:tc>
      </w:tr>
      <w:tr w:rsidR="006A5B7B">
        <w:trPr>
          <w:trHeight w:val="556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426" w:right="667" w:hanging="476"/>
            </w:pPr>
            <w:r>
              <w:rPr>
                <w:rFonts w:ascii="Tahoma" w:eastAsia="Tahoma" w:hAnsi="Tahoma" w:cs="Tahoma"/>
                <w:sz w:val="21"/>
                <w:szCs w:val="21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בעלי התפקידים והיחידות והקשרים הפורמליים ביניהם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.1.3.2</w:t>
            </w:r>
          </w:p>
        </w:tc>
      </w:tr>
      <w:tr w:rsidR="006A5B7B">
        <w:trPr>
          <w:trHeight w:val="554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424" w:right="240" w:hanging="474"/>
            </w:pPr>
            <w:r>
              <w:rPr>
                <w:rFonts w:ascii="Tahoma" w:eastAsia="Tahoma" w:hAnsi="Tahoma" w:cs="Tahoma"/>
                <w:sz w:val="21"/>
                <w:szCs w:val="21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השפעת המטרה על בחירת בעלי התפקידים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.1.3.3</w:t>
            </w:r>
          </w:p>
        </w:tc>
      </w:tr>
      <w:tr w:rsidR="006A5B7B">
        <w:trPr>
          <w:trHeight w:val="278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2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 ארגוני 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852"/>
              </w:tabs>
              <w:bidi w:val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.1.4</w:t>
            </w:r>
          </w:p>
        </w:tc>
      </w:tr>
      <w:tr w:rsidR="006A5B7B">
        <w:trPr>
          <w:trHeight w:val="554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49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העקרונות עליהם מושתת המבנה הארגוני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.1.4.1</w:t>
            </w:r>
          </w:p>
        </w:tc>
      </w:tr>
      <w:tr w:rsidR="006A5B7B">
        <w:trPr>
          <w:trHeight w:val="278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67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חלוקת עבודה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47"/>
              <w:jc w:val="left"/>
            </w:pPr>
            <w:r>
              <w:rPr>
                <w:rFonts w:ascii="Tahoma" w:eastAsia="Tahoma" w:hAnsi="Tahoma" w:cs="Tahoma"/>
                <w:sz w:val="20"/>
              </w:rPr>
              <w:t>.1.4.1.1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75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 היררכי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47"/>
              <w:jc w:val="left"/>
            </w:pPr>
            <w:r>
              <w:rPr>
                <w:rFonts w:ascii="Tahoma" w:eastAsia="Tahoma" w:hAnsi="Tahoma" w:cs="Tahoma"/>
                <w:sz w:val="20"/>
              </w:rPr>
              <w:t>.1.4.1.2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46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האצלת סמכויות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47"/>
              <w:jc w:val="left"/>
            </w:pPr>
            <w:r>
              <w:rPr>
                <w:rFonts w:ascii="Tahoma" w:eastAsia="Tahoma" w:hAnsi="Tahoma" w:cs="Tahoma"/>
                <w:sz w:val="20"/>
              </w:rPr>
              <w:t>.1.4.1.3</w:t>
            </w:r>
          </w:p>
        </w:tc>
      </w:tr>
      <w:tr w:rsidR="006A5B7B">
        <w:trPr>
          <w:trHeight w:val="278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87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יחידות הניהול והפיקוד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47"/>
              <w:jc w:val="left"/>
            </w:pPr>
            <w:r>
              <w:rPr>
                <w:rFonts w:ascii="Tahoma" w:eastAsia="Tahoma" w:hAnsi="Tahoma" w:cs="Tahoma"/>
                <w:sz w:val="20"/>
              </w:rPr>
              <w:t>.1.4.1.4</w:t>
            </w:r>
          </w:p>
        </w:tc>
      </w:tr>
      <w:tr w:rsidR="006A5B7B">
        <w:trPr>
          <w:trHeight w:val="279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2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טווח שליטה ופיקוח צר / רחב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47"/>
              <w:jc w:val="left"/>
            </w:pPr>
            <w:r>
              <w:rPr>
                <w:rFonts w:ascii="Tahoma" w:eastAsia="Tahoma" w:hAnsi="Tahoma" w:cs="Tahoma"/>
                <w:sz w:val="20"/>
              </w:rPr>
              <w:t>.1.4.1.5</w:t>
            </w:r>
          </w:p>
        </w:tc>
      </w:tr>
      <w:tr w:rsidR="006A5B7B">
        <w:trPr>
          <w:trHeight w:val="562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-39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עפ"י בסיס פונקציונלי )תפקידים(, תהמוצר, לקוחות, גיאוגרפי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4"/>
              <w:ind w:left="221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חלוקת העבודה בארגון </w:t>
            </w:r>
          </w:p>
          <w:p w:rsidR="006A5B7B" w:rsidRDefault="003B0398">
            <w:pPr>
              <w:bidi w:val="0"/>
              <w:ind w:right="32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tabs>
                <w:tab w:val="right" w:pos="852"/>
              </w:tabs>
              <w:bidi w:val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.1.5</w:t>
            </w:r>
          </w:p>
        </w:tc>
      </w:tr>
    </w:tbl>
    <w:p w:rsidR="006A5B7B" w:rsidRDefault="006A5B7B">
      <w:pPr>
        <w:bidi w:val="0"/>
        <w:spacing w:after="0"/>
        <w:ind w:left="-950" w:right="10211"/>
        <w:jc w:val="both"/>
      </w:pPr>
    </w:p>
    <w:tbl>
      <w:tblPr>
        <w:tblStyle w:val="TableGrid"/>
        <w:tblW w:w="9360" w:type="dxa"/>
        <w:tblInd w:w="185" w:type="dxa"/>
        <w:tblCellMar>
          <w:bottom w:w="41" w:type="dxa"/>
          <w:right w:w="24" w:type="dxa"/>
        </w:tblCellMar>
        <w:tblLook w:val="04A0" w:firstRow="1" w:lastRow="0" w:firstColumn="1" w:lastColumn="0" w:noHBand="0" w:noVBand="1"/>
      </w:tblPr>
      <w:tblGrid>
        <w:gridCol w:w="3260"/>
        <w:gridCol w:w="852"/>
        <w:gridCol w:w="850"/>
        <w:gridCol w:w="3546"/>
        <w:gridCol w:w="852"/>
      </w:tblGrid>
      <w:tr w:rsidR="006A5B7B">
        <w:trPr>
          <w:trHeight w:val="413"/>
        </w:trPr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31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4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 לימוד </w:t>
            </w:r>
          </w:p>
        </w:tc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55"/>
              <w:ind w:right="245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  <w:p w:rsidR="006A5B7B" w:rsidRDefault="003B0398">
            <w:pPr>
              <w:bidi w:val="0"/>
              <w:ind w:left="622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</w:tr>
      <w:tr w:rsidR="006A5B7B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84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-80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הקלת הנטל וחלוקת העומס, מניעת כפילויות ושטחי הפקר, הצורך בתיאוםומיומנות.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8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חשיבות עבודה ארגונית שוטפת 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.1.5.1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משרה, תפקיד, עיסוק )מטלה(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40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מושגים 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.1.5.2</w:t>
            </w:r>
          </w:p>
        </w:tc>
      </w:tr>
      <w:tr w:rsidR="006A5B7B">
        <w:trPr>
          <w:trHeight w:val="416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אגף, גף, חטיבה, מחלקה, מדור.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24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חלוקה עפ"י תפקידים 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.1.5.3</w:t>
            </w:r>
          </w:p>
        </w:tc>
      </w:tr>
      <w:tr w:rsidR="006A5B7B">
        <w:trPr>
          <w:trHeight w:val="973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ind w:right="43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לדוגמה, בארגונים השונים השמות משתנים עפ"י נהלי הארגון ולא תמידבהתאם לגודל היחידה 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4"/>
              <w:ind w:right="50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ind w:right="81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הבדלים ודמיון בין ארגונים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.1.5.4</w:t>
            </w:r>
          </w:p>
        </w:tc>
      </w:tr>
      <w:tr w:rsidR="006A5B7B">
        <w:trPr>
          <w:trHeight w:val="1943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42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lastRenderedPageBreak/>
              <w:t xml:space="preserve">כגון: חטיבת התקשורת, גף טכנולוגי, האגף לפדגוגיה וכו .' ארגונים העובדים עפ"י חלוקות נוספות מהמגזר העסקי והפרטי ו/או חלוקת עבודה עפ"י צרכי הארגון . זיהוי הבסיס לחלוקה בתוך תרשים ארגוני.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78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חלוקה ליחידות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.1.5.5</w:t>
            </w:r>
          </w:p>
        </w:tc>
      </w:tr>
      <w:tr w:rsidR="006A5B7B">
        <w:trPr>
          <w:trHeight w:val="833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444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חשיבות המדרג לעבודה שוטפת ותקינה בארגון בהעברת וקבלת מידע וגם לקבלת החלטות.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66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המידרג ההיררכי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.1.5.6</w:t>
            </w:r>
          </w:p>
        </w:tc>
      </w:tr>
      <w:tr w:rsidR="006A5B7B">
        <w:trPr>
          <w:trHeight w:val="279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9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סוגי ארגונים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828"/>
              </w:tabs>
              <w:bidi w:val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.1.6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13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ארגוני המינהל הציבורי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.1.6.1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78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ממשל מרכזי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47"/>
              <w:jc w:val="left"/>
            </w:pPr>
            <w:r>
              <w:rPr>
                <w:rFonts w:ascii="Tahoma" w:eastAsia="Tahoma" w:hAnsi="Tahoma" w:cs="Tahoma"/>
                <w:sz w:val="20"/>
              </w:rPr>
              <w:t>.1.6.1.1</w:t>
            </w:r>
          </w:p>
        </w:tc>
      </w:tr>
      <w:tr w:rsidR="006A5B7B">
        <w:trPr>
          <w:trHeight w:val="278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75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ממשל מקומי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47"/>
              <w:jc w:val="left"/>
            </w:pPr>
            <w:r>
              <w:rPr>
                <w:rFonts w:ascii="Tahoma" w:eastAsia="Tahoma" w:hAnsi="Tahoma" w:cs="Tahoma"/>
                <w:sz w:val="20"/>
              </w:rPr>
              <w:t>.1.6.1.2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52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75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שירותי רווחה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47"/>
              <w:jc w:val="left"/>
            </w:pPr>
            <w:r>
              <w:rPr>
                <w:rFonts w:ascii="Tahoma" w:eastAsia="Tahoma" w:hAnsi="Tahoma" w:cs="Tahoma"/>
                <w:sz w:val="20"/>
              </w:rPr>
              <w:t>.1.6.1.3</w:t>
            </w:r>
          </w:p>
        </w:tc>
      </w:tr>
      <w:tr w:rsidR="006A5B7B">
        <w:trPr>
          <w:trHeight w:val="556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55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ארגוני המינהל העסקי הפרטי והציבורי )יצרני ושירותי(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.1.6.2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79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ארגוני המינהל ההתנדבותי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.1.6.3</w:t>
            </w:r>
          </w:p>
        </w:tc>
      </w:tr>
      <w:tr w:rsidR="006A5B7B">
        <w:trPr>
          <w:trHeight w:val="1110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29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line="276" w:lineRule="auto"/>
              <w:ind w:left="137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ארגוני המינהל הצבאי בכל סוג ארגון יש להתייחס למאפיינים: </w:t>
            </w:r>
          </w:p>
          <w:p w:rsidR="006A5B7B" w:rsidRDefault="003B0398">
            <w:pPr>
              <w:ind w:right="35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מטרות, תקציב, תחרות, רווח ,חשיפה לביקורת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47"/>
              <w:jc w:val="left"/>
            </w:pPr>
            <w:r>
              <w:rPr>
                <w:rFonts w:ascii="Tahoma" w:eastAsia="Tahoma" w:hAnsi="Tahoma" w:cs="Tahoma"/>
                <w:sz w:val="20"/>
              </w:rPr>
              <w:t>.1.6.3.1</w:t>
            </w:r>
          </w:p>
        </w:tc>
      </w:tr>
      <w:tr w:rsidR="006A5B7B">
        <w:trPr>
          <w:trHeight w:val="279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9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הארגון וסביבתו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828"/>
              </w:tabs>
              <w:bidi w:val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.1.7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76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גישת המערכות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.1.7.1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40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מושגים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.1.7.2</w:t>
            </w:r>
          </w:p>
        </w:tc>
      </w:tr>
      <w:tr w:rsidR="006A5B7B">
        <w:trPr>
          <w:trHeight w:val="556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30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סביבה ארגונית, סביבה פנימית ,סביבה חיצונית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47"/>
              <w:jc w:val="left"/>
            </w:pPr>
            <w:r>
              <w:rPr>
                <w:rFonts w:ascii="Tahoma" w:eastAsia="Tahoma" w:hAnsi="Tahoma" w:cs="Tahoma"/>
                <w:sz w:val="20"/>
              </w:rPr>
              <w:t>.1.7.2.1</w:t>
            </w:r>
          </w:p>
        </w:tc>
      </w:tr>
      <w:tr w:rsidR="006A5B7B">
        <w:trPr>
          <w:trHeight w:val="556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20" w:right="276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סביבה אוהדת / עוינת, סביבה יציבה / אי ודאית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47"/>
              <w:jc w:val="left"/>
            </w:pPr>
            <w:r>
              <w:rPr>
                <w:rFonts w:ascii="Tahoma" w:eastAsia="Tahoma" w:hAnsi="Tahoma" w:cs="Tahoma"/>
                <w:sz w:val="20"/>
              </w:rPr>
              <w:t>.1.7.2.2</w:t>
            </w:r>
          </w:p>
        </w:tc>
      </w:tr>
      <w:tr w:rsidR="006A5B7B">
        <w:trPr>
          <w:trHeight w:val="833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46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הארגון מספק תעסוקה, שכר, בילוי המשפיע על הרגלי חיים. הסביבה מכתיבה אלו ארגונים ישרדו בה.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44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יחסי הגומלין בין הארגון וסביבתו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828"/>
              </w:tabs>
              <w:bidi w:val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.1.8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 xml:space="preserve"> 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54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52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84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הארגון כמערכת פתוחה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.1.8.1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תרשים התפתחות מבנה ארגוני 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9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עקרון המבנה ההיררכי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828"/>
              </w:tabs>
              <w:bidi w:val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.1.9</w:t>
            </w:r>
          </w:p>
        </w:tc>
      </w:tr>
      <w:tr w:rsidR="006A5B7B">
        <w:trPr>
          <w:trHeight w:val="556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49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 היררכי, שרשרת הפיקוד ,תרשים מבנה ארגוני )קו, תיבה(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40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מושגים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.1.9.1</w:t>
            </w:r>
          </w:p>
        </w:tc>
      </w:tr>
      <w:tr w:rsidR="006A5B7B">
        <w:trPr>
          <w:trHeight w:val="308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כפיפויות, ערוצי תקשורת ותאום.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8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תרשים מבנה ארגוני פשוט וניתוחו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.1.9.2</w:t>
            </w:r>
          </w:p>
        </w:tc>
      </w:tr>
      <w:tr w:rsidR="006A5B7B">
        <w:trPr>
          <w:trHeight w:val="310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1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הגדרה ותפקיד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91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89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12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יחידות קו, מטה ועזר 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47"/>
              <w:jc w:val="left"/>
            </w:pPr>
            <w:r>
              <w:rPr>
                <w:rFonts w:ascii="Tahoma" w:eastAsia="Tahoma" w:hAnsi="Tahoma" w:cs="Tahoma"/>
                <w:sz w:val="20"/>
              </w:rPr>
              <w:t>.1.9.2.1</w:t>
            </w:r>
          </w:p>
        </w:tc>
      </w:tr>
    </w:tbl>
    <w:p w:rsidR="006A5B7B" w:rsidRDefault="006A5B7B">
      <w:pPr>
        <w:bidi w:val="0"/>
        <w:spacing w:after="0"/>
        <w:ind w:left="-950" w:right="10211"/>
        <w:jc w:val="left"/>
      </w:pPr>
    </w:p>
    <w:tbl>
      <w:tblPr>
        <w:tblStyle w:val="TableGrid"/>
        <w:tblW w:w="9360" w:type="dxa"/>
        <w:tblInd w:w="185" w:type="dxa"/>
        <w:tblCellMar>
          <w:top w:w="39" w:type="dxa"/>
        </w:tblCellMar>
        <w:tblLook w:val="04A0" w:firstRow="1" w:lastRow="0" w:firstColumn="1" w:lastColumn="0" w:noHBand="0" w:noVBand="1"/>
      </w:tblPr>
      <w:tblGrid>
        <w:gridCol w:w="3260"/>
        <w:gridCol w:w="852"/>
        <w:gridCol w:w="850"/>
        <w:gridCol w:w="3546"/>
        <w:gridCol w:w="852"/>
      </w:tblGrid>
      <w:tr w:rsidR="006A5B7B">
        <w:trPr>
          <w:trHeight w:val="413"/>
        </w:trPr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7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4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3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 לימוד </w:t>
            </w:r>
          </w:p>
        </w:tc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55"/>
              <w:ind w:right="245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  <w:p w:rsidR="006A5B7B" w:rsidRDefault="003B0398">
            <w:pPr>
              <w:bidi w:val="0"/>
              <w:ind w:left="622"/>
              <w:jc w:val="left"/>
            </w:pPr>
            <w:r>
              <w:rPr>
                <w:rFonts w:ascii="Tahoma" w:eastAsia="Tahoma" w:hAnsi="Tahoma" w:cs="Tahoma"/>
                <w:sz w:val="24"/>
              </w:rPr>
              <w:lastRenderedPageBreak/>
              <w:t xml:space="preserve"> </w:t>
            </w:r>
          </w:p>
        </w:tc>
      </w:tr>
      <w:tr w:rsidR="006A5B7B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112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52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חשיבות שילוב הקו והמטה בארגון מודרני גדול, ההקלה בעומס העבודה, הייעוץ המקצועי, המומחיות.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2" w:right="38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ארגון קווי - מאפיינים ארגון קו / מטה 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.1.9.3</w:t>
            </w:r>
          </w:p>
        </w:tc>
      </w:tr>
      <w:tr w:rsidR="006A5B7B">
        <w:trPr>
          <w:trHeight w:val="278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21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עקרון האצלת סמכויות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03"/>
                <w:tab w:val="center" w:pos="602"/>
              </w:tabs>
              <w:bidi w:val="0"/>
              <w:jc w:val="left"/>
            </w:pPr>
            <w:r>
              <w:tab/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.1.10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55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המקורות לסמכות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.1.10.1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4"/>
            </w:pPr>
            <w:r>
              <w:rPr>
                <w:rFonts w:ascii="Tahoma" w:eastAsia="Tahoma" w:hAnsi="Tahoma" w:cs="Tahoma"/>
                <w:sz w:val="20"/>
              </w:rPr>
              <w:t xml:space="preserve"> 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58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המקורות לעוצמה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.1.10.2</w:t>
            </w:r>
          </w:p>
        </w:tc>
      </w:tr>
      <w:tr w:rsidR="006A5B7B">
        <w:trPr>
          <w:trHeight w:val="279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284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פיקודית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"/>
              <w:jc w:val="both"/>
            </w:pPr>
            <w:r>
              <w:rPr>
                <w:rFonts w:ascii="Tahoma" w:eastAsia="Tahoma" w:hAnsi="Tahoma" w:cs="Tahoma"/>
                <w:sz w:val="20"/>
              </w:rPr>
              <w:t>.1.10.2.1</w:t>
            </w:r>
          </w:p>
        </w:tc>
      </w:tr>
      <w:tr w:rsidR="006A5B7B">
        <w:trPr>
          <w:trHeight w:val="278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195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תפקידית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"/>
              <w:jc w:val="both"/>
            </w:pPr>
            <w:r>
              <w:rPr>
                <w:rFonts w:ascii="Tahoma" w:eastAsia="Tahoma" w:hAnsi="Tahoma" w:cs="Tahoma"/>
                <w:sz w:val="20"/>
              </w:rPr>
              <w:t>.1.10.2.2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425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אישית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"/>
              <w:jc w:val="both"/>
            </w:pPr>
            <w:r>
              <w:rPr>
                <w:rFonts w:ascii="Tahoma" w:eastAsia="Tahoma" w:hAnsi="Tahoma" w:cs="Tahoma"/>
                <w:sz w:val="20"/>
              </w:rPr>
              <w:t>.1.10.2.3</w:t>
            </w:r>
          </w:p>
        </w:tc>
      </w:tr>
      <w:tr w:rsidR="006A5B7B">
        <w:trPr>
          <w:trHeight w:val="833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עפ"י אדיג'ס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754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הקשר בין סמכות לעוצמה ,סמכות ואחריות ובין עוצמה והשפעה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.1.10.3</w:t>
            </w:r>
          </w:p>
        </w:tc>
      </w:tr>
      <w:tr w:rsidR="006A5B7B">
        <w:trPr>
          <w:trHeight w:val="278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66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עקרון יחידות הניהול והפיקוד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.1.10.4</w:t>
            </w:r>
          </w:p>
        </w:tc>
      </w:tr>
      <w:tr w:rsidR="006A5B7B">
        <w:trPr>
          <w:trHeight w:val="554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0"/>
            </w:pPr>
            <w:r>
              <w:rPr>
                <w:rFonts w:ascii="Tahoma" w:eastAsia="Tahoma" w:hAnsi="Tahoma" w:cs="Tahoma"/>
                <w:b/>
                <w:color w:val="FF0000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97" w:firstLine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מניעת הוראות סותרות או תימרון בין מנהלים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"/>
              <w:jc w:val="both"/>
            </w:pPr>
            <w:r>
              <w:rPr>
                <w:rFonts w:ascii="Tahoma" w:eastAsia="Tahoma" w:hAnsi="Tahoma" w:cs="Tahoma"/>
                <w:sz w:val="20"/>
              </w:rPr>
              <w:t>.1.10.4.1</w:t>
            </w:r>
          </w:p>
        </w:tc>
      </w:tr>
      <w:tr w:rsidR="006A5B7B">
        <w:trPr>
          <w:trHeight w:val="833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50"/>
            </w:pPr>
            <w:r>
              <w:rPr>
                <w:rFonts w:ascii="Tahoma" w:eastAsia="Tahoma" w:hAnsi="Tahoma" w:cs="Tahoma"/>
                <w:b/>
                <w:color w:val="FF0000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514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מצבי כפיפות כפולה, כפיפות תפעולית )פיקודית( וכפיפות מקצועית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"/>
              <w:jc w:val="both"/>
            </w:pPr>
            <w:r>
              <w:rPr>
                <w:rFonts w:ascii="Tahoma" w:eastAsia="Tahoma" w:hAnsi="Tahoma" w:cs="Tahoma"/>
                <w:sz w:val="20"/>
              </w:rPr>
              <w:t>.1.10.4.2</w:t>
            </w:r>
          </w:p>
        </w:tc>
      </w:tr>
      <w:tr w:rsidR="006A5B7B">
        <w:trPr>
          <w:trHeight w:val="279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2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ריכוז וביזור סמכויות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03"/>
                <w:tab w:val="center" w:pos="602"/>
              </w:tabs>
              <w:bidi w:val="0"/>
              <w:jc w:val="left"/>
            </w:pPr>
            <w:r>
              <w:tab/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.1.11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93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ריכוז סמכויות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.1.11.1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65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הגדרה והסבר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"/>
              <w:jc w:val="both"/>
            </w:pPr>
            <w:r>
              <w:rPr>
                <w:rFonts w:ascii="Tahoma" w:eastAsia="Tahoma" w:hAnsi="Tahoma" w:cs="Tahoma"/>
                <w:sz w:val="20"/>
              </w:rPr>
              <w:t>.1.11.1.1</w:t>
            </w:r>
          </w:p>
        </w:tc>
      </w:tr>
      <w:tr w:rsidR="006A5B7B">
        <w:trPr>
          <w:trHeight w:val="278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41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יתרונות וחסרונות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"/>
              <w:jc w:val="both"/>
            </w:pPr>
            <w:r>
              <w:rPr>
                <w:rFonts w:ascii="Tahoma" w:eastAsia="Tahoma" w:hAnsi="Tahoma" w:cs="Tahoma"/>
                <w:sz w:val="20"/>
              </w:rPr>
              <w:t>.1.11.1.2</w:t>
            </w:r>
          </w:p>
        </w:tc>
      </w:tr>
      <w:tr w:rsidR="006A5B7B">
        <w:trPr>
          <w:trHeight w:val="833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4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דגש על חלוקת עומס ע"י הקצאת תפקידים והאצלת סמכויות לפעולה לכפיפים שלהם.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79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ריכוז תפקודי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"/>
              <w:jc w:val="both"/>
            </w:pPr>
            <w:r>
              <w:rPr>
                <w:rFonts w:ascii="Tahoma" w:eastAsia="Tahoma" w:hAnsi="Tahoma" w:cs="Tahoma"/>
                <w:sz w:val="20"/>
              </w:rPr>
              <w:t>.1.11.1.3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69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ריכוז גיאוגרפי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"/>
              <w:jc w:val="both"/>
            </w:pPr>
            <w:r>
              <w:rPr>
                <w:rFonts w:ascii="Tahoma" w:eastAsia="Tahoma" w:hAnsi="Tahoma" w:cs="Tahoma"/>
                <w:sz w:val="20"/>
              </w:rPr>
              <w:t>.1.11.1.4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93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ביזור סמכויות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.1.11.2</w:t>
            </w:r>
          </w:p>
        </w:tc>
      </w:tr>
      <w:tr w:rsidR="006A5B7B">
        <w:trPr>
          <w:trHeight w:val="1389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99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שיעור הביזור משתנה בין הארגונים והוא לוקח בחשבון: גודל הארגון ,אופי פעילות הארגון, פריסה גיאוגרפית, אישיות המנהל ויכולתו להאציל סמכויות.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65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הגדרה והסבר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"/>
              <w:jc w:val="both"/>
            </w:pPr>
            <w:r>
              <w:rPr>
                <w:rFonts w:ascii="Tahoma" w:eastAsia="Tahoma" w:hAnsi="Tahoma" w:cs="Tahoma"/>
                <w:sz w:val="20"/>
              </w:rPr>
              <w:t>.1.11.2.1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41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יתרונות וחסרונות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"/>
              <w:jc w:val="both"/>
            </w:pPr>
            <w:r>
              <w:rPr>
                <w:rFonts w:ascii="Tahoma" w:eastAsia="Tahoma" w:hAnsi="Tahoma" w:cs="Tahoma"/>
                <w:sz w:val="20"/>
              </w:rPr>
              <w:t>.1.11.2.2</w:t>
            </w:r>
          </w:p>
        </w:tc>
      </w:tr>
      <w:tr w:rsidR="006A5B7B">
        <w:trPr>
          <w:trHeight w:val="833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49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דגש על חלוקת עומס ע"י הקצאת תפקידים והאצלת סמכויות לפעולה לכפיפים שלהם.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79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ריכוז תפקודי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"/>
              <w:jc w:val="both"/>
            </w:pPr>
            <w:r>
              <w:rPr>
                <w:rFonts w:ascii="Tahoma" w:eastAsia="Tahoma" w:hAnsi="Tahoma" w:cs="Tahoma"/>
                <w:sz w:val="20"/>
              </w:rPr>
              <w:t>.1.11.2.3</w:t>
            </w:r>
          </w:p>
        </w:tc>
      </w:tr>
      <w:tr w:rsidR="006A5B7B">
        <w:trPr>
          <w:trHeight w:val="278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69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ריכוז גיאוגרפי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"/>
              <w:jc w:val="both"/>
            </w:pPr>
            <w:r>
              <w:rPr>
                <w:rFonts w:ascii="Tahoma" w:eastAsia="Tahoma" w:hAnsi="Tahoma" w:cs="Tahoma"/>
                <w:sz w:val="20"/>
              </w:rPr>
              <w:t>.1.11.2.4</w:t>
            </w:r>
          </w:p>
        </w:tc>
      </w:tr>
      <w:tr w:rsidR="006A5B7B">
        <w:trPr>
          <w:trHeight w:val="554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69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גורמים המשפיעים על מידת הביזור או ריכוז בארגונים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.1.11.3</w:t>
            </w:r>
          </w:p>
        </w:tc>
      </w:tr>
      <w:tr w:rsidR="006A5B7B">
        <w:trPr>
          <w:trHeight w:val="278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06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עקרון טווח שליטה ופיקוח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03"/>
                <w:tab w:val="center" w:pos="602"/>
              </w:tabs>
              <w:bidi w:val="0"/>
              <w:jc w:val="left"/>
            </w:pPr>
            <w:r>
              <w:tab/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.1.12</w:t>
            </w:r>
          </w:p>
        </w:tc>
      </w:tr>
      <w:tr w:rsidR="006A5B7B">
        <w:trPr>
          <w:trHeight w:val="27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2"/>
            </w:pPr>
            <w:r>
              <w:rPr>
                <w:rFonts w:ascii="Tahoma" w:eastAsia="Tahoma" w:hAnsi="Tahoma" w:cs="Tahoma"/>
                <w:sz w:val="20"/>
              </w:rPr>
              <w:lastRenderedPageBreak/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76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טווח שליטה צר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.1.12.1</w:t>
            </w:r>
          </w:p>
        </w:tc>
      </w:tr>
      <w:tr w:rsidR="006A5B7B">
        <w:trPr>
          <w:trHeight w:val="32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43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55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טווח שליטה רחב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.1.12.2</w:t>
            </w:r>
          </w:p>
        </w:tc>
      </w:tr>
      <w:tr w:rsidR="006A5B7B">
        <w:trPr>
          <w:trHeight w:val="327"/>
        </w:trPr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-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ab/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1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הבדלים בין טווח שליטה צר לרחב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.1.12.3</w:t>
            </w:r>
          </w:p>
        </w:tc>
      </w:tr>
      <w:tr w:rsidR="006A5B7B">
        <w:trPr>
          <w:trHeight w:val="556"/>
        </w:trPr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6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509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הקשר בין מספר דרגים לטווח השליטה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.1.12.4</w:t>
            </w:r>
          </w:p>
        </w:tc>
      </w:tr>
    </w:tbl>
    <w:p w:rsidR="006A5B7B" w:rsidRDefault="006A5B7B">
      <w:pPr>
        <w:bidi w:val="0"/>
        <w:spacing w:after="0"/>
        <w:ind w:left="-950" w:right="10211"/>
        <w:jc w:val="left"/>
      </w:pPr>
    </w:p>
    <w:tbl>
      <w:tblPr>
        <w:tblStyle w:val="TableGrid"/>
        <w:tblW w:w="9353" w:type="dxa"/>
        <w:tblInd w:w="186" w:type="dxa"/>
        <w:tblCellMar>
          <w:top w:w="38" w:type="dxa"/>
          <w:right w:w="22" w:type="dxa"/>
        </w:tblCellMar>
        <w:tblLook w:val="04A0" w:firstRow="1" w:lastRow="0" w:firstColumn="1" w:lastColumn="0" w:noHBand="0" w:noVBand="1"/>
      </w:tblPr>
      <w:tblGrid>
        <w:gridCol w:w="3259"/>
        <w:gridCol w:w="852"/>
        <w:gridCol w:w="850"/>
        <w:gridCol w:w="3545"/>
        <w:gridCol w:w="847"/>
      </w:tblGrid>
      <w:tr w:rsidR="006A5B7B">
        <w:trPr>
          <w:trHeight w:val="413"/>
        </w:trPr>
        <w:tc>
          <w:tcPr>
            <w:tcW w:w="3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8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4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6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 לימוד </w:t>
            </w:r>
          </w:p>
        </w:tc>
        <w:tc>
          <w:tcPr>
            <w:tcW w:w="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A5B7B" w:rsidRDefault="003B0398">
            <w:pPr>
              <w:spacing w:after="55"/>
              <w:ind w:right="245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  <w:p w:rsidR="006A5B7B" w:rsidRDefault="003B0398">
            <w:pPr>
              <w:bidi w:val="0"/>
              <w:ind w:left="622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</w:tr>
      <w:tr w:rsidR="006A5B7B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842"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311" w:firstLine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סוג העבודה, רמת העובדים, אופי המנהל, פיזור גיאוגרפי של יחידות הארגון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9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6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761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גורמים המשפיעים על טווח הפיקוח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A5B7B" w:rsidRDefault="003B0398">
            <w:pPr>
              <w:bidi w:val="0"/>
              <w:ind w:left="104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.1.12.5</w:t>
            </w:r>
          </w:p>
        </w:tc>
      </w:tr>
      <w:tr w:rsidR="006A5B7B">
        <w:trPr>
          <w:trHeight w:val="317"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5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56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1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20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22"/>
              <w:jc w:val="both"/>
            </w:pPr>
            <w:r>
              <w:rPr>
                <w:rFonts w:ascii="Tahoma" w:eastAsia="Tahoma" w:hAnsi="Tahoma" w:cs="Tahoma"/>
                <w:b/>
                <w:bCs/>
                <w:rtl/>
              </w:rPr>
              <w:t xml:space="preserve">ניהול, רישום ודיווח מידע רפואי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A5B7B" w:rsidRDefault="003B0398">
            <w:pPr>
              <w:bidi w:val="0"/>
              <w:ind w:right="6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.2</w:t>
            </w:r>
          </w:p>
        </w:tc>
      </w:tr>
      <w:tr w:rsidR="006A5B7B">
        <w:trPr>
          <w:trHeight w:val="564"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652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התפתחות ניהול, רישום ודיווח המידע הרפואי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74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סקירה היסטורית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tabs>
                <w:tab w:val="center" w:pos="650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.2.1</w:t>
            </w:r>
          </w:p>
        </w:tc>
      </w:tr>
      <w:tr w:rsidR="006A5B7B">
        <w:trPr>
          <w:trHeight w:val="278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תיק חולה ידני ו/או ממוחשב.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64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הרשומה הרפואית של המטופל 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tabs>
                <w:tab w:val="center" w:pos="650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.2.2</w:t>
            </w:r>
          </w:p>
        </w:tc>
      </w:tr>
      <w:tr w:rsidR="006A5B7B">
        <w:trPr>
          <w:trHeight w:val="829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" w:right="148" w:hanging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באשפוז, במרפאות-חוץ, במכונים ,בקהילה ובתחומי הרפואה הכללית ,הגריאטרית ובריאות הנפש.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1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מאפייני הרשומה הרפואית במערכת הבריאות במסגרות שונות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.2.2.1</w:t>
            </w:r>
          </w:p>
        </w:tc>
      </w:tr>
      <w:tr w:rsidR="006A5B7B">
        <w:trPr>
          <w:trHeight w:val="282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36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נוהל רשומת מטופל.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.2.2.2</w:t>
            </w:r>
          </w:p>
        </w:tc>
      </w:tr>
      <w:tr w:rsidR="006A5B7B">
        <w:trPr>
          <w:trHeight w:val="556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71" w:firstLine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תהליך היווצרות הרשומה והמידע הרפואי.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.2.2.3</w:t>
            </w:r>
          </w:p>
        </w:tc>
      </w:tr>
      <w:tr w:rsidR="006A5B7B">
        <w:trPr>
          <w:trHeight w:val="278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390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הרשומה הרפואית בארכיב.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.2.2.4</w:t>
            </w:r>
          </w:p>
        </w:tc>
      </w:tr>
      <w:tr w:rsidR="006A5B7B">
        <w:trPr>
          <w:trHeight w:val="554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spacing w:after="14"/>
              <w:ind w:right="5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454" w:firstLine="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שימושים ויישומים של הרשומה הרפואית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.2.2.5</w:t>
            </w:r>
          </w:p>
        </w:tc>
      </w:tr>
      <w:tr w:rsidR="006A5B7B">
        <w:trPr>
          <w:trHeight w:val="556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337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מסמכי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חובה, סיכום מחלה, דיווח ניתוח.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86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תכולת הרשומה הרפואית.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.2.2.6</w:t>
            </w:r>
          </w:p>
        </w:tc>
      </w:tr>
      <w:tr w:rsidR="006A5B7B">
        <w:trPr>
          <w:trHeight w:val="552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07" w:firstLine="3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בסיסי נתונים המכילים מידע רפואי מסומל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2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מאגרי מידע רפואי - מקומיים וארציים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650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.2.3</w:t>
            </w:r>
          </w:p>
        </w:tc>
      </w:tr>
      <w:tr w:rsidR="006A5B7B">
        <w:trPr>
          <w:trHeight w:val="276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72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המחלקה לרישום ומידע רפואי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tabs>
                <w:tab w:val="center" w:pos="650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.2.4</w:t>
            </w:r>
          </w:p>
        </w:tc>
      </w:tr>
      <w:tr w:rsidR="006A5B7B">
        <w:trPr>
          <w:trHeight w:val="283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58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 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.2.4.1</w:t>
            </w:r>
          </w:p>
        </w:tc>
      </w:tr>
      <w:tr w:rsidR="006A5B7B">
        <w:trPr>
          <w:trHeight w:val="278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29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תפקידים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.2.4.2</w:t>
            </w:r>
          </w:p>
        </w:tc>
      </w:tr>
      <w:tr w:rsidR="006A5B7B">
        <w:trPr>
          <w:trHeight w:val="277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56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פעילות המחלקה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.2.4.3</w:t>
            </w:r>
          </w:p>
        </w:tc>
      </w:tr>
      <w:tr w:rsidR="006A5B7B">
        <w:trPr>
          <w:trHeight w:val="277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60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סמכויות ואחריות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.2.4.4</w:t>
            </w:r>
          </w:p>
        </w:tc>
      </w:tr>
      <w:tr w:rsidR="006A5B7B">
        <w:trPr>
          <w:trHeight w:val="556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422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טיפול במסמכי הרשומה הרפואית )תיוק וארכיב(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650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.2.5</w:t>
            </w:r>
          </w:p>
        </w:tc>
      </w:tr>
      <w:tr w:rsidR="006A5B7B">
        <w:trPr>
          <w:trHeight w:val="277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51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שיטות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.2.5.1</w:t>
            </w:r>
          </w:p>
        </w:tc>
      </w:tr>
      <w:tr w:rsidR="006A5B7B">
        <w:trPr>
          <w:trHeight w:val="278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53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נהלים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.2.5.2</w:t>
            </w:r>
          </w:p>
        </w:tc>
      </w:tr>
      <w:tr w:rsidR="006A5B7B">
        <w:trPr>
          <w:trHeight w:val="277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53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מעקב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.2.5.3</w:t>
            </w:r>
          </w:p>
        </w:tc>
      </w:tr>
      <w:tr w:rsidR="006A5B7B">
        <w:trPr>
          <w:trHeight w:val="273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5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6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09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רישום רפואי בשעת חירום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650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.2.6</w:t>
            </w:r>
          </w:p>
        </w:tc>
      </w:tr>
      <w:tr w:rsidR="006A5B7B">
        <w:trPr>
          <w:trHeight w:val="279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5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80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טיפול שוטף ברשומה רפואית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tabs>
                <w:tab w:val="center" w:pos="650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.2.7</w:t>
            </w:r>
          </w:p>
        </w:tc>
      </w:tr>
      <w:tr w:rsidR="006A5B7B">
        <w:trPr>
          <w:trHeight w:val="282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lastRenderedPageBreak/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53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מעקב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.2.7.1</w:t>
            </w:r>
          </w:p>
        </w:tc>
      </w:tr>
      <w:tr w:rsidR="006A5B7B">
        <w:trPr>
          <w:trHeight w:val="277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83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בקרה כמותית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.2.7.2</w:t>
            </w:r>
          </w:p>
        </w:tc>
      </w:tr>
      <w:tr w:rsidR="006A5B7B">
        <w:trPr>
          <w:trHeight w:val="278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50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עריכה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.2.7.3</w:t>
            </w:r>
          </w:p>
        </w:tc>
      </w:tr>
      <w:tr w:rsidR="006A5B7B">
        <w:trPr>
          <w:trHeight w:val="277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39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הדפסה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.2.7.4</w:t>
            </w:r>
          </w:p>
        </w:tc>
      </w:tr>
      <w:tr w:rsidR="006A5B7B">
        <w:trPr>
          <w:trHeight w:val="277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55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סיכום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.2.7.5</w:t>
            </w:r>
          </w:p>
        </w:tc>
      </w:tr>
      <w:tr w:rsidR="006A5B7B">
        <w:trPr>
          <w:trHeight w:val="278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53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מחלה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.2.7.6</w:t>
            </w:r>
          </w:p>
        </w:tc>
      </w:tr>
      <w:tr w:rsidR="006A5B7B">
        <w:trPr>
          <w:trHeight w:val="277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94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נתיב עותקים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.2.7.7</w:t>
            </w:r>
          </w:p>
        </w:tc>
      </w:tr>
      <w:tr w:rsidR="006A5B7B">
        <w:trPr>
          <w:trHeight w:val="277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51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כריכה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.2.7.8</w:t>
            </w:r>
          </w:p>
        </w:tc>
      </w:tr>
      <w:tr w:rsidR="006A5B7B">
        <w:trPr>
          <w:trHeight w:val="278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48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מספור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.2.7.9</w:t>
            </w:r>
          </w:p>
        </w:tc>
      </w:tr>
      <w:tr w:rsidR="006A5B7B">
        <w:trPr>
          <w:trHeight w:val="277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45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גניזה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.2.7.10</w:t>
            </w:r>
          </w:p>
        </w:tc>
      </w:tr>
      <w:tr w:rsidR="006A5B7B">
        <w:trPr>
          <w:trHeight w:val="556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184" w:firstLine="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שיטות סיווג בינלאומיות  </w:t>
            </w:r>
            <w:r>
              <w:rPr>
                <w:rFonts w:ascii="Tahoma" w:eastAsia="Tahoma" w:hAnsi="Tahoma" w:cs="Tahoma"/>
                <w:sz w:val="20"/>
              </w:rPr>
              <w:t>(ICD, DRG, CPT)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17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סימול מחלות וניתוחים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650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.2.8</w:t>
            </w:r>
          </w:p>
        </w:tc>
      </w:tr>
      <w:tr w:rsidR="006A5B7B">
        <w:trPr>
          <w:trHeight w:val="277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כולל שחרור מבית החולים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9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קבלת חולה לאשפוז / מיון / מרפאה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650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.2.9</w:t>
            </w:r>
          </w:p>
        </w:tc>
      </w:tr>
      <w:tr w:rsidR="006A5B7B">
        <w:trPr>
          <w:trHeight w:val="277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5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51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שיטות רישום ואיסוף מידע רפואי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595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.2.10</w:t>
            </w:r>
          </w:p>
        </w:tc>
      </w:tr>
      <w:tr w:rsidR="006A5B7B">
        <w:trPr>
          <w:trHeight w:val="278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90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מערכת ידנית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.2.10.1</w:t>
            </w:r>
          </w:p>
        </w:tc>
      </w:tr>
    </w:tbl>
    <w:p w:rsidR="006A5B7B" w:rsidRDefault="006A5B7B">
      <w:pPr>
        <w:bidi w:val="0"/>
        <w:spacing w:after="0"/>
        <w:ind w:left="-950" w:right="10211"/>
        <w:jc w:val="left"/>
      </w:pPr>
    </w:p>
    <w:tbl>
      <w:tblPr>
        <w:tblStyle w:val="TableGrid"/>
        <w:tblW w:w="9353" w:type="dxa"/>
        <w:tblInd w:w="186" w:type="dxa"/>
        <w:tblCellMar>
          <w:top w:w="39" w:type="dxa"/>
        </w:tblCellMar>
        <w:tblLook w:val="04A0" w:firstRow="1" w:lastRow="0" w:firstColumn="1" w:lastColumn="0" w:noHBand="0" w:noVBand="1"/>
      </w:tblPr>
      <w:tblGrid>
        <w:gridCol w:w="3259"/>
        <w:gridCol w:w="852"/>
        <w:gridCol w:w="850"/>
        <w:gridCol w:w="3545"/>
        <w:gridCol w:w="847"/>
      </w:tblGrid>
      <w:tr w:rsidR="006A5B7B">
        <w:trPr>
          <w:trHeight w:val="413"/>
        </w:trPr>
        <w:tc>
          <w:tcPr>
            <w:tcW w:w="3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30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4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8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 לימוד </w:t>
            </w:r>
          </w:p>
        </w:tc>
        <w:tc>
          <w:tcPr>
            <w:tcW w:w="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A5B7B" w:rsidRDefault="003B0398">
            <w:pPr>
              <w:spacing w:after="55"/>
              <w:ind w:right="245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  <w:p w:rsidR="006A5B7B" w:rsidRDefault="003B0398">
            <w:pPr>
              <w:bidi w:val="0"/>
              <w:ind w:left="622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</w:tr>
      <w:tr w:rsidR="006A5B7B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83"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26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מערכת ממוחשבת עצמאית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.2.10.2</w:t>
            </w:r>
          </w:p>
        </w:tc>
      </w:tr>
      <w:tr w:rsidR="006A5B7B">
        <w:trPr>
          <w:trHeight w:val="283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87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מערכות מחשב מקושרות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.2.10.3</w:t>
            </w:r>
          </w:p>
        </w:tc>
      </w:tr>
      <w:tr w:rsidR="006A5B7B">
        <w:trPr>
          <w:trHeight w:val="277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אחריות לקביעת תורים ומעקב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171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מערכת זימון תורים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595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.2.11</w:t>
            </w:r>
          </w:p>
        </w:tc>
      </w:tr>
      <w:tr w:rsidR="006A5B7B">
        <w:trPr>
          <w:trHeight w:val="273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82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דיווחים סטטיסטיים ומנהליים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595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.2.12</w:t>
            </w:r>
          </w:p>
        </w:tc>
      </w:tr>
      <w:tr w:rsidR="006A5B7B">
        <w:trPr>
          <w:trHeight w:val="278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94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תנועת חולים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.2.12.1</w:t>
            </w:r>
          </w:p>
        </w:tc>
      </w:tr>
      <w:tr w:rsidR="006A5B7B">
        <w:trPr>
          <w:trHeight w:val="282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41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פעולות שירותי עזר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.2.12.2</w:t>
            </w:r>
          </w:p>
        </w:tc>
      </w:tr>
      <w:tr w:rsidR="006A5B7B">
        <w:trPr>
          <w:trHeight w:val="273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49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פעילות מחלקתית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.2.12.3</w:t>
            </w:r>
          </w:p>
        </w:tc>
      </w:tr>
      <w:tr w:rsidR="006A5B7B">
        <w:trPr>
          <w:trHeight w:val="279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11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חדרי ניתוח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.2.12.4</w:t>
            </w:r>
          </w:p>
        </w:tc>
      </w:tr>
      <w:tr w:rsidR="006A5B7B">
        <w:trPr>
          <w:trHeight w:val="280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18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פעולות דיפרנציאליות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.2.12.5</w:t>
            </w:r>
          </w:p>
        </w:tc>
      </w:tr>
      <w:tr w:rsidR="006A5B7B">
        <w:trPr>
          <w:trHeight w:val="568"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71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56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19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24</w:t>
            </w:r>
          </w:p>
          <w:p w:rsidR="006A5B7B" w:rsidRDefault="003B0398">
            <w:pPr>
              <w:bidi w:val="0"/>
              <w:ind w:left="245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804" w:firstLine="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המזכירה הרפואית בסביבת עבודתה</w:t>
            </w:r>
            <w:r>
              <w:rPr>
                <w:rFonts w:ascii="Tahoma" w:eastAsia="Tahoma" w:hAnsi="Tahoma" w:cs="Tahoma"/>
                <w:b/>
                <w:bCs/>
                <w:rtl/>
              </w:rPr>
              <w:t xml:space="preserve">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A5B7B" w:rsidRDefault="003B0398">
            <w:pPr>
              <w:bidi w:val="0"/>
              <w:ind w:right="4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.3</w:t>
            </w:r>
          </w:p>
        </w:tc>
      </w:tr>
      <w:tr w:rsidR="006A5B7B">
        <w:trPr>
          <w:trHeight w:val="283"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נהלים חיצוניים ופנימיים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45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04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נהלי עבודה במשרד רפואי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tabs>
                <w:tab w:val="center" w:pos="650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.3.1</w:t>
            </w:r>
          </w:p>
        </w:tc>
      </w:tr>
      <w:tr w:rsidR="006A5B7B">
        <w:trPr>
          <w:trHeight w:val="559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74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מקומה של המזכירה הרפואית ותפקידה במשרד הרפואי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650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.3.2</w:t>
            </w:r>
          </w:p>
        </w:tc>
      </w:tr>
      <w:tr w:rsidR="006A5B7B">
        <w:trPr>
          <w:trHeight w:val="278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86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סביבת עבודה ותחנת עבודה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650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.3.3</w:t>
            </w:r>
          </w:p>
        </w:tc>
      </w:tr>
      <w:tr w:rsidR="006A5B7B">
        <w:trPr>
          <w:trHeight w:val="554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323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תיאור חלוקת תפקידים של הצוות הטיפולי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550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תפקיד המזכירה הרפואית בצוות טיפול רב-מקצועי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650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.3.4</w:t>
            </w:r>
          </w:p>
        </w:tc>
      </w:tr>
      <w:tr w:rsidR="006A5B7B">
        <w:trPr>
          <w:trHeight w:val="833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455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תכתובת מינהלית, בקשת מידע ,מכתב תלונה, תגובות לתלונות ,חוזרים והודעות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446" w:firstLine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עקרונות התכתבות משרדית וסוגי מכתבים</w:t>
            </w:r>
            <w:r>
              <w:rPr>
                <w:rFonts w:ascii="Tahoma" w:eastAsia="Tahoma" w:hAnsi="Tahoma" w:cs="Tahoma"/>
                <w:color w:val="FF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650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.3.5</w:t>
            </w:r>
          </w:p>
        </w:tc>
      </w:tr>
      <w:tr w:rsidR="006A5B7B">
        <w:trPr>
          <w:trHeight w:val="556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71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6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775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התכתבות כחלק ממערכת התקשורת 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.3.5.1</w:t>
            </w:r>
          </w:p>
        </w:tc>
      </w:tr>
      <w:tr w:rsidR="006A5B7B">
        <w:trPr>
          <w:trHeight w:val="551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71"/>
            </w:pPr>
            <w:r>
              <w:rPr>
                <w:rFonts w:ascii="Tahoma" w:eastAsia="Tahoma" w:hAnsi="Tahoma" w:cs="Tahoma"/>
                <w:b/>
                <w:sz w:val="20"/>
              </w:rPr>
              <w:lastRenderedPageBreak/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6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1" w:right="561" w:hanging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תקשורת בכתב )תקשורת עקיפה( יתרונות וחסרונות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140"/>
              <w:jc w:val="left"/>
            </w:pPr>
            <w:r>
              <w:rPr>
                <w:rFonts w:ascii="Tahoma" w:eastAsia="Tahoma" w:hAnsi="Tahoma" w:cs="Tahoma"/>
                <w:sz w:val="20"/>
              </w:rPr>
              <w:t>.3.5.1.1</w:t>
            </w:r>
          </w:p>
        </w:tc>
      </w:tr>
      <w:tr w:rsidR="006A5B7B">
        <w:trPr>
          <w:trHeight w:val="276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1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20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עיצורי תקשורת בכתב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bidi w:val="0"/>
              <w:ind w:left="140"/>
              <w:jc w:val="left"/>
            </w:pPr>
            <w:r>
              <w:rPr>
                <w:rFonts w:ascii="Tahoma" w:eastAsia="Tahoma" w:hAnsi="Tahoma" w:cs="Tahoma"/>
                <w:sz w:val="20"/>
              </w:rPr>
              <w:t>.3.5.1.2</w:t>
            </w:r>
          </w:p>
        </w:tc>
      </w:tr>
      <w:tr w:rsidR="006A5B7B">
        <w:trPr>
          <w:trHeight w:val="283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71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6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826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קשיי תקשורת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140"/>
              <w:jc w:val="left"/>
            </w:pPr>
            <w:r>
              <w:rPr>
                <w:rFonts w:ascii="Tahoma" w:eastAsia="Tahoma" w:hAnsi="Tahoma" w:cs="Tahoma"/>
                <w:sz w:val="20"/>
              </w:rPr>
              <w:t>.3.5.1.3</w:t>
            </w:r>
          </w:p>
        </w:tc>
      </w:tr>
      <w:tr w:rsidR="006A5B7B">
        <w:trPr>
          <w:trHeight w:val="278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71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6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775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ניגודי תקשורת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140"/>
              <w:jc w:val="left"/>
            </w:pPr>
            <w:r>
              <w:rPr>
                <w:rFonts w:ascii="Tahoma" w:eastAsia="Tahoma" w:hAnsi="Tahoma" w:cs="Tahoma"/>
                <w:sz w:val="20"/>
              </w:rPr>
              <w:t>.3.5.1.4</w:t>
            </w:r>
          </w:p>
        </w:tc>
      </w:tr>
      <w:tr w:rsidR="006A5B7B">
        <w:trPr>
          <w:trHeight w:val="833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spacing w:after="14"/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הבחנה בין מכתב אישי למשרדי. </w:t>
            </w:r>
          </w:p>
          <w:p w:rsidR="006A5B7B" w:rsidRDefault="003B0398">
            <w:pPr>
              <w:spacing w:after="17"/>
              <w:ind w:left="1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ניסוח והגהה . </w:t>
            </w:r>
          </w:p>
          <w:p w:rsidR="006A5B7B" w:rsidRDefault="003B0398">
            <w:pPr>
              <w:ind w:left="3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שיטות הדפסה.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92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דפוסי הכתיבה המינהלית 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.3.5.2</w:t>
            </w:r>
          </w:p>
        </w:tc>
      </w:tr>
      <w:tr w:rsidR="006A5B7B">
        <w:trPr>
          <w:trHeight w:val="272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89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מתווה המכתב 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.3.5.3</w:t>
            </w:r>
          </w:p>
        </w:tc>
      </w:tr>
      <w:tr w:rsidR="006A5B7B">
        <w:trPr>
          <w:trHeight w:val="557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77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הכותרת הארגונית, מדינת ישראל ,פרטית, מספר המכתב, ועוד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62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חלקי גוף המכתב 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.3.5.4</w:t>
            </w:r>
          </w:p>
        </w:tc>
      </w:tr>
      <w:tr w:rsidR="006A5B7B">
        <w:trPr>
          <w:trHeight w:val="282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פתיחה, גוף וסיום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80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מרכיבי המכתב  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.3.5.5</w:t>
            </w:r>
          </w:p>
        </w:tc>
      </w:tr>
      <w:tr w:rsidR="006A5B7B">
        <w:trPr>
          <w:trHeight w:val="556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589" w:firstLine="2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תכנון, בהירות, קיצור, אדיבות ,זהירות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343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עקרונות הכתיבה המשרדית 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.3.5.6</w:t>
            </w:r>
          </w:p>
        </w:tc>
      </w:tr>
      <w:tr w:rsidR="006A5B7B">
        <w:trPr>
          <w:trHeight w:val="1666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97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הצעת שירות )דרכים למציאת משרה-עיתון ועוד(. מכתב לוואי לקורות חיים, קורות חיים. תשובת הארגון )תשובה חיובית/זימון לראיון ,תשובה שלילית /מנומקת, שמירת קשר( הכנה לראיון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8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חליפת מכתבים - מכתבים יזומים  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.3.5.7</w:t>
            </w:r>
          </w:p>
        </w:tc>
      </w:tr>
      <w:tr w:rsidR="006A5B7B">
        <w:trPr>
          <w:trHeight w:val="833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93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בקשת מידע על שירותים, מכתב לוואי בצרוף תשקיף/נספח, תשובה מפורטת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37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80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בקשות מידע ומסירת מידע 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.3.5.8</w:t>
            </w:r>
          </w:p>
        </w:tc>
      </w:tr>
      <w:tr w:rsidR="006A5B7B">
        <w:trPr>
          <w:trHeight w:val="554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4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6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0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576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מכתבי בקשה / כללי - טופס ,מכתבי לוואי לטופס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.3.5.9</w:t>
            </w:r>
          </w:p>
        </w:tc>
      </w:tr>
      <w:tr w:rsidR="006A5B7B">
        <w:trPr>
          <w:trHeight w:val="413"/>
        </w:trPr>
        <w:tc>
          <w:tcPr>
            <w:tcW w:w="3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6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4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3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 לימוד </w:t>
            </w:r>
          </w:p>
        </w:tc>
        <w:tc>
          <w:tcPr>
            <w:tcW w:w="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A5B7B" w:rsidRDefault="003B0398">
            <w:pPr>
              <w:spacing w:after="55"/>
              <w:ind w:right="245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  <w:p w:rsidR="006A5B7B" w:rsidRDefault="003B0398">
            <w:pPr>
              <w:bidi w:val="0"/>
              <w:ind w:left="622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</w:tr>
      <w:tr w:rsidR="006A5B7B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83"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7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סכום מחלה / אשפוז דווח ניתוח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.3.5.10</w:t>
            </w:r>
          </w:p>
        </w:tc>
      </w:tr>
      <w:tr w:rsidR="006A5B7B">
        <w:trPr>
          <w:trHeight w:val="560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2" w:right="210" w:hanging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 וניסוח - "הלקוח תמיד צודק ,"תשובת ביניים, תשובה סופית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96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מכתבי תלונה 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.3.5.11</w:t>
            </w:r>
          </w:p>
        </w:tc>
      </w:tr>
      <w:tr w:rsidR="006A5B7B">
        <w:trPr>
          <w:trHeight w:val="273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7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07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טופס מכתבים שגרתיים 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.3.5.12</w:t>
            </w:r>
          </w:p>
        </w:tc>
      </w:tr>
      <w:tr w:rsidR="006A5B7B">
        <w:trPr>
          <w:trHeight w:val="278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18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התכתבות פנים וחוץ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bidi w:val="0"/>
              <w:ind w:left="32"/>
              <w:jc w:val="both"/>
            </w:pPr>
            <w:r>
              <w:rPr>
                <w:rFonts w:ascii="Tahoma" w:eastAsia="Tahoma" w:hAnsi="Tahoma" w:cs="Tahoma"/>
                <w:sz w:val="20"/>
              </w:rPr>
              <w:t>.3.5.12.1</w:t>
            </w:r>
          </w:p>
        </w:tc>
      </w:tr>
      <w:tr w:rsidR="006A5B7B">
        <w:trPr>
          <w:trHeight w:val="282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60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כללי רישום פרטים ונתונים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2"/>
              <w:jc w:val="both"/>
            </w:pPr>
            <w:r>
              <w:rPr>
                <w:rFonts w:ascii="Tahoma" w:eastAsia="Tahoma" w:hAnsi="Tahoma" w:cs="Tahoma"/>
                <w:sz w:val="20"/>
              </w:rPr>
              <w:t>.3.5.12.2</w:t>
            </w:r>
          </w:p>
        </w:tc>
      </w:tr>
      <w:tr w:rsidR="006A5B7B">
        <w:trPr>
          <w:trHeight w:val="273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72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מתווה הטופס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2"/>
              <w:jc w:val="both"/>
            </w:pPr>
            <w:r>
              <w:rPr>
                <w:rFonts w:ascii="Tahoma" w:eastAsia="Tahoma" w:hAnsi="Tahoma" w:cs="Tahoma"/>
                <w:sz w:val="20"/>
              </w:rPr>
              <w:t>.3.5.12.3</w:t>
            </w:r>
          </w:p>
        </w:tc>
      </w:tr>
      <w:tr w:rsidR="006A5B7B">
        <w:trPr>
          <w:trHeight w:val="279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82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מילוי טפסים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bidi w:val="0"/>
              <w:ind w:left="32"/>
              <w:jc w:val="both"/>
            </w:pPr>
            <w:r>
              <w:rPr>
                <w:rFonts w:ascii="Tahoma" w:eastAsia="Tahoma" w:hAnsi="Tahoma" w:cs="Tahoma"/>
                <w:sz w:val="20"/>
              </w:rPr>
              <w:t>.3.5.12.4</w:t>
            </w:r>
          </w:p>
        </w:tc>
      </w:tr>
      <w:tr w:rsidR="006A5B7B">
        <w:trPr>
          <w:trHeight w:val="282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05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מכתבי לוואי לטפסים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2"/>
              <w:jc w:val="both"/>
            </w:pPr>
            <w:r>
              <w:rPr>
                <w:rFonts w:ascii="Tahoma" w:eastAsia="Tahoma" w:hAnsi="Tahoma" w:cs="Tahoma"/>
                <w:sz w:val="20"/>
              </w:rPr>
              <w:t>.3.5.12.5</w:t>
            </w:r>
          </w:p>
        </w:tc>
      </w:tr>
      <w:tr w:rsidR="006A5B7B">
        <w:trPr>
          <w:trHeight w:val="556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382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אבחנה בין מכתבים שגרתיים לטפסים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2"/>
              <w:jc w:val="both"/>
            </w:pPr>
            <w:r>
              <w:rPr>
                <w:rFonts w:ascii="Tahoma" w:eastAsia="Tahoma" w:hAnsi="Tahoma" w:cs="Tahoma"/>
                <w:sz w:val="20"/>
              </w:rPr>
              <w:t>.3.5.12.6</w:t>
            </w:r>
          </w:p>
        </w:tc>
      </w:tr>
      <w:tr w:rsidR="006A5B7B">
        <w:trPr>
          <w:trHeight w:val="554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511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מכתבי זימון לישיבה, לכנס ,לראיון, לפגישה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2"/>
              <w:jc w:val="both"/>
            </w:pPr>
            <w:r>
              <w:rPr>
                <w:rFonts w:ascii="Tahoma" w:eastAsia="Tahoma" w:hAnsi="Tahoma" w:cs="Tahoma"/>
                <w:sz w:val="20"/>
              </w:rPr>
              <w:t>.3.5.12.7</w:t>
            </w:r>
          </w:p>
        </w:tc>
      </w:tr>
      <w:tr w:rsidR="006A5B7B">
        <w:trPr>
          <w:trHeight w:val="298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2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מזכר, מתווה )אל, מאת, בברכה(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07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התכתבות פנים ארגונית  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.3.5.13</w:t>
            </w:r>
          </w:p>
        </w:tc>
      </w:tr>
      <w:tr w:rsidR="006A5B7B">
        <w:trPr>
          <w:trHeight w:val="298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72"/>
            </w:pPr>
            <w:r>
              <w:rPr>
                <w:rFonts w:ascii="Tahoma" w:eastAsia="Tahoma" w:hAnsi="Tahoma" w:cs="Tahoma"/>
                <w:sz w:val="20"/>
              </w:rPr>
              <w:lastRenderedPageBreak/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6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57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מסמכים מינהליים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.3.5.14</w:t>
            </w:r>
          </w:p>
        </w:tc>
      </w:tr>
      <w:tr w:rsidR="006A5B7B">
        <w:trPr>
          <w:trHeight w:val="833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36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החוזר המשרדי, מתווה חיצוני, חוזר פנימי, חוזר חיצוני, חוזר חד נושאי ,חוזר רב נושאי, חוזר חיצוני – מסחרי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spacing w:after="14"/>
              <w:ind w:right="255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חוזר  </w:t>
            </w:r>
          </w:p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2"/>
              <w:jc w:val="both"/>
            </w:pPr>
            <w:r>
              <w:rPr>
                <w:rFonts w:ascii="Tahoma" w:eastAsia="Tahoma" w:hAnsi="Tahoma" w:cs="Tahoma"/>
                <w:sz w:val="20"/>
              </w:rPr>
              <w:t>.3.5.14.1</w:t>
            </w:r>
          </w:p>
        </w:tc>
      </w:tr>
      <w:tr w:rsidR="006A5B7B">
        <w:trPr>
          <w:trHeight w:val="553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90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תמצות מינהלי, כלי להבנת מסמכים מינהליים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33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תמצות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2"/>
              <w:jc w:val="both"/>
            </w:pPr>
            <w:r>
              <w:rPr>
                <w:rFonts w:ascii="Tahoma" w:eastAsia="Tahoma" w:hAnsi="Tahoma" w:cs="Tahoma"/>
                <w:sz w:val="20"/>
              </w:rPr>
              <w:t>.3.5.14.2</w:t>
            </w:r>
          </w:p>
        </w:tc>
      </w:tr>
      <w:tr w:rsidR="006A5B7B">
        <w:trPr>
          <w:trHeight w:val="276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763"/>
            </w:pPr>
            <w:r>
              <w:rPr>
                <w:rFonts w:ascii="Tahoma" w:eastAsia="Tahoma" w:hAnsi="Tahoma" w:cs="Tahoma"/>
                <w:sz w:val="18"/>
                <w:szCs w:val="18"/>
                <w:rtl/>
              </w:rPr>
              <w:t>ארגון ישיבות ועריכת פרוטוקולים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right" w:pos="847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.3.6</w:t>
            </w:r>
          </w:p>
        </w:tc>
      </w:tr>
      <w:tr w:rsidR="006A5B7B">
        <w:trPr>
          <w:trHeight w:val="276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01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ישיבות, ועדות ופרוטוקולים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.3.6.1</w:t>
            </w:r>
          </w:p>
        </w:tc>
      </w:tr>
      <w:tr w:rsidR="006A5B7B">
        <w:trPr>
          <w:trHeight w:val="283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3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ישיבות פורמליות ובלתי פורמליות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140"/>
              <w:jc w:val="left"/>
            </w:pPr>
            <w:r>
              <w:rPr>
                <w:rFonts w:ascii="Tahoma" w:eastAsia="Tahoma" w:hAnsi="Tahoma" w:cs="Tahoma"/>
                <w:sz w:val="20"/>
              </w:rPr>
              <w:t>.3.6.1.1</w:t>
            </w:r>
          </w:p>
        </w:tc>
      </w:tr>
      <w:tr w:rsidR="006A5B7B">
        <w:trPr>
          <w:trHeight w:val="278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27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סוגי ועדות ותפקידיהן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140"/>
              <w:jc w:val="left"/>
            </w:pPr>
            <w:r>
              <w:rPr>
                <w:rFonts w:ascii="Tahoma" w:eastAsia="Tahoma" w:hAnsi="Tahoma" w:cs="Tahoma"/>
                <w:sz w:val="20"/>
              </w:rPr>
              <w:t>.3.6.1.2</w:t>
            </w:r>
          </w:p>
        </w:tc>
      </w:tr>
      <w:tr w:rsidR="006A5B7B">
        <w:trPr>
          <w:trHeight w:val="554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328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תרגול כתיבת פרוטוקול, הדפסתו והפצתו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49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כתיבת פרוטוקולים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140"/>
              <w:jc w:val="left"/>
            </w:pPr>
            <w:r>
              <w:rPr>
                <w:rFonts w:ascii="Tahoma" w:eastAsia="Tahoma" w:hAnsi="Tahoma" w:cs="Tahoma"/>
                <w:sz w:val="20"/>
              </w:rPr>
              <w:t>.3.6.1.3</w:t>
            </w:r>
          </w:p>
        </w:tc>
      </w:tr>
      <w:tr w:rsidR="006A5B7B">
        <w:trPr>
          <w:trHeight w:val="274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1476"/>
              </w:tabs>
              <w:ind w:left="-2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עקרונות תמצות.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2"/>
              <w:jc w:val="both"/>
            </w:pPr>
            <w:r>
              <w:rPr>
                <w:rFonts w:ascii="Tahoma" w:eastAsia="Tahoma" w:hAnsi="Tahoma" w:cs="Tahoma"/>
                <w:sz w:val="20"/>
              </w:rPr>
              <w:t>3.6.1.3.1</w:t>
            </w:r>
          </w:p>
        </w:tc>
      </w:tr>
      <w:tr w:rsidR="006A5B7B">
        <w:trPr>
          <w:trHeight w:val="276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1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344"/>
              </w:tabs>
              <w:ind w:left="-2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סיקור ישיבות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bidi w:val="0"/>
              <w:ind w:left="32"/>
              <w:jc w:val="both"/>
            </w:pPr>
            <w:r>
              <w:rPr>
                <w:rFonts w:ascii="Tahoma" w:eastAsia="Tahoma" w:hAnsi="Tahoma" w:cs="Tahoma"/>
                <w:sz w:val="20"/>
              </w:rPr>
              <w:t>3.6.1.3.2</w:t>
            </w:r>
          </w:p>
        </w:tc>
      </w:tr>
      <w:tr w:rsidR="006A5B7B">
        <w:trPr>
          <w:trHeight w:val="283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1576"/>
              </w:tabs>
              <w:ind w:left="-2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עריכת פרוטוקולים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2"/>
              <w:jc w:val="both"/>
            </w:pPr>
            <w:r>
              <w:rPr>
                <w:rFonts w:ascii="Tahoma" w:eastAsia="Tahoma" w:hAnsi="Tahoma" w:cs="Tahoma"/>
                <w:sz w:val="20"/>
              </w:rPr>
              <w:t>3.6.1.3.3</w:t>
            </w:r>
          </w:p>
        </w:tc>
      </w:tr>
      <w:tr w:rsidR="006A5B7B">
        <w:trPr>
          <w:trHeight w:val="278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1970"/>
              </w:tabs>
              <w:ind w:left="-2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שיטות לשמירת פרוטוקולים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2"/>
              <w:jc w:val="both"/>
            </w:pPr>
            <w:r>
              <w:rPr>
                <w:rFonts w:ascii="Tahoma" w:eastAsia="Tahoma" w:hAnsi="Tahoma" w:cs="Tahoma"/>
                <w:sz w:val="20"/>
              </w:rPr>
              <w:t>3.6.1.3.4</w:t>
            </w:r>
          </w:p>
        </w:tc>
      </w:tr>
      <w:tr w:rsidR="006A5B7B">
        <w:trPr>
          <w:trHeight w:val="272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2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הכנת חומר רקע, הפצה, עזרים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188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הכנות לישיבה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.3.6.2</w:t>
            </w:r>
          </w:p>
        </w:tc>
      </w:tr>
      <w:tr w:rsidR="006A5B7B">
        <w:trPr>
          <w:trHeight w:val="279"/>
        </w:trPr>
        <w:tc>
          <w:tcPr>
            <w:tcW w:w="325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82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מעקב אחר ביצוע החלטות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nil"/>
              <w:right w:val="single" w:sz="7" w:space="0" w:color="000000"/>
            </w:tcBorders>
          </w:tcPr>
          <w:p w:rsidR="006A5B7B" w:rsidRDefault="003B0398">
            <w:pPr>
              <w:bidi w:val="0"/>
              <w:ind w:left="-12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.3.6.3</w:t>
            </w:r>
          </w:p>
        </w:tc>
      </w:tr>
      <w:tr w:rsidR="006A5B7B">
        <w:trPr>
          <w:trHeight w:val="558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2" w:right="71" w:hanging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אופן תיוק מסמכים בהתאם להוראות, ושימוש בדואר האלקטרוני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41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83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טיפול בדואר </w:t>
            </w:r>
          </w:p>
        </w:tc>
        <w:tc>
          <w:tcPr>
            <w:tcW w:w="8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right" w:pos="847"/>
              </w:tabs>
              <w:bidi w:val="0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.3.7</w:t>
            </w:r>
          </w:p>
        </w:tc>
      </w:tr>
      <w:tr w:rsidR="006A5B7B">
        <w:trPr>
          <w:trHeight w:val="347"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325"/>
              <w:jc w:val="center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37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--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72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4"/>
              </w:rPr>
              <w:t>60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8"/>
              <w:jc w:val="center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>סה"כ שעות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6A5B7B" w:rsidRDefault="003B0398">
            <w:pPr>
              <w:bidi w:val="0"/>
              <w:ind w:left="291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</w:tr>
    </w:tbl>
    <w:p w:rsidR="006A5B7B" w:rsidRDefault="003B0398">
      <w:pPr>
        <w:bidi w:val="0"/>
        <w:spacing w:after="13"/>
        <w:ind w:right="46"/>
      </w:pPr>
      <w:r>
        <w:rPr>
          <w:rFonts w:ascii="Tahoma" w:eastAsia="Tahoma" w:hAnsi="Tahoma" w:cs="Tahoma"/>
          <w:sz w:val="18"/>
        </w:rPr>
        <w:t xml:space="preserve"> </w:t>
      </w:r>
    </w:p>
    <w:p w:rsidR="006A5B7B" w:rsidRDefault="003B0398">
      <w:pPr>
        <w:bidi w:val="0"/>
        <w:spacing w:after="13"/>
        <w:ind w:right="46"/>
      </w:pPr>
      <w:r>
        <w:rPr>
          <w:rFonts w:ascii="Tahoma" w:eastAsia="Tahoma" w:hAnsi="Tahoma" w:cs="Tahoma"/>
          <w:sz w:val="18"/>
        </w:rPr>
        <w:t xml:space="preserve"> </w:t>
      </w:r>
    </w:p>
    <w:p w:rsidR="006A5B7B" w:rsidRDefault="003B0398">
      <w:pPr>
        <w:bidi w:val="0"/>
        <w:spacing w:after="13"/>
        <w:ind w:right="46"/>
      </w:pPr>
      <w:r>
        <w:rPr>
          <w:rFonts w:ascii="Tahoma" w:eastAsia="Tahoma" w:hAnsi="Tahoma" w:cs="Tahoma"/>
          <w:sz w:val="18"/>
        </w:rPr>
        <w:t xml:space="preserve"> </w:t>
      </w:r>
    </w:p>
    <w:p w:rsidR="006A5B7B" w:rsidRDefault="003B0398">
      <w:pPr>
        <w:bidi w:val="0"/>
        <w:spacing w:after="13"/>
        <w:ind w:right="46"/>
      </w:pPr>
      <w:r>
        <w:rPr>
          <w:rFonts w:ascii="Tahoma" w:eastAsia="Tahoma" w:hAnsi="Tahoma" w:cs="Tahoma"/>
          <w:sz w:val="18"/>
        </w:rPr>
        <w:t xml:space="preserve"> </w:t>
      </w:r>
    </w:p>
    <w:p w:rsidR="006A5B7B" w:rsidRDefault="003B0398">
      <w:pPr>
        <w:bidi w:val="0"/>
        <w:spacing w:after="13"/>
        <w:ind w:right="46"/>
      </w:pPr>
      <w:r>
        <w:rPr>
          <w:rFonts w:ascii="Tahoma" w:eastAsia="Tahoma" w:hAnsi="Tahoma" w:cs="Tahoma"/>
          <w:sz w:val="18"/>
        </w:rPr>
        <w:t xml:space="preserve"> </w:t>
      </w:r>
    </w:p>
    <w:p w:rsidR="006A5B7B" w:rsidRDefault="003B0398">
      <w:pPr>
        <w:bidi w:val="0"/>
        <w:spacing w:after="0"/>
        <w:ind w:left="3449"/>
        <w:jc w:val="center"/>
      </w:pPr>
      <w:r>
        <w:rPr>
          <w:rFonts w:ascii="Tahoma" w:eastAsia="Tahoma" w:hAnsi="Tahoma" w:cs="Tahoma"/>
          <w:sz w:val="18"/>
        </w:rPr>
        <w:t xml:space="preserve">  </w:t>
      </w:r>
    </w:p>
    <w:p w:rsidR="006A5B7B" w:rsidRDefault="003B0398">
      <w:pPr>
        <w:bidi w:val="0"/>
        <w:spacing w:after="0"/>
      </w:pPr>
      <w:r>
        <w:rPr>
          <w:rFonts w:ascii="Tahoma" w:eastAsia="Tahoma" w:hAnsi="Tahoma" w:cs="Tahoma"/>
          <w:sz w:val="18"/>
        </w:rPr>
        <w:t xml:space="preserve">  </w:t>
      </w:r>
    </w:p>
    <w:tbl>
      <w:tblPr>
        <w:tblStyle w:val="TableGrid"/>
        <w:tblW w:w="9460" w:type="dxa"/>
        <w:tblInd w:w="185" w:type="dxa"/>
        <w:tblCellMar>
          <w:right w:w="105" w:type="dxa"/>
        </w:tblCellMar>
        <w:tblLook w:val="04A0" w:firstRow="1" w:lastRow="0" w:firstColumn="1" w:lastColumn="0" w:noHBand="0" w:noVBand="1"/>
      </w:tblPr>
      <w:tblGrid>
        <w:gridCol w:w="6812"/>
        <w:gridCol w:w="276"/>
        <w:gridCol w:w="2372"/>
      </w:tblGrid>
      <w:tr w:rsidR="006A5B7B">
        <w:trPr>
          <w:trHeight w:val="1746"/>
        </w:trPr>
        <w:tc>
          <w:tcPr>
            <w:tcW w:w="708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after="32"/>
              <w:ind w:left="1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u w:val="single" w:color="000000"/>
                <w:rtl/>
              </w:rPr>
              <w:t>מטרות: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6A5B7B" w:rsidRDefault="003B0398">
            <w:pPr>
              <w:spacing w:after="69"/>
              <w:ind w:left="2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u w:val="single" w:color="000000"/>
                <w:rtl/>
              </w:rPr>
              <w:t>התלמיד/ה :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rtl/>
              </w:rPr>
              <w:t xml:space="preserve"> </w:t>
            </w:r>
          </w:p>
          <w:p w:rsidR="006A5B7B" w:rsidRDefault="003B0398">
            <w:pPr>
              <w:numPr>
                <w:ilvl w:val="0"/>
                <w:numId w:val="28"/>
              </w:numPr>
              <w:spacing w:after="28"/>
              <w:ind w:hanging="36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תסביר את תהליך התקשורת הבינאישית</w:t>
            </w:r>
            <w:r>
              <w:rPr>
                <w:rFonts w:ascii="Tahoma" w:eastAsia="Tahoma" w:hAnsi="Tahoma" w:cs="Tahoma"/>
                <w:rtl/>
              </w:rPr>
              <w:t xml:space="preserve"> </w:t>
            </w:r>
          </w:p>
          <w:p w:rsidR="006A5B7B" w:rsidRDefault="003B0398">
            <w:pPr>
              <w:numPr>
                <w:ilvl w:val="0"/>
                <w:numId w:val="28"/>
              </w:numPr>
              <w:spacing w:after="54"/>
              <w:ind w:hanging="36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תתאר את חשיבותם של יחסי ציבור לתדימתו של האירגון </w:t>
            </w:r>
          </w:p>
          <w:p w:rsidR="006A5B7B" w:rsidRDefault="003B0398">
            <w:pPr>
              <w:numPr>
                <w:ilvl w:val="0"/>
                <w:numId w:val="28"/>
              </w:numPr>
              <w:spacing w:after="57"/>
              <w:ind w:hanging="36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תדגים מתן שירות טוב והטפול בלקוח </w:t>
            </w:r>
          </w:p>
          <w:p w:rsidR="006A5B7B" w:rsidRDefault="003B0398">
            <w:pPr>
              <w:numPr>
                <w:ilvl w:val="0"/>
                <w:numId w:val="28"/>
              </w:numPr>
              <w:ind w:hanging="36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תדגים תכנון נכון של לוח זמנים </w:t>
            </w: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after="18"/>
              <w:ind w:left="1"/>
              <w:jc w:val="left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 xml:space="preserve">פרק 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</w:rPr>
              <w:t>4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: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6A5B7B" w:rsidRDefault="003B0398">
            <w:pPr>
              <w:bidi w:val="0"/>
              <w:spacing w:after="18"/>
              <w:ind w:right="113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  <w:p w:rsidR="006A5B7B" w:rsidRDefault="003B0398">
            <w:pPr>
              <w:ind w:right="319" w:firstLine="1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סדנאות לשיפור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מיומנויות עבודת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המזכירה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6A5B7B">
        <w:trPr>
          <w:trHeight w:val="289"/>
        </w:trPr>
        <w:tc>
          <w:tcPr>
            <w:tcW w:w="681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3B0398">
            <w:pPr>
              <w:ind w:left="3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תדגים מצבי התמודדות עם מצבי לחץ ושחיקה 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>.5</w:t>
            </w:r>
          </w:p>
        </w:tc>
        <w:tc>
          <w:tcPr>
            <w:tcW w:w="23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88"/>
        </w:trPr>
        <w:tc>
          <w:tcPr>
            <w:tcW w:w="681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A5B7B" w:rsidRDefault="003B0398">
            <w:pPr>
              <w:ind w:right="146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תתאר היבטים פסיכולוגיים והתנהגויות האופייניים לחולים, ולבני משפחתם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>.6</w:t>
            </w:r>
          </w:p>
        </w:tc>
        <w:tc>
          <w:tcPr>
            <w:tcW w:w="237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0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</w:tr>
      <w:tr w:rsidR="006A5B7B">
        <w:trPr>
          <w:trHeight w:val="281"/>
        </w:trPr>
        <w:tc>
          <w:tcPr>
            <w:tcW w:w="68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A5B7B" w:rsidRDefault="003B0398">
            <w:pPr>
              <w:ind w:left="32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תסביר מהי תקשורת בונה ותקשורת בשעת קונפליקטים ומשבר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Tahoma" w:eastAsia="Tahoma" w:hAnsi="Tahoma" w:cs="Tahoma"/>
                <w:sz w:val="20"/>
              </w:rPr>
              <w:t>.7</w:t>
            </w:r>
          </w:p>
        </w:tc>
        <w:tc>
          <w:tcPr>
            <w:tcW w:w="2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19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</w:tr>
    </w:tbl>
    <w:p w:rsidR="006A5B7B" w:rsidRDefault="003B0398">
      <w:pPr>
        <w:bidi w:val="0"/>
        <w:spacing w:after="15"/>
        <w:ind w:right="46"/>
      </w:pPr>
      <w:r>
        <w:rPr>
          <w:rFonts w:ascii="Tahoma" w:eastAsia="Tahoma" w:hAnsi="Tahoma" w:cs="Tahoma"/>
          <w:sz w:val="18"/>
        </w:rPr>
        <w:t xml:space="preserve"> </w:t>
      </w:r>
    </w:p>
    <w:p w:rsidR="006A5B7B" w:rsidRDefault="003B0398">
      <w:pPr>
        <w:bidi w:val="0"/>
        <w:spacing w:after="0"/>
        <w:ind w:right="46"/>
      </w:pPr>
      <w:r>
        <w:rPr>
          <w:rFonts w:ascii="Tahoma" w:eastAsia="Tahoma" w:hAnsi="Tahoma" w:cs="Tahoma"/>
          <w:sz w:val="18"/>
        </w:rPr>
        <w:t xml:space="preserve"> </w:t>
      </w:r>
    </w:p>
    <w:tbl>
      <w:tblPr>
        <w:tblStyle w:val="TableGrid"/>
        <w:tblW w:w="9641" w:type="dxa"/>
        <w:tblInd w:w="42" w:type="dxa"/>
        <w:tblCellMar>
          <w:top w:w="38" w:type="dxa"/>
        </w:tblCellMar>
        <w:tblLook w:val="04A0" w:firstRow="1" w:lastRow="0" w:firstColumn="1" w:lastColumn="0" w:noHBand="0" w:noVBand="1"/>
      </w:tblPr>
      <w:tblGrid>
        <w:gridCol w:w="3119"/>
        <w:gridCol w:w="851"/>
        <w:gridCol w:w="993"/>
        <w:gridCol w:w="3815"/>
        <w:gridCol w:w="863"/>
      </w:tblGrid>
      <w:tr w:rsidR="006A5B7B">
        <w:trPr>
          <w:trHeight w:val="437"/>
        </w:trPr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6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הערות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43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8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 לימוד </w:t>
            </w:r>
          </w:p>
        </w:tc>
        <w:tc>
          <w:tcPr>
            <w:tcW w:w="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50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עיוני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88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7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--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06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2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405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הרקע הפסיכולוגי להבנת המטופל  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6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.1</w:t>
            </w:r>
          </w:p>
        </w:tc>
      </w:tr>
      <w:tr w:rsidR="006A5B7B">
        <w:trPr>
          <w:trHeight w:val="56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דינמיקה התנהגותית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36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38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00" w:firstLine="2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התנהגויות קוגניטיביות ורגשיות במצבי חולי 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</w:t>
            </w:r>
          </w:p>
        </w:tc>
      </w:tr>
      <w:tr w:rsidR="006A5B7B">
        <w:trPr>
          <w:trHeight w:val="559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465" w:firstLine="4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סוציולוגיה של יחסי מטופל / מטפל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8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19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המטופל ובני משפחתו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2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</w:t>
            </w:r>
          </w:p>
        </w:tc>
      </w:tr>
      <w:tr w:rsidR="006A5B7B">
        <w:trPr>
          <w:trHeight w:val="278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21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8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19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מחלות סופניות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2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.1.3</w:t>
            </w:r>
          </w:p>
        </w:tc>
      </w:tr>
      <w:tr w:rsidR="006A5B7B">
        <w:trPr>
          <w:trHeight w:val="277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21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8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19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ילדים וקשישים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2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.1.4</w:t>
            </w:r>
          </w:p>
        </w:tc>
      </w:tr>
      <w:tr w:rsidR="006A5B7B">
        <w:trPr>
          <w:trHeight w:val="5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58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דגש על התנהגות המזכירה הרפואית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8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19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המוסד הרפואי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2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.1.5</w:t>
            </w:r>
          </w:p>
        </w:tc>
      </w:tr>
      <w:tr w:rsidR="006A5B7B">
        <w:trPr>
          <w:trHeight w:val="56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09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חשיבות החדרת אמצעי תקשורת חדישים לייעול העבודה בארגון 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18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6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53"/>
              <w:jc w:val="left"/>
            </w:pPr>
            <w:r>
              <w:rPr>
                <w:rFonts w:ascii="Tahoma" w:eastAsia="Tahoma" w:hAnsi="Tahoma" w:cs="Tahoma"/>
                <w:b/>
                <w:sz w:val="18"/>
              </w:rPr>
              <w:t xml:space="preserve"> --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415" w:firstLine="3"/>
              <w:jc w:val="both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ניהול התקשורת במשרד ותקשורת בינאישית - סדנה 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6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.2</w:t>
            </w:r>
          </w:p>
        </w:tc>
      </w:tr>
      <w:tr w:rsidR="006A5B7B">
        <w:trPr>
          <w:trHeight w:val="283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1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מומלץ לבצע משחקי תפקידים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64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3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08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1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</w:tr>
      <w:tr w:rsidR="006A5B7B">
        <w:trPr>
          <w:trHeight w:val="283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2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19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התקשורת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2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.2.1</w:t>
            </w:r>
          </w:p>
        </w:tc>
      </w:tr>
      <w:tr w:rsidR="006A5B7B">
        <w:trPr>
          <w:trHeight w:val="277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84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הגדרה, הסבר ודוגמאות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1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969"/>
              </w:tabs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מהי תקשורת 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115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.2.1.1</w:t>
            </w:r>
          </w:p>
        </w:tc>
      </w:tr>
      <w:tr w:rsidR="006A5B7B">
        <w:trPr>
          <w:trHeight w:val="833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spacing w:after="17"/>
              <w:ind w:left="16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מושגים- מסר, אמצעי . </w:t>
            </w:r>
          </w:p>
          <w:p w:rsidR="006A5B7B" w:rsidRDefault="003B0398">
            <w:pPr>
              <w:spacing w:after="17"/>
              <w:ind w:left="17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יוזם = המוען. </w:t>
            </w:r>
          </w:p>
          <w:p w:rsidR="006A5B7B" w:rsidRDefault="003B0398">
            <w:pPr>
              <w:ind w:left="16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קולט = הנמען .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80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הגורמים המשתתפים בתהליך התקשורת וחשיבותם לתהליך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115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.2.1.2</w:t>
            </w:r>
          </w:p>
        </w:tc>
      </w:tr>
      <w:tr w:rsidR="006A5B7B">
        <w:trPr>
          <w:trHeight w:val="273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2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940"/>
              </w:tabs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כלי / אמצעי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115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.2.1.3</w:t>
            </w:r>
          </w:p>
        </w:tc>
      </w:tr>
      <w:tr w:rsidR="006A5B7B">
        <w:trPr>
          <w:trHeight w:val="279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6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"רעשים"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83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הפרעות בתקשורת 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.2.2</w:t>
            </w:r>
          </w:p>
        </w:tc>
      </w:tr>
      <w:tr w:rsidR="006A5B7B">
        <w:trPr>
          <w:trHeight w:val="833"/>
        </w:trPr>
        <w:tc>
          <w:tcPr>
            <w:tcW w:w="312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1" w:right="121" w:hanging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מומלץ-  זיהוי מצבים בהם יש/אין משוב, להבנת חשיבות המשוב לתהליך תקשורת תקין ליתרונות וחסרונות של כל סוג ,חשיבות בחירת הסוג המתאים )כגון: קשר לוויינים, מצלמה דיגיטלית במחשב, צג בפלאפון ועוד.(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3815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spacing w:after="247" w:line="260" w:lineRule="auto"/>
              <w:ind w:left="402" w:right="576" w:hanging="41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>תקשורת חד סטרית, תקשורת דו סטרית, משוב וחשיבותו לתהליך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 </w:t>
            </w:r>
          </w:p>
          <w:p w:rsidR="006A5B7B" w:rsidRDefault="003B0398">
            <w:pPr>
              <w:spacing w:after="17"/>
              <w:ind w:left="19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סוגי תקשורת </w:t>
            </w:r>
          </w:p>
          <w:p w:rsidR="006A5B7B" w:rsidRDefault="003B0398">
            <w:pPr>
              <w:bidi w:val="0"/>
              <w:spacing w:after="14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right="18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24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 xml:space="preserve">.2.2.1 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.2.3</w:t>
            </w:r>
          </w:p>
        </w:tc>
      </w:tr>
      <w:tr w:rsidR="006A5B7B">
        <w:trPr>
          <w:trHeight w:val="13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spacing w:after="17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4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7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77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4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שפת הגוף: מחוות )תנועות גפיים ,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994"/>
              </w:tabs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ישירה - בע"פ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115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.2.3.1</w:t>
            </w:r>
          </w:p>
        </w:tc>
      </w:tr>
      <w:tr w:rsidR="006A5B7B">
        <w:trPr>
          <w:trHeight w:val="1111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spacing w:after="17"/>
              <w:ind w:right="65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ראש( החיוך, הבעות פנים . </w:t>
            </w:r>
          </w:p>
          <w:p w:rsidR="006A5B7B" w:rsidRDefault="003B0398">
            <w:pPr>
              <w:ind w:right="470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החשיבות והרושם של לבוש והופעה - להתאים את עצמך לסביבה בה אתה נמצא.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spacing w:after="17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right="131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spacing w:after="17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-12" w:right="235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עקיפה - בכתב  חוצצת - באמצעות תקשורת מילולית ובלתי מילולית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spacing w:after="42"/>
              <w:ind w:left="115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.2.3.2</w:t>
            </w:r>
          </w:p>
          <w:p w:rsidR="006A5B7B" w:rsidRDefault="003B0398">
            <w:pPr>
              <w:bidi w:val="0"/>
              <w:ind w:left="115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.2.3.3</w:t>
            </w:r>
          </w:p>
        </w:tc>
      </w:tr>
    </w:tbl>
    <w:p w:rsidR="006A5B7B" w:rsidRDefault="006A5B7B">
      <w:pPr>
        <w:bidi w:val="0"/>
        <w:spacing w:after="0"/>
        <w:ind w:left="-950" w:right="10211"/>
        <w:jc w:val="both"/>
      </w:pPr>
    </w:p>
    <w:tbl>
      <w:tblPr>
        <w:tblStyle w:val="TableGrid"/>
        <w:tblW w:w="9641" w:type="dxa"/>
        <w:tblInd w:w="42" w:type="dxa"/>
        <w:tblCellMar>
          <w:top w:w="39" w:type="dxa"/>
        </w:tblCellMar>
        <w:tblLook w:val="04A0" w:firstRow="1" w:lastRow="0" w:firstColumn="1" w:lastColumn="0" w:noHBand="0" w:noVBand="1"/>
      </w:tblPr>
      <w:tblGrid>
        <w:gridCol w:w="3120"/>
        <w:gridCol w:w="851"/>
        <w:gridCol w:w="993"/>
        <w:gridCol w:w="3814"/>
        <w:gridCol w:w="863"/>
      </w:tblGrid>
      <w:tr w:rsidR="006A5B7B">
        <w:trPr>
          <w:trHeight w:val="437"/>
        </w:trPr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6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הערות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43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8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 לימוד </w:t>
            </w:r>
          </w:p>
        </w:tc>
        <w:tc>
          <w:tcPr>
            <w:tcW w:w="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50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32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עיוני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112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99" w:right="100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תרגול אירועים ומשחקי תפקידים בין בעלי התפקידים במשרד - בינם לבין עצמם ובינם לבין הלקוחות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4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7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401" w:right="146" w:hanging="41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צורת הפנייה לבעלי תפקידים ממונים, ללקוחות, לכפיפים   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15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.2.3.4</w:t>
            </w:r>
          </w:p>
        </w:tc>
      </w:tr>
      <w:tr w:rsidR="006A5B7B">
        <w:trPr>
          <w:trHeight w:val="554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40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lastRenderedPageBreak/>
              <w:t>ללא ביטויי רחוב "סלנג" וקיצורים מקצועיים לא מוכרים ליוזם-קולט.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3815"/>
              </w:tabs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>תרבות הדיבור ושימוש בשפה מנומסת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15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.2.3.5</w:t>
            </w:r>
          </w:p>
        </w:tc>
      </w:tr>
      <w:tr w:rsidR="006A5B7B">
        <w:trPr>
          <w:trHeight w:val="2495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after="1" w:line="275" w:lineRule="auto"/>
              <w:ind w:right="25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מומלץ פרוספקטים / פרסומות של אמצעי תקשורת חדישים ובניית רשימת אמצעי תקשורת. </w:t>
            </w:r>
          </w:p>
          <w:p w:rsidR="006A5B7B" w:rsidRDefault="003B0398">
            <w:pPr>
              <w:spacing w:after="1" w:line="275" w:lineRule="auto"/>
              <w:ind w:right="121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חשיבות המשיבון בעבודה השוטפת: האזנה לשיחות ורישום הודעות לבעלי תפקידים שאינם בתחנות עבודה . </w:t>
            </w:r>
          </w:p>
          <w:p w:rsidR="006A5B7B" w:rsidRDefault="003B0398">
            <w:pPr>
              <w:ind w:right="328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הסבר על כל אמצעי, השימוש בו, יתרונות / מגבלות.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4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7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7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4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7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55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622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17" w:firstLine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אמצעי קשר פנים וחוץ ארגוניים מערכות טלפון: פונקציות ושימושם: משיבון ,שיחת ועידה, עקוב אחרי, חייגן אוטומטי ,מרכזיה אלקטרונית, טלפקס, טלפון סלולרי איתורית מכשיר קשר אלחוטי אינטרקום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.2.4</w:t>
            </w:r>
          </w:p>
        </w:tc>
      </w:tr>
      <w:tr w:rsidR="006A5B7B">
        <w:trPr>
          <w:trHeight w:val="111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right="239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המקום שהמחשב תופס בחיי הארגון כאמצעי קשר פנים וחוץ ארגוני ע"י חיבור לרשת פנימית או חיצונית.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spacing w:after="17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53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622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spacing w:after="17"/>
              <w:ind w:left="19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המחשב כאמצעי קשר: </w:t>
            </w:r>
          </w:p>
          <w:p w:rsidR="006A5B7B" w:rsidRDefault="003B0398">
            <w:pPr>
              <w:ind w:left="1" w:right="295" w:hanging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דואר אלקטרוני, אינטרנט, אינטרה-נט ,שיחות ועידה בוידאו/אודיו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27"/>
            </w:pPr>
            <w:r>
              <w:rPr>
                <w:rFonts w:ascii="Tahoma" w:eastAsia="Tahoma" w:hAnsi="Tahoma" w:cs="Tahoma"/>
                <w:sz w:val="20"/>
              </w:rPr>
              <w:t xml:space="preserve"> 2.5</w:t>
            </w:r>
          </w:p>
        </w:tc>
      </w:tr>
      <w:tr w:rsidR="006A5B7B">
        <w:trPr>
          <w:trHeight w:val="1454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line="276" w:lineRule="auto"/>
              <w:ind w:left="1" w:right="140" w:hanging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תפיסת התפקיד של מתן שירות ללקוח בהתאם לציפיותיו וצרכיו .</w:t>
            </w:r>
          </w:p>
          <w:p w:rsidR="006A5B7B" w:rsidRDefault="003B0398">
            <w:pPr>
              <w:ind w:right="73" w:firstLine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מומלץ משחקי תפקידים, וארועים ברוח האמירה  "הלקוח תמיד צודק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".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235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5</w:t>
            </w:r>
          </w:p>
          <w:p w:rsidR="006A5B7B" w:rsidRDefault="003B0398">
            <w:pPr>
              <w:bidi w:val="0"/>
              <w:spacing w:after="14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55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429"/>
              <w:jc w:val="center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06"/>
              <w:jc w:val="both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הטיפול בלקוח ואיכות השירות- סדנה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6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.3</w:t>
            </w:r>
          </w:p>
        </w:tc>
      </w:tr>
      <w:tr w:rsidR="006A5B7B">
        <w:trPr>
          <w:trHeight w:val="1116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68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הקשבה, נאמנות לארגון, רצון לטפל בנושא, התחשבות במקבל השירות, מתן הסבר, הדרכה וייעוץ.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4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55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622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עקרונות במתן שרות 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863"/>
              </w:tabs>
              <w:bidi w:val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.3.1</w:t>
            </w:r>
          </w:p>
        </w:tc>
      </w:tr>
      <w:tr w:rsidR="006A5B7B">
        <w:trPr>
          <w:trHeight w:val="612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spacing w:after="17"/>
              <w:ind w:right="29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דגש על טיפוסי לקוחות קשים. </w:t>
            </w:r>
          </w:p>
          <w:p w:rsidR="006A5B7B" w:rsidRDefault="003B0398">
            <w:pPr>
              <w:ind w:right="87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מומלץ משחק תפקידים.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00" w:right="154"/>
              <w:jc w:val="both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טיפוסי לקוחות והטיפול בהם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right" w:pos="863"/>
              </w:tabs>
              <w:bidi w:val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.3.2</w:t>
            </w:r>
          </w:p>
        </w:tc>
      </w:tr>
      <w:tr w:rsidR="006A5B7B">
        <w:trPr>
          <w:trHeight w:val="334"/>
        </w:trPr>
        <w:tc>
          <w:tcPr>
            <w:tcW w:w="312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54" w:firstLine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חשיבות תיבת התלונות ומח 'פניות הציבור לשמירה על תדמית הארגון. תפקיד הארגון בבדיקה עצמית ופיצוי הלקוח. הסכנה בפגיעה במוניטין או בריחת לקוחות לחברות מתחרות .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טיפול בתלונות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863"/>
              </w:tabs>
              <w:bidi w:val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.3.3</w:t>
            </w:r>
          </w:p>
        </w:tc>
      </w:tr>
      <w:tr w:rsidR="006A5B7B">
        <w:trPr>
          <w:trHeight w:val="133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bottom"/>
          </w:tcPr>
          <w:p w:rsidR="006A5B7B" w:rsidRDefault="003B0398">
            <w:pPr>
              <w:bidi w:val="0"/>
              <w:spacing w:after="16"/>
              <w:ind w:left="226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  <w:p w:rsidR="006A5B7B" w:rsidRDefault="003B0398">
            <w:pPr>
              <w:bidi w:val="0"/>
              <w:spacing w:after="18"/>
              <w:ind w:left="226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  <w:p w:rsidR="006A5B7B" w:rsidRDefault="003B0398">
            <w:pPr>
              <w:bidi w:val="0"/>
              <w:spacing w:after="313"/>
              <w:ind w:left="226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  <w:p w:rsidR="006A5B7B" w:rsidRDefault="003B0398">
            <w:pPr>
              <w:bidi w:val="0"/>
              <w:spacing w:after="14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7"/>
              <w:ind w:left="30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26" w:right="492"/>
              <w:jc w:val="both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spacing w:after="69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72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405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bottom"/>
          </w:tcPr>
          <w:p w:rsidR="006A5B7B" w:rsidRDefault="003B0398">
            <w:pPr>
              <w:spacing w:after="69"/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חשיבות התלונה לארגון וללקוח </w:t>
            </w:r>
          </w:p>
          <w:p w:rsidR="006A5B7B" w:rsidRDefault="003B0398">
            <w:pPr>
              <w:bidi w:val="0"/>
              <w:spacing w:after="72"/>
              <w:ind w:right="18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405"/>
              <w:ind w:right="18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spacing w:after="1" w:line="274" w:lineRule="auto"/>
              <w:ind w:left="196" w:right="257" w:hanging="20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הדרכים לטפל בתלונה: טלפון, מכתב ,פגישה אישית. חשיבות הפיצוי לארגון וללקוח </w:t>
            </w:r>
          </w:p>
          <w:p w:rsidR="006A5B7B" w:rsidRDefault="003B0398">
            <w:pPr>
              <w:bidi w:val="0"/>
              <w:ind w:right="30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63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right" w:pos="863"/>
              </w:tabs>
              <w:bidi w:val="0"/>
              <w:spacing w:after="77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.3.4</w:t>
            </w:r>
          </w:p>
          <w:p w:rsidR="006A5B7B" w:rsidRDefault="003B0398">
            <w:pPr>
              <w:bidi w:val="0"/>
              <w:spacing w:after="72"/>
              <w:ind w:left="31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429"/>
              <w:ind w:left="31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tabs>
                <w:tab w:val="right" w:pos="863"/>
              </w:tabs>
              <w:bidi w:val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.3.5</w:t>
            </w:r>
          </w:p>
        </w:tc>
      </w:tr>
      <w:tr w:rsidR="006A5B7B">
        <w:trPr>
          <w:trHeight w:val="1004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2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721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bottom"/>
          </w:tcPr>
          <w:p w:rsidR="006A5B7B" w:rsidRDefault="003B0398">
            <w:pPr>
              <w:ind w:left="1" w:right="757" w:hanging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נקודות התורפה שפוגעות בתדמית הארגון.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6A5B7B" w:rsidRDefault="003B0398">
            <w:pPr>
              <w:bidi w:val="0"/>
              <w:ind w:left="226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-12" w:right="230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נקודות תורפה ביח"צ וכיצד לטפל בהם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right" w:pos="863"/>
              </w:tabs>
              <w:bidi w:val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.3.6</w:t>
            </w:r>
          </w:p>
        </w:tc>
      </w:tr>
      <w:tr w:rsidR="006A5B7B">
        <w:trPr>
          <w:trHeight w:val="279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2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245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39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קבלת קהל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55"/>
              <w:jc w:val="both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.3.6.1</w:t>
            </w:r>
          </w:p>
        </w:tc>
      </w:tr>
      <w:tr w:rsidR="006A5B7B">
        <w:trPr>
          <w:trHeight w:val="277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1100"/>
              </w:tabs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ניהול התקשורת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115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.3.6.2</w:t>
            </w:r>
          </w:p>
        </w:tc>
      </w:tr>
      <w:tr w:rsidR="006A5B7B">
        <w:trPr>
          <w:trHeight w:val="276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1022"/>
              </w:tabs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ניהול תכתובת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115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.3.6.3</w:t>
            </w:r>
          </w:p>
        </w:tc>
      </w:tr>
    </w:tbl>
    <w:p w:rsidR="006A5B7B" w:rsidRDefault="006A5B7B">
      <w:pPr>
        <w:bidi w:val="0"/>
        <w:spacing w:after="0"/>
        <w:ind w:left="-950" w:right="10211"/>
        <w:jc w:val="both"/>
      </w:pPr>
    </w:p>
    <w:tbl>
      <w:tblPr>
        <w:tblStyle w:val="TableGrid"/>
        <w:tblW w:w="9641" w:type="dxa"/>
        <w:tblInd w:w="42" w:type="dxa"/>
        <w:tblCellMar>
          <w:top w:w="37" w:type="dxa"/>
        </w:tblCellMar>
        <w:tblLook w:val="04A0" w:firstRow="1" w:lastRow="0" w:firstColumn="1" w:lastColumn="0" w:noHBand="0" w:noVBand="1"/>
      </w:tblPr>
      <w:tblGrid>
        <w:gridCol w:w="3119"/>
        <w:gridCol w:w="851"/>
        <w:gridCol w:w="993"/>
        <w:gridCol w:w="3815"/>
        <w:gridCol w:w="863"/>
      </w:tblGrid>
      <w:tr w:rsidR="006A5B7B">
        <w:trPr>
          <w:trHeight w:val="437"/>
        </w:trPr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6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lastRenderedPageBreak/>
              <w:t>הערות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43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8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 לימוד </w:t>
            </w:r>
          </w:p>
        </w:tc>
        <w:tc>
          <w:tcPr>
            <w:tcW w:w="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50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32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עיוני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55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319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99" w:right="98" w:hanging="41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תפקיד הדובר/המטפל  בארגון בפניות ציבור 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115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.3.6.4</w:t>
            </w:r>
          </w:p>
        </w:tc>
      </w:tr>
      <w:tr w:rsidR="006A5B7B">
        <w:trPr>
          <w:trHeight w:val="361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2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131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תיבת הצעות ותלונות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115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.3.6.5</w:t>
            </w:r>
          </w:p>
        </w:tc>
      </w:tr>
      <w:tr w:rsidR="006A5B7B">
        <w:trPr>
          <w:trHeight w:val="289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8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7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83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ניהול זמן - סדנה 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.4</w:t>
            </w:r>
          </w:p>
        </w:tc>
      </w:tr>
      <w:tr w:rsidR="006A5B7B">
        <w:trPr>
          <w:trHeight w:val="56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98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סדר קדימויות ומשימות מרכזיות לאותו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תכנון זמן ולוח זמנים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863"/>
              </w:tabs>
              <w:bidi w:val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.4.1</w:t>
            </w:r>
          </w:p>
        </w:tc>
      </w:tr>
      <w:tr w:rsidR="006A5B7B">
        <w:trPr>
          <w:trHeight w:val="3605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7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יום / שבוע.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  <w:p w:rsidR="006A5B7B" w:rsidRDefault="003B0398">
            <w:pPr>
              <w:spacing w:after="17"/>
              <w:ind w:right="247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מי מבצע ואת מה ובכמה זמן .</w:t>
            </w:r>
          </w:p>
          <w:p w:rsidR="006A5B7B" w:rsidRDefault="003B0398">
            <w:pPr>
              <w:spacing w:after="2" w:line="273" w:lineRule="auto"/>
              <w:ind w:right="162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הכנת לוח זמנים למנהל ולעובדי המשרד  </w:t>
            </w:r>
          </w:p>
          <w:p w:rsidR="006A5B7B" w:rsidRDefault="003B0398">
            <w:pPr>
              <w:spacing w:line="276" w:lineRule="auto"/>
              <w:ind w:right="19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)חודשי, שבועי או יומי(, למנהל אחד או למספר בעלי תפקידים. </w:t>
            </w:r>
          </w:p>
          <w:p w:rsidR="006A5B7B" w:rsidRDefault="003B0398">
            <w:pPr>
              <w:spacing w:after="30" w:line="276" w:lineRule="auto"/>
              <w:ind w:left="1" w:right="407" w:hanging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הקצאת זמן מתאים למשימות וגמישות לשינויים . </w:t>
            </w:r>
          </w:p>
          <w:p w:rsidR="006A5B7B" w:rsidRDefault="003B0398">
            <w:pPr>
              <w:spacing w:line="279" w:lineRule="auto"/>
              <w:ind w:right="20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ההבדל בין תכנון - להחליט מה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לעשות, לבין תזמון - להחליט מתי לעשות . </w:t>
            </w:r>
          </w:p>
          <w:p w:rsidR="006A5B7B" w:rsidRDefault="003B0398">
            <w:pPr>
              <w:ind w:right="376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תהליכי תאום בין מספר בעלי תפקידים.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3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-1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ab/>
              <w:t xml:space="preserve">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right" w:pos="863"/>
              </w:tabs>
              <w:bidi w:val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.4.2</w:t>
            </w:r>
          </w:p>
        </w:tc>
      </w:tr>
      <w:tr w:rsidR="006A5B7B">
        <w:trPr>
          <w:trHeight w:val="4447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spacing w:after="1" w:line="274" w:lineRule="auto"/>
              <w:ind w:right="15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סדר היום וניהול יומנים. הבדלים בין יומן נייר, יומן אלקטרוני ותוכנה לניהול זמן במחשב . </w:t>
            </w:r>
          </w:p>
          <w:p w:rsidR="006A5B7B" w:rsidRDefault="003B0398">
            <w:pPr>
              <w:spacing w:line="276" w:lineRule="auto"/>
              <w:ind w:right="484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היומן השנתי / שבועי / יומי - ביומן התלמיד. </w:t>
            </w:r>
          </w:p>
          <w:p w:rsidR="006A5B7B" w:rsidRDefault="003B0398">
            <w:pPr>
              <w:spacing w:line="276" w:lineRule="auto"/>
              <w:ind w:right="128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החשיבות בתיאום יומנים, קביעת קדימויות והשארת זמן גמישות וחללים לשינויים ותקלות המשבשות את התיזמון. </w:t>
            </w:r>
          </w:p>
          <w:p w:rsidR="006A5B7B" w:rsidRDefault="003B0398">
            <w:pPr>
              <w:ind w:left="1" w:right="47" w:hanging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מומלץ- הכנת לוח זמנים לפגישותליום /שבוע למנהל אחד או מספר בעלי תפקידים, תוך לקיחה בחשבון של זמני נסיעה ,זמני ישיבות עם הצוות, זמן לקבלת קהל )ביומן ידני או בעזרת תוכנת מחשב( 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13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ניהול יומנים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right" w:pos="863"/>
              </w:tabs>
              <w:bidi w:val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.4.3</w:t>
            </w:r>
          </w:p>
        </w:tc>
      </w:tr>
      <w:tr w:rsidR="006A5B7B">
        <w:trPr>
          <w:trHeight w:val="568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8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56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370" w:firstLine="3"/>
              <w:jc w:val="both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התמודדות עם מצבי לחץ ושחיקה - סדנה 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.5</w:t>
            </w:r>
          </w:p>
        </w:tc>
      </w:tr>
    </w:tbl>
    <w:p w:rsidR="006A5B7B" w:rsidRDefault="006A5B7B">
      <w:pPr>
        <w:bidi w:val="0"/>
        <w:spacing w:after="0"/>
        <w:ind w:left="-950" w:right="10211"/>
        <w:jc w:val="left"/>
      </w:pPr>
    </w:p>
    <w:tbl>
      <w:tblPr>
        <w:tblStyle w:val="TableGrid"/>
        <w:tblW w:w="9641" w:type="dxa"/>
        <w:tblInd w:w="42" w:type="dxa"/>
        <w:tblCellMar>
          <w:top w:w="37" w:type="dxa"/>
        </w:tblCellMar>
        <w:tblLook w:val="04A0" w:firstRow="1" w:lastRow="0" w:firstColumn="1" w:lastColumn="0" w:noHBand="0" w:noVBand="1"/>
      </w:tblPr>
      <w:tblGrid>
        <w:gridCol w:w="3120"/>
        <w:gridCol w:w="851"/>
        <w:gridCol w:w="993"/>
        <w:gridCol w:w="3814"/>
        <w:gridCol w:w="863"/>
      </w:tblGrid>
      <w:tr w:rsidR="006A5B7B">
        <w:trPr>
          <w:trHeight w:val="437"/>
        </w:trPr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6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הערות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343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8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 לימוד </w:t>
            </w:r>
          </w:p>
        </w:tc>
        <w:tc>
          <w:tcPr>
            <w:tcW w:w="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50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32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6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עיוני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3058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after="1" w:line="275" w:lineRule="auto"/>
              <w:ind w:right="59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lastRenderedPageBreak/>
              <w:t xml:space="preserve">לחץ כתחושה סובייקטיבית הנובעת מהפער בין הדרישות הארגוניות והתעסוקתיות לבין יכולת בעל התפקיד לעמוד בדרישות אלו. לחץ הנובע מעומס יתר, עמימות, קונפליקטים. </w:t>
            </w:r>
          </w:p>
          <w:p w:rsidR="006A5B7B" w:rsidRDefault="003B0398">
            <w:pPr>
              <w:spacing w:line="276" w:lineRule="auto"/>
              <w:ind w:right="203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סימנים פיסיולוגיים )כאבי ראש ,דופק מואץ, מחלות לב( ,</w:t>
            </w:r>
          </w:p>
          <w:p w:rsidR="006A5B7B" w:rsidRDefault="003B0398">
            <w:pPr>
              <w:ind w:right="80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פסיכולוגיים )חוסר ריכוז, תסכול ,ניכור( והתנהגותיים )העדרויות ,זלזול, ירידה במוטיבציה(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45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מהו לחץ?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15"/>
                <w:tab w:val="center" w:pos="669"/>
              </w:tabs>
              <w:bidi w:val="0"/>
              <w:jc w:val="left"/>
            </w:pPr>
            <w:r>
              <w:tab/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.5.1</w:t>
            </w:r>
          </w:p>
        </w:tc>
      </w:tr>
      <w:tr w:rsidR="006A5B7B">
        <w:trPr>
          <w:trHeight w:val="2227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spacing w:after="1" w:line="275" w:lineRule="auto"/>
              <w:ind w:right="393" w:firstLine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שחיקה כתחושת עייפות / תשישות פיזית, רגשית וקוגניטיבית הבאה לידי ביטוי באיבוד עניין במקום העבודה. </w:t>
            </w:r>
          </w:p>
          <w:p w:rsidR="006A5B7B" w:rsidRDefault="003B0398">
            <w:pPr>
              <w:ind w:right="92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השחיקה נובעת מקשיים, לחצים ,חוסר הכרה בצרכי העבודה וחוסר יכולת לספק את צרכיו ורצונותיו.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מהי שחיקה?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115"/>
                <w:tab w:val="center" w:pos="669"/>
              </w:tabs>
              <w:bidi w:val="0"/>
              <w:jc w:val="left"/>
            </w:pPr>
            <w:r>
              <w:tab/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.5.2</w:t>
            </w:r>
          </w:p>
        </w:tc>
      </w:tr>
      <w:tr w:rsidR="006A5B7B">
        <w:trPr>
          <w:trHeight w:val="277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right="2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הקשר בין לחץ ושחיקה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115"/>
                <w:tab w:val="center" w:pos="669"/>
              </w:tabs>
              <w:bidi w:val="0"/>
              <w:jc w:val="left"/>
            </w:pPr>
            <w:r>
              <w:tab/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.5.3</w:t>
            </w:r>
          </w:p>
        </w:tc>
      </w:tr>
      <w:tr w:rsidR="006A5B7B">
        <w:trPr>
          <w:trHeight w:val="1388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spacing w:after="17"/>
              <w:ind w:right="52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ירידה ברצון לתפקוד שוטף: </w:t>
            </w:r>
          </w:p>
          <w:p w:rsidR="006A5B7B" w:rsidRDefault="003B0398">
            <w:pPr>
              <w:ind w:right="20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היעדרויות רבות, איחורים, חוסר מרץ וירידה במוטיבציה ליזום ,ליצור או למלא את העבודה השוטפת.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-12" w:right="178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השפעות השחיקה על התפקוד בעבודה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115"/>
                <w:tab w:val="center" w:pos="669"/>
              </w:tabs>
              <w:bidi w:val="0"/>
              <w:jc w:val="left"/>
            </w:pPr>
            <w:r>
              <w:tab/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.5.4</w:t>
            </w:r>
          </w:p>
        </w:tc>
      </w:tr>
      <w:tr w:rsidR="006A5B7B">
        <w:trPr>
          <w:trHeight w:val="5607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spacing w:line="275" w:lineRule="auto"/>
              <w:ind w:right="357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ההתמודדות תלויה בעובד ובאישיותו וכן במשאבים שעומדים לרשותו או שהארגון מעמיד לרשותו . </w:t>
            </w:r>
          </w:p>
          <w:p w:rsidR="006A5B7B" w:rsidRDefault="003B0398">
            <w:pPr>
              <w:spacing w:after="1" w:line="275" w:lineRule="auto"/>
              <w:ind w:right="107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עידוד אווירה של קשרים חברתיים בלתי פורמליים, כדי שהעובדים יזכו לתמיכה חברתית בזמן לחץ ומצוקה . </w:t>
            </w:r>
          </w:p>
          <w:p w:rsidR="006A5B7B" w:rsidRDefault="003B0398">
            <w:pPr>
              <w:spacing w:line="276" w:lineRule="auto"/>
              <w:ind w:right="155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עידוד שיתוף ומעורבות בתהליכי קבלת החלטות, העשרת </w:t>
            </w:r>
          </w:p>
          <w:p w:rsidR="006A5B7B" w:rsidRDefault="003B0398">
            <w:pPr>
              <w:spacing w:after="14"/>
              <w:ind w:right="50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עיסוקים, עידודים ותמריצים. </w:t>
            </w:r>
          </w:p>
          <w:p w:rsidR="006A5B7B" w:rsidRDefault="003B0398">
            <w:pPr>
              <w:spacing w:line="276" w:lineRule="auto"/>
              <w:ind w:right="28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משחקי תפקידים – ניתוח מצבי אווירה של עומס, לחץ, חוסר פתיחות והבנה . </w:t>
            </w:r>
          </w:p>
          <w:p w:rsidR="006A5B7B" w:rsidRDefault="003B0398">
            <w:pPr>
              <w:spacing w:after="1" w:line="275" w:lineRule="auto"/>
              <w:ind w:right="153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משחקי התפקידים יתבססו על שיחות בין בעלי תפקידים במשרד, באותו דרג או בין מנהל למזכירתו . </w:t>
            </w:r>
          </w:p>
          <w:p w:rsidR="006A5B7B" w:rsidRDefault="003B0398">
            <w:pPr>
              <w:ind w:right="59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הכיתה תתבקש לנתח את המצבים ולתת דרכי פתרון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26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bidi w:val="0"/>
              <w:ind w:left="33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8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ind w:left="-1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התמודדות עם מצבי לחץ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A5B7B" w:rsidRDefault="003B0398">
            <w:pPr>
              <w:tabs>
                <w:tab w:val="center" w:pos="115"/>
                <w:tab w:val="center" w:pos="669"/>
              </w:tabs>
              <w:bidi w:val="0"/>
              <w:jc w:val="left"/>
            </w:pPr>
            <w:r>
              <w:tab/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>.5.5</w:t>
            </w:r>
          </w:p>
        </w:tc>
      </w:tr>
      <w:tr w:rsidR="006A5B7B">
        <w:trPr>
          <w:trHeight w:val="347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325"/>
              <w:jc w:val="center"/>
            </w:pPr>
            <w:r>
              <w:rPr>
                <w:rFonts w:ascii="Tahoma" w:eastAsia="Tahoma" w:hAnsi="Tahoma" w:cs="Tahoma"/>
                <w:sz w:val="24"/>
              </w:rPr>
              <w:lastRenderedPageBreak/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55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00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2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65"/>
              <w:jc w:val="center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סה"כ שעות 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30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</w:tr>
    </w:tbl>
    <w:p w:rsidR="006A5B7B" w:rsidRDefault="003B0398">
      <w:pPr>
        <w:bidi w:val="0"/>
        <w:spacing w:after="0"/>
        <w:ind w:left="9125"/>
        <w:jc w:val="both"/>
      </w:pPr>
      <w:r>
        <w:rPr>
          <w:rFonts w:ascii="Tahoma" w:eastAsia="Tahoma" w:hAnsi="Tahoma" w:cs="Tahoma"/>
          <w:sz w:val="24"/>
        </w:rPr>
        <w:t xml:space="preserve"> </w:t>
      </w:r>
    </w:p>
    <w:tbl>
      <w:tblPr>
        <w:tblStyle w:val="TableGrid"/>
        <w:tblW w:w="9643" w:type="dxa"/>
        <w:tblInd w:w="41" w:type="dxa"/>
        <w:tblCellMar>
          <w:top w:w="52" w:type="dxa"/>
          <w:right w:w="106" w:type="dxa"/>
        </w:tblCellMar>
        <w:tblLook w:val="04A0" w:firstRow="1" w:lastRow="0" w:firstColumn="1" w:lastColumn="0" w:noHBand="0" w:noVBand="1"/>
      </w:tblPr>
      <w:tblGrid>
        <w:gridCol w:w="6669"/>
        <w:gridCol w:w="2974"/>
      </w:tblGrid>
      <w:tr w:rsidR="006A5B7B">
        <w:trPr>
          <w:trHeight w:val="1954"/>
        </w:trPr>
        <w:tc>
          <w:tcPr>
            <w:tcW w:w="6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7"/>
              <w:ind w:left="3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מטרות: </w:t>
            </w:r>
          </w:p>
          <w:p w:rsidR="006A5B7B" w:rsidRDefault="003B0398">
            <w:pPr>
              <w:spacing w:after="25"/>
              <w:ind w:right="5410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התלמיד/ה:                                                                                             </w:t>
            </w:r>
          </w:p>
          <w:p w:rsidR="006A5B7B" w:rsidRDefault="003B0398">
            <w:pPr>
              <w:numPr>
                <w:ilvl w:val="0"/>
                <w:numId w:val="29"/>
              </w:numPr>
              <w:spacing w:after="27"/>
              <w:ind w:left="324" w:hanging="28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תפעיל מערכות מידע ממוחשבות ומערכות מידע בתחום הרפואה. </w:t>
            </w:r>
          </w:p>
          <w:p w:rsidR="006A5B7B" w:rsidRDefault="003B0398">
            <w:pPr>
              <w:numPr>
                <w:ilvl w:val="0"/>
                <w:numId w:val="29"/>
              </w:numPr>
              <w:spacing w:after="44"/>
              <w:ind w:left="324" w:hanging="28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תבצע תכתובת משרדית -  פנים וחוץ. </w:t>
            </w:r>
          </w:p>
          <w:p w:rsidR="006A5B7B" w:rsidRDefault="003B0398">
            <w:pPr>
              <w:numPr>
                <w:ilvl w:val="0"/>
                <w:numId w:val="29"/>
              </w:numPr>
              <w:spacing w:after="42"/>
              <w:ind w:left="324" w:hanging="28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תסביר מונחים מקצועיים באנגלית רפואית. </w:t>
            </w:r>
          </w:p>
          <w:p w:rsidR="006A5B7B" w:rsidRDefault="003B0398">
            <w:pPr>
              <w:numPr>
                <w:ilvl w:val="0"/>
                <w:numId w:val="29"/>
              </w:numPr>
              <w:spacing w:after="51"/>
              <w:ind w:left="324" w:hanging="28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תבצע הקלדה בשיטה עיוורת עברית ואנגלית  </w:t>
            </w:r>
          </w:p>
          <w:p w:rsidR="006A5B7B" w:rsidRDefault="003B0398">
            <w:pPr>
              <w:numPr>
                <w:ilvl w:val="0"/>
                <w:numId w:val="29"/>
              </w:numPr>
              <w:bidi w:val="0"/>
              <w:ind w:left="324" w:hanging="286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18"/>
              </w:rPr>
              <w:t>Microsoft Office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תשתמש בתכניות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8"/>
              <w:jc w:val="left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 xml:space="preserve">פרק 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</w:rPr>
              <w:t>5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: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6A5B7B" w:rsidRDefault="003B0398">
            <w:pPr>
              <w:bidi w:val="0"/>
              <w:spacing w:after="18"/>
              <w:ind w:right="112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  <w:p w:rsidR="006A5B7B" w:rsidRDefault="003B0398">
            <w:pPr>
              <w:spacing w:after="217"/>
              <w:ind w:right="346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משרד רפואי ממוחשב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6A5B7B" w:rsidRDefault="003B0398">
            <w:pPr>
              <w:bidi w:val="0"/>
              <w:spacing w:after="17"/>
              <w:ind w:right="71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right="126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</w:tr>
    </w:tbl>
    <w:p w:rsidR="006A5B7B" w:rsidRDefault="003B0398">
      <w:pPr>
        <w:bidi w:val="0"/>
        <w:spacing w:after="0"/>
        <w:ind w:left="9053"/>
        <w:jc w:val="both"/>
      </w:pPr>
      <w:r>
        <w:rPr>
          <w:rFonts w:ascii="Tahoma" w:eastAsia="Tahoma" w:hAnsi="Tahoma" w:cs="Tahoma"/>
          <w:b/>
          <w:sz w:val="32"/>
        </w:rPr>
        <w:t xml:space="preserve"> </w:t>
      </w:r>
    </w:p>
    <w:tbl>
      <w:tblPr>
        <w:tblStyle w:val="TableGrid"/>
        <w:tblW w:w="9643" w:type="dxa"/>
        <w:tblInd w:w="41" w:type="dxa"/>
        <w:tblLook w:val="04A0" w:firstRow="1" w:lastRow="0" w:firstColumn="1" w:lastColumn="0" w:noHBand="0" w:noVBand="1"/>
      </w:tblPr>
      <w:tblGrid>
        <w:gridCol w:w="3123"/>
        <w:gridCol w:w="850"/>
        <w:gridCol w:w="850"/>
        <w:gridCol w:w="3687"/>
        <w:gridCol w:w="1133"/>
      </w:tblGrid>
      <w:tr w:rsidR="006A5B7B">
        <w:trPr>
          <w:trHeight w:val="389"/>
        </w:trPr>
        <w:tc>
          <w:tcPr>
            <w:tcW w:w="312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right="194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ind w:right="5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68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ind w:right="6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 לימוד 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ind w:right="384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1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99"/>
        </w:trPr>
        <w:tc>
          <w:tcPr>
            <w:tcW w:w="3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56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86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42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7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56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28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הכרת המחשב האישי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7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.1</w:t>
            </w:r>
          </w:p>
        </w:tc>
      </w:tr>
      <w:tr w:rsidR="006A5B7B">
        <w:trPr>
          <w:trHeight w:val="2788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72" w:right="212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פקסימיליה, טלפון )זיכרון חיוג חוזר, עקוב אחרי, שיחת ועידה ,פירוט שיחות(, טלקס ממוחשב ,מחשב אישי )מרכיביו, חלקיו והשימוש בו( ציוד הכתבה ,פלאפון, ביפר/איתוריות, מכשיר קשר אלחוטי, מזכירה אלקטרונית.  מטרתן אחסון אלקטרוני מכשירים למזעור ולהגדלה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4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מאפייני משרד ממוחשב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3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.1.1</w:t>
            </w:r>
          </w:p>
        </w:tc>
      </w:tr>
      <w:tr w:rsidR="006A5B7B">
        <w:trPr>
          <w:trHeight w:val="833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39" w:firstLine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הבנת מבנה מחשב לוגי  - דיסקים קשיחים, דיסקים נשלפים וכונני רשת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4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מבנה המחשב ויחידותיו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3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.1.2</w:t>
            </w:r>
          </w:p>
        </w:tc>
      </w:tr>
      <w:tr w:rsidR="006A5B7B">
        <w:trPr>
          <w:trHeight w:val="284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98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41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מערכת הפעלה </w:t>
            </w:r>
            <w:r>
              <w:rPr>
                <w:rFonts w:ascii="Tahoma" w:eastAsia="Tahoma" w:hAnsi="Tahoma" w:cs="Tahoma"/>
                <w:sz w:val="20"/>
              </w:rPr>
              <w:t>Windows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3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.1.3</w:t>
            </w:r>
          </w:p>
        </w:tc>
      </w:tr>
      <w:tr w:rsidR="006A5B7B">
        <w:trPr>
          <w:trHeight w:val="571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823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מאפייני שולחן העבודה ושורת המשימות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0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.1.3.1.</w:t>
            </w:r>
          </w:p>
        </w:tc>
      </w:tr>
      <w:tr w:rsidR="006A5B7B">
        <w:trPr>
          <w:trHeight w:val="332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93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98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91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לחצן התחל – תפריט תכניות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0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.1.3.2.</w:t>
            </w:r>
          </w:p>
        </w:tc>
      </w:tr>
      <w:tr w:rsidR="006A5B7B">
        <w:trPr>
          <w:trHeight w:val="334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93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4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ניהול תיקיות וקבצים 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0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.1.3.3.</w:t>
            </w:r>
          </w:p>
        </w:tc>
      </w:tr>
      <w:tr w:rsidR="006A5B7B">
        <w:trPr>
          <w:trHeight w:val="334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השימוש בסייר חלונות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4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הבנת עץ תיקיות 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0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.1.3.4.</w:t>
            </w:r>
          </w:p>
        </w:tc>
      </w:tr>
      <w:tr w:rsidR="006A5B7B">
        <w:trPr>
          <w:trHeight w:val="334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98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4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יצירת תיקייה חדשה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0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.1.3.5.</w:t>
            </w:r>
          </w:p>
        </w:tc>
      </w:tr>
      <w:tr w:rsidR="006A5B7B">
        <w:trPr>
          <w:trHeight w:val="340"/>
        </w:trPr>
        <w:tc>
          <w:tcPr>
            <w:tcW w:w="3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93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24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שינוי שם תיקייה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60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.1.3.6.</w:t>
            </w:r>
          </w:p>
        </w:tc>
      </w:tr>
      <w:tr w:rsidR="006A5B7B">
        <w:trPr>
          <w:trHeight w:val="566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316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14"/>
              <w:ind w:left="1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16</w:t>
            </w:r>
          </w:p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4"/>
              <w:ind w:right="89"/>
              <w:jc w:val="both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יצירת מסמכים באמצעות  </w:t>
            </w:r>
            <w:r>
              <w:rPr>
                <w:rFonts w:ascii="Tahoma" w:eastAsia="Tahoma" w:hAnsi="Tahoma" w:cs="Tahoma"/>
                <w:b/>
                <w:sz w:val="20"/>
              </w:rPr>
              <w:t xml:space="preserve">Microsoft </w:t>
            </w:r>
          </w:p>
          <w:p w:rsidR="006A5B7B" w:rsidRDefault="003B0398">
            <w:pPr>
              <w:bidi w:val="0"/>
              <w:ind w:right="29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Word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7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.2</w:t>
            </w:r>
          </w:p>
        </w:tc>
      </w:tr>
      <w:tr w:rsidR="006A5B7B">
        <w:trPr>
          <w:trHeight w:val="288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הכרת תבניות מסמכים מובנות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tabs>
                <w:tab w:val="center" w:pos="1041"/>
              </w:tabs>
              <w:ind w:left="-19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ab/>
              <w:t xml:space="preserve">יצירת מסמך חדש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5"/>
            </w:pPr>
            <w:r>
              <w:rPr>
                <w:rFonts w:ascii="Tahoma" w:eastAsia="Tahoma" w:hAnsi="Tahoma" w:cs="Tahoma"/>
                <w:sz w:val="20"/>
              </w:rPr>
              <w:t>2.1</w:t>
            </w:r>
          </w:p>
        </w:tc>
      </w:tr>
      <w:tr w:rsidR="006A5B7B">
        <w:trPr>
          <w:trHeight w:val="554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4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7" w:right="1282" w:hanging="46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הקלדת טקסט ותיקונו ,   מיומנויות שימוש במקלדת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5"/>
            </w:pPr>
            <w:r>
              <w:rPr>
                <w:rFonts w:ascii="Tahoma" w:eastAsia="Tahoma" w:hAnsi="Tahoma" w:cs="Tahoma"/>
                <w:sz w:val="20"/>
              </w:rPr>
              <w:t>2.2</w:t>
            </w:r>
          </w:p>
        </w:tc>
      </w:tr>
      <w:tr w:rsidR="006A5B7B">
        <w:trPr>
          <w:trHeight w:val="556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" w:right="82" w:hanging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סיכום מחלה, סיכום אשפוז, מכתב למטופל, מכתב לספק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19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הקלדת מסמכים רפואיים.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5"/>
            </w:pPr>
            <w:r>
              <w:rPr>
                <w:rFonts w:ascii="Tahoma" w:eastAsia="Tahoma" w:hAnsi="Tahoma" w:cs="Tahoma"/>
                <w:sz w:val="20"/>
              </w:rPr>
              <w:t>2.3</w:t>
            </w:r>
          </w:p>
        </w:tc>
      </w:tr>
      <w:tr w:rsidR="006A5B7B">
        <w:trPr>
          <w:trHeight w:val="833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28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lastRenderedPageBreak/>
              <w:t xml:space="preserve">שמירת מסמכים במקומות אחסון שונים – דיסק קשיח, דיסק נייד ,כונן רשת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19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ניהול קבצים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5"/>
            </w:pPr>
            <w:r>
              <w:rPr>
                <w:rFonts w:ascii="Tahoma" w:eastAsia="Tahoma" w:hAnsi="Tahoma" w:cs="Tahoma"/>
                <w:sz w:val="20"/>
              </w:rPr>
              <w:t>2.4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93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19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גזירה, העתקה והדבקה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5"/>
            </w:pPr>
            <w:r>
              <w:rPr>
                <w:rFonts w:ascii="Tahoma" w:eastAsia="Tahoma" w:hAnsi="Tahoma" w:cs="Tahoma"/>
                <w:sz w:val="20"/>
              </w:rPr>
              <w:t>2.5</w:t>
            </w:r>
          </w:p>
        </w:tc>
      </w:tr>
      <w:tr w:rsidR="006A5B7B">
        <w:trPr>
          <w:trHeight w:val="557"/>
        </w:trPr>
        <w:tc>
          <w:tcPr>
            <w:tcW w:w="3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350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27" w:right="631" w:hanging="46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עיצוב גופן, עיצוב פסקה, גבולות        וצללית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85"/>
            </w:pPr>
            <w:r>
              <w:rPr>
                <w:rFonts w:ascii="Tahoma" w:eastAsia="Tahoma" w:hAnsi="Tahoma" w:cs="Tahoma"/>
                <w:sz w:val="20"/>
              </w:rPr>
              <w:t>2.6</w:t>
            </w:r>
          </w:p>
        </w:tc>
      </w:tr>
    </w:tbl>
    <w:p w:rsidR="006A5B7B" w:rsidRDefault="006A5B7B">
      <w:pPr>
        <w:bidi w:val="0"/>
        <w:spacing w:after="0"/>
        <w:ind w:left="-950" w:right="10211"/>
        <w:jc w:val="left"/>
      </w:pPr>
    </w:p>
    <w:tbl>
      <w:tblPr>
        <w:tblStyle w:val="TableGrid"/>
        <w:tblW w:w="9643" w:type="dxa"/>
        <w:tblInd w:w="41" w:type="dxa"/>
        <w:tblLook w:val="04A0" w:firstRow="1" w:lastRow="0" w:firstColumn="1" w:lastColumn="0" w:noHBand="0" w:noVBand="1"/>
      </w:tblPr>
      <w:tblGrid>
        <w:gridCol w:w="3123"/>
        <w:gridCol w:w="850"/>
        <w:gridCol w:w="850"/>
        <w:gridCol w:w="3687"/>
        <w:gridCol w:w="1133"/>
      </w:tblGrid>
      <w:tr w:rsidR="006A5B7B">
        <w:trPr>
          <w:trHeight w:val="389"/>
        </w:trPr>
        <w:tc>
          <w:tcPr>
            <w:tcW w:w="312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right="194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ind w:right="5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68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ind w:right="6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 לימוד 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ind w:right="384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1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99"/>
        </w:trPr>
        <w:tc>
          <w:tcPr>
            <w:tcW w:w="3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56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565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350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7" w:right="1154" w:hanging="46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רשימה ממספרת, מדורגת   ,    עם תבליטים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5"/>
            </w:pPr>
            <w:r>
              <w:rPr>
                <w:rFonts w:ascii="Tahoma" w:eastAsia="Tahoma" w:hAnsi="Tahoma" w:cs="Tahoma"/>
                <w:sz w:val="20"/>
              </w:rPr>
              <w:t>2.7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350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19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שילוב עברית/אנגלית במסמך .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5"/>
            </w:pPr>
            <w:r>
              <w:rPr>
                <w:rFonts w:ascii="Tahoma" w:eastAsia="Tahoma" w:hAnsi="Tahoma" w:cs="Tahoma"/>
                <w:sz w:val="20"/>
              </w:rPr>
              <w:t>2.8</w:t>
            </w:r>
          </w:p>
        </w:tc>
      </w:tr>
      <w:tr w:rsidR="006A5B7B">
        <w:trPr>
          <w:trHeight w:val="556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350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-10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ab/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7" w:right="245" w:hanging="46"/>
              <w:jc w:val="both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גרפיקה </w:t>
            </w:r>
            <w:r>
              <w:rPr>
                <w:rFonts w:ascii="Tahoma" w:eastAsia="Tahoma" w:hAnsi="Tahoma" w:cs="Tahoma"/>
                <w:sz w:val="20"/>
              </w:rPr>
              <w:t>Word Art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צורות   אוטומטיות ,    תיבת טקסט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5"/>
            </w:pPr>
            <w:r>
              <w:rPr>
                <w:rFonts w:ascii="Tahoma" w:eastAsia="Tahoma" w:hAnsi="Tahoma" w:cs="Tahoma"/>
                <w:sz w:val="20"/>
              </w:rPr>
              <w:t>2.9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350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19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תמונות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6"/>
            </w:pPr>
            <w:r>
              <w:rPr>
                <w:rFonts w:ascii="Tahoma" w:eastAsia="Tahoma" w:hAnsi="Tahoma" w:cs="Tahoma"/>
                <w:sz w:val="20"/>
              </w:rPr>
              <w:t>2.10</w:t>
            </w:r>
          </w:p>
        </w:tc>
      </w:tr>
      <w:tr w:rsidR="006A5B7B">
        <w:trPr>
          <w:trHeight w:val="279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350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19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טבלאות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6"/>
            </w:pPr>
            <w:r>
              <w:rPr>
                <w:rFonts w:ascii="Tahoma" w:eastAsia="Tahoma" w:hAnsi="Tahoma" w:cs="Tahoma"/>
                <w:sz w:val="20"/>
              </w:rPr>
              <w:t>2.11</w:t>
            </w:r>
          </w:p>
        </w:tc>
      </w:tr>
      <w:tr w:rsidR="006A5B7B">
        <w:trPr>
          <w:trHeight w:val="41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350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spacing w:after="14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-19" w:right="43"/>
              <w:jc w:val="both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כותרת עליונה ותחתונה, מספור עמודים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86"/>
            </w:pPr>
            <w:r>
              <w:rPr>
                <w:rFonts w:ascii="Tahoma" w:eastAsia="Tahoma" w:hAnsi="Tahoma" w:cs="Tahoma"/>
                <w:sz w:val="20"/>
              </w:rPr>
              <w:t>2.12</w:t>
            </w:r>
          </w:p>
        </w:tc>
      </w:tr>
      <w:tr w:rsidR="006A5B7B">
        <w:trPr>
          <w:trHeight w:val="417"/>
        </w:trPr>
        <w:tc>
          <w:tcPr>
            <w:tcW w:w="3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A5B7B" w:rsidRDefault="003B0398">
            <w:pPr>
              <w:ind w:left="-19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הדפסת מסמכים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A5B7B" w:rsidRDefault="003B0398">
            <w:pPr>
              <w:bidi w:val="0"/>
              <w:ind w:right="86"/>
            </w:pPr>
            <w:r>
              <w:rPr>
                <w:rFonts w:ascii="Tahoma" w:eastAsia="Tahoma" w:hAnsi="Tahoma" w:cs="Tahoma"/>
                <w:sz w:val="20"/>
              </w:rPr>
              <w:t>2.13</w:t>
            </w:r>
          </w:p>
        </w:tc>
      </w:tr>
      <w:tr w:rsidR="006A5B7B">
        <w:trPr>
          <w:trHeight w:val="564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53"/>
            </w:pPr>
            <w:r>
              <w:rPr>
                <w:rFonts w:ascii="Tahoma" w:eastAsia="Tahoma" w:hAnsi="Tahoma" w:cs="Tahoma"/>
                <w:b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4"/>
              <w:ind w:right="199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שימוש ביומן אלקטרוני – </w:t>
            </w:r>
            <w:r>
              <w:rPr>
                <w:rFonts w:ascii="Tahoma" w:eastAsia="Tahoma" w:hAnsi="Tahoma" w:cs="Tahoma"/>
                <w:b/>
                <w:sz w:val="20"/>
              </w:rPr>
              <w:t xml:space="preserve">Microsoft </w:t>
            </w:r>
          </w:p>
          <w:p w:rsidR="006A5B7B" w:rsidRDefault="003B0398">
            <w:pPr>
              <w:bidi w:val="0"/>
              <w:ind w:right="29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Outlook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7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.3</w:t>
            </w:r>
          </w:p>
        </w:tc>
      </w:tr>
      <w:tr w:rsidR="006A5B7B">
        <w:trPr>
          <w:trHeight w:val="566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after="17"/>
              <w:ind w:right="32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השימוש בדואר אלקטרוני באינטרנט    </w:t>
            </w:r>
          </w:p>
          <w:p w:rsidR="006A5B7B" w:rsidRDefault="003B0398">
            <w:pPr>
              <w:bidi w:val="0"/>
              <w:ind w:right="202"/>
            </w:pPr>
            <w:r>
              <w:rPr>
                <w:rFonts w:ascii="Tahoma" w:eastAsia="Tahoma" w:hAnsi="Tahoma" w:cs="Tahoma"/>
                <w:sz w:val="20"/>
              </w:rPr>
              <w:t xml:space="preserve"> Outlook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ודרך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.3.1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98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77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 מבנה כתובת דואר אלקטרוני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.3.1.1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3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 חיפוש הודעות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.3.1.2</w:t>
            </w:r>
          </w:p>
        </w:tc>
      </w:tr>
      <w:tr w:rsidR="006A5B7B">
        <w:trPr>
          <w:trHeight w:val="278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3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 צירוף מסמך להודעה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.3.1.3</w:t>
            </w:r>
          </w:p>
        </w:tc>
      </w:tr>
      <w:tr w:rsidR="006A5B7B">
        <w:trPr>
          <w:trHeight w:val="555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4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0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שמירת הודעות ויצירת תיקיות ותיקיות     משנה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.3.1.4</w:t>
            </w:r>
          </w:p>
        </w:tc>
      </w:tr>
      <w:tr w:rsidR="006A5B7B">
        <w:trPr>
          <w:trHeight w:val="279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אנשי קשר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.3.2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98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3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 יצירת איש קשר חדש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.3.2.1</w:t>
            </w:r>
          </w:p>
        </w:tc>
      </w:tr>
      <w:tr w:rsidR="006A5B7B">
        <w:trPr>
          <w:trHeight w:val="556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6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   השימוש באנשי קשר בהודעות דואר        / יומן אלקטרוני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.3.2.2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יצירת פעילות חדשה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.3.3</w:t>
            </w:r>
          </w:p>
        </w:tc>
      </w:tr>
      <w:tr w:rsidR="006A5B7B">
        <w:trPr>
          <w:trHeight w:val="556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4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  עריכת מאפייני פעילות – שינוי תאריך ,     שעה וכו'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.3.3.1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 יצירת מופע חוזר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.3.3.2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 קביעת פגישה והזמנת משתתפים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.3.3.3</w:t>
            </w:r>
          </w:p>
        </w:tc>
      </w:tr>
      <w:tr w:rsidR="006A5B7B">
        <w:trPr>
          <w:trHeight w:val="279"/>
        </w:trPr>
        <w:tc>
          <w:tcPr>
            <w:tcW w:w="3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2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 הדפסת הודעה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.3.3.4</w:t>
            </w:r>
          </w:p>
        </w:tc>
      </w:tr>
      <w:tr w:rsidR="006A5B7B">
        <w:trPr>
          <w:trHeight w:val="565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98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7"/>
              <w:ind w:left="29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חישובים ועיבוד מידע – </w:t>
            </w:r>
            <w:r>
              <w:rPr>
                <w:rFonts w:ascii="Tahoma" w:eastAsia="Tahoma" w:hAnsi="Tahoma" w:cs="Tahoma"/>
                <w:b/>
                <w:sz w:val="20"/>
              </w:rPr>
              <w:t xml:space="preserve">Microsoft </w:t>
            </w:r>
          </w:p>
          <w:p w:rsidR="006A5B7B" w:rsidRDefault="003B0398">
            <w:pPr>
              <w:bidi w:val="0"/>
              <w:ind w:right="28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Excel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7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.4</w:t>
            </w:r>
          </w:p>
        </w:tc>
      </w:tr>
      <w:tr w:rsidR="006A5B7B">
        <w:trPr>
          <w:trHeight w:val="566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08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מבנה חוברת עבודה, גיליונות, שינוי שם    גיליון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.4.1</w:t>
            </w:r>
          </w:p>
        </w:tc>
      </w:tr>
      <w:tr w:rsidR="006A5B7B">
        <w:trPr>
          <w:trHeight w:val="554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lastRenderedPageBreak/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42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מבנה גיליון עבודה: עמודות, שורות ,     תאים. כתובת תא.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.4.2</w:t>
            </w:r>
          </w:p>
        </w:tc>
      </w:tr>
      <w:tr w:rsidR="006A5B7B">
        <w:trPr>
          <w:trHeight w:val="833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0" w:right="651" w:hanging="1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תנועה בתוך גיליון , כללים להזנת טקסט, מספר ותאריך, "הקפא חלוניות"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הזנת נתונים לגיליון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.4.3</w:t>
            </w:r>
          </w:p>
        </w:tc>
      </w:tr>
      <w:tr w:rsidR="006A5B7B">
        <w:trPr>
          <w:trHeight w:val="278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עיצוב טבלת נתונים 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.4.4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83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עיצוב נתון 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.4.4.1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83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הוספת גבולות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.4.4.2</w:t>
            </w:r>
          </w:p>
        </w:tc>
      </w:tr>
      <w:tr w:rsidR="006A5B7B">
        <w:trPr>
          <w:trHeight w:val="279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83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מרכוז כותרות טבלה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.4.4.3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83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גלישת טקסט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.4.4.4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31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שינוי רוחב עמודות וגובה שורות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.4.4.5</w:t>
            </w:r>
          </w:p>
        </w:tc>
      </w:tr>
      <w:tr w:rsidR="006A5B7B">
        <w:trPr>
          <w:trHeight w:val="279"/>
        </w:trPr>
        <w:tc>
          <w:tcPr>
            <w:tcW w:w="3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283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עיצוב אסתטי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.4.4.6</w:t>
            </w:r>
          </w:p>
        </w:tc>
      </w:tr>
    </w:tbl>
    <w:p w:rsidR="006A5B7B" w:rsidRDefault="006A5B7B">
      <w:pPr>
        <w:bidi w:val="0"/>
        <w:spacing w:after="0"/>
        <w:ind w:left="-950" w:right="10211"/>
        <w:jc w:val="both"/>
      </w:pPr>
    </w:p>
    <w:tbl>
      <w:tblPr>
        <w:tblStyle w:val="TableGrid"/>
        <w:tblW w:w="9643" w:type="dxa"/>
        <w:tblInd w:w="41" w:type="dxa"/>
        <w:tblLook w:val="04A0" w:firstRow="1" w:lastRow="0" w:firstColumn="1" w:lastColumn="0" w:noHBand="0" w:noVBand="1"/>
      </w:tblPr>
      <w:tblGrid>
        <w:gridCol w:w="3123"/>
        <w:gridCol w:w="850"/>
        <w:gridCol w:w="850"/>
        <w:gridCol w:w="3687"/>
        <w:gridCol w:w="1133"/>
      </w:tblGrid>
      <w:tr w:rsidR="006A5B7B">
        <w:trPr>
          <w:trHeight w:val="389"/>
        </w:trPr>
        <w:tc>
          <w:tcPr>
            <w:tcW w:w="312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right="194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ind w:right="5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68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ind w:right="6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 לימוד 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ind w:right="384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1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99"/>
        </w:trPr>
        <w:tc>
          <w:tcPr>
            <w:tcW w:w="3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56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565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5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פונקציות סכום, ממוצע, ספירת מספרים, מינימום, מקסימום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56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השימוש בפונקציות של סיכום אוטומטי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.4.5</w:t>
            </w:r>
          </w:p>
        </w:tc>
      </w:tr>
      <w:tr w:rsidR="006A5B7B">
        <w:trPr>
          <w:trHeight w:val="556"/>
        </w:trPr>
        <w:tc>
          <w:tcPr>
            <w:tcW w:w="3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1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9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יצירת תרשים על נתונים טבלאות      הדפסת גיליון, כותרת עליונה ותחתונה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.4.6</w:t>
            </w:r>
          </w:p>
        </w:tc>
      </w:tr>
      <w:tr w:rsidR="006A5B7B">
        <w:trPr>
          <w:trHeight w:val="286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42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42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--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28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מידע רפואי באינטרנט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7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.5</w:t>
            </w:r>
          </w:p>
        </w:tc>
      </w:tr>
      <w:tr w:rsidR="006A5B7B">
        <w:trPr>
          <w:trHeight w:val="289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1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29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כללי גלישה ברשת אינטרנט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.5.1</w:t>
            </w:r>
          </w:p>
        </w:tc>
      </w:tr>
      <w:tr w:rsidR="006A5B7B">
        <w:trPr>
          <w:trHeight w:val="278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1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השימוש במועדפים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.5.2</w:t>
            </w:r>
          </w:p>
        </w:tc>
      </w:tr>
      <w:tr w:rsidR="006A5B7B">
        <w:trPr>
          <w:trHeight w:val="279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1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הורדת קבצים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.5.3</w:t>
            </w:r>
          </w:p>
        </w:tc>
      </w:tr>
      <w:tr w:rsidR="006A5B7B">
        <w:trPr>
          <w:trHeight w:val="838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numPr>
                <w:ilvl w:val="0"/>
                <w:numId w:val="30"/>
              </w:numPr>
              <w:spacing w:after="23"/>
              <w:ind w:hanging="164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מאגרי מידע רפואיים </w:t>
            </w:r>
          </w:p>
          <w:p w:rsidR="006A5B7B" w:rsidRDefault="003B0398">
            <w:pPr>
              <w:numPr>
                <w:ilvl w:val="0"/>
                <w:numId w:val="30"/>
              </w:numPr>
              <w:spacing w:after="22"/>
              <w:ind w:hanging="164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קטלוגים של ציוד רפואי </w:t>
            </w:r>
          </w:p>
          <w:p w:rsidR="006A5B7B" w:rsidRDefault="003B0398">
            <w:pPr>
              <w:numPr>
                <w:ilvl w:val="0"/>
                <w:numId w:val="30"/>
              </w:numPr>
              <w:ind w:hanging="164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כתבי עת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מידע רפואי ברשת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.5.4</w:t>
            </w:r>
          </w:p>
        </w:tc>
      </w:tr>
      <w:tr w:rsidR="006A5B7B">
        <w:trPr>
          <w:trHeight w:val="275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חיפוש ועיבוד מידע רפואי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.5.5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העתקת מידע ממאגרי מידע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.5.6</w:t>
            </w:r>
          </w:p>
        </w:tc>
      </w:tr>
      <w:tr w:rsidR="006A5B7B">
        <w:trPr>
          <w:trHeight w:val="555"/>
        </w:trPr>
        <w:tc>
          <w:tcPr>
            <w:tcW w:w="3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370" w:firstLine="1"/>
              <w:jc w:val="both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הדבקת כתובות אתרים נבחרים לטבלת </w:t>
            </w:r>
            <w:r>
              <w:rPr>
                <w:rFonts w:ascii="Tahoma" w:eastAsia="Tahoma" w:hAnsi="Tahoma" w:cs="Tahoma"/>
                <w:sz w:val="20"/>
              </w:rPr>
              <w:t>Word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26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בניית קטלוג אתרים בנושאים שונים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.5.7</w:t>
            </w:r>
          </w:p>
        </w:tc>
      </w:tr>
      <w:tr w:rsidR="006A5B7B">
        <w:trPr>
          <w:trHeight w:val="288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98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70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1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374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הפעלת תוכנה לניהול מידע רפואי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7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.6</w:t>
            </w:r>
          </w:p>
        </w:tc>
      </w:tr>
      <w:tr w:rsidR="006A5B7B">
        <w:trPr>
          <w:trHeight w:val="289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1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-1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ab/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6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נושאים בטיפול משרד רפואי ממוחשב: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.6.1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1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46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הרשומה הרפואית הממוחשבת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.6.1.1</w:t>
            </w:r>
          </w:p>
        </w:tc>
      </w:tr>
      <w:tr w:rsidR="006A5B7B">
        <w:trPr>
          <w:trHeight w:val="556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1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62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 שילוב משימה ידנית ברשומה          ממוחשבת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.6.1.2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1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25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זימון תורים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.6.1.3</w:t>
            </w:r>
          </w:p>
        </w:tc>
      </w:tr>
      <w:tr w:rsidR="006A5B7B">
        <w:trPr>
          <w:trHeight w:val="278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1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42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ארכיונאות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.6.1.4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1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42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מזעור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.6.1.5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7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ברמת המוסד הרפואי.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01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מערכות המידע במשרד רפואי: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.6.2</w:t>
            </w:r>
          </w:p>
        </w:tc>
      </w:tr>
      <w:tr w:rsidR="006A5B7B">
        <w:trPr>
          <w:trHeight w:val="559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numPr>
                <w:ilvl w:val="0"/>
                <w:numId w:val="31"/>
              </w:numPr>
              <w:spacing w:after="23"/>
              <w:ind w:right="874" w:hanging="28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ברמת מטופל במוסד רפואי </w:t>
            </w:r>
          </w:p>
          <w:p w:rsidR="006A5B7B" w:rsidRDefault="003B0398">
            <w:pPr>
              <w:numPr>
                <w:ilvl w:val="0"/>
                <w:numId w:val="31"/>
              </w:numPr>
              <w:ind w:right="874" w:hanging="28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ברמה כלל ארצית.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39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מערכת מידע מינהלי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.6.2.1</w:t>
            </w:r>
          </w:p>
        </w:tc>
      </w:tr>
      <w:tr w:rsidR="006A5B7B">
        <w:trPr>
          <w:trHeight w:val="835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numPr>
                <w:ilvl w:val="0"/>
                <w:numId w:val="32"/>
              </w:numPr>
              <w:spacing w:after="23"/>
              <w:ind w:right="646" w:hanging="28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lastRenderedPageBreak/>
              <w:t xml:space="preserve">ברמת המוסד הרפואי </w:t>
            </w:r>
          </w:p>
          <w:p w:rsidR="006A5B7B" w:rsidRDefault="003B0398">
            <w:pPr>
              <w:numPr>
                <w:ilvl w:val="0"/>
                <w:numId w:val="32"/>
              </w:numPr>
              <w:spacing w:after="23"/>
              <w:ind w:right="646" w:hanging="28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ברמת מטופל במוסד רפואי </w:t>
            </w:r>
          </w:p>
          <w:p w:rsidR="006A5B7B" w:rsidRDefault="003B0398">
            <w:pPr>
              <w:numPr>
                <w:ilvl w:val="0"/>
                <w:numId w:val="32"/>
              </w:numPr>
              <w:ind w:right="646" w:hanging="28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ברמה כלל ארצית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98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מערכת מידע רפואי קליני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.6.2.2</w:t>
            </w:r>
          </w:p>
        </w:tc>
      </w:tr>
      <w:tr w:rsidR="006A5B7B">
        <w:trPr>
          <w:trHeight w:val="555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3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עקרונות רשומת מטופל, תוכנות הפועלות במערכת בריאות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1" w:right="132" w:hanging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תוכנה לניהול המשרד הרפואי, כולל  המידע הקליני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.6.2.3</w:t>
            </w:r>
          </w:p>
        </w:tc>
      </w:tr>
      <w:tr w:rsidR="006A5B7B">
        <w:trPr>
          <w:trHeight w:val="1110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after="2" w:line="273" w:lineRule="auto"/>
              <w:ind w:right="29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חוק הגנת הפרטיות והתקנות על כל מרכיביו. </w:t>
            </w:r>
          </w:p>
          <w:p w:rsidR="006A5B7B" w:rsidRDefault="003B0398">
            <w:pPr>
              <w:spacing w:after="17"/>
              <w:ind w:left="3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יישום תוך הגנת הפרטיות </w:t>
            </w:r>
          </w:p>
          <w:p w:rsidR="006A5B7B" w:rsidRDefault="003B0398">
            <w:pPr>
              <w:ind w:right="28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והתקנות. הרשאות, צופן, גיבויים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74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9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אבטחת מידע במערכת ממוחשבת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.6.2.4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10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תכנה לניהול מידע רפואי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25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.6.3</w:t>
            </w:r>
          </w:p>
        </w:tc>
      </w:tr>
      <w:tr w:rsidR="006A5B7B">
        <w:trPr>
          <w:trHeight w:val="292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כללי עבודה בתכנה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97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הכרת ממשק של תכנה רפואית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.6.3.1</w:t>
            </w:r>
          </w:p>
        </w:tc>
      </w:tr>
      <w:tr w:rsidR="006A5B7B">
        <w:trPr>
          <w:trHeight w:val="292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43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הפעלת תכנה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.6.3.2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64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מבנה תפריטים, טפסים ודוחות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.6.3.3</w:t>
            </w:r>
          </w:p>
        </w:tc>
      </w:tr>
      <w:tr w:rsidR="006A5B7B">
        <w:trPr>
          <w:trHeight w:val="27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34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מבנה רשומה רפואית ממוחשבת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.6.3.4</w:t>
            </w:r>
          </w:p>
        </w:tc>
      </w:tr>
      <w:tr w:rsidR="006A5B7B">
        <w:trPr>
          <w:trHeight w:val="1117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74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ימים ושעות טיפולים, מענה למטופלים ועובדים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after="47"/>
              <w:ind w:right="165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איתור מידע רפואי: </w:t>
            </w:r>
          </w:p>
          <w:p w:rsidR="006A5B7B" w:rsidRDefault="003B0398">
            <w:pPr>
              <w:numPr>
                <w:ilvl w:val="0"/>
                <w:numId w:val="33"/>
              </w:numPr>
              <w:spacing w:after="30" w:line="276" w:lineRule="auto"/>
              <w:ind w:right="574" w:hanging="222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חיפוש פרטי מטופלים בתיק רפואי ממוחשב </w:t>
            </w:r>
          </w:p>
          <w:p w:rsidR="006A5B7B" w:rsidRDefault="003B0398">
            <w:pPr>
              <w:numPr>
                <w:ilvl w:val="0"/>
                <w:numId w:val="33"/>
              </w:numPr>
              <w:ind w:right="574" w:hanging="222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חיפוש מידע ביומן תורים 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.6.3.5</w:t>
            </w:r>
          </w:p>
        </w:tc>
      </w:tr>
      <w:tr w:rsidR="006A5B7B">
        <w:trPr>
          <w:trHeight w:val="274"/>
        </w:trPr>
        <w:tc>
          <w:tcPr>
            <w:tcW w:w="3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3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54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ניהול נתונים בתכנה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6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.6.3.6</w:t>
            </w:r>
          </w:p>
        </w:tc>
      </w:tr>
      <w:tr w:rsidR="006A5B7B">
        <w:trPr>
          <w:trHeight w:val="389"/>
        </w:trPr>
        <w:tc>
          <w:tcPr>
            <w:tcW w:w="312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right="169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  <w:p w:rsidR="006A5B7B" w:rsidRDefault="003B0398">
            <w:pPr>
              <w:ind w:right="30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68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ind w:right="31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 לימוד 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3B0398">
            <w:pPr>
              <w:ind w:right="384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1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99"/>
        </w:trPr>
        <w:tc>
          <w:tcPr>
            <w:tcW w:w="3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56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0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842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7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הזנת פרטי מטופלים למערכת אחסון תמונות בפורמטים מוכרים ,מסמכים סרוקים וכדו'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05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בניית תיק רפואי ממוחשב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.6.4</w:t>
            </w:r>
          </w:p>
        </w:tc>
      </w:tr>
      <w:tr w:rsidR="006A5B7B">
        <w:trPr>
          <w:trHeight w:val="556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4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הזנת פרטי מטפלים, הגדרת ימי ושעות פעילות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55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בניית מערכת אישית לכל מטפל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3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.6.4.1</w:t>
            </w:r>
          </w:p>
        </w:tc>
      </w:tr>
      <w:tr w:rsidR="006A5B7B">
        <w:trPr>
          <w:trHeight w:val="556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5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הגדרת סוגי טיפולים שונים ומשכי    זמן הטיפולים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3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.6.4.2</w:t>
            </w:r>
          </w:p>
        </w:tc>
      </w:tr>
      <w:tr w:rsidR="006A5B7B">
        <w:trPr>
          <w:trHeight w:val="278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9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זימון תורים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3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.6.4.3</w:t>
            </w:r>
          </w:p>
        </w:tc>
      </w:tr>
      <w:tr w:rsidR="006A5B7B">
        <w:trPr>
          <w:trHeight w:val="1115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7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bidi w:val="0"/>
              <w:spacing w:after="14"/>
              <w:ind w:right="4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ind w:left="3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תור לתכנית טיפולים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spacing w:after="47"/>
              <w:ind w:right="147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קביעת תור למטופל: </w:t>
            </w:r>
          </w:p>
          <w:p w:rsidR="006A5B7B" w:rsidRDefault="003B0398">
            <w:pPr>
              <w:numPr>
                <w:ilvl w:val="0"/>
                <w:numId w:val="34"/>
              </w:numPr>
              <w:spacing w:after="22"/>
              <w:ind w:right="2031" w:hanging="22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תור רגיל </w:t>
            </w:r>
          </w:p>
          <w:p w:rsidR="006A5B7B" w:rsidRDefault="003B0398">
            <w:pPr>
              <w:numPr>
                <w:ilvl w:val="0"/>
                <w:numId w:val="34"/>
              </w:numPr>
              <w:spacing w:after="22"/>
              <w:ind w:right="2031" w:hanging="22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תור קבוצתי </w:t>
            </w:r>
          </w:p>
          <w:p w:rsidR="006A5B7B" w:rsidRDefault="003B0398">
            <w:pPr>
              <w:numPr>
                <w:ilvl w:val="0"/>
                <w:numId w:val="34"/>
              </w:numPr>
              <w:ind w:right="2031" w:hanging="22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תור סדרתי 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3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.6.4.4</w:t>
            </w:r>
          </w:p>
        </w:tc>
      </w:tr>
      <w:tr w:rsidR="006A5B7B">
        <w:trPr>
          <w:trHeight w:val="1109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936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דיווח נוכחות, ביטול דיווח נוכחות, העברת תור למועד אחר, ביטול תור.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31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הטיפול בתורים קיימים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3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.6.4.5</w:t>
            </w:r>
          </w:p>
        </w:tc>
      </w:tr>
      <w:tr w:rsidR="006A5B7B">
        <w:trPr>
          <w:trHeight w:val="278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הפקת דוחות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.6.5</w:t>
            </w:r>
          </w:p>
        </w:tc>
      </w:tr>
      <w:tr w:rsidR="006A5B7B">
        <w:trPr>
          <w:trHeight w:val="694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18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דוחות פרטי מטופלים, דוחות סטטיסטיים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31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דוחות מטופלים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3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.6.5.1</w:t>
            </w:r>
          </w:p>
        </w:tc>
      </w:tr>
      <w:tr w:rsidR="006A5B7B">
        <w:trPr>
          <w:trHeight w:val="694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spacing w:after="17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  <w:p w:rsidR="006A5B7B" w:rsidRDefault="003B0398">
            <w:pPr>
              <w:spacing w:after="14"/>
              <w:ind w:left="1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דוחות מערכת למטפל, </w:t>
            </w:r>
          </w:p>
          <w:p w:rsidR="006A5B7B" w:rsidRDefault="003B0398">
            <w:pPr>
              <w:ind w:right="14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דוחות נוכחות מטופלים בטיפולים.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62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דוחות פילוח יומנים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3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.6.5.2</w:t>
            </w:r>
          </w:p>
        </w:tc>
      </w:tr>
      <w:tr w:rsidR="006A5B7B">
        <w:trPr>
          <w:trHeight w:val="278"/>
        </w:trPr>
        <w:tc>
          <w:tcPr>
            <w:tcW w:w="3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lastRenderedPageBreak/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54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ניהול נתונים בתכנה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.6.6</w:t>
            </w:r>
          </w:p>
        </w:tc>
      </w:tr>
      <w:tr w:rsidR="006A5B7B">
        <w:trPr>
          <w:trHeight w:val="833"/>
        </w:trPr>
        <w:tc>
          <w:tcPr>
            <w:tcW w:w="3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78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הזנת פרטי מטופלים למערכת אחסון תמונות בפורמטים מוכרים ,מסמכים סרוקים וכדו'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1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05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בניית תיק רפואי ממוחשב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3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>.6.6.1</w:t>
            </w:r>
          </w:p>
        </w:tc>
      </w:tr>
      <w:tr w:rsidR="006A5B7B">
        <w:trPr>
          <w:trHeight w:val="343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60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53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98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03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--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91"/>
              <w:jc w:val="center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סה"כ שעות 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60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</w:tr>
    </w:tbl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7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0" w:line="263" w:lineRule="auto"/>
        <w:ind w:left="6268" w:right="54"/>
        <w:jc w:val="both"/>
      </w:pPr>
      <w:r>
        <w:rPr>
          <w:rFonts w:ascii="Tahoma" w:eastAsia="Tahoma" w:hAnsi="Tahoma" w:cs="Tahoma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9643" w:type="dxa"/>
        <w:tblInd w:w="279" w:type="dxa"/>
        <w:tblCellMar>
          <w:top w:w="52" w:type="dxa"/>
          <w:right w:w="105" w:type="dxa"/>
        </w:tblCellMar>
        <w:tblLook w:val="04A0" w:firstRow="1" w:lastRow="0" w:firstColumn="1" w:lastColumn="0" w:noHBand="0" w:noVBand="1"/>
      </w:tblPr>
      <w:tblGrid>
        <w:gridCol w:w="6950"/>
        <w:gridCol w:w="2693"/>
      </w:tblGrid>
      <w:tr w:rsidR="006A5B7B">
        <w:trPr>
          <w:trHeight w:val="2234"/>
        </w:trPr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7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מטרות: </w:t>
            </w:r>
          </w:p>
          <w:p w:rsidR="006A5B7B" w:rsidRDefault="003B0398">
            <w:pPr>
              <w:spacing w:after="17"/>
              <w:ind w:right="5693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התלמיד/ה:                                                                                                  </w:t>
            </w:r>
          </w:p>
          <w:p w:rsidR="006A5B7B" w:rsidRDefault="003B0398">
            <w:pPr>
              <w:ind w:right="405" w:firstLine="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יתרגל את מגוון הפעילויות שממלאת המזכירה הרפואית במחלקת רשומות ומידע רפואי במחלקת אשפוז במשרד מרפאות, ואו מכונים, בחדר מיון ,בקהילה, במשרדי המרפאה הראשונית והמקצועית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8"/>
              <w:jc w:val="left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 xml:space="preserve">פרק 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</w:rPr>
              <w:t>6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: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6A5B7B" w:rsidRDefault="003B0398">
            <w:pPr>
              <w:bidi w:val="0"/>
              <w:spacing w:after="18"/>
              <w:ind w:right="113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  <w:p w:rsidR="006A5B7B" w:rsidRDefault="003B0398">
            <w:pPr>
              <w:spacing w:after="222" w:line="273" w:lineRule="auto"/>
              <w:ind w:right="609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התנסות מעשית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מודרכת בשירותי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הבריאות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6A5B7B" w:rsidRDefault="003B0398">
            <w:pPr>
              <w:bidi w:val="0"/>
              <w:ind w:right="1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6A5B7B" w:rsidRDefault="003B0398">
      <w:pPr>
        <w:bidi w:val="0"/>
        <w:spacing w:after="0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spacing w:after="27" w:line="263" w:lineRule="auto"/>
        <w:ind w:left="-13" w:right="509" w:hanging="1"/>
      </w:pPr>
      <w:r>
        <w:rPr>
          <w:rFonts w:ascii="Tahoma" w:eastAsia="Tahoma" w:hAnsi="Tahoma" w:cs="Tahoma"/>
          <w:b/>
          <w:bCs/>
          <w:sz w:val="20"/>
          <w:szCs w:val="20"/>
          <w:rtl/>
        </w:rPr>
        <w:t>התנסות מעשית בהתאם לפירוט המטלות והמיומנויות הנדרשות לביצוע הסטאז '</w:t>
      </w: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המופיעות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</w:t>
      </w: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בנספח ג'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ולהערות המופיעות בנספח זה. </w:t>
      </w:r>
    </w:p>
    <w:p w:rsidR="006A5B7B" w:rsidRDefault="003B0398">
      <w:pPr>
        <w:bidi w:val="0"/>
        <w:spacing w:after="17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7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7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7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7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7"/>
        <w:ind w:right="54"/>
      </w:pPr>
      <w:r>
        <w:rPr>
          <w:rFonts w:ascii="Tahoma" w:eastAsia="Tahoma" w:hAnsi="Tahoma" w:cs="Tahoma"/>
        </w:rPr>
        <w:lastRenderedPageBreak/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7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7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7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0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0"/>
        <w:ind w:right="54"/>
      </w:pPr>
      <w:r>
        <w:rPr>
          <w:rFonts w:ascii="Tahoma" w:eastAsia="Tahoma" w:hAnsi="Tahoma" w:cs="Tahoma"/>
        </w:rPr>
        <w:t xml:space="preserve"> </w:t>
      </w:r>
    </w:p>
    <w:tbl>
      <w:tblPr>
        <w:tblStyle w:val="TableGrid"/>
        <w:tblW w:w="9643" w:type="dxa"/>
        <w:tblInd w:w="327" w:type="dxa"/>
        <w:tblCellMar>
          <w:top w:w="52" w:type="dxa"/>
          <w:right w:w="108" w:type="dxa"/>
        </w:tblCellMar>
        <w:tblLook w:val="04A0" w:firstRow="1" w:lastRow="0" w:firstColumn="1" w:lastColumn="0" w:noHBand="0" w:noVBand="1"/>
      </w:tblPr>
      <w:tblGrid>
        <w:gridCol w:w="6383"/>
        <w:gridCol w:w="3260"/>
      </w:tblGrid>
      <w:tr w:rsidR="006A5B7B">
        <w:trPr>
          <w:trHeight w:val="1824"/>
        </w:trPr>
        <w:tc>
          <w:tcPr>
            <w:tcW w:w="6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7"/>
              <w:ind w:left="1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מטרות בתחום העיוני: </w:t>
            </w:r>
          </w:p>
          <w:p w:rsidR="006A5B7B" w:rsidRDefault="003B0398">
            <w:pPr>
              <w:spacing w:after="85"/>
              <w:ind w:right="5124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התלמיד/ה:                                                                                        </w:t>
            </w:r>
          </w:p>
          <w:p w:rsidR="006A5B7B" w:rsidRDefault="003B0398">
            <w:pPr>
              <w:numPr>
                <w:ilvl w:val="0"/>
                <w:numId w:val="35"/>
              </w:numPr>
              <w:spacing w:after="65" w:line="278" w:lineRule="auto"/>
              <w:ind w:right="722" w:hanging="36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יפרט החוקים, התקנות וכללי ההתנהגות הרלוונטיים לנושאי תפקידים במקצועות הבריאות </w:t>
            </w:r>
          </w:p>
          <w:p w:rsidR="006A5B7B" w:rsidRDefault="003B0398">
            <w:pPr>
              <w:numPr>
                <w:ilvl w:val="0"/>
                <w:numId w:val="35"/>
              </w:numPr>
              <w:ind w:right="722" w:hanging="36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יפרט את חוקים, התקנות והנהלים לשמירת סודיות, לחסיון המידע ולזכויות החולה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8"/>
              <w:jc w:val="left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 xml:space="preserve">פרק 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</w:rPr>
              <w:t>7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 xml:space="preserve"> :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6A5B7B" w:rsidRDefault="003B0398">
            <w:pPr>
              <w:bidi w:val="0"/>
              <w:spacing w:after="18"/>
              <w:ind w:right="112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  <w:p w:rsidR="006A5B7B" w:rsidRDefault="003B0398">
            <w:pPr>
              <w:spacing w:after="258"/>
              <w:ind w:right="266"/>
              <w:jc w:val="both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סודיות ואתיקה מקצועית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6A5B7B" w:rsidRDefault="003B0398">
            <w:pPr>
              <w:bidi w:val="0"/>
              <w:ind w:right="150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</w:tc>
      </w:tr>
    </w:tbl>
    <w:p w:rsidR="006A5B7B" w:rsidRDefault="003B0398">
      <w:pPr>
        <w:bidi w:val="0"/>
        <w:spacing w:after="0"/>
        <w:ind w:right="54"/>
      </w:pPr>
      <w:r>
        <w:rPr>
          <w:rFonts w:ascii="Tahoma" w:eastAsia="Tahoma" w:hAnsi="Tahoma" w:cs="Tahoma"/>
        </w:rPr>
        <w:t xml:space="preserve"> </w:t>
      </w:r>
    </w:p>
    <w:tbl>
      <w:tblPr>
        <w:tblStyle w:val="TableGrid"/>
        <w:tblW w:w="9643" w:type="dxa"/>
        <w:tblInd w:w="327" w:type="dxa"/>
        <w:tblCellMar>
          <w:top w:w="41" w:type="dxa"/>
          <w:left w:w="24" w:type="dxa"/>
          <w:right w:w="25" w:type="dxa"/>
        </w:tblCellMar>
        <w:tblLook w:val="04A0" w:firstRow="1" w:lastRow="0" w:firstColumn="1" w:lastColumn="0" w:noHBand="0" w:noVBand="1"/>
      </w:tblPr>
      <w:tblGrid>
        <w:gridCol w:w="3828"/>
        <w:gridCol w:w="992"/>
        <w:gridCol w:w="994"/>
        <w:gridCol w:w="3260"/>
        <w:gridCol w:w="569"/>
      </w:tblGrid>
      <w:tr w:rsidR="006A5B7B">
        <w:trPr>
          <w:trHeight w:val="322"/>
        </w:trPr>
        <w:tc>
          <w:tcPr>
            <w:tcW w:w="3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6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הערות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389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שעות לימוד 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6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נושאי לימוד 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79"/>
              <w:jc w:val="both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מס'</w:t>
            </w:r>
          </w:p>
        </w:tc>
      </w:tr>
      <w:tr w:rsidR="006A5B7B">
        <w:trPr>
          <w:trHeight w:val="28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06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מעשי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50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566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7"/>
              <w:ind w:left="8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פקודת בריאות העם. </w:t>
            </w:r>
          </w:p>
          <w:p w:rsidR="006A5B7B" w:rsidRDefault="003B0398">
            <w:pPr>
              <w:ind w:left="8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חוק ביטוח בריאות ממלכתי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04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821" w:firstLine="1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חקיקה במערכת שירותי הבריאות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9"/>
              <w:jc w:val="both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.1</w:t>
            </w:r>
          </w:p>
        </w:tc>
      </w:tr>
      <w:tr w:rsidR="006A5B7B">
        <w:trPr>
          <w:trHeight w:val="842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2" w:right="643" w:hanging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חוק הגנת הפרטיות. חוק יסוד כבוד האדם וחירותו חוק העונשין. פקודת הראיות, חוקי משמעת 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04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80" w:firstLine="3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חוקים, תקנות וכללי התנהגות רלוונטיים לעוסקים במקצועות הבריאות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9"/>
              <w:jc w:val="both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.2</w:t>
            </w:r>
          </w:p>
        </w:tc>
      </w:tr>
      <w:tr w:rsidR="006A5B7B">
        <w:trPr>
          <w:trHeight w:val="564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52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04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--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709" w:firstLine="4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סוגיות משפטיות ואתיקה מקצועית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9"/>
              <w:jc w:val="both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.3</w:t>
            </w:r>
          </w:p>
        </w:tc>
      </w:tr>
      <w:tr w:rsidR="006A5B7B">
        <w:trPr>
          <w:trHeight w:val="844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4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ויתור על הסודיות הרפואית )וס"ר(. זכות החולה למידע הסודיות הרפואית כלפי הזולת, חיסוי והפרת סודיות רפואית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58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סודיות רפואית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.3.1</w:t>
            </w:r>
          </w:p>
        </w:tc>
      </w:tr>
      <w:tr w:rsidR="006A5B7B">
        <w:trPr>
          <w:trHeight w:val="277"/>
        </w:trPr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19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מסמכי חובה ורשות ברשומה  הרפואית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0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5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תיעוד רפואי 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.3.2</w:t>
            </w:r>
          </w:p>
        </w:tc>
      </w:tr>
      <w:tr w:rsidR="006A5B7B">
        <w:trPr>
          <w:trHeight w:val="294"/>
        </w:trPr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8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0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5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זכויות החולה 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.3.3</w:t>
            </w:r>
          </w:p>
        </w:tc>
      </w:tr>
      <w:tr w:rsidR="006A5B7B">
        <w:trPr>
          <w:trHeight w:val="851"/>
        </w:trPr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230" w:firstLine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הסכמה לטיפול רפואי – )קטינים, פסולי דין( הסכמה לקבלת / העברת מידע רפואי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0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5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הסכמה 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.3.4</w:t>
            </w:r>
          </w:p>
        </w:tc>
      </w:tr>
      <w:tr w:rsidR="006A5B7B">
        <w:trPr>
          <w:trHeight w:val="556"/>
        </w:trPr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319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רשלנות רפואית. בקרה ואבטחת איכות הרישום הרפואי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07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5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ניהול סיכונים 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.3.5</w:t>
            </w:r>
          </w:p>
        </w:tc>
      </w:tr>
      <w:tr w:rsidR="006A5B7B">
        <w:trPr>
          <w:trHeight w:val="554"/>
        </w:trPr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28"/>
            </w:pPr>
            <w:r>
              <w:rPr>
                <w:rFonts w:ascii="Tahoma" w:eastAsia="Tahoma" w:hAnsi="Tahoma" w:cs="Tahoma"/>
                <w:sz w:val="20"/>
              </w:rPr>
              <w:lastRenderedPageBreak/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right="125" w:firstLine="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הרשאות והגבלות במסירת מידע  רפואי      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.3.6</w:t>
            </w:r>
          </w:p>
        </w:tc>
      </w:tr>
      <w:tr w:rsidR="006A5B7B">
        <w:trPr>
          <w:trHeight w:val="295"/>
        </w:trPr>
        <w:tc>
          <w:tcPr>
            <w:tcW w:w="38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81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משטרה, צה"ל ומשרד הבריאות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left="39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57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חובת דיווח 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.3.7</w:t>
            </w:r>
          </w:p>
        </w:tc>
      </w:tr>
      <w:tr w:rsidR="006A5B7B">
        <w:trPr>
          <w:trHeight w:val="329"/>
        </w:trPr>
        <w:tc>
          <w:tcPr>
            <w:tcW w:w="38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8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חוק הגנת הפרטיות והתקנות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65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90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316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אבטחת מידע רפואי וחסיונו 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</w:pPr>
            <w:r>
              <w:rPr>
                <w:rFonts w:ascii="Tahoma" w:eastAsia="Tahoma" w:hAnsi="Tahoma" w:cs="Tahoma"/>
                <w:sz w:val="20"/>
              </w:rPr>
              <w:t>.3.8</w:t>
            </w:r>
          </w:p>
        </w:tc>
      </w:tr>
      <w:tr w:rsidR="006A5B7B">
        <w:trPr>
          <w:trHeight w:val="322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98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75"/>
              <w:jc w:val="left"/>
            </w:pPr>
            <w:r>
              <w:rPr>
                <w:rFonts w:ascii="Tahoma" w:eastAsia="Tahoma" w:hAnsi="Tahoma" w:cs="Tahoma"/>
                <w:b/>
              </w:rPr>
              <w:t xml:space="preserve"> --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02"/>
              <w:jc w:val="left"/>
            </w:pPr>
            <w:r>
              <w:rPr>
                <w:rFonts w:ascii="Tahoma" w:eastAsia="Tahoma" w:hAnsi="Tahoma" w:cs="Tahoma"/>
                <w:b/>
              </w:rPr>
              <w:t xml:space="preserve"> 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84"/>
            </w:pPr>
            <w:r>
              <w:rPr>
                <w:rFonts w:ascii="Tahoma" w:eastAsia="Tahoma" w:hAnsi="Tahoma" w:cs="Tahoma"/>
                <w:b/>
                <w:bCs/>
                <w:rtl/>
              </w:rPr>
              <w:t>סה"כ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12"/>
              <w:jc w:val="center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</w:tr>
    </w:tbl>
    <w:p w:rsidR="006A5B7B" w:rsidRDefault="003B0398">
      <w:pPr>
        <w:bidi w:val="0"/>
        <w:spacing w:after="0" w:line="265" w:lineRule="auto"/>
        <w:ind w:left="468" w:right="54"/>
        <w:jc w:val="both"/>
      </w:pPr>
      <w:r>
        <w:rPr>
          <w:rFonts w:ascii="Tahoma" w:eastAsia="Tahoma" w:hAnsi="Tahoma" w:cs="Tahoma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tbl>
      <w:tblPr>
        <w:tblStyle w:val="TableGrid"/>
        <w:tblW w:w="9643" w:type="dxa"/>
        <w:tblInd w:w="327" w:type="dxa"/>
        <w:tblCellMar>
          <w:top w:w="24" w:type="dxa"/>
          <w:left w:w="115" w:type="dxa"/>
          <w:right w:w="108" w:type="dxa"/>
        </w:tblCellMar>
        <w:tblLook w:val="04A0" w:firstRow="1" w:lastRow="0" w:firstColumn="1" w:lastColumn="0" w:noHBand="0" w:noVBand="1"/>
      </w:tblPr>
      <w:tblGrid>
        <w:gridCol w:w="6839"/>
        <w:gridCol w:w="2804"/>
      </w:tblGrid>
      <w:tr w:rsidR="006A5B7B">
        <w:trPr>
          <w:trHeight w:val="316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u w:val="single" w:color="000000"/>
                <w:rtl/>
              </w:rPr>
              <w:t>מטרות</w:t>
            </w: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: 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jc w:val="left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 xml:space="preserve">פרק 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</w:rPr>
              <w:t>8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: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6A5B7B">
        <w:trPr>
          <w:trHeight w:val="1743"/>
        </w:trPr>
        <w:tc>
          <w:tcPr>
            <w:tcW w:w="68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90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התלמיד/ה: </w:t>
            </w:r>
          </w:p>
          <w:p w:rsidR="006A5B7B" w:rsidRDefault="003B0398">
            <w:pPr>
              <w:numPr>
                <w:ilvl w:val="0"/>
                <w:numId w:val="36"/>
              </w:numPr>
              <w:spacing w:after="89"/>
              <w:ind w:hanging="36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תפרט את הדרכים לחיפוש עבודה </w:t>
            </w:r>
          </w:p>
          <w:p w:rsidR="006A5B7B" w:rsidRDefault="003B0398">
            <w:pPr>
              <w:numPr>
                <w:ilvl w:val="0"/>
                <w:numId w:val="36"/>
              </w:numPr>
              <w:spacing w:after="63"/>
              <w:ind w:hanging="36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תנסח קורות חיים בעברית </w:t>
            </w:r>
          </w:p>
          <w:p w:rsidR="006A5B7B" w:rsidRDefault="003B0398">
            <w:pPr>
              <w:numPr>
                <w:ilvl w:val="0"/>
                <w:numId w:val="36"/>
              </w:numPr>
              <w:spacing w:after="60"/>
              <w:ind w:hanging="36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תדגים השלמת טופס קורות חיים באנגלית </w:t>
            </w:r>
          </w:p>
          <w:p w:rsidR="006A5B7B" w:rsidRDefault="003B0398">
            <w:pPr>
              <w:numPr>
                <w:ilvl w:val="0"/>
                <w:numId w:val="36"/>
              </w:numPr>
              <w:spacing w:after="66"/>
              <w:ind w:hanging="36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תדגים ריאיון עבודה ושיווק עצמי </w:t>
            </w:r>
          </w:p>
          <w:p w:rsidR="006A5B7B" w:rsidRDefault="003B0398">
            <w:pPr>
              <w:numPr>
                <w:ilvl w:val="0"/>
                <w:numId w:val="36"/>
              </w:numPr>
              <w:ind w:hanging="365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תפרט את השלבים בקבלתה לעבודה</w:t>
            </w:r>
            <w:r>
              <w:rPr>
                <w:rFonts w:ascii="Tahoma" w:eastAsia="Tahoma" w:hAnsi="Tahoma" w:cs="Tahoma"/>
                <w:b/>
                <w:bCs/>
                <w:rtl/>
              </w:rPr>
              <w:t xml:space="preserve"> </w:t>
            </w:r>
          </w:p>
        </w:tc>
        <w:tc>
          <w:tcPr>
            <w:tcW w:w="2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spacing w:after="18"/>
              <w:ind w:right="112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  <w:p w:rsidR="006A5B7B" w:rsidRDefault="003B0398">
            <w:pPr>
              <w:spacing w:after="239"/>
              <w:ind w:left="1"/>
              <w:jc w:val="left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u w:val="single" w:color="000000"/>
                <w:rtl/>
              </w:rPr>
              <w:t>מציאת עבודה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6A5B7B" w:rsidRDefault="003B0398">
            <w:pPr>
              <w:jc w:val="left"/>
            </w:pPr>
            <w:r>
              <w:rPr>
                <w:rFonts w:ascii="Tahoma" w:eastAsia="Tahoma" w:hAnsi="Tahoma" w:cs="Tahoma"/>
                <w:b/>
                <w:bCs/>
                <w:rtl/>
              </w:rPr>
              <w:t xml:space="preserve">סה"כ שעות: </w:t>
            </w:r>
            <w:r>
              <w:rPr>
                <w:rFonts w:ascii="Tahoma" w:eastAsia="Tahoma" w:hAnsi="Tahoma" w:cs="Tahoma"/>
                <w:b/>
                <w:bCs/>
              </w:rPr>
              <w:t>4</w:t>
            </w:r>
            <w:r>
              <w:rPr>
                <w:rFonts w:ascii="Tahoma" w:eastAsia="Tahoma" w:hAnsi="Tahoma" w:cs="Tahoma"/>
                <w:b/>
                <w:bCs/>
                <w:rtl/>
              </w:rPr>
              <w:t xml:space="preserve"> ש' </w:t>
            </w:r>
          </w:p>
        </w:tc>
      </w:tr>
    </w:tbl>
    <w:p w:rsidR="006A5B7B" w:rsidRDefault="003B0398">
      <w:pPr>
        <w:bidi w:val="0"/>
        <w:spacing w:after="0"/>
        <w:ind w:left="9130"/>
        <w:jc w:val="both"/>
      </w:pPr>
      <w:r>
        <w:rPr>
          <w:rFonts w:ascii="Tahoma" w:eastAsia="Tahoma" w:hAnsi="Tahoma" w:cs="Tahoma"/>
          <w:b/>
          <w:sz w:val="20"/>
        </w:rPr>
        <w:t xml:space="preserve"> </w:t>
      </w:r>
    </w:p>
    <w:tbl>
      <w:tblPr>
        <w:tblStyle w:val="TableGrid"/>
        <w:tblW w:w="9643" w:type="dxa"/>
        <w:tblInd w:w="327" w:type="dxa"/>
        <w:tblCellMar>
          <w:top w:w="47" w:type="dxa"/>
        </w:tblCellMar>
        <w:tblLook w:val="04A0" w:firstRow="1" w:lastRow="0" w:firstColumn="1" w:lastColumn="0" w:noHBand="0" w:noVBand="1"/>
      </w:tblPr>
      <w:tblGrid>
        <w:gridCol w:w="4112"/>
        <w:gridCol w:w="850"/>
        <w:gridCol w:w="852"/>
        <w:gridCol w:w="3119"/>
        <w:gridCol w:w="710"/>
      </w:tblGrid>
      <w:tr w:rsidR="006A5B7B">
        <w:trPr>
          <w:trHeight w:val="317"/>
        </w:trPr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7"/>
              <w:jc w:val="center"/>
            </w:pPr>
            <w:r>
              <w:rPr>
                <w:rFonts w:ascii="Tahoma" w:eastAsia="Tahoma" w:hAnsi="Tahoma" w:cs="Tahoma"/>
                <w:b/>
                <w:bCs/>
                <w:rtl/>
              </w:rPr>
              <w:t xml:space="preserve">הערות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550"/>
            </w:pPr>
            <w:r>
              <w:rPr>
                <w:rFonts w:ascii="Tahoma" w:eastAsia="Tahoma" w:hAnsi="Tahoma" w:cs="Tahoma"/>
                <w:b/>
                <w:bCs/>
                <w:rtl/>
              </w:rPr>
              <w:t xml:space="preserve">שעות 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tabs>
                <w:tab w:val="center" w:pos="1558"/>
              </w:tabs>
              <w:ind w:left="-17"/>
              <w:jc w:val="left"/>
            </w:pPr>
            <w:r>
              <w:rPr>
                <w:rFonts w:ascii="Tahoma" w:eastAsia="Tahoma" w:hAnsi="Tahoma" w:cs="Tahoma"/>
                <w:b/>
                <w:bCs/>
                <w:rtl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rtl/>
              </w:rPr>
              <w:tab/>
              <w:t xml:space="preserve">נושא לימוד 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right="156"/>
            </w:pPr>
            <w:r>
              <w:rPr>
                <w:rFonts w:ascii="Tahoma" w:eastAsia="Tahoma" w:hAnsi="Tahoma" w:cs="Tahoma"/>
                <w:b/>
                <w:bCs/>
                <w:rtl/>
              </w:rPr>
              <w:t>מס'</w:t>
            </w:r>
          </w:p>
        </w:tc>
      </w:tr>
      <w:tr w:rsidR="006A5B7B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30"/>
              <w:jc w:val="both"/>
            </w:pPr>
            <w:r>
              <w:rPr>
                <w:rFonts w:ascii="Tahoma" w:eastAsia="Tahoma" w:hAnsi="Tahoma" w:cs="Tahoma"/>
                <w:b/>
                <w:bCs/>
                <w:rtl/>
              </w:rPr>
              <w:t>מעשי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80"/>
            </w:pPr>
            <w:r>
              <w:rPr>
                <w:rFonts w:ascii="Tahoma" w:eastAsia="Tahoma" w:hAnsi="Tahoma" w:cs="Tahoma"/>
                <w:b/>
                <w:bCs/>
                <w:rtl/>
              </w:rPr>
              <w:t xml:space="preserve">עיוני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326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1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40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3"/>
              <w:jc w:val="left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25"/>
              <w:ind w:left="109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דרכים למציאת עבודה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6A5B7B" w:rsidRDefault="003B0398">
            <w:pPr>
              <w:numPr>
                <w:ilvl w:val="0"/>
                <w:numId w:val="37"/>
              </w:numPr>
              <w:spacing w:after="112" w:line="270" w:lineRule="auto"/>
              <w:ind w:right="701" w:hanging="36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פניה ללשכת תעסוקה ציבורית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 </w:t>
            </w:r>
          </w:p>
          <w:p w:rsidR="006A5B7B" w:rsidRDefault="003B0398">
            <w:pPr>
              <w:numPr>
                <w:ilvl w:val="0"/>
                <w:numId w:val="37"/>
              </w:numPr>
              <w:spacing w:after="101" w:line="275" w:lineRule="auto"/>
              <w:ind w:right="701" w:hanging="36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פניה לחברות להשמת כח אדם )לשכת תעסוקה פרטית(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 </w:t>
            </w:r>
          </w:p>
          <w:p w:rsidR="006A5B7B" w:rsidRDefault="003B0398">
            <w:pPr>
              <w:numPr>
                <w:ilvl w:val="0"/>
                <w:numId w:val="37"/>
              </w:numPr>
              <w:spacing w:after="58"/>
              <w:ind w:right="701" w:hanging="36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חיפוש בעיתונות</w:t>
            </w:r>
            <w:r>
              <w:rPr>
                <w:rFonts w:ascii="Tahoma" w:eastAsia="Tahoma" w:hAnsi="Tahoma" w:cs="Tahoma"/>
                <w:sz w:val="24"/>
                <w:szCs w:val="24"/>
                <w:rtl/>
              </w:rPr>
              <w:t xml:space="preserve"> </w:t>
            </w:r>
          </w:p>
          <w:p w:rsidR="006A5B7B" w:rsidRDefault="003B0398">
            <w:pPr>
              <w:numPr>
                <w:ilvl w:val="0"/>
                <w:numId w:val="37"/>
              </w:numPr>
              <w:ind w:right="701" w:hanging="360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הפניה ע"י גורם שלישי</w:t>
            </w: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58"/>
              <w:jc w:val="left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.1</w:t>
            </w:r>
          </w:p>
        </w:tc>
      </w:tr>
      <w:tr w:rsidR="006A5B7B">
        <w:trPr>
          <w:trHeight w:val="2398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numPr>
                <w:ilvl w:val="0"/>
                <w:numId w:val="38"/>
              </w:numPr>
              <w:spacing w:after="46"/>
              <w:ind w:right="146" w:hanging="36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דגש על פנייה בכתב . </w:t>
            </w:r>
          </w:p>
          <w:p w:rsidR="006A5B7B" w:rsidRDefault="003B0398">
            <w:pPr>
              <w:numPr>
                <w:ilvl w:val="0"/>
                <w:numId w:val="38"/>
              </w:numPr>
              <w:spacing w:after="94" w:line="286" w:lineRule="auto"/>
              <w:ind w:right="146" w:hanging="36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המכתב ינוסח בהתאם למודעה ולדרישות הארגון מהמועד . </w:t>
            </w:r>
          </w:p>
          <w:p w:rsidR="006A5B7B" w:rsidRDefault="003B0398">
            <w:pPr>
              <w:numPr>
                <w:ilvl w:val="0"/>
                <w:numId w:val="38"/>
              </w:numPr>
              <w:spacing w:after="100" w:line="280" w:lineRule="auto"/>
              <w:ind w:right="146" w:hanging="36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פתיחת המכתב תבטא את השוני בסיבת הפניה: מודעה, יוזמה עצמית או הפניה ע"י גוף שלישי )מכר שעובד בארגון( . </w:t>
            </w:r>
          </w:p>
          <w:p w:rsidR="006A5B7B" w:rsidRDefault="003B0398">
            <w:pPr>
              <w:numPr>
                <w:ilvl w:val="0"/>
                <w:numId w:val="38"/>
              </w:numPr>
              <w:ind w:right="146" w:hanging="362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גוף המכתב יותאם למודעה והסיום יבטא רצון להיות מוזמן לראיון אישי.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40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3"/>
              <w:jc w:val="left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145"/>
              <w:ind w:left="107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אמצעי תקשורת: </w:t>
            </w:r>
          </w:p>
          <w:p w:rsidR="006A5B7B" w:rsidRDefault="003B0398">
            <w:pPr>
              <w:numPr>
                <w:ilvl w:val="0"/>
                <w:numId w:val="39"/>
              </w:numPr>
              <w:spacing w:after="22"/>
              <w:ind w:hanging="36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מודעות דרושים בעיתון </w:t>
            </w:r>
          </w:p>
          <w:p w:rsidR="006A5B7B" w:rsidRDefault="003B0398">
            <w:pPr>
              <w:numPr>
                <w:ilvl w:val="0"/>
                <w:numId w:val="39"/>
              </w:numPr>
              <w:spacing w:after="28"/>
              <w:ind w:hanging="36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רדיו </w:t>
            </w:r>
          </w:p>
          <w:p w:rsidR="006A5B7B" w:rsidRDefault="003B0398">
            <w:pPr>
              <w:numPr>
                <w:ilvl w:val="0"/>
                <w:numId w:val="39"/>
              </w:numPr>
              <w:spacing w:after="27"/>
              <w:ind w:hanging="36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טלוויזיה  </w:t>
            </w:r>
          </w:p>
          <w:p w:rsidR="006A5B7B" w:rsidRDefault="003B0398">
            <w:pPr>
              <w:numPr>
                <w:ilvl w:val="0"/>
                <w:numId w:val="39"/>
              </w:numPr>
              <w:spacing w:after="33"/>
              <w:ind w:hanging="36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אינטרנט </w:t>
            </w:r>
          </w:p>
          <w:p w:rsidR="006A5B7B" w:rsidRDefault="003B0398">
            <w:pPr>
              <w:numPr>
                <w:ilvl w:val="0"/>
                <w:numId w:val="39"/>
              </w:numPr>
              <w:ind w:hanging="360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יוזמה עצמית </w:t>
            </w:r>
          </w:p>
          <w:p w:rsidR="006A5B7B" w:rsidRDefault="003B0398">
            <w:pPr>
              <w:bidi w:val="0"/>
              <w:ind w:right="109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-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8"/>
              <w:jc w:val="left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.2</w:t>
            </w:r>
          </w:p>
        </w:tc>
      </w:tr>
      <w:tr w:rsidR="006A5B7B">
        <w:trPr>
          <w:trHeight w:val="564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1" w:right="190" w:hanging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תירגול כתיבת מכתבי פנייה לארגון להצעת מועמדות למילוי תפקיד, כתיבת קורות חיים.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40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3"/>
              <w:jc w:val="left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66"/>
              <w:jc w:val="both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הצעת מועמדות וקורות חיים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38"/>
              <w:jc w:val="left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.3</w:t>
            </w:r>
          </w:p>
        </w:tc>
      </w:tr>
      <w:tr w:rsidR="006A5B7B">
        <w:trPr>
          <w:trHeight w:val="842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27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הארגון יכול לזמן את המועמד לראיון ,לדחות אותו או להוסיף את שמו למאגר כח האדם, ולהשתמש בהצעתו בעתיד.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40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3"/>
              <w:jc w:val="left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106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תשובות לתגובת הארגון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.4</w:t>
            </w:r>
          </w:p>
        </w:tc>
      </w:tr>
      <w:tr w:rsidR="006A5B7B">
        <w:trPr>
          <w:trHeight w:val="845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118" w:firstLine="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lastRenderedPageBreak/>
              <w:t xml:space="preserve">יש להסביר שבקשה "לרשום בכתב יד" באה כדי להעביר את המכתב לגרפולוג עפ"י נהלי הארגון.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40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3"/>
              <w:jc w:val="left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106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הליך גרפולוגי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.5</w:t>
            </w:r>
          </w:p>
        </w:tc>
      </w:tr>
      <w:tr w:rsidR="006A5B7B">
        <w:trPr>
          <w:trHeight w:val="1675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1" w:right="379" w:hanging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ניתוח מודעות מבחינת פירוט, דרישות ,הערות מיוחדות )רק המתאימים יענו, יש לשלוח בפקס/מייל, יש לצרף קורות חיים וכו'(. בחירת </w:t>
            </w:r>
            <w:r>
              <w:rPr>
                <w:rFonts w:ascii="Tahoma" w:eastAsia="Tahoma" w:hAnsi="Tahoma" w:cs="Tahoma"/>
                <w:sz w:val="20"/>
                <w:szCs w:val="20"/>
              </w:rPr>
              <w:t>2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-</w:t>
            </w: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מודעות מתאימות לתחום הניהול המשרדי ,מענה עליהן, ושליחת תשובות מסוגים שונים.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40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3"/>
              <w:jc w:val="left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108"/>
              <w:jc w:val="left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ניתוח מודעות דרושים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.6</w:t>
            </w:r>
          </w:p>
        </w:tc>
      </w:tr>
      <w:tr w:rsidR="006A5B7B">
        <w:trPr>
          <w:trHeight w:val="343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12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40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3"/>
              <w:jc w:val="left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left="107"/>
              <w:jc w:val="left"/>
            </w:pPr>
            <w:r>
              <w:rPr>
                <w:rFonts w:ascii="Tahoma" w:eastAsia="Tahoma" w:hAnsi="Tahoma" w:cs="Tahoma"/>
                <w:b/>
                <w:bCs/>
                <w:rtl/>
              </w:rPr>
              <w:t xml:space="preserve">דחיית ההצעה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.7</w:t>
            </w:r>
          </w:p>
        </w:tc>
      </w:tr>
      <w:tr w:rsidR="006A5B7B">
        <w:trPr>
          <w:trHeight w:val="1452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spacing w:after="40" w:line="275" w:lineRule="auto"/>
              <w:ind w:right="233" w:firstLine="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לשם חיפוש עבודה מומלץ להתנסות במילוי טפסים של קורות חיים באנגלית, הכרת חלקי הטופס וכיצד יש למלאם, למידת מושגים כגון: </w:t>
            </w:r>
          </w:p>
          <w:p w:rsidR="006A5B7B" w:rsidRDefault="003B0398">
            <w:pPr>
              <w:bidi w:val="0"/>
              <w:ind w:right="106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4"/>
              </w:rPr>
              <w:t>Curriculum-Vitae (CV)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40"/>
              <w:jc w:val="left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3"/>
              <w:jc w:val="left"/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10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 APPLYING FOR A JOB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b/>
                <w:sz w:val="20"/>
              </w:rPr>
              <w:t>.8</w:t>
            </w:r>
          </w:p>
        </w:tc>
      </w:tr>
      <w:tr w:rsidR="006A5B7B">
        <w:trPr>
          <w:trHeight w:val="346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235"/>
            </w:pP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34"/>
              <w:jc w:val="left"/>
            </w:pPr>
            <w:r>
              <w:rPr>
                <w:rFonts w:ascii="Tahoma" w:eastAsia="Tahoma" w:hAnsi="Tahoma" w:cs="Tahoma"/>
                <w:sz w:val="24"/>
              </w:rPr>
              <w:t xml:space="preserve"> --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30"/>
              <w:jc w:val="left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869"/>
            </w:pPr>
            <w:r>
              <w:rPr>
                <w:rFonts w:ascii="Tahoma" w:eastAsia="Tahoma" w:hAnsi="Tahoma" w:cs="Tahoma"/>
                <w:b/>
                <w:bCs/>
                <w:sz w:val="24"/>
                <w:szCs w:val="24"/>
                <w:rtl/>
              </w:rPr>
              <w:t xml:space="preserve">סה"כ שעות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23"/>
              <w:jc w:val="center"/>
            </w:pP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</w:tc>
      </w:tr>
    </w:tbl>
    <w:p w:rsidR="006A5B7B" w:rsidRDefault="003B0398">
      <w:pPr>
        <w:bidi w:val="0"/>
        <w:spacing w:after="59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spacing w:after="0"/>
        <w:ind w:left="-2" w:hanging="10"/>
        <w:jc w:val="left"/>
      </w:pPr>
      <w:r>
        <w:rPr>
          <w:rFonts w:ascii="Tahoma" w:eastAsia="Tahoma" w:hAnsi="Tahoma" w:cs="Tahoma"/>
          <w:b/>
          <w:bCs/>
          <w:sz w:val="28"/>
          <w:szCs w:val="28"/>
          <w:u w:val="single" w:color="000000"/>
          <w:rtl/>
        </w:rPr>
        <w:t>ביבליוגרפיה</w:t>
      </w:r>
      <w:r>
        <w:rPr>
          <w:rFonts w:ascii="Tahoma" w:eastAsia="Tahoma" w:hAnsi="Tahoma" w:cs="Tahoma"/>
          <w:b/>
          <w:bCs/>
          <w:sz w:val="28"/>
          <w:szCs w:val="28"/>
          <w:rtl/>
        </w:rPr>
        <w:t xml:space="preserve">  </w:t>
      </w:r>
    </w:p>
    <w:p w:rsidR="006A5B7B" w:rsidRDefault="003B0398">
      <w:pPr>
        <w:bidi w:val="0"/>
        <w:spacing w:after="30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numPr>
          <w:ilvl w:val="0"/>
          <w:numId w:val="16"/>
        </w:numPr>
        <w:spacing w:after="47"/>
        <w:ind w:hanging="363"/>
        <w:jc w:val="left"/>
      </w:pPr>
      <w:r>
        <w:rPr>
          <w:rFonts w:ascii="Tahoma" w:eastAsia="Tahoma" w:hAnsi="Tahoma" w:cs="Tahoma"/>
          <w:rtl/>
        </w:rPr>
        <w:t>אופנהיימר, ע) .</w:t>
      </w:r>
      <w:r>
        <w:rPr>
          <w:rFonts w:ascii="Tahoma" w:eastAsia="Tahoma" w:hAnsi="Tahoma" w:cs="Tahoma"/>
        </w:rPr>
        <w:t>1988</w:t>
      </w:r>
      <w:r>
        <w:rPr>
          <w:rFonts w:ascii="Tahoma" w:eastAsia="Tahoma" w:hAnsi="Tahoma" w:cs="Tahoma"/>
          <w:rtl/>
        </w:rPr>
        <w:t xml:space="preserve">(. </w:t>
      </w:r>
      <w:r>
        <w:rPr>
          <w:rFonts w:ascii="Tahoma" w:eastAsia="Tahoma" w:hAnsi="Tahoma" w:cs="Tahoma"/>
          <w:b/>
          <w:bCs/>
          <w:rtl/>
        </w:rPr>
        <w:t>יסודות הטיפול התרופתי</w:t>
      </w:r>
      <w:r>
        <w:rPr>
          <w:rFonts w:ascii="Tahoma" w:eastAsia="Tahoma" w:hAnsi="Tahoma" w:cs="Tahoma"/>
          <w:rtl/>
        </w:rPr>
        <w:t xml:space="preserve">. עם עובד. </w:t>
      </w:r>
    </w:p>
    <w:p w:rsidR="006A5B7B" w:rsidRDefault="003B0398">
      <w:pPr>
        <w:numPr>
          <w:ilvl w:val="0"/>
          <w:numId w:val="16"/>
        </w:numPr>
        <w:spacing w:after="47"/>
        <w:ind w:hanging="363"/>
        <w:jc w:val="left"/>
      </w:pPr>
      <w:r>
        <w:rPr>
          <w:rFonts w:ascii="Tahoma" w:eastAsia="Tahoma" w:hAnsi="Tahoma" w:cs="Tahoma"/>
          <w:rtl/>
        </w:rPr>
        <w:t>אלטמן, א) .</w:t>
      </w:r>
      <w:r>
        <w:rPr>
          <w:rFonts w:ascii="Tahoma" w:eastAsia="Tahoma" w:hAnsi="Tahoma" w:cs="Tahoma"/>
        </w:rPr>
        <w:t>1983</w:t>
      </w:r>
      <w:r>
        <w:rPr>
          <w:rFonts w:ascii="Tahoma" w:eastAsia="Tahoma" w:hAnsi="Tahoma" w:cs="Tahoma"/>
          <w:rtl/>
        </w:rPr>
        <w:t>(.</w:t>
      </w:r>
      <w:r>
        <w:rPr>
          <w:rFonts w:ascii="Tahoma" w:eastAsia="Tahoma" w:hAnsi="Tahoma" w:cs="Tahoma"/>
          <w:b/>
          <w:bCs/>
          <w:rtl/>
        </w:rPr>
        <w:t xml:space="preserve"> חישוב התרופות, כיצד?</w:t>
      </w:r>
      <w:r>
        <w:rPr>
          <w:rFonts w:ascii="Tahoma" w:eastAsia="Tahoma" w:hAnsi="Tahoma" w:cs="Tahoma"/>
          <w:rtl/>
        </w:rPr>
        <w:t xml:space="preserve"> תל אביב: ידע סלע. </w:t>
      </w:r>
    </w:p>
    <w:p w:rsidR="006A5B7B" w:rsidRDefault="003B0398">
      <w:pPr>
        <w:numPr>
          <w:ilvl w:val="0"/>
          <w:numId w:val="16"/>
        </w:numPr>
        <w:spacing w:after="47"/>
        <w:ind w:hanging="363"/>
        <w:jc w:val="left"/>
      </w:pPr>
      <w:r>
        <w:rPr>
          <w:rFonts w:ascii="Tahoma" w:eastAsia="Tahoma" w:hAnsi="Tahoma" w:cs="Tahoma"/>
          <w:rtl/>
        </w:rPr>
        <w:t>בגלר, י) .</w:t>
      </w:r>
      <w:r>
        <w:rPr>
          <w:rFonts w:ascii="Tahoma" w:eastAsia="Tahoma" w:hAnsi="Tahoma" w:cs="Tahoma"/>
        </w:rPr>
        <w:t>1984</w:t>
      </w:r>
      <w:r>
        <w:rPr>
          <w:rFonts w:ascii="Tahoma" w:eastAsia="Tahoma" w:hAnsi="Tahoma" w:cs="Tahoma"/>
          <w:rtl/>
        </w:rPr>
        <w:t xml:space="preserve">(. </w:t>
      </w:r>
      <w:r>
        <w:rPr>
          <w:rFonts w:ascii="Tahoma" w:eastAsia="Tahoma" w:hAnsi="Tahoma" w:cs="Tahoma"/>
          <w:b/>
          <w:bCs/>
          <w:rtl/>
        </w:rPr>
        <w:t>יסודות תקשורת נתונים</w:t>
      </w:r>
      <w:r>
        <w:rPr>
          <w:rFonts w:ascii="Tahoma" w:eastAsia="Tahoma" w:hAnsi="Tahoma" w:cs="Tahoma"/>
          <w:rtl/>
        </w:rPr>
        <w:t xml:space="preserve">, האוניברסיטה הפתוחה.  </w:t>
      </w:r>
    </w:p>
    <w:p w:rsidR="006A5B7B" w:rsidRDefault="003B0398">
      <w:pPr>
        <w:numPr>
          <w:ilvl w:val="0"/>
          <w:numId w:val="16"/>
        </w:numPr>
        <w:spacing w:after="38" w:line="267" w:lineRule="auto"/>
        <w:ind w:hanging="363"/>
        <w:jc w:val="left"/>
      </w:pPr>
      <w:r>
        <w:rPr>
          <w:rFonts w:ascii="Tahoma" w:eastAsia="Tahoma" w:hAnsi="Tahoma" w:cs="Tahoma"/>
          <w:rtl/>
        </w:rPr>
        <w:t>גבאי, י) .</w:t>
      </w:r>
      <w:r>
        <w:rPr>
          <w:rFonts w:ascii="Tahoma" w:eastAsia="Tahoma" w:hAnsi="Tahoma" w:cs="Tahoma"/>
        </w:rPr>
        <w:t>2006</w:t>
      </w:r>
      <w:r>
        <w:rPr>
          <w:rFonts w:ascii="Tahoma" w:eastAsia="Tahoma" w:hAnsi="Tahoma" w:cs="Tahoma"/>
          <w:rtl/>
        </w:rPr>
        <w:t>(</w:t>
      </w:r>
      <w:r>
        <w:rPr>
          <w:rFonts w:ascii="Tahoma" w:eastAsia="Tahoma" w:hAnsi="Tahoma" w:cs="Tahoma"/>
          <w:b/>
          <w:bCs/>
          <w:rtl/>
        </w:rPr>
        <w:t>. מזכירות רפואיות</w:t>
      </w:r>
      <w:r>
        <w:rPr>
          <w:rFonts w:ascii="Tahoma" w:eastAsia="Tahoma" w:hAnsi="Tahoma" w:cs="Tahoma"/>
          <w:rtl/>
        </w:rPr>
        <w:t xml:space="preserve">, ספר עזר והדרכה ללימוד מקצוע המזכירה הרפואית. הוצ' אוריון, ספרות עכשיו. </w:t>
      </w:r>
    </w:p>
    <w:p w:rsidR="006A5B7B" w:rsidRDefault="003B0398">
      <w:pPr>
        <w:numPr>
          <w:ilvl w:val="0"/>
          <w:numId w:val="16"/>
        </w:numPr>
        <w:spacing w:after="38" w:line="267" w:lineRule="auto"/>
        <w:ind w:hanging="363"/>
        <w:jc w:val="left"/>
      </w:pPr>
      <w:r>
        <w:rPr>
          <w:rFonts w:ascii="Tahoma" w:eastAsia="Tahoma" w:hAnsi="Tahoma" w:cs="Tahoma"/>
          <w:rtl/>
        </w:rPr>
        <w:t>גבאי, י. ואחרים) ,</w:t>
      </w:r>
      <w:r>
        <w:rPr>
          <w:rFonts w:ascii="Tahoma" w:eastAsia="Tahoma" w:hAnsi="Tahoma" w:cs="Tahoma"/>
        </w:rPr>
        <w:t>2014</w:t>
      </w:r>
      <w:r>
        <w:rPr>
          <w:rFonts w:ascii="Tahoma" w:eastAsia="Tahoma" w:hAnsi="Tahoma" w:cs="Tahoma"/>
          <w:rtl/>
        </w:rPr>
        <w:t xml:space="preserve">(. </w:t>
      </w:r>
      <w:r>
        <w:rPr>
          <w:rFonts w:ascii="Tahoma" w:eastAsia="Tahoma" w:hAnsi="Tahoma" w:cs="Tahoma"/>
          <w:b/>
          <w:bCs/>
          <w:rtl/>
        </w:rPr>
        <w:t>מינוח רפואי למזכירה רפואית</w:t>
      </w:r>
      <w:r>
        <w:rPr>
          <w:rFonts w:ascii="Tahoma" w:eastAsia="Tahoma" w:hAnsi="Tahoma" w:cs="Tahoma"/>
          <w:rtl/>
        </w:rPr>
        <w:t xml:space="preserve">. המכללה למינהל. </w:t>
      </w:r>
    </w:p>
    <w:p w:rsidR="006A5B7B" w:rsidRDefault="003B0398">
      <w:pPr>
        <w:numPr>
          <w:ilvl w:val="0"/>
          <w:numId w:val="16"/>
        </w:numPr>
        <w:spacing w:after="46"/>
        <w:ind w:hanging="363"/>
        <w:jc w:val="left"/>
      </w:pPr>
      <w:r>
        <w:rPr>
          <w:rFonts w:ascii="Tahoma" w:eastAsia="Tahoma" w:hAnsi="Tahoma" w:cs="Tahoma"/>
          <w:rtl/>
        </w:rPr>
        <w:t>גליין, ח) .</w:t>
      </w:r>
      <w:r>
        <w:rPr>
          <w:rFonts w:ascii="Tahoma" w:eastAsia="Tahoma" w:hAnsi="Tahoma" w:cs="Tahoma"/>
        </w:rPr>
        <w:t>1990</w:t>
      </w:r>
      <w:r>
        <w:rPr>
          <w:rFonts w:ascii="Tahoma" w:eastAsia="Tahoma" w:hAnsi="Tahoma" w:cs="Tahoma"/>
          <w:rtl/>
        </w:rPr>
        <w:t xml:space="preserve">(. </w:t>
      </w:r>
      <w:r>
        <w:rPr>
          <w:rFonts w:ascii="Tahoma" w:eastAsia="Tahoma" w:hAnsi="Tahoma" w:cs="Tahoma"/>
          <w:b/>
          <w:bCs/>
          <w:rtl/>
        </w:rPr>
        <w:t>מערכות מידע ממוחשבות</w:t>
      </w:r>
      <w:r>
        <w:rPr>
          <w:rFonts w:ascii="Tahoma" w:eastAsia="Tahoma" w:hAnsi="Tahoma" w:cs="Tahoma"/>
          <w:rtl/>
        </w:rPr>
        <w:t xml:space="preserve">, יחידות </w:t>
      </w:r>
      <w:r>
        <w:rPr>
          <w:rFonts w:ascii="Tahoma" w:eastAsia="Tahoma" w:hAnsi="Tahoma" w:cs="Tahoma"/>
        </w:rPr>
        <w:t>2</w:t>
      </w:r>
      <w:r>
        <w:rPr>
          <w:rFonts w:ascii="Tahoma" w:eastAsia="Tahoma" w:hAnsi="Tahoma" w:cs="Tahoma"/>
          <w:rtl/>
        </w:rPr>
        <w:t>,</w:t>
      </w:r>
      <w:r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  <w:rtl/>
        </w:rPr>
        <w:t xml:space="preserve"> האוניברסיטה הפתוחה. </w:t>
      </w:r>
    </w:p>
    <w:p w:rsidR="006A5B7B" w:rsidRDefault="003B0398">
      <w:pPr>
        <w:numPr>
          <w:ilvl w:val="0"/>
          <w:numId w:val="16"/>
        </w:numPr>
        <w:spacing w:after="38" w:line="267" w:lineRule="auto"/>
        <w:ind w:hanging="363"/>
        <w:jc w:val="left"/>
      </w:pPr>
      <w:r>
        <w:rPr>
          <w:rFonts w:ascii="Tahoma" w:eastAsia="Tahoma" w:hAnsi="Tahoma" w:cs="Tahoma"/>
          <w:rtl/>
        </w:rPr>
        <w:t>הרשקוביץ, י. פרופ'., פז, צ. פרופ) .'</w:t>
      </w:r>
      <w:r>
        <w:rPr>
          <w:rFonts w:ascii="Tahoma" w:eastAsia="Tahoma" w:hAnsi="Tahoma" w:cs="Tahoma"/>
        </w:rPr>
        <w:t>1983</w:t>
      </w:r>
      <w:r>
        <w:rPr>
          <w:rFonts w:ascii="Tahoma" w:eastAsia="Tahoma" w:hAnsi="Tahoma" w:cs="Tahoma"/>
          <w:rtl/>
        </w:rPr>
        <w:t xml:space="preserve">(. </w:t>
      </w:r>
      <w:r>
        <w:rPr>
          <w:rFonts w:ascii="Tahoma" w:eastAsia="Tahoma" w:hAnsi="Tahoma" w:cs="Tahoma"/>
          <w:b/>
          <w:bCs/>
          <w:rtl/>
        </w:rPr>
        <w:t>מבנה הגוף ותפקודיו</w:t>
      </w:r>
      <w:r>
        <w:rPr>
          <w:rFonts w:ascii="Tahoma" w:eastAsia="Tahoma" w:hAnsi="Tahoma" w:cs="Tahoma"/>
          <w:rtl/>
        </w:rPr>
        <w:t xml:space="preserve">. המכללה למינהל </w:t>
      </w:r>
    </w:p>
    <w:p w:rsidR="006A5B7B" w:rsidRDefault="003B0398">
      <w:pPr>
        <w:numPr>
          <w:ilvl w:val="0"/>
          <w:numId w:val="16"/>
        </w:numPr>
        <w:spacing w:after="47"/>
        <w:ind w:hanging="363"/>
        <w:jc w:val="left"/>
      </w:pPr>
      <w:r>
        <w:rPr>
          <w:rFonts w:ascii="Tahoma" w:eastAsia="Tahoma" w:hAnsi="Tahoma" w:cs="Tahoma"/>
          <w:rtl/>
        </w:rPr>
        <w:t>זוהר, ע. פרופ'., שפירא, י. פרופ) .'</w:t>
      </w:r>
      <w:r>
        <w:rPr>
          <w:rFonts w:ascii="Tahoma" w:eastAsia="Tahoma" w:hAnsi="Tahoma" w:cs="Tahoma"/>
        </w:rPr>
        <w:t>1981</w:t>
      </w:r>
      <w:r>
        <w:rPr>
          <w:rFonts w:ascii="Tahoma" w:eastAsia="Tahoma" w:hAnsi="Tahoma" w:cs="Tahoma"/>
          <w:rtl/>
        </w:rPr>
        <w:t xml:space="preserve">(. </w:t>
      </w:r>
      <w:r>
        <w:rPr>
          <w:rFonts w:ascii="Tahoma" w:eastAsia="Tahoma" w:hAnsi="Tahoma" w:cs="Tahoma"/>
          <w:b/>
          <w:bCs/>
          <w:rtl/>
        </w:rPr>
        <w:t>הגוף ותפקידו</w:t>
      </w:r>
      <w:r>
        <w:rPr>
          <w:rFonts w:ascii="Tahoma" w:eastAsia="Tahoma" w:hAnsi="Tahoma" w:cs="Tahoma"/>
          <w:rtl/>
        </w:rPr>
        <w:t xml:space="preserve">. עם עובד. </w:t>
      </w:r>
    </w:p>
    <w:p w:rsidR="006A5B7B" w:rsidRDefault="003B0398">
      <w:pPr>
        <w:numPr>
          <w:ilvl w:val="0"/>
          <w:numId w:val="16"/>
        </w:numPr>
        <w:spacing w:after="47"/>
        <w:ind w:hanging="363"/>
        <w:jc w:val="left"/>
      </w:pPr>
      <w:r>
        <w:rPr>
          <w:rFonts w:ascii="Tahoma" w:eastAsia="Tahoma" w:hAnsi="Tahoma" w:cs="Tahoma"/>
          <w:rtl/>
        </w:rPr>
        <w:t>ליין, ו.פ) .</w:t>
      </w:r>
      <w:r>
        <w:rPr>
          <w:rFonts w:ascii="Tahoma" w:eastAsia="Tahoma" w:hAnsi="Tahoma" w:cs="Tahoma"/>
        </w:rPr>
        <w:t>1990</w:t>
      </w:r>
      <w:r>
        <w:rPr>
          <w:rFonts w:ascii="Tahoma" w:eastAsia="Tahoma" w:hAnsi="Tahoma" w:cs="Tahoma"/>
          <w:rtl/>
        </w:rPr>
        <w:t xml:space="preserve">(. </w:t>
      </w:r>
      <w:r>
        <w:rPr>
          <w:rFonts w:ascii="Tahoma" w:eastAsia="Tahoma" w:hAnsi="Tahoma" w:cs="Tahoma"/>
          <w:b/>
          <w:bCs/>
          <w:rtl/>
        </w:rPr>
        <w:t>אבטחת מידע במערכות ממוחשבות</w:t>
      </w:r>
      <w:r>
        <w:rPr>
          <w:rFonts w:ascii="Tahoma" w:eastAsia="Tahoma" w:hAnsi="Tahoma" w:cs="Tahoma"/>
          <w:rtl/>
        </w:rPr>
        <w:t xml:space="preserve">. הוד עמי. </w:t>
      </w:r>
    </w:p>
    <w:p w:rsidR="006A5B7B" w:rsidRDefault="003B0398">
      <w:pPr>
        <w:numPr>
          <w:ilvl w:val="0"/>
          <w:numId w:val="16"/>
        </w:numPr>
        <w:spacing w:after="38" w:line="267" w:lineRule="auto"/>
        <w:ind w:hanging="363"/>
        <w:jc w:val="left"/>
      </w:pPr>
      <w:r>
        <w:rPr>
          <w:rFonts w:ascii="Tahoma" w:eastAsia="Tahoma" w:hAnsi="Tahoma" w:cs="Tahoma"/>
          <w:rtl/>
        </w:rPr>
        <w:t>מכטיי, י) .</w:t>
      </w:r>
      <w:r>
        <w:rPr>
          <w:rFonts w:ascii="Tahoma" w:eastAsia="Tahoma" w:hAnsi="Tahoma" w:cs="Tahoma"/>
        </w:rPr>
        <w:t>1989</w:t>
      </w:r>
      <w:r>
        <w:rPr>
          <w:rFonts w:ascii="Tahoma" w:eastAsia="Tahoma" w:hAnsi="Tahoma" w:cs="Tahoma"/>
          <w:rtl/>
        </w:rPr>
        <w:t xml:space="preserve">(. </w:t>
      </w:r>
      <w:r>
        <w:rPr>
          <w:rFonts w:ascii="Tahoma" w:eastAsia="Tahoma" w:hAnsi="Tahoma" w:cs="Tahoma"/>
          <w:b/>
          <w:bCs/>
          <w:rtl/>
        </w:rPr>
        <w:t>מחלות ותופעותיהן, אבחון וטיפול</w:t>
      </w:r>
      <w:r>
        <w:rPr>
          <w:rFonts w:ascii="Tahoma" w:eastAsia="Tahoma" w:hAnsi="Tahoma" w:cs="Tahoma"/>
          <w:rtl/>
        </w:rPr>
        <w:t xml:space="preserve">. המכללה למינהל. </w:t>
      </w:r>
    </w:p>
    <w:p w:rsidR="006A5B7B" w:rsidRDefault="003B0398">
      <w:pPr>
        <w:numPr>
          <w:ilvl w:val="0"/>
          <w:numId w:val="16"/>
        </w:numPr>
        <w:spacing w:after="47"/>
        <w:ind w:hanging="363"/>
        <w:jc w:val="left"/>
      </w:pPr>
      <w:r>
        <w:rPr>
          <w:rFonts w:ascii="Tahoma" w:eastAsia="Tahoma" w:hAnsi="Tahoma" w:cs="Tahoma"/>
          <w:rtl/>
        </w:rPr>
        <w:t>סטודניצקי, ס) .</w:t>
      </w:r>
      <w:r>
        <w:rPr>
          <w:rFonts w:ascii="Tahoma" w:eastAsia="Tahoma" w:hAnsi="Tahoma" w:cs="Tahoma"/>
        </w:rPr>
        <w:t>1993</w:t>
      </w:r>
      <w:r>
        <w:rPr>
          <w:rFonts w:ascii="Tahoma" w:eastAsia="Tahoma" w:hAnsi="Tahoma" w:cs="Tahoma"/>
          <w:rtl/>
        </w:rPr>
        <w:t xml:space="preserve">(. </w:t>
      </w:r>
      <w:r>
        <w:rPr>
          <w:rFonts w:ascii="Tahoma" w:eastAsia="Tahoma" w:hAnsi="Tahoma" w:cs="Tahoma"/>
          <w:b/>
          <w:bCs/>
          <w:rtl/>
        </w:rPr>
        <w:t>אנגלית למזכירות רפואיות</w:t>
      </w:r>
      <w:r>
        <w:rPr>
          <w:rFonts w:ascii="Tahoma" w:eastAsia="Tahoma" w:hAnsi="Tahoma" w:cs="Tahoma"/>
          <w:rtl/>
        </w:rPr>
        <w:t xml:space="preserve">. </w:t>
      </w:r>
    </w:p>
    <w:p w:rsidR="006A5B7B" w:rsidRDefault="003B0398">
      <w:pPr>
        <w:numPr>
          <w:ilvl w:val="0"/>
          <w:numId w:val="16"/>
        </w:numPr>
        <w:spacing w:after="47"/>
        <w:ind w:hanging="363"/>
        <w:jc w:val="left"/>
      </w:pPr>
      <w:r>
        <w:rPr>
          <w:rFonts w:ascii="Tahoma" w:eastAsia="Tahoma" w:hAnsi="Tahoma" w:cs="Tahoma"/>
          <w:rtl/>
        </w:rPr>
        <w:t>רבינא, א) .</w:t>
      </w:r>
      <w:r>
        <w:rPr>
          <w:rFonts w:ascii="Tahoma" w:eastAsia="Tahoma" w:hAnsi="Tahoma" w:cs="Tahoma"/>
        </w:rPr>
        <w:t>1967</w:t>
      </w:r>
      <w:r>
        <w:rPr>
          <w:rFonts w:ascii="Tahoma" w:eastAsia="Tahoma" w:hAnsi="Tahoma" w:cs="Tahoma"/>
          <w:rtl/>
        </w:rPr>
        <w:t xml:space="preserve">(. </w:t>
      </w:r>
      <w:r>
        <w:rPr>
          <w:rFonts w:ascii="Tahoma" w:eastAsia="Tahoma" w:hAnsi="Tahoma" w:cs="Tahoma"/>
          <w:b/>
          <w:bCs/>
          <w:rtl/>
        </w:rPr>
        <w:t>רפואה פנימית</w:t>
      </w:r>
      <w:r>
        <w:rPr>
          <w:rFonts w:ascii="Tahoma" w:eastAsia="Tahoma" w:hAnsi="Tahoma" w:cs="Tahoma"/>
          <w:rtl/>
        </w:rPr>
        <w:t xml:space="preserve">. </w:t>
      </w:r>
    </w:p>
    <w:p w:rsidR="006A5B7B" w:rsidRDefault="003B0398">
      <w:pPr>
        <w:numPr>
          <w:ilvl w:val="0"/>
          <w:numId w:val="16"/>
        </w:numPr>
        <w:spacing w:after="35" w:line="271" w:lineRule="auto"/>
        <w:ind w:hanging="363"/>
        <w:jc w:val="left"/>
      </w:pPr>
      <w:r>
        <w:rPr>
          <w:rFonts w:ascii="Tahoma" w:eastAsia="Tahoma" w:hAnsi="Tahoma" w:cs="Tahoma"/>
          <w:rtl/>
        </w:rPr>
        <w:t>רבינא, א) .</w:t>
      </w:r>
      <w:r>
        <w:rPr>
          <w:rFonts w:ascii="Tahoma" w:eastAsia="Tahoma" w:hAnsi="Tahoma" w:cs="Tahoma"/>
        </w:rPr>
        <w:t>1971</w:t>
      </w:r>
      <w:r>
        <w:rPr>
          <w:rFonts w:ascii="Tahoma" w:eastAsia="Tahoma" w:hAnsi="Tahoma" w:cs="Tahoma"/>
          <w:rtl/>
        </w:rPr>
        <w:t>(.</w:t>
      </w:r>
      <w:r>
        <w:rPr>
          <w:rFonts w:ascii="Tahoma" w:eastAsia="Tahoma" w:hAnsi="Tahoma" w:cs="Tahoma"/>
          <w:b/>
          <w:bCs/>
          <w:rtl/>
        </w:rPr>
        <w:t xml:space="preserve"> רפואה פנימית לאחיות ולמקצועות עזר רפואיים</w:t>
      </w:r>
      <w:r>
        <w:rPr>
          <w:rFonts w:ascii="Tahoma" w:eastAsia="Tahoma" w:hAnsi="Tahoma" w:cs="Tahoma"/>
          <w:rtl/>
        </w:rPr>
        <w:t xml:space="preserve">, ראובן מס. </w:t>
      </w:r>
    </w:p>
    <w:p w:rsidR="006A5B7B" w:rsidRDefault="003B0398">
      <w:pPr>
        <w:numPr>
          <w:ilvl w:val="0"/>
          <w:numId w:val="16"/>
        </w:numPr>
        <w:spacing w:after="38" w:line="267" w:lineRule="auto"/>
        <w:ind w:hanging="363"/>
        <w:jc w:val="left"/>
      </w:pPr>
      <w:r>
        <w:rPr>
          <w:rFonts w:ascii="Tahoma" w:eastAsia="Tahoma" w:hAnsi="Tahoma" w:cs="Tahoma"/>
          <w:rtl/>
        </w:rPr>
        <w:t>רותם, י. )עורך( .)</w:t>
      </w:r>
      <w:r>
        <w:rPr>
          <w:rFonts w:ascii="Tahoma" w:eastAsia="Tahoma" w:hAnsi="Tahoma" w:cs="Tahoma"/>
        </w:rPr>
        <w:t>1981</w:t>
      </w:r>
      <w:r>
        <w:rPr>
          <w:rFonts w:ascii="Tahoma" w:eastAsia="Tahoma" w:hAnsi="Tahoma" w:cs="Tahoma"/>
          <w:rtl/>
        </w:rPr>
        <w:t xml:space="preserve">(. </w:t>
      </w:r>
      <w:r>
        <w:rPr>
          <w:rFonts w:ascii="Tahoma" w:eastAsia="Tahoma" w:hAnsi="Tahoma" w:cs="Tahoma"/>
          <w:b/>
          <w:bCs/>
          <w:rtl/>
        </w:rPr>
        <w:t>אנציקלופדיה לבריאות המשפחה</w:t>
      </w:r>
      <w:r>
        <w:rPr>
          <w:rFonts w:ascii="Tahoma" w:eastAsia="Tahoma" w:hAnsi="Tahoma" w:cs="Tahoma"/>
          <w:rtl/>
        </w:rPr>
        <w:t xml:space="preserve">. רביבים. </w:t>
      </w:r>
    </w:p>
    <w:p w:rsidR="006A5B7B" w:rsidRDefault="003B0398">
      <w:pPr>
        <w:numPr>
          <w:ilvl w:val="0"/>
          <w:numId w:val="16"/>
        </w:numPr>
        <w:spacing w:after="38" w:line="267" w:lineRule="auto"/>
        <w:ind w:hanging="363"/>
        <w:jc w:val="left"/>
      </w:pPr>
      <w:r>
        <w:rPr>
          <w:rFonts w:ascii="Tahoma" w:eastAsia="Tahoma" w:hAnsi="Tahoma" w:cs="Tahoma"/>
          <w:rtl/>
        </w:rPr>
        <w:t>שינפלד, י. פרופ'., קרן, ג. ד"ר. )</w:t>
      </w:r>
      <w:r>
        <w:rPr>
          <w:rFonts w:ascii="Tahoma" w:eastAsia="Tahoma" w:hAnsi="Tahoma" w:cs="Tahoma"/>
        </w:rPr>
        <w:t>1979</w:t>
      </w:r>
      <w:r>
        <w:rPr>
          <w:rFonts w:ascii="Tahoma" w:eastAsia="Tahoma" w:hAnsi="Tahoma" w:cs="Tahoma"/>
          <w:rtl/>
        </w:rPr>
        <w:t xml:space="preserve">(. </w:t>
      </w:r>
      <w:r>
        <w:rPr>
          <w:rFonts w:ascii="Tahoma" w:eastAsia="Tahoma" w:hAnsi="Tahoma" w:cs="Tahoma"/>
          <w:b/>
          <w:bCs/>
          <w:rtl/>
        </w:rPr>
        <w:t>הטיפול ברפואה הפנימית</w:t>
      </w:r>
      <w:r>
        <w:rPr>
          <w:rFonts w:ascii="Tahoma" w:eastAsia="Tahoma" w:hAnsi="Tahoma" w:cs="Tahoma"/>
          <w:rtl/>
        </w:rPr>
        <w:t xml:space="preserve">. אקדמון. </w:t>
      </w:r>
    </w:p>
    <w:p w:rsidR="006A5B7B" w:rsidRDefault="003B0398">
      <w:pPr>
        <w:numPr>
          <w:ilvl w:val="0"/>
          <w:numId w:val="16"/>
        </w:numPr>
        <w:spacing w:after="47"/>
        <w:ind w:hanging="363"/>
        <w:jc w:val="left"/>
      </w:pPr>
      <w:r>
        <w:rPr>
          <w:rFonts w:ascii="Tahoma" w:eastAsia="Tahoma" w:hAnsi="Tahoma" w:cs="Tahoma"/>
          <w:rtl/>
        </w:rPr>
        <w:t>שינפלד, י. פרופ) .'</w:t>
      </w:r>
      <w:r>
        <w:rPr>
          <w:rFonts w:ascii="Tahoma" w:eastAsia="Tahoma" w:hAnsi="Tahoma" w:cs="Tahoma"/>
        </w:rPr>
        <w:t>1975</w:t>
      </w:r>
      <w:r>
        <w:rPr>
          <w:rFonts w:ascii="Tahoma" w:eastAsia="Tahoma" w:hAnsi="Tahoma" w:cs="Tahoma"/>
          <w:rtl/>
        </w:rPr>
        <w:t xml:space="preserve">(. </w:t>
      </w:r>
      <w:r>
        <w:rPr>
          <w:rFonts w:ascii="Tahoma" w:eastAsia="Tahoma" w:hAnsi="Tahoma" w:cs="Tahoma"/>
          <w:b/>
          <w:bCs/>
          <w:rtl/>
        </w:rPr>
        <w:t>כירורגיה כללית</w:t>
      </w:r>
      <w:r>
        <w:rPr>
          <w:rFonts w:ascii="Tahoma" w:eastAsia="Tahoma" w:hAnsi="Tahoma" w:cs="Tahoma"/>
          <w:rtl/>
        </w:rPr>
        <w:t xml:space="preserve"> </w:t>
      </w:r>
      <w:r>
        <w:rPr>
          <w:rFonts w:ascii="Tahoma" w:eastAsia="Tahoma" w:hAnsi="Tahoma" w:cs="Tahoma"/>
          <w:b/>
          <w:bCs/>
          <w:rtl/>
        </w:rPr>
        <w:t>חלק א.'</w:t>
      </w:r>
      <w:r>
        <w:rPr>
          <w:rFonts w:ascii="Tahoma" w:eastAsia="Tahoma" w:hAnsi="Tahoma" w:cs="Tahoma"/>
          <w:rtl/>
        </w:rPr>
        <w:t xml:space="preserve"> </w:t>
      </w:r>
    </w:p>
    <w:p w:rsidR="006A5B7B" w:rsidRDefault="003B0398">
      <w:pPr>
        <w:numPr>
          <w:ilvl w:val="0"/>
          <w:numId w:val="16"/>
        </w:numPr>
        <w:spacing w:after="47"/>
        <w:ind w:hanging="363"/>
        <w:jc w:val="left"/>
      </w:pPr>
      <w:r>
        <w:rPr>
          <w:rFonts w:ascii="Tahoma" w:eastAsia="Tahoma" w:hAnsi="Tahoma" w:cs="Tahoma"/>
          <w:rtl/>
        </w:rPr>
        <w:t>שלו, כ. ד"ר) .</w:t>
      </w:r>
      <w:r>
        <w:rPr>
          <w:rFonts w:ascii="Tahoma" w:eastAsia="Tahoma" w:hAnsi="Tahoma" w:cs="Tahoma"/>
        </w:rPr>
        <w:t>2003</w:t>
      </w:r>
      <w:r>
        <w:rPr>
          <w:rFonts w:ascii="Tahoma" w:eastAsia="Tahoma" w:hAnsi="Tahoma" w:cs="Tahoma"/>
          <w:rtl/>
        </w:rPr>
        <w:t xml:space="preserve">(. </w:t>
      </w:r>
      <w:r>
        <w:rPr>
          <w:rFonts w:ascii="Tahoma" w:eastAsia="Tahoma" w:hAnsi="Tahoma" w:cs="Tahoma"/>
          <w:b/>
          <w:bCs/>
          <w:rtl/>
        </w:rPr>
        <w:t>בריאות משפט וזכויות האדם</w:t>
      </w:r>
      <w:r>
        <w:rPr>
          <w:rFonts w:ascii="Tahoma" w:eastAsia="Tahoma" w:hAnsi="Tahoma" w:cs="Tahoma"/>
          <w:rtl/>
        </w:rPr>
        <w:t xml:space="preserve">. כללי. </w:t>
      </w:r>
    </w:p>
    <w:p w:rsidR="006A5B7B" w:rsidRDefault="003B0398">
      <w:pPr>
        <w:numPr>
          <w:ilvl w:val="0"/>
          <w:numId w:val="16"/>
        </w:numPr>
        <w:spacing w:after="38" w:line="267" w:lineRule="auto"/>
        <w:ind w:hanging="363"/>
        <w:jc w:val="left"/>
      </w:pPr>
      <w:r>
        <w:rPr>
          <w:rFonts w:ascii="Tahoma" w:eastAsia="Tahoma" w:hAnsi="Tahoma" w:cs="Tahoma"/>
          <w:rtl/>
        </w:rPr>
        <w:t>תמיר ע. ד"ר) .</w:t>
      </w:r>
      <w:r>
        <w:rPr>
          <w:rFonts w:ascii="Tahoma" w:eastAsia="Tahoma" w:hAnsi="Tahoma" w:cs="Tahoma"/>
        </w:rPr>
        <w:t>1996</w:t>
      </w:r>
      <w:r>
        <w:rPr>
          <w:rFonts w:ascii="Tahoma" w:eastAsia="Tahoma" w:hAnsi="Tahoma" w:cs="Tahoma"/>
          <w:rtl/>
        </w:rPr>
        <w:t xml:space="preserve">(. </w:t>
      </w:r>
      <w:r>
        <w:rPr>
          <w:rFonts w:ascii="Tahoma" w:eastAsia="Tahoma" w:hAnsi="Tahoma" w:cs="Tahoma"/>
          <w:b/>
          <w:bCs/>
          <w:rtl/>
        </w:rPr>
        <w:t>גוף האדם- אנטומיה, פיזיולוגיה ופתולוגיה</w:t>
      </w:r>
      <w:r>
        <w:rPr>
          <w:rFonts w:ascii="Tahoma" w:eastAsia="Tahoma" w:hAnsi="Tahoma" w:cs="Tahoma"/>
          <w:rtl/>
        </w:rPr>
        <w:t xml:space="preserve">. הוצאת המחבר. </w:t>
      </w:r>
    </w:p>
    <w:p w:rsidR="006A5B7B" w:rsidRDefault="003B0398">
      <w:pPr>
        <w:numPr>
          <w:ilvl w:val="0"/>
          <w:numId w:val="16"/>
        </w:numPr>
        <w:spacing w:after="18"/>
        <w:ind w:hanging="363"/>
        <w:jc w:val="left"/>
      </w:pPr>
      <w:r>
        <w:rPr>
          <w:rFonts w:ascii="Tahoma" w:eastAsia="Tahoma" w:hAnsi="Tahoma" w:cs="Tahoma"/>
          <w:rtl/>
        </w:rPr>
        <w:t xml:space="preserve">אתר משרד הבריאות: רישום וסימול רפואי. </w:t>
      </w:r>
    </w:p>
    <w:p w:rsidR="006A5B7B" w:rsidRDefault="003B0398">
      <w:pPr>
        <w:bidi w:val="0"/>
        <w:spacing w:after="15"/>
        <w:ind w:right="353"/>
      </w:pPr>
      <w:r>
        <w:rPr>
          <w:rFonts w:ascii="Tahoma" w:eastAsia="Tahoma" w:hAnsi="Tahoma" w:cs="Tahoma"/>
        </w:rPr>
        <w:lastRenderedPageBreak/>
        <w:t xml:space="preserve"> </w:t>
      </w:r>
      <w:hyperlink r:id="rId30">
        <w:r>
          <w:rPr>
            <w:rFonts w:ascii="Tahoma" w:eastAsia="Tahoma" w:hAnsi="Tahoma" w:cs="Tahoma"/>
          </w:rPr>
          <w:t xml:space="preserve"> </w:t>
        </w:r>
      </w:hyperlink>
      <w:hyperlink r:id="rId31">
        <w:r>
          <w:rPr>
            <w:rFonts w:ascii="Tahoma" w:eastAsia="Tahoma" w:hAnsi="Tahoma" w:cs="Tahoma"/>
            <w:color w:val="0000FF"/>
            <w:u w:val="single" w:color="0000FF"/>
          </w:rPr>
          <w:t>http://www.health.gov.il/UnitsOffice/HD/Med_reg/Pages/default.aspx</w:t>
        </w:r>
      </w:hyperlink>
      <w:hyperlink r:id="rId32">
        <w:r>
          <w:rPr>
            <w:rFonts w:ascii="Tahoma" w:eastAsia="Tahoma" w:hAnsi="Tahoma" w:cs="Tahoma"/>
          </w:rPr>
          <w:t xml:space="preserve"> </w:t>
        </w:r>
      </w:hyperlink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5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7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1234"/>
        <w:ind w:right="54"/>
      </w:pPr>
      <w:r>
        <w:rPr>
          <w:rFonts w:ascii="Tahoma" w:eastAsia="Tahoma" w:hAnsi="Tahoma" w:cs="Tahoma"/>
        </w:rPr>
        <w:t xml:space="preserve"> </w:t>
      </w:r>
    </w:p>
    <w:p w:rsidR="006A5B7B" w:rsidRDefault="003B0398">
      <w:pPr>
        <w:bidi w:val="0"/>
        <w:spacing w:after="621"/>
        <w:ind w:left="3944"/>
        <w:jc w:val="left"/>
      </w:pPr>
      <w:r>
        <w:rPr>
          <w:rFonts w:ascii="Tahoma" w:eastAsia="Tahoma" w:hAnsi="Tahoma" w:cs="Tahoma"/>
          <w:b/>
          <w:sz w:val="144"/>
        </w:rPr>
        <w:t xml:space="preserve"> </w:t>
      </w:r>
    </w:p>
    <w:p w:rsidR="006A5B7B" w:rsidRDefault="003B0398">
      <w:pPr>
        <w:bidi w:val="0"/>
        <w:spacing w:after="0"/>
        <w:ind w:left="466"/>
        <w:jc w:val="left"/>
      </w:pPr>
      <w:r>
        <w:rPr>
          <w:rFonts w:ascii="Times New Roman" w:eastAsia="Times New Roman" w:hAnsi="Times New Roman" w:cs="Times New Roman"/>
          <w:sz w:val="180"/>
        </w:rPr>
        <w:t xml:space="preserve"> </w:t>
      </w:r>
      <w:r>
        <w:rPr>
          <w:rFonts w:ascii="Times New Roman" w:eastAsia="Times New Roman" w:hAnsi="Times New Roman" w:cs="Times New Roman"/>
          <w:sz w:val="180"/>
        </w:rPr>
        <w:tab/>
      </w:r>
      <w:r>
        <w:rPr>
          <w:rFonts w:ascii="Tahoma" w:eastAsia="Tahoma" w:hAnsi="Tahoma" w:cs="Tahoma"/>
          <w:b/>
          <w:sz w:val="180"/>
        </w:rPr>
        <w:t xml:space="preserve"> </w:t>
      </w:r>
    </w:p>
    <w:p w:rsidR="006A5B7B" w:rsidRDefault="003B0398">
      <w:pPr>
        <w:bidi w:val="0"/>
        <w:spacing w:after="149"/>
        <w:ind w:left="3714"/>
        <w:jc w:val="left"/>
      </w:pPr>
      <w:r>
        <w:rPr>
          <w:rFonts w:ascii="Tahoma" w:eastAsia="Tahoma" w:hAnsi="Tahoma" w:cs="Tahoma"/>
          <w:b/>
          <w:sz w:val="180"/>
        </w:rPr>
        <w:t xml:space="preserve"> </w:t>
      </w:r>
    </w:p>
    <w:p w:rsidR="006A5B7B" w:rsidRDefault="003B0398">
      <w:pPr>
        <w:pStyle w:val="1"/>
        <w:spacing w:after="0"/>
        <w:ind w:left="0" w:right="1414" w:firstLine="0"/>
        <w:jc w:val="right"/>
      </w:pPr>
      <w:r>
        <w:rPr>
          <w:bCs/>
          <w:sz w:val="180"/>
          <w:szCs w:val="180"/>
          <w:u w:val="none"/>
          <w:rtl/>
        </w:rPr>
        <w:t>נספחים</w:t>
      </w:r>
      <w:r>
        <w:rPr>
          <w:bCs/>
          <w:sz w:val="36"/>
          <w:szCs w:val="36"/>
          <w:u w:val="none"/>
          <w:rtl/>
        </w:rPr>
        <w:t xml:space="preserve"> </w:t>
      </w:r>
    </w:p>
    <w:p w:rsidR="006A5B7B" w:rsidRDefault="003B0398">
      <w:pPr>
        <w:bidi w:val="0"/>
        <w:spacing w:after="18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8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9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6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18"/>
        <w:ind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0"/>
        <w:ind w:left="1598" w:right="60"/>
      </w:pP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0"/>
        <w:ind w:left="1598"/>
        <w:jc w:val="left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4389120" cy="2865120"/>
                <wp:effectExtent l="0" t="0" r="0" b="0"/>
                <wp:docPr id="331426" name="Group 331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89120" cy="2865120"/>
                          <a:chOff x="0" y="0"/>
                          <a:chExt cx="4389120" cy="2865120"/>
                        </a:xfrm>
                      </wpg:grpSpPr>
                      <wps:wsp>
                        <wps:cNvPr id="28577" name="Rectangle 28577"/>
                        <wps:cNvSpPr/>
                        <wps:spPr>
                          <a:xfrm>
                            <a:off x="3034157" y="176711"/>
                            <a:ext cx="63443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78" name="Rectangle 28578"/>
                        <wps:cNvSpPr/>
                        <wps:spPr>
                          <a:xfrm>
                            <a:off x="2950337" y="176711"/>
                            <a:ext cx="63443" cy="196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579" name="Picture 28579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9120" cy="28651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331426" o:spid="_x0000_s1095" style="width:345.6pt;height:225.6pt;mso-position-horizontal-relative:char;mso-position-vertical-relative:line" coordsize="43891,2865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">
                <v:rect id="Rectangle 28577" o:spid="_x0000_s1096" style="position:absolute;left:30341;top:1767;width:635;height:1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CxRsgA&#10;AADeAAAADwAAAGRycy9kb3ducmV2LnhtbESPQWvCQBSE7wX/w/KE3upGoTWmriLakhw1Fmxvj+xr&#10;Esy+DdmtSfvrXUHocZiZb5jlejCNuFDnassKppMIBHFhdc2lgo/j+1MMwnlkjY1lUvBLDtar0cMS&#10;E217PtAl96UIEHYJKqi8bxMpXVGRQTexLXHwvm1n0AfZlVJ32Ae4aeQsil6kwZrDQoUtbSsqzvmP&#10;UZDG7eYzs3992bx9paf9abE7LrxSj+Nh8wrC0+D/w/d2phXM4uf5HG53whWQqy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0LFGyAAAAN4AAAAPAAAAAAAAAAAAAAAAAJgCAABk&#10;cnMvZG93bnJldi54bWxQSwUGAAAAAAQABAD1AAAAjQ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578" o:spid="_x0000_s1097" style="position:absolute;left:29503;top:1767;width:634;height:1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8lNMUA&#10;AADeAAAADwAAAGRycy9kb3ducmV2LnhtbERPTWvCQBC9F/wPywi91U0F2xhdRdQSjzURbG9DdkxC&#10;s7Mhu03S/vruoeDx8b7X29E0oqfO1ZYVPM8iEMSF1TWXCi7521MMwnlkjY1lUvBDDrabycMaE20H&#10;PlOf+VKEEHYJKqi8bxMpXVGRQTezLXHgbrYz6APsSqk7HEK4aeQ8il6kwZpDQ4Ut7SsqvrJvoyCN&#10;293Hyf4OZXP8TK/v1+UhX3qlHqfjbgXC0+jv4n/3SSuYx4vXsDfcCV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TyU0xQAAAN4AAAAPAAAAAAAAAAAAAAAAAJgCAABkcnMv&#10;ZG93bnJldi54bWxQSwUGAAAAAAQABAD1AAAAigMAAAAA&#10;" filled="f" stroked="f">
                  <v:textbox inset="0,0,0,0">
                    <w:txbxContent>
                      <w:p w:rsidR="006A5B7B" w:rsidRDefault="003B0398">
                        <w:pPr>
                          <w:bidi w:val="0"/>
                          <w:jc w:val="left"/>
                        </w:pPr>
                        <w:r>
                          <w:rPr>
                            <w:rFonts w:ascii="Tahoma" w:eastAsia="Tahoma" w:hAnsi="Tahoma" w:cs="Tahom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8579" o:spid="_x0000_s1098" type="#_x0000_t75" style="position:absolute;width:43891;height:286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T5z3XGAAAA3gAAAA8AAABkcnMvZG93bnJldi54bWxEj09rwkAUxO8Fv8PyBG91o6i1aVaR1oI9&#10;mnro8ZF9+Wf2bciuMfbTuwWhx2FmfsMk28E0oqfOVZYVzKYRCOLM6ooLBafvz+c1COeRNTaWScGN&#10;HGw3o6cEY22vfKQ+9YUIEHYxKii9b2MpXVaSQTe1LXHwctsZ9EF2hdQdXgPcNHIeRStpsOKwUGJL&#10;7yVl5/RiFHzwz3K2Py5q06enPJdV/WUvv0pNxsPuDYSnwf+HH+2DVjBfL19e4e9OuAJycwc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PnPdcYAAADeAAAADwAAAAAAAAAAAAAA&#10;AACfAgAAZHJzL2Rvd25yZXYueG1sUEsFBgAAAAAEAAQA9wAAAJIDAAAAAA==&#10;">
                  <v:imagedata r:id="rId34" o:title=""/>
                </v:shape>
                <w10:wrap anchorx="page"/>
                <w10:anchorlock/>
              </v:group>
            </w:pict>
          </mc:Fallback>
        </mc:AlternateContent>
      </w:r>
    </w:p>
    <w:p w:rsidR="006A5B7B" w:rsidRDefault="006A5B7B">
      <w:pPr>
        <w:sectPr w:rsidR="006A5B7B">
          <w:headerReference w:type="even" r:id="rId35"/>
          <w:headerReference w:type="default" r:id="rId36"/>
          <w:footerReference w:type="even" r:id="rId37"/>
          <w:footerReference w:type="default" r:id="rId38"/>
          <w:headerReference w:type="first" r:id="rId39"/>
          <w:footerReference w:type="first" r:id="rId40"/>
          <w:pgSz w:w="11906" w:h="16838"/>
          <w:pgMar w:top="1990" w:right="1696" w:bottom="1025" w:left="950" w:header="720" w:footer="720" w:gutter="0"/>
          <w:cols w:space="720"/>
          <w:titlePg/>
          <w:bidi/>
        </w:sectPr>
      </w:pPr>
    </w:p>
    <w:p w:rsidR="006A5B7B" w:rsidRDefault="003B0398">
      <w:pPr>
        <w:pStyle w:val="2"/>
        <w:ind w:left="719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4961585</wp:posOffset>
                </wp:positionH>
                <wp:positionV relativeFrom="paragraph">
                  <wp:posOffset>127201</wp:posOffset>
                </wp:positionV>
                <wp:extent cx="619049" cy="15240"/>
                <wp:effectExtent l="0" t="0" r="0" b="0"/>
                <wp:wrapNone/>
                <wp:docPr id="353730" name="Group 3537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049" cy="15240"/>
                          <a:chOff x="0" y="0"/>
                          <a:chExt cx="619049" cy="15240"/>
                        </a:xfrm>
                      </wpg:grpSpPr>
                      <wps:wsp>
                        <wps:cNvPr id="603098" name="Shape 603098"/>
                        <wps:cNvSpPr/>
                        <wps:spPr>
                          <a:xfrm>
                            <a:off x="0" y="0"/>
                            <a:ext cx="619049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049" h="15240">
                                <a:moveTo>
                                  <a:pt x="0" y="0"/>
                                </a:moveTo>
                                <a:lnTo>
                                  <a:pt x="619049" y="0"/>
                                </a:lnTo>
                                <a:lnTo>
                                  <a:pt x="619049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5D149F" id="Group 353730" o:spid="_x0000_s1026" style="position:absolute;left:0;text-align:left;margin-left:390.7pt;margin-top:10pt;width:48.75pt;height:1.2pt;z-index:251659264" coordsize="6190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">
                <v:shape id="Shape 603098" o:spid="_x0000_s1027" style="position:absolute;width:6190;height:152;visibility:visible;mso-wrap-style:square;v-text-anchor:top" coordsize="619049,15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SW/8MA&#10;AADfAAAADwAAAGRycy9kb3ducmV2LnhtbERPy2oCMRTdF/yHcIXuaqIF6YxGEUulu6ItPnaXyXUy&#10;OLkZJlHTv28WQpeH854vk2vFjfrQeNYwHikQxJU3Ddcafr4/Xt5AhIhssPVMGn4pwHIxeJpjafyd&#10;t3TbxVrkEA4larAxdqWUobLkMIx8R5y5s+8dxgz7Wpoe7znctXKi1FQ6bDg3WOxobam67K5OQ2td&#10;SkX1xaf3SbE58OHI+7PX+nmYVjMQkVL8Fz/cn0bDVL2qIg/Of/IX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ASW/8MAAADfAAAADwAAAAAAAAAAAAAAAACYAgAAZHJzL2Rv&#10;d25yZXYueG1sUEsFBgAAAAAEAAQA9QAAAIgDAAAAAA==&#10;" path="m,l619049,r,15240l,15240,,e" fillcolor="black" stroked="f" strokeweight="0">
                  <v:stroke miterlimit="83231f" joinstyle="miter"/>
                  <v:path arrowok="t" textboxrect="0,0,619049,15240"/>
                </v:shape>
              </v:group>
            </w:pict>
          </mc:Fallback>
        </mc:AlternateContent>
      </w:r>
      <w:r>
        <w:rPr>
          <w:bCs/>
          <w:szCs w:val="24"/>
          <w:rtl/>
        </w:rPr>
        <w:t xml:space="preserve"> א'</w:t>
      </w:r>
    </w:p>
    <w:p w:rsidR="006A5B7B" w:rsidRDefault="003B0398">
      <w:pPr>
        <w:bidi w:val="0"/>
        <w:spacing w:after="18"/>
        <w:ind w:right="113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pStyle w:val="3"/>
        <w:ind w:left="-2" w:right="0"/>
      </w:pPr>
      <w:r>
        <w:rPr>
          <w:bCs/>
          <w:szCs w:val="24"/>
          <w:rtl/>
        </w:rPr>
        <w:t>תקן סדנת מחשבים תקנית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bidi w:val="0"/>
        <w:spacing w:after="14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bidi w:val="0"/>
        <w:spacing w:after="36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0"/>
        <w:ind w:left="-2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 </w:t>
      </w:r>
      <w:r>
        <w:rPr>
          <w:rFonts w:ascii="Tahoma" w:eastAsia="Tahoma" w:hAnsi="Tahoma" w:cs="Tahoma"/>
          <w:b/>
          <w:bCs/>
          <w:u w:val="single" w:color="000000"/>
          <w:rtl/>
        </w:rPr>
        <w:t xml:space="preserve">עמדות מחשב: </w:t>
      </w:r>
      <w:r>
        <w:rPr>
          <w:rFonts w:ascii="Tahoma" w:eastAsia="Tahoma" w:hAnsi="Tahoma" w:cs="Tahoma"/>
          <w:b/>
          <w:bCs/>
          <w:rtl/>
        </w:rPr>
        <w:t xml:space="preserve"> </w:t>
      </w:r>
    </w:p>
    <w:p w:rsidR="006A5B7B" w:rsidRDefault="003B0398">
      <w:pPr>
        <w:bidi w:val="0"/>
        <w:spacing w:after="44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numPr>
          <w:ilvl w:val="0"/>
          <w:numId w:val="17"/>
        </w:numPr>
        <w:spacing w:after="42"/>
        <w:ind w:hanging="366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עד </w:t>
      </w:r>
      <w:r>
        <w:rPr>
          <w:rFonts w:ascii="Tahoma" w:eastAsia="Tahoma" w:hAnsi="Tahoma" w:cs="Tahoma"/>
          <w:sz w:val="20"/>
          <w:szCs w:val="20"/>
        </w:rPr>
        <w:t>22</w:t>
      </w:r>
      <w:r>
        <w:rPr>
          <w:rFonts w:ascii="Tahoma" w:eastAsia="Tahoma" w:hAnsi="Tahoma" w:cs="Tahoma"/>
          <w:sz w:val="20"/>
          <w:szCs w:val="20"/>
          <w:rtl/>
        </w:rPr>
        <w:t xml:space="preserve"> עמדות מחשב נייח או מחשב נייד המחוברים לאינטרנט.  </w:t>
      </w:r>
    </w:p>
    <w:p w:rsidR="006A5B7B" w:rsidRDefault="003B0398">
      <w:pPr>
        <w:numPr>
          <w:ilvl w:val="0"/>
          <w:numId w:val="17"/>
        </w:numPr>
        <w:spacing w:after="45"/>
        <w:ind w:hanging="366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עמדת מורה ממוחשבת. </w:t>
      </w:r>
    </w:p>
    <w:p w:rsidR="006A5B7B" w:rsidRDefault="003B0398">
      <w:pPr>
        <w:numPr>
          <w:ilvl w:val="0"/>
          <w:numId w:val="17"/>
        </w:numPr>
        <w:spacing w:after="45"/>
        <w:ind w:hanging="366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כל עמדה תאוייש ע"י תלמיד אחד בלבד. </w:t>
      </w:r>
    </w:p>
    <w:p w:rsidR="006A5B7B" w:rsidRDefault="003B0398">
      <w:pPr>
        <w:numPr>
          <w:ilvl w:val="0"/>
          <w:numId w:val="17"/>
        </w:numPr>
        <w:spacing w:after="42"/>
        <w:ind w:hanging="366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הסדנה תאוייש או במחשבים נייחים או במחשבים ניידים. </w:t>
      </w:r>
    </w:p>
    <w:p w:rsidR="006A5B7B" w:rsidRDefault="003B0398">
      <w:pPr>
        <w:numPr>
          <w:ilvl w:val="0"/>
          <w:numId w:val="17"/>
        </w:numPr>
        <w:spacing w:after="56"/>
        <w:ind w:hanging="366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המחשבים ייהיו בגרסאות זהות בכל העמדות. </w:t>
      </w:r>
    </w:p>
    <w:p w:rsidR="006A5B7B" w:rsidRDefault="003B0398">
      <w:pPr>
        <w:bidi w:val="0"/>
        <w:spacing w:after="0"/>
        <w:ind w:right="1"/>
      </w:pPr>
      <w:r>
        <w:rPr>
          <w:rFonts w:ascii="Tahoma" w:eastAsia="Tahoma" w:hAnsi="Tahoma" w:cs="Tahoma"/>
          <w:b/>
          <w:sz w:val="24"/>
        </w:rPr>
        <w:t xml:space="preserve">              </w:t>
      </w:r>
    </w:p>
    <w:p w:rsidR="006A5B7B" w:rsidRDefault="003B0398">
      <w:pPr>
        <w:bidi w:val="0"/>
        <w:spacing w:after="59"/>
        <w:ind w:right="80"/>
      </w:pPr>
      <w:r>
        <w:rPr>
          <w:rFonts w:ascii="Tahoma" w:eastAsia="Tahoma" w:hAnsi="Tahoma" w:cs="Tahoma"/>
          <w:b/>
        </w:rPr>
        <w:t xml:space="preserve"> </w:t>
      </w:r>
    </w:p>
    <w:p w:rsidR="006A5B7B" w:rsidRDefault="003B0398">
      <w:pPr>
        <w:spacing w:after="0"/>
        <w:ind w:left="-2" w:hanging="10"/>
        <w:jc w:val="left"/>
      </w:pPr>
      <w:r>
        <w:rPr>
          <w:rFonts w:ascii="Tahoma" w:eastAsia="Tahoma" w:hAnsi="Tahoma" w:cs="Tahoma"/>
          <w:b/>
          <w:bCs/>
          <w:u w:val="single" w:color="000000"/>
          <w:rtl/>
        </w:rPr>
        <w:t>מבנה עמדת מחשב:</w:t>
      </w:r>
      <w:r>
        <w:rPr>
          <w:rFonts w:ascii="Tahoma" w:eastAsia="Tahoma" w:hAnsi="Tahoma" w:cs="Tahoma"/>
          <w:b/>
          <w:bCs/>
          <w:sz w:val="28"/>
          <w:szCs w:val="28"/>
          <w:rtl/>
        </w:rPr>
        <w:t xml:space="preserve"> </w:t>
      </w:r>
    </w:p>
    <w:p w:rsidR="006A5B7B" w:rsidRDefault="003B0398">
      <w:pPr>
        <w:numPr>
          <w:ilvl w:val="0"/>
          <w:numId w:val="18"/>
        </w:numPr>
        <w:spacing w:after="19"/>
        <w:ind w:hanging="363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מעבד אינטל דור </w:t>
      </w:r>
      <w:r>
        <w:rPr>
          <w:rFonts w:ascii="Tahoma" w:eastAsia="Tahoma" w:hAnsi="Tahoma" w:cs="Tahoma"/>
          <w:sz w:val="20"/>
          <w:szCs w:val="20"/>
        </w:rPr>
        <w:t>5</w:t>
      </w:r>
      <w:r>
        <w:rPr>
          <w:rFonts w:ascii="Tahoma" w:eastAsia="Tahoma" w:hAnsi="Tahoma" w:cs="Tahoma"/>
          <w:sz w:val="20"/>
          <w:szCs w:val="20"/>
          <w:rtl/>
        </w:rPr>
        <w:t xml:space="preserve"> ומעלה / מעבד </w:t>
      </w:r>
      <w:r>
        <w:rPr>
          <w:rFonts w:ascii="Tahoma" w:eastAsia="Tahoma" w:hAnsi="Tahoma" w:cs="Tahoma"/>
          <w:sz w:val="20"/>
        </w:rPr>
        <w:t>AMD A8</w:t>
      </w:r>
      <w:r>
        <w:rPr>
          <w:rFonts w:ascii="Tahoma" w:eastAsia="Tahoma" w:hAnsi="Tahoma" w:cs="Tahoma"/>
          <w:sz w:val="20"/>
          <w:szCs w:val="20"/>
          <w:rtl/>
        </w:rPr>
        <w:t xml:space="preserve"> ומעלה</w:t>
      </w:r>
      <w:r>
        <w:rPr>
          <w:rFonts w:ascii="Tahoma" w:eastAsia="Tahoma" w:hAnsi="Tahoma" w:cs="Tahoma"/>
          <w:sz w:val="24"/>
          <w:szCs w:val="24"/>
          <w:rtl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 xml:space="preserve">. </w:t>
      </w:r>
    </w:p>
    <w:p w:rsidR="006A5B7B" w:rsidRDefault="003B0398">
      <w:pPr>
        <w:numPr>
          <w:ilvl w:val="0"/>
          <w:numId w:val="18"/>
        </w:numPr>
        <w:spacing w:after="45"/>
        <w:ind w:hanging="363"/>
        <w:jc w:val="left"/>
      </w:pPr>
      <w:r>
        <w:rPr>
          <w:rFonts w:ascii="Tahoma" w:eastAsia="Tahoma" w:hAnsi="Tahoma" w:cs="Tahoma"/>
          <w:sz w:val="20"/>
          <w:szCs w:val="20"/>
          <w:rtl/>
        </w:rPr>
        <w:t>זיכרון</w:t>
      </w:r>
      <w:r>
        <w:rPr>
          <w:rFonts w:ascii="Tahoma" w:eastAsia="Tahoma" w:hAnsi="Tahoma" w:cs="Tahoma"/>
          <w:sz w:val="20"/>
        </w:rPr>
        <w:t xml:space="preserve">4GB </w:t>
      </w:r>
      <w:r>
        <w:rPr>
          <w:rFonts w:ascii="Tahoma" w:eastAsia="Tahoma" w:hAnsi="Tahoma" w:cs="Tahoma"/>
          <w:sz w:val="20"/>
          <w:szCs w:val="20"/>
          <w:rtl/>
        </w:rPr>
        <w:t xml:space="preserve">  לפחות. </w:t>
      </w:r>
    </w:p>
    <w:p w:rsidR="006A5B7B" w:rsidRDefault="003B0398">
      <w:pPr>
        <w:numPr>
          <w:ilvl w:val="0"/>
          <w:numId w:val="18"/>
        </w:numPr>
        <w:spacing w:after="45"/>
        <w:ind w:hanging="363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מסך  : </w:t>
      </w:r>
      <w:r>
        <w:rPr>
          <w:rFonts w:ascii="Tahoma" w:eastAsia="Tahoma" w:hAnsi="Tahoma" w:cs="Tahoma"/>
          <w:sz w:val="20"/>
        </w:rPr>
        <w:t>LCD</w:t>
      </w:r>
      <w:r>
        <w:rPr>
          <w:rFonts w:ascii="Tahoma" w:eastAsia="Tahoma" w:hAnsi="Tahoma" w:cs="Tahoma"/>
          <w:sz w:val="20"/>
          <w:szCs w:val="20"/>
          <w:rtl/>
        </w:rPr>
        <w:t xml:space="preserve">  </w:t>
      </w:r>
      <w:r>
        <w:rPr>
          <w:rFonts w:ascii="Tahoma" w:eastAsia="Tahoma" w:hAnsi="Tahoma" w:cs="Tahoma"/>
          <w:sz w:val="20"/>
          <w:szCs w:val="20"/>
        </w:rPr>
        <w:t>20</w:t>
      </w:r>
      <w:r>
        <w:rPr>
          <w:rFonts w:ascii="Tahoma" w:eastAsia="Tahoma" w:hAnsi="Tahoma" w:cs="Tahoma"/>
          <w:sz w:val="20"/>
          <w:szCs w:val="20"/>
          <w:rtl/>
        </w:rPr>
        <w:t xml:space="preserve"> '' לפחות – מחשב נייח. </w:t>
      </w:r>
    </w:p>
    <w:p w:rsidR="006A5B7B" w:rsidRDefault="003B0398">
      <w:pPr>
        <w:numPr>
          <w:ilvl w:val="0"/>
          <w:numId w:val="18"/>
        </w:numPr>
        <w:spacing w:after="42"/>
        <w:ind w:hanging="363"/>
        <w:jc w:val="left"/>
      </w:pPr>
      <w:r>
        <w:rPr>
          <w:rFonts w:ascii="Tahoma" w:eastAsia="Tahoma" w:hAnsi="Tahoma" w:cs="Tahoma"/>
          <w:sz w:val="20"/>
          <w:szCs w:val="20"/>
        </w:rPr>
        <w:t>15</w:t>
      </w:r>
      <w:r>
        <w:rPr>
          <w:rFonts w:ascii="Tahoma" w:eastAsia="Tahoma" w:hAnsi="Tahoma" w:cs="Tahoma"/>
          <w:sz w:val="20"/>
          <w:szCs w:val="20"/>
          <w:rtl/>
        </w:rPr>
        <w:t>.</w:t>
      </w:r>
      <w:r>
        <w:rPr>
          <w:rFonts w:ascii="Tahoma" w:eastAsia="Tahoma" w:hAnsi="Tahoma" w:cs="Tahoma"/>
          <w:sz w:val="20"/>
          <w:szCs w:val="20"/>
        </w:rPr>
        <w:t>6</w:t>
      </w:r>
      <w:r>
        <w:rPr>
          <w:rFonts w:ascii="Tahoma" w:eastAsia="Tahoma" w:hAnsi="Tahoma" w:cs="Tahoma"/>
          <w:sz w:val="20"/>
          <w:szCs w:val="20"/>
          <w:rtl/>
        </w:rPr>
        <w:t xml:space="preserve"> '' לפחות – מחשב נייד. </w:t>
      </w:r>
    </w:p>
    <w:p w:rsidR="006A5B7B" w:rsidRDefault="003B0398">
      <w:pPr>
        <w:spacing w:after="19"/>
        <w:ind w:left="203" w:hanging="10"/>
        <w:jc w:val="left"/>
      </w:pPr>
      <w:r>
        <w:rPr>
          <w:rFonts w:ascii="Tahoma" w:eastAsia="Tahoma" w:hAnsi="Tahoma" w:cs="Tahoma"/>
          <w:sz w:val="20"/>
          <w:szCs w:val="20"/>
        </w:rPr>
        <w:t>5</w:t>
      </w:r>
      <w:r>
        <w:rPr>
          <w:rFonts w:ascii="Tahoma" w:eastAsia="Tahoma" w:hAnsi="Tahoma" w:cs="Tahoma"/>
          <w:sz w:val="20"/>
          <w:szCs w:val="20"/>
          <w:rtl/>
        </w:rPr>
        <w:t>.</w:t>
      </w:r>
      <w:r>
        <w:rPr>
          <w:rFonts w:ascii="Arial" w:eastAsia="Arial" w:hAnsi="Arial" w:cs="Arial"/>
          <w:sz w:val="20"/>
          <w:szCs w:val="20"/>
          <w:rtl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 xml:space="preserve">מקלדת + עכבר * </w:t>
      </w:r>
    </w:p>
    <w:p w:rsidR="006A5B7B" w:rsidRDefault="003B0398">
      <w:pPr>
        <w:bidi w:val="0"/>
        <w:spacing w:after="50"/>
        <w:ind w:left="736"/>
        <w:jc w:val="center"/>
      </w:pPr>
      <w:r>
        <w:rPr>
          <w:rFonts w:ascii="Tahoma" w:eastAsia="Tahoma" w:hAnsi="Tahoma" w:cs="Tahoma"/>
          <w:sz w:val="16"/>
        </w:rPr>
        <w:t xml:space="preserve"> </w:t>
      </w:r>
    </w:p>
    <w:p w:rsidR="006A5B7B" w:rsidRDefault="003B0398">
      <w:pPr>
        <w:bidi w:val="0"/>
        <w:spacing w:after="44"/>
        <w:ind w:right="213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6A5B7B" w:rsidRDefault="003B0398">
      <w:pPr>
        <w:spacing w:after="20"/>
        <w:ind w:left="-1" w:hanging="10"/>
        <w:jc w:val="left"/>
      </w:pPr>
      <w:r>
        <w:rPr>
          <w:rFonts w:ascii="Wingdings" w:eastAsia="Wingdings" w:hAnsi="Wingdings" w:cs="Wingdings"/>
          <w:sz w:val="20"/>
          <w:szCs w:val="20"/>
          <w:rtl/>
        </w:rPr>
        <w:t></w:t>
      </w:r>
      <w:r>
        <w:rPr>
          <w:rFonts w:ascii="Arial" w:eastAsia="Arial" w:hAnsi="Arial" w:cs="Arial"/>
          <w:sz w:val="20"/>
          <w:szCs w:val="20"/>
          <w:rtl/>
        </w:rPr>
        <w:t xml:space="preserve"> 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בסדנת מחשבים ניידים – מקלדת + עכבר עצמאים/נפרדים. </w:t>
      </w:r>
    </w:p>
    <w:p w:rsidR="006A5B7B" w:rsidRDefault="003B0398">
      <w:pPr>
        <w:bidi w:val="0"/>
        <w:spacing w:after="14"/>
        <w:ind w:left="667"/>
        <w:jc w:val="center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6A5B7B" w:rsidRDefault="003B0398">
      <w:pPr>
        <w:spacing w:after="38" w:line="276" w:lineRule="auto"/>
        <w:ind w:right="110" w:firstLine="1"/>
      </w:pPr>
      <w:r>
        <w:rPr>
          <w:rFonts w:ascii="Tahoma" w:eastAsia="Tahoma" w:hAnsi="Tahoma" w:cs="Tahoma"/>
          <w:sz w:val="20"/>
          <w:szCs w:val="20"/>
          <w:rtl/>
        </w:rPr>
        <w:t xml:space="preserve">כל עמדת מחשב תכלול את המפורט לעיל, ותהיה מותאמת ועונה לכל הדרישות של התקנת תוכנות מערכות ההפעלה והתוכנות הרלבנטיות המופיעות להלן ב"נספח תוכנות ייעודיות נדרשות לכל קורס." </w:t>
      </w:r>
    </w:p>
    <w:p w:rsidR="006A5B7B" w:rsidRDefault="003B0398">
      <w:pPr>
        <w:bidi w:val="0"/>
        <w:spacing w:after="0"/>
        <w:ind w:right="86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7"/>
        <w:ind w:right="80"/>
      </w:pPr>
      <w:r>
        <w:rPr>
          <w:rFonts w:ascii="Tahoma" w:eastAsia="Tahoma" w:hAnsi="Tahoma" w:cs="Tahoma"/>
          <w:b/>
        </w:rPr>
        <w:t xml:space="preserve"> </w:t>
      </w:r>
    </w:p>
    <w:p w:rsidR="006A5B7B" w:rsidRDefault="003B0398">
      <w:pPr>
        <w:spacing w:after="24"/>
        <w:ind w:left="-2" w:hanging="10"/>
        <w:jc w:val="left"/>
      </w:pPr>
      <w:r>
        <w:rPr>
          <w:rFonts w:ascii="Tahoma" w:eastAsia="Tahoma" w:hAnsi="Tahoma" w:cs="Tahoma"/>
          <w:b/>
          <w:bCs/>
          <w:u w:val="single" w:color="000000"/>
          <w:rtl/>
        </w:rPr>
        <w:t>מדפסת:</w:t>
      </w:r>
      <w:r>
        <w:rPr>
          <w:rFonts w:ascii="Tahoma" w:eastAsia="Tahoma" w:hAnsi="Tahoma" w:cs="Tahoma"/>
          <w:b/>
          <w:bCs/>
          <w:rtl/>
        </w:rPr>
        <w:t xml:space="preserve"> </w:t>
      </w:r>
    </w:p>
    <w:p w:rsidR="006A5B7B" w:rsidRDefault="003B0398">
      <w:pPr>
        <w:numPr>
          <w:ilvl w:val="0"/>
          <w:numId w:val="19"/>
        </w:numPr>
        <w:spacing w:after="43"/>
        <w:ind w:hanging="363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מדפסת לייזר . </w:t>
      </w:r>
    </w:p>
    <w:p w:rsidR="006A5B7B" w:rsidRDefault="003B0398">
      <w:pPr>
        <w:numPr>
          <w:ilvl w:val="0"/>
          <w:numId w:val="19"/>
        </w:numPr>
        <w:spacing w:after="19"/>
        <w:ind w:hanging="363"/>
        <w:jc w:val="left"/>
      </w:pPr>
      <w:r>
        <w:rPr>
          <w:rFonts w:ascii="Tahoma" w:eastAsia="Tahoma" w:hAnsi="Tahoma" w:cs="Tahoma"/>
          <w:sz w:val="20"/>
          <w:szCs w:val="20"/>
          <w:rtl/>
        </w:rPr>
        <w:t>שליחת הדפסה מכל עמדת מחשב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. </w:t>
      </w:r>
    </w:p>
    <w:p w:rsidR="006A5B7B" w:rsidRDefault="003B0398">
      <w:pPr>
        <w:bidi w:val="0"/>
        <w:spacing w:after="15"/>
        <w:ind w:right="80"/>
      </w:pPr>
      <w:r>
        <w:rPr>
          <w:rFonts w:ascii="Tahoma" w:eastAsia="Tahoma" w:hAnsi="Tahoma" w:cs="Tahoma"/>
          <w:b/>
        </w:rPr>
        <w:t xml:space="preserve"> </w:t>
      </w:r>
    </w:p>
    <w:p w:rsidR="006A5B7B" w:rsidRDefault="003B0398">
      <w:pPr>
        <w:bidi w:val="0"/>
        <w:spacing w:after="17"/>
        <w:ind w:right="80"/>
      </w:pPr>
      <w:r>
        <w:rPr>
          <w:rFonts w:ascii="Tahoma" w:eastAsia="Tahoma" w:hAnsi="Tahoma" w:cs="Tahoma"/>
          <w:b/>
        </w:rPr>
        <w:t xml:space="preserve"> </w:t>
      </w:r>
    </w:p>
    <w:p w:rsidR="006A5B7B" w:rsidRDefault="003B0398">
      <w:pPr>
        <w:spacing w:after="24"/>
        <w:ind w:left="-2" w:hanging="10"/>
        <w:jc w:val="left"/>
      </w:pPr>
      <w:r>
        <w:rPr>
          <w:rFonts w:ascii="Tahoma" w:eastAsia="Tahoma" w:hAnsi="Tahoma" w:cs="Tahoma"/>
          <w:b/>
          <w:bCs/>
          <w:u w:val="single" w:color="000000"/>
          <w:rtl/>
        </w:rPr>
        <w:t>תוכנות :</w:t>
      </w:r>
      <w:r>
        <w:rPr>
          <w:rFonts w:ascii="Tahoma" w:eastAsia="Tahoma" w:hAnsi="Tahoma" w:cs="Tahoma"/>
          <w:b/>
          <w:bCs/>
          <w:rtl/>
        </w:rPr>
        <w:t xml:space="preserve"> </w:t>
      </w:r>
    </w:p>
    <w:p w:rsidR="006A5B7B" w:rsidRDefault="003B0398">
      <w:pPr>
        <w:numPr>
          <w:ilvl w:val="0"/>
          <w:numId w:val="20"/>
        </w:numPr>
        <w:bidi w:val="0"/>
        <w:spacing w:after="45"/>
        <w:ind w:left="1108" w:right="206" w:hanging="362"/>
      </w:pPr>
      <w:r>
        <w:rPr>
          <w:rFonts w:ascii="Tahoma" w:eastAsia="Tahoma" w:hAnsi="Tahoma" w:cs="Tahoma"/>
          <w:sz w:val="20"/>
        </w:rPr>
        <w:t xml:space="preserve"> Win 7/ Win 8/Win 10  </w:t>
      </w:r>
      <w:r>
        <w:rPr>
          <w:rFonts w:ascii="Tahoma" w:eastAsia="Tahoma" w:hAnsi="Tahoma" w:cs="Tahoma"/>
          <w:sz w:val="20"/>
          <w:szCs w:val="20"/>
          <w:rtl/>
        </w:rPr>
        <w:t>מערכת הפעלה</w:t>
      </w:r>
    </w:p>
    <w:p w:rsidR="006A5B7B" w:rsidRDefault="003B0398">
      <w:pPr>
        <w:numPr>
          <w:ilvl w:val="0"/>
          <w:numId w:val="20"/>
        </w:numPr>
        <w:bidi w:val="0"/>
        <w:spacing w:after="15"/>
        <w:ind w:left="1108" w:right="206" w:hanging="362"/>
      </w:pPr>
      <w:r>
        <w:rPr>
          <w:rFonts w:ascii="Tahoma" w:eastAsia="Tahoma" w:hAnsi="Tahoma" w:cs="Tahoma"/>
          <w:sz w:val="20"/>
        </w:rPr>
        <w:t xml:space="preserve">  </w:t>
      </w:r>
      <w:r>
        <w:rPr>
          <w:rFonts w:ascii="Tahoma" w:eastAsia="Tahoma" w:hAnsi="Tahoma" w:cs="Tahoma"/>
          <w:sz w:val="20"/>
          <w:szCs w:val="20"/>
          <w:rtl/>
        </w:rPr>
        <w:t>תוכנה לניהול מידע קליני</w:t>
      </w:r>
      <w:r>
        <w:rPr>
          <w:rFonts w:ascii="Tahoma" w:eastAsia="Tahoma" w:hAnsi="Tahoma" w:cs="Tahoma"/>
          <w:sz w:val="20"/>
        </w:rPr>
        <w:t xml:space="preserve">Microsoft Office 2010/2013 (Microsoft Word, Microsoft Excel, Microsoft Power Point, 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Tahoma" w:eastAsia="Tahoma" w:hAnsi="Tahoma" w:cs="Tahoma"/>
          <w:sz w:val="20"/>
        </w:rPr>
        <w:t>.3</w:t>
      </w:r>
    </w:p>
    <w:p w:rsidR="006A5B7B" w:rsidRDefault="003B0398">
      <w:pPr>
        <w:bidi w:val="0"/>
        <w:spacing w:after="15"/>
        <w:ind w:left="756" w:right="571" w:hanging="10"/>
      </w:pPr>
      <w:r>
        <w:rPr>
          <w:rFonts w:ascii="Tahoma" w:eastAsia="Tahoma" w:hAnsi="Tahoma" w:cs="Tahoma"/>
          <w:sz w:val="20"/>
        </w:rPr>
        <w:t xml:space="preserve"> Microsoft Outlook)</w:t>
      </w:r>
    </w:p>
    <w:p w:rsidR="006A5B7B" w:rsidRDefault="003B0398">
      <w:pPr>
        <w:bidi w:val="0"/>
        <w:spacing w:after="42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numPr>
          <w:ilvl w:val="0"/>
          <w:numId w:val="21"/>
        </w:numPr>
        <w:spacing w:after="36" w:line="266" w:lineRule="auto"/>
        <w:ind w:right="60" w:hanging="220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בכל עמדת מחשב תהיינה מותקנות כל התוכנות הנדרשות בהתאם לנספח" תוכנות ייעודיות נדרשות לכל קורס " המצ"ב. </w:t>
      </w:r>
    </w:p>
    <w:p w:rsidR="006A5B7B" w:rsidRDefault="003B0398">
      <w:pPr>
        <w:numPr>
          <w:ilvl w:val="0"/>
          <w:numId w:val="21"/>
        </w:numPr>
        <w:spacing w:after="36" w:line="266" w:lineRule="auto"/>
        <w:ind w:right="60" w:hanging="220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התוכנות תהיינה בגרסאות עדכניות ויתנו מענה/פתרון/תשובה גם לשאלות המתייחסות לתאריכים קודמים ולתקופות קודמות. </w:t>
      </w:r>
    </w:p>
    <w:p w:rsidR="006A5B7B" w:rsidRDefault="003B0398">
      <w:pPr>
        <w:numPr>
          <w:ilvl w:val="0"/>
          <w:numId w:val="21"/>
        </w:numPr>
        <w:spacing w:after="19"/>
        <w:ind w:right="60" w:hanging="220"/>
        <w:jc w:val="both"/>
      </w:pPr>
      <w:r>
        <w:rPr>
          <w:rFonts w:ascii="Tahoma" w:eastAsia="Tahoma" w:hAnsi="Tahoma" w:cs="Tahoma"/>
          <w:sz w:val="20"/>
          <w:szCs w:val="20"/>
          <w:rtl/>
        </w:rPr>
        <w:lastRenderedPageBreak/>
        <w:t xml:space="preserve">התוכנות בסדנת המחשבים תהיינה בגרסאות זהות בכל עמדות המחשבים. </w:t>
      </w:r>
    </w:p>
    <w:p w:rsidR="006A5B7B" w:rsidRDefault="003B0398">
      <w:pPr>
        <w:bidi w:val="0"/>
        <w:spacing w:after="33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bidi w:val="0"/>
        <w:spacing w:after="0"/>
        <w:ind w:right="80"/>
      </w:pPr>
      <w:r>
        <w:rPr>
          <w:rFonts w:ascii="Tahoma" w:eastAsia="Tahoma" w:hAnsi="Tahoma" w:cs="Tahoma"/>
          <w:b/>
        </w:rPr>
        <w:t xml:space="preserve"> </w:t>
      </w:r>
    </w:p>
    <w:p w:rsidR="006A5B7B" w:rsidRDefault="003B0398">
      <w:pPr>
        <w:spacing w:after="23"/>
        <w:ind w:right="5226"/>
      </w:pPr>
      <w:r>
        <w:rPr>
          <w:rFonts w:ascii="Tahoma" w:eastAsia="Tahoma" w:hAnsi="Tahoma" w:cs="Tahoma"/>
          <w:b/>
          <w:bCs/>
          <w:u w:val="single" w:color="000000"/>
          <w:rtl/>
        </w:rPr>
        <w:t>מערכת שליטה ובקרה ) אופציה(:</w:t>
      </w:r>
      <w:r>
        <w:rPr>
          <w:rFonts w:ascii="Tahoma" w:eastAsia="Tahoma" w:hAnsi="Tahoma" w:cs="Tahoma"/>
          <w:b/>
          <w:bCs/>
          <w:rtl/>
        </w:rPr>
        <w:t xml:space="preserve"> </w:t>
      </w:r>
    </w:p>
    <w:p w:rsidR="006A5B7B" w:rsidRDefault="003B0398">
      <w:pPr>
        <w:spacing w:after="19"/>
        <w:ind w:left="203" w:hanging="10"/>
        <w:jc w:val="left"/>
      </w:pPr>
      <w:r>
        <w:rPr>
          <w:rFonts w:ascii="Tahoma" w:eastAsia="Tahoma" w:hAnsi="Tahoma" w:cs="Tahoma"/>
          <w:sz w:val="20"/>
          <w:szCs w:val="20"/>
        </w:rPr>
        <w:t>1</w:t>
      </w:r>
      <w:r>
        <w:rPr>
          <w:rFonts w:ascii="Tahoma" w:eastAsia="Tahoma" w:hAnsi="Tahoma" w:cs="Tahoma"/>
          <w:sz w:val="20"/>
          <w:szCs w:val="20"/>
          <w:rtl/>
        </w:rPr>
        <w:t>.</w:t>
      </w:r>
      <w:r>
        <w:rPr>
          <w:rFonts w:ascii="Arial" w:eastAsia="Arial" w:hAnsi="Arial" w:cs="Arial"/>
          <w:sz w:val="20"/>
          <w:szCs w:val="20"/>
          <w:rtl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 xml:space="preserve">מערכת שליטה ובקרה . </w:t>
      </w:r>
    </w:p>
    <w:p w:rsidR="006A5B7B" w:rsidRDefault="003B0398">
      <w:pPr>
        <w:bidi w:val="0"/>
        <w:spacing w:after="36"/>
        <w:ind w:left="1446"/>
        <w:jc w:val="center"/>
      </w:pPr>
      <w:r>
        <w:rPr>
          <w:rFonts w:ascii="Tahoma" w:eastAsia="Tahoma" w:hAnsi="Tahoma" w:cs="Tahoma"/>
          <w:sz w:val="20"/>
        </w:rPr>
        <w:t xml:space="preserve">  </w:t>
      </w:r>
    </w:p>
    <w:p w:rsidR="006A5B7B" w:rsidRDefault="003B0398">
      <w:pPr>
        <w:bidi w:val="0"/>
        <w:spacing w:after="15"/>
        <w:ind w:right="80"/>
      </w:pPr>
      <w:r>
        <w:rPr>
          <w:rFonts w:ascii="Tahoma" w:eastAsia="Tahoma" w:hAnsi="Tahoma" w:cs="Tahoma"/>
          <w:b/>
        </w:rPr>
        <w:t xml:space="preserve"> </w:t>
      </w:r>
    </w:p>
    <w:p w:rsidR="006A5B7B" w:rsidRDefault="003B0398">
      <w:pPr>
        <w:spacing w:after="24"/>
        <w:ind w:left="-2" w:hanging="10"/>
        <w:jc w:val="left"/>
      </w:pPr>
      <w:r>
        <w:rPr>
          <w:rFonts w:ascii="Tahoma" w:eastAsia="Tahoma" w:hAnsi="Tahoma" w:cs="Tahoma"/>
          <w:b/>
          <w:bCs/>
          <w:u w:val="single" w:color="000000"/>
          <w:rtl/>
        </w:rPr>
        <w:t>ציוד וריהוט :</w:t>
      </w:r>
      <w:r>
        <w:rPr>
          <w:rFonts w:ascii="Tahoma" w:eastAsia="Tahoma" w:hAnsi="Tahoma" w:cs="Tahoma"/>
          <w:b/>
          <w:bCs/>
          <w:rtl/>
        </w:rPr>
        <w:t xml:space="preserve"> </w:t>
      </w:r>
    </w:p>
    <w:p w:rsidR="006A5B7B" w:rsidRDefault="003B0398">
      <w:pPr>
        <w:numPr>
          <w:ilvl w:val="0"/>
          <w:numId w:val="22"/>
        </w:numPr>
        <w:spacing w:after="45"/>
        <w:ind w:left="555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מקרן. </w:t>
      </w:r>
    </w:p>
    <w:p w:rsidR="006A5B7B" w:rsidRDefault="003B0398">
      <w:pPr>
        <w:numPr>
          <w:ilvl w:val="0"/>
          <w:numId w:val="22"/>
        </w:numPr>
        <w:spacing w:after="44"/>
        <w:ind w:left="555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ריהוט לעמדות מחשב תקני ומלא. </w:t>
      </w:r>
    </w:p>
    <w:p w:rsidR="006A5B7B" w:rsidRDefault="003B0398">
      <w:pPr>
        <w:numPr>
          <w:ilvl w:val="0"/>
          <w:numId w:val="22"/>
        </w:numPr>
        <w:spacing w:after="42"/>
        <w:ind w:left="555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לוח כיתה וטושים. </w:t>
      </w:r>
    </w:p>
    <w:p w:rsidR="006A5B7B" w:rsidRDefault="003B0398">
      <w:pPr>
        <w:numPr>
          <w:ilvl w:val="0"/>
          <w:numId w:val="22"/>
        </w:numPr>
        <w:spacing w:after="19"/>
        <w:ind w:left="555"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שולחן מורה וארון לחומרי למידה. </w:t>
      </w:r>
    </w:p>
    <w:p w:rsidR="006A5B7B" w:rsidRDefault="003B0398">
      <w:pPr>
        <w:bidi w:val="0"/>
        <w:spacing w:after="56"/>
        <w:ind w:right="40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bidi w:val="0"/>
        <w:spacing w:after="0"/>
        <w:ind w:right="87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spacing w:after="24"/>
        <w:ind w:left="-2" w:hanging="10"/>
        <w:jc w:val="left"/>
      </w:pPr>
      <w:r>
        <w:rPr>
          <w:rFonts w:ascii="Tahoma" w:eastAsia="Tahoma" w:hAnsi="Tahoma" w:cs="Tahoma"/>
          <w:b/>
          <w:bCs/>
          <w:u w:val="single" w:color="000000"/>
          <w:rtl/>
        </w:rPr>
        <w:t>מבנה כיתת המחשב :</w:t>
      </w:r>
      <w:r>
        <w:rPr>
          <w:rFonts w:ascii="Tahoma" w:eastAsia="Tahoma" w:hAnsi="Tahoma" w:cs="Tahoma"/>
          <w:b/>
          <w:bCs/>
          <w:rtl/>
        </w:rPr>
        <w:t xml:space="preserve"> </w:t>
      </w:r>
    </w:p>
    <w:p w:rsidR="006A5B7B" w:rsidRDefault="003B0398">
      <w:pPr>
        <w:numPr>
          <w:ilvl w:val="0"/>
          <w:numId w:val="23"/>
        </w:numPr>
        <w:spacing w:after="42"/>
        <w:ind w:hanging="363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כיתת לימוד מרווחת ,כולל מעברים ואפשרות גישה של המורה לכל תלמיד. </w:t>
      </w:r>
    </w:p>
    <w:p w:rsidR="006A5B7B" w:rsidRDefault="003B0398">
      <w:pPr>
        <w:numPr>
          <w:ilvl w:val="0"/>
          <w:numId w:val="23"/>
        </w:numPr>
        <w:spacing w:after="121"/>
        <w:ind w:hanging="363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תאורה הולמת ומיזוג. </w:t>
      </w:r>
    </w:p>
    <w:p w:rsidR="006A5B7B" w:rsidRDefault="003B0398">
      <w:pPr>
        <w:numPr>
          <w:ilvl w:val="0"/>
          <w:numId w:val="23"/>
        </w:numPr>
        <w:spacing w:after="49"/>
        <w:ind w:hanging="363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גודל הסדנא מותאם למספר עמדות המחשב (עד </w:t>
      </w:r>
      <w:r>
        <w:rPr>
          <w:rFonts w:ascii="Tahoma" w:eastAsia="Tahoma" w:hAnsi="Tahoma" w:cs="Tahoma"/>
          <w:sz w:val="20"/>
          <w:szCs w:val="20"/>
        </w:rPr>
        <w:t>22</w:t>
      </w:r>
      <w:r>
        <w:rPr>
          <w:rFonts w:ascii="Tahoma" w:eastAsia="Tahoma" w:hAnsi="Tahoma" w:cs="Tahoma"/>
          <w:sz w:val="20"/>
          <w:szCs w:val="20"/>
          <w:rtl/>
        </w:rPr>
        <w:t xml:space="preserve"> עמדות) .</w:t>
      </w:r>
      <w:r>
        <w:rPr>
          <w:rFonts w:ascii="Tahoma" w:eastAsia="Tahoma" w:hAnsi="Tahoma" w:cs="Tahoma"/>
          <w:b/>
          <w:bCs/>
          <w:sz w:val="24"/>
          <w:szCs w:val="24"/>
          <w:rtl/>
        </w:rPr>
        <w:t xml:space="preserve"> </w:t>
      </w:r>
    </w:p>
    <w:p w:rsidR="006A5B7B" w:rsidRDefault="003B0398">
      <w:pPr>
        <w:bidi w:val="0"/>
        <w:spacing w:after="0"/>
        <w:ind w:right="665"/>
      </w:pPr>
      <w:r>
        <w:rPr>
          <w:rFonts w:ascii="Tahoma" w:eastAsia="Tahoma" w:hAnsi="Tahoma" w:cs="Tahoma"/>
          <w:b/>
          <w:sz w:val="28"/>
        </w:rPr>
        <w:t xml:space="preserve"> </w:t>
      </w:r>
    </w:p>
    <w:p w:rsidR="006A5B7B" w:rsidRDefault="003B0398">
      <w:pPr>
        <w:bidi w:val="0"/>
        <w:spacing w:after="15"/>
        <w:ind w:right="80"/>
      </w:pPr>
      <w:r>
        <w:rPr>
          <w:rFonts w:ascii="Tahoma" w:eastAsia="Tahoma" w:hAnsi="Tahoma" w:cs="Tahoma"/>
          <w:b/>
        </w:rPr>
        <w:t xml:space="preserve"> </w:t>
      </w:r>
    </w:p>
    <w:p w:rsidR="006A5B7B" w:rsidRDefault="003B0398">
      <w:pPr>
        <w:spacing w:after="24"/>
        <w:ind w:left="-2" w:hanging="10"/>
        <w:jc w:val="left"/>
      </w:pPr>
      <w:r>
        <w:rPr>
          <w:rFonts w:ascii="Tahoma" w:eastAsia="Tahoma" w:hAnsi="Tahoma" w:cs="Tahoma"/>
          <w:b/>
          <w:bCs/>
          <w:u w:val="single" w:color="000000"/>
          <w:rtl/>
        </w:rPr>
        <w:t>שמישות :</w:t>
      </w:r>
      <w:r>
        <w:rPr>
          <w:rFonts w:ascii="Tahoma" w:eastAsia="Tahoma" w:hAnsi="Tahoma" w:cs="Tahoma"/>
          <w:b/>
          <w:bCs/>
          <w:rtl/>
        </w:rPr>
        <w:t xml:space="preserve"> </w:t>
      </w:r>
    </w:p>
    <w:p w:rsidR="006A5B7B" w:rsidRDefault="003B0398">
      <w:pPr>
        <w:spacing w:after="53"/>
        <w:ind w:left="203" w:hanging="10"/>
        <w:jc w:val="left"/>
      </w:pPr>
      <w:r>
        <w:rPr>
          <w:rFonts w:ascii="Tahoma" w:eastAsia="Tahoma" w:hAnsi="Tahoma" w:cs="Tahoma"/>
          <w:sz w:val="20"/>
          <w:szCs w:val="20"/>
        </w:rPr>
        <w:t>1</w:t>
      </w:r>
      <w:r>
        <w:rPr>
          <w:rFonts w:ascii="Tahoma" w:eastAsia="Tahoma" w:hAnsi="Tahoma" w:cs="Tahoma"/>
          <w:sz w:val="20"/>
          <w:szCs w:val="20"/>
          <w:rtl/>
        </w:rPr>
        <w:t>.</w:t>
      </w:r>
      <w:r>
        <w:rPr>
          <w:rFonts w:ascii="Arial" w:eastAsia="Arial" w:hAnsi="Arial" w:cs="Arial"/>
          <w:sz w:val="20"/>
          <w:szCs w:val="20"/>
          <w:rtl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 xml:space="preserve">שירות תיקונים שוטף וזמין. </w:t>
      </w:r>
    </w:p>
    <w:p w:rsidR="006A5B7B" w:rsidRDefault="003B0398">
      <w:pPr>
        <w:bidi w:val="0"/>
        <w:spacing w:after="19"/>
        <w:ind w:left="1377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8"/>
        <w:ind w:left="1377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8"/>
        <w:ind w:left="1377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8"/>
        <w:ind w:left="1377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6"/>
        <w:ind w:left="1377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8"/>
        <w:ind w:left="1377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8"/>
        <w:ind w:left="1377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8"/>
        <w:ind w:left="1377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8"/>
        <w:ind w:left="1377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6"/>
        <w:ind w:left="1377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9"/>
        <w:ind w:left="1377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8"/>
        <w:ind w:left="1377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8"/>
        <w:ind w:left="1377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8"/>
        <w:ind w:left="1377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36"/>
        <w:ind w:left="1377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pStyle w:val="2"/>
        <w:ind w:left="71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4940249</wp:posOffset>
                </wp:positionH>
                <wp:positionV relativeFrom="paragraph">
                  <wp:posOffset>127201</wp:posOffset>
                </wp:positionV>
                <wp:extent cx="608381" cy="15240"/>
                <wp:effectExtent l="0" t="0" r="0" b="0"/>
                <wp:wrapNone/>
                <wp:docPr id="356898" name="Group 3568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8381" cy="15240"/>
                          <a:chOff x="0" y="0"/>
                          <a:chExt cx="608381" cy="15240"/>
                        </a:xfrm>
                      </wpg:grpSpPr>
                      <wps:wsp>
                        <wps:cNvPr id="603655" name="Shape 603655"/>
                        <wps:cNvSpPr/>
                        <wps:spPr>
                          <a:xfrm>
                            <a:off x="0" y="0"/>
                            <a:ext cx="608381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381" h="15240">
                                <a:moveTo>
                                  <a:pt x="0" y="0"/>
                                </a:moveTo>
                                <a:lnTo>
                                  <a:pt x="608381" y="0"/>
                                </a:lnTo>
                                <a:lnTo>
                                  <a:pt x="608381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F283BB" id="Group 356898" o:spid="_x0000_s1026" style="position:absolute;left:0;text-align:left;margin-left:389pt;margin-top:10pt;width:47.9pt;height:1.2pt;z-index:251660288" coordsize="6083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">
                <v:shape id="Shape 603655" o:spid="_x0000_s1027" style="position:absolute;width:6083;height:152;visibility:visible;mso-wrap-style:square;v-text-anchor:top" coordsize="608381,15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MTpsgA&#10;AADfAAAADwAAAGRycy9kb3ducmV2LnhtbESPQWvCQBSE7wX/w/IK3uqmFaNEV2kLQqGHahS9PrOv&#10;2dTs25BdNfbXdwuCx2FmvmFmi87W4kytrxwreB4kIIgLpysuFWw3y6cJCB+QNdaOScGVPCzmvYcZ&#10;ZtpdeE3nPJQiQthnqMCE0GRS+sKQRT9wDXH0vl1rMUTZllK3eIlwW8uXJEmlxYrjgsGG3g0Vx/xk&#10;FezeriuUplrln93X/lc3h/GPHCvVf+xepyACdeEevrU/tII0GaajEfz/iV9Az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xgxOmyAAAAN8AAAAPAAAAAAAAAAAAAAAAAJgCAABk&#10;cnMvZG93bnJldi54bWxQSwUGAAAAAAQABAD1AAAAjQMAAAAA&#10;" path="m,l608381,r,15240l,15240,,e" fillcolor="black" stroked="f" strokeweight="0">
                  <v:stroke miterlimit="83231f" joinstyle="miter"/>
                  <v:path arrowok="t" textboxrect="0,0,608381,15240"/>
                </v:shape>
              </v:group>
            </w:pict>
          </mc:Fallback>
        </mc:AlternateContent>
      </w:r>
      <w:r>
        <w:rPr>
          <w:bCs/>
          <w:szCs w:val="24"/>
          <w:rtl/>
        </w:rPr>
        <w:t>ב'</w:t>
      </w:r>
    </w:p>
    <w:p w:rsidR="006A5B7B" w:rsidRDefault="003B0398">
      <w:pPr>
        <w:bidi w:val="0"/>
        <w:spacing w:after="18"/>
        <w:ind w:right="112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pStyle w:val="3"/>
        <w:ind w:left="-2" w:right="0"/>
      </w:pPr>
      <w:r>
        <w:rPr>
          <w:bCs/>
          <w:szCs w:val="24"/>
          <w:rtl/>
        </w:rPr>
        <w:t>חקיקה ונהלים- משרד הבריאות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bidi w:val="0"/>
        <w:spacing w:after="33"/>
        <w:ind w:right="71"/>
      </w:pPr>
      <w:r>
        <w:rPr>
          <w:rFonts w:ascii="Tahoma" w:eastAsia="Tahoma" w:hAnsi="Tahoma" w:cs="Tahoma"/>
          <w:b/>
          <w:color w:val="1F497D"/>
          <w:sz w:val="20"/>
        </w:rPr>
        <w:t xml:space="preserve"> </w:t>
      </w:r>
    </w:p>
    <w:p w:rsidR="006A5B7B" w:rsidRDefault="003B0398">
      <w:pPr>
        <w:spacing w:after="24"/>
        <w:ind w:left="-2" w:hanging="10"/>
        <w:jc w:val="left"/>
      </w:pPr>
      <w:r>
        <w:rPr>
          <w:rFonts w:ascii="Tahoma" w:eastAsia="Tahoma" w:hAnsi="Tahoma" w:cs="Tahoma"/>
          <w:b/>
          <w:bCs/>
          <w:u w:val="single" w:color="000000"/>
          <w:rtl/>
        </w:rPr>
        <w:lastRenderedPageBreak/>
        <w:t>חוקים</w:t>
      </w:r>
      <w:r>
        <w:rPr>
          <w:rFonts w:ascii="Tahoma" w:eastAsia="Tahoma" w:hAnsi="Tahoma" w:cs="Tahoma"/>
          <w:b/>
          <w:bCs/>
          <w:rtl/>
        </w:rPr>
        <w:t xml:space="preserve"> </w:t>
      </w:r>
    </w:p>
    <w:p w:rsidR="006A5B7B" w:rsidRDefault="003B0398">
      <w:pPr>
        <w:numPr>
          <w:ilvl w:val="0"/>
          <w:numId w:val="24"/>
        </w:numPr>
        <w:spacing w:after="36" w:line="266" w:lineRule="auto"/>
        <w:ind w:right="62" w:hanging="364"/>
        <w:jc w:val="both"/>
      </w:pPr>
      <w:r>
        <w:rPr>
          <w:rFonts w:ascii="Tahoma" w:eastAsia="Tahoma" w:hAnsi="Tahoma" w:cs="Tahoma"/>
          <w:sz w:val="20"/>
          <w:szCs w:val="20"/>
          <w:rtl/>
        </w:rPr>
        <w:t>חוק ביטוח בריאות ממלכתי התשנ"ד-</w:t>
      </w:r>
      <w:r>
        <w:rPr>
          <w:rFonts w:ascii="Tahoma" w:eastAsia="Tahoma" w:hAnsi="Tahoma" w:cs="Tahoma"/>
          <w:sz w:val="20"/>
          <w:szCs w:val="20"/>
        </w:rPr>
        <w:t>1996</w:t>
      </w:r>
      <w:r>
        <w:rPr>
          <w:rFonts w:ascii="Tahoma" w:eastAsia="Tahoma" w:hAnsi="Tahoma" w:cs="Tahoma"/>
          <w:sz w:val="20"/>
          <w:szCs w:val="20"/>
          <w:rtl/>
        </w:rPr>
        <w:t xml:space="preserve">, פרק ז '– פיקוח ובקרה, סעיף </w:t>
      </w:r>
      <w:r>
        <w:rPr>
          <w:rFonts w:ascii="Tahoma" w:eastAsia="Tahoma" w:hAnsi="Tahoma" w:cs="Tahoma"/>
          <w:sz w:val="20"/>
          <w:szCs w:val="20"/>
        </w:rPr>
        <w:t>34</w:t>
      </w:r>
      <w:r>
        <w:rPr>
          <w:rFonts w:ascii="Tahoma" w:eastAsia="Tahoma" w:hAnsi="Tahoma" w:cs="Tahoma"/>
          <w:sz w:val="20"/>
          <w:szCs w:val="20"/>
          <w:rtl/>
        </w:rPr>
        <w:t xml:space="preserve"> – חובת ניהול רשומות. </w:t>
      </w:r>
    </w:p>
    <w:p w:rsidR="006A5B7B" w:rsidRDefault="003B0398">
      <w:pPr>
        <w:numPr>
          <w:ilvl w:val="0"/>
          <w:numId w:val="24"/>
        </w:numPr>
        <w:spacing w:after="37" w:line="266" w:lineRule="auto"/>
        <w:ind w:right="62" w:hanging="364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פקודת בריאות העם </w:t>
      </w:r>
      <w:r>
        <w:rPr>
          <w:rFonts w:ascii="Tahoma" w:eastAsia="Tahoma" w:hAnsi="Tahoma" w:cs="Tahoma"/>
          <w:sz w:val="20"/>
          <w:szCs w:val="20"/>
        </w:rPr>
        <w:t>1940</w:t>
      </w:r>
      <w:r>
        <w:rPr>
          <w:rFonts w:ascii="Tahoma" w:eastAsia="Tahoma" w:hAnsi="Tahoma" w:cs="Tahoma"/>
          <w:sz w:val="20"/>
          <w:szCs w:val="20"/>
          <w:rtl/>
        </w:rPr>
        <w:t xml:space="preserve">, תיקון תשנ"ב – רישום בתי חולים, סעיף </w:t>
      </w:r>
      <w:r>
        <w:rPr>
          <w:rFonts w:ascii="Tahoma" w:eastAsia="Tahoma" w:hAnsi="Tahoma" w:cs="Tahoma"/>
          <w:sz w:val="20"/>
          <w:szCs w:val="20"/>
        </w:rPr>
        <w:t>29</w:t>
      </w:r>
      <w:r>
        <w:rPr>
          <w:rFonts w:ascii="Tahoma" w:eastAsia="Tahoma" w:hAnsi="Tahoma" w:cs="Tahoma"/>
          <w:sz w:val="20"/>
          <w:szCs w:val="20"/>
          <w:rtl/>
        </w:rPr>
        <w:t xml:space="preserve"> א)</w:t>
      </w:r>
      <w:r>
        <w:rPr>
          <w:rFonts w:ascii="Tahoma" w:eastAsia="Tahoma" w:hAnsi="Tahoma" w:cs="Tahoma"/>
          <w:sz w:val="20"/>
          <w:szCs w:val="20"/>
        </w:rPr>
        <w:t>2</w:t>
      </w:r>
      <w:r>
        <w:rPr>
          <w:rFonts w:ascii="Tahoma" w:eastAsia="Tahoma" w:hAnsi="Tahoma" w:cs="Tahoma"/>
          <w:sz w:val="20"/>
          <w:szCs w:val="20"/>
          <w:rtl/>
        </w:rPr>
        <w:t xml:space="preserve">( ניהול יומנים ורשומות, סעיף </w:t>
      </w:r>
      <w:r>
        <w:rPr>
          <w:rFonts w:ascii="Tahoma" w:eastAsia="Tahoma" w:hAnsi="Tahoma" w:cs="Tahoma"/>
          <w:sz w:val="20"/>
          <w:szCs w:val="20"/>
        </w:rPr>
        <w:t>30</w:t>
      </w:r>
      <w:r>
        <w:rPr>
          <w:rFonts w:ascii="Tahoma" w:eastAsia="Tahoma" w:hAnsi="Tahoma" w:cs="Tahoma"/>
          <w:sz w:val="20"/>
          <w:szCs w:val="20"/>
          <w:rtl/>
        </w:rPr>
        <w:t xml:space="preserve"> – בקורת והשגחה, סעיף </w:t>
      </w:r>
      <w:r>
        <w:rPr>
          <w:rFonts w:ascii="Tahoma" w:eastAsia="Tahoma" w:hAnsi="Tahoma" w:cs="Tahoma"/>
          <w:sz w:val="20"/>
          <w:szCs w:val="20"/>
        </w:rPr>
        <w:t>33</w:t>
      </w:r>
      <w:r>
        <w:rPr>
          <w:rFonts w:ascii="Tahoma" w:eastAsia="Tahoma" w:hAnsi="Tahoma" w:cs="Tahoma"/>
          <w:sz w:val="20"/>
          <w:szCs w:val="20"/>
          <w:rtl/>
        </w:rPr>
        <w:t xml:space="preserve"> ט '– תקנות.  </w:t>
      </w:r>
    </w:p>
    <w:p w:rsidR="006A5B7B" w:rsidRDefault="003B0398">
      <w:pPr>
        <w:numPr>
          <w:ilvl w:val="0"/>
          <w:numId w:val="24"/>
        </w:numPr>
        <w:spacing w:after="34" w:line="266" w:lineRule="auto"/>
        <w:ind w:right="62" w:hanging="364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פקודת בריאות העם </w:t>
      </w:r>
      <w:r>
        <w:rPr>
          <w:rFonts w:ascii="Tahoma" w:eastAsia="Tahoma" w:hAnsi="Tahoma" w:cs="Tahoma"/>
          <w:sz w:val="20"/>
          <w:szCs w:val="20"/>
        </w:rPr>
        <w:t>1940</w:t>
      </w:r>
      <w:r>
        <w:rPr>
          <w:rFonts w:ascii="Tahoma" w:eastAsia="Tahoma" w:hAnsi="Tahoma" w:cs="Tahoma"/>
          <w:sz w:val="20"/>
          <w:szCs w:val="20"/>
          <w:rtl/>
        </w:rPr>
        <w:t xml:space="preserve">, תיקון תשנ"ב – רישום מרפאות, סעיף </w:t>
      </w:r>
      <w:r>
        <w:rPr>
          <w:rFonts w:ascii="Tahoma" w:eastAsia="Tahoma" w:hAnsi="Tahoma" w:cs="Tahoma"/>
          <w:sz w:val="20"/>
          <w:szCs w:val="20"/>
        </w:rPr>
        <w:t>34</w:t>
      </w:r>
      <w:r>
        <w:rPr>
          <w:rFonts w:ascii="Tahoma" w:eastAsia="Tahoma" w:hAnsi="Tahoma" w:cs="Tahoma"/>
          <w:sz w:val="20"/>
          <w:szCs w:val="20"/>
          <w:rtl/>
        </w:rPr>
        <w:t xml:space="preserve"> )</w:t>
      </w:r>
      <w:r>
        <w:rPr>
          <w:rFonts w:ascii="Tahoma" w:eastAsia="Tahoma" w:hAnsi="Tahoma" w:cs="Tahoma"/>
          <w:sz w:val="20"/>
          <w:szCs w:val="20"/>
        </w:rPr>
        <w:t>10</w:t>
      </w:r>
      <w:r>
        <w:rPr>
          <w:rFonts w:ascii="Tahoma" w:eastAsia="Tahoma" w:hAnsi="Tahoma" w:cs="Tahoma"/>
          <w:sz w:val="20"/>
          <w:szCs w:val="20"/>
          <w:rtl/>
        </w:rPr>
        <w:t xml:space="preserve">( – ניהול רשומות ,החזקתן, שמירתן והביקורת עליהם. </w:t>
      </w:r>
    </w:p>
    <w:p w:rsidR="006A5B7B" w:rsidRDefault="003B0398">
      <w:pPr>
        <w:numPr>
          <w:ilvl w:val="0"/>
          <w:numId w:val="24"/>
        </w:numPr>
        <w:spacing w:after="36" w:line="266" w:lineRule="auto"/>
        <w:ind w:right="62" w:hanging="364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תקנות בריאות העם )הגשת דין וחשבון( התשנ"ח- </w:t>
      </w:r>
      <w:r>
        <w:rPr>
          <w:rFonts w:ascii="Tahoma" w:eastAsia="Tahoma" w:hAnsi="Tahoma" w:cs="Tahoma"/>
          <w:sz w:val="20"/>
          <w:szCs w:val="20"/>
        </w:rPr>
        <w:t>1998</w:t>
      </w:r>
      <w:r>
        <w:rPr>
          <w:rFonts w:ascii="Tahoma" w:eastAsia="Tahoma" w:hAnsi="Tahoma" w:cs="Tahoma"/>
          <w:sz w:val="20"/>
          <w:szCs w:val="20"/>
          <w:rtl/>
        </w:rPr>
        <w:t xml:space="preserve"> )ראה חוזר מינהל הרפואה - (</w:t>
      </w:r>
      <w:r>
        <w:rPr>
          <w:rFonts w:ascii="Tahoma" w:eastAsia="Tahoma" w:hAnsi="Tahoma" w:cs="Tahoma"/>
          <w:sz w:val="20"/>
          <w:szCs w:val="20"/>
        </w:rPr>
        <w:t>31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1998</w:t>
      </w:r>
      <w:r>
        <w:rPr>
          <w:rFonts w:ascii="Tahoma" w:eastAsia="Tahoma" w:hAnsi="Tahoma" w:cs="Tahoma"/>
          <w:sz w:val="20"/>
          <w:szCs w:val="20"/>
          <w:rtl/>
        </w:rPr>
        <w:t xml:space="preserve">סימול אבחנות ופעולות באשפוזים, תקנות בריאות העם )שמירת רשומות( התשל"ז- </w:t>
      </w:r>
      <w:r>
        <w:rPr>
          <w:rFonts w:ascii="Tahoma" w:eastAsia="Tahoma" w:hAnsi="Tahoma" w:cs="Tahoma"/>
          <w:sz w:val="20"/>
          <w:szCs w:val="20"/>
        </w:rPr>
        <w:t>1976</w:t>
      </w:r>
      <w:r>
        <w:rPr>
          <w:rFonts w:ascii="Tahoma" w:eastAsia="Tahoma" w:hAnsi="Tahoma" w:cs="Tahoma"/>
          <w:sz w:val="20"/>
          <w:szCs w:val="20"/>
          <w:rtl/>
        </w:rPr>
        <w:t xml:space="preserve">.  </w:t>
      </w:r>
    </w:p>
    <w:p w:rsidR="006A5B7B" w:rsidRDefault="003B0398">
      <w:pPr>
        <w:numPr>
          <w:ilvl w:val="0"/>
          <w:numId w:val="24"/>
        </w:numPr>
        <w:spacing w:after="7" w:line="266" w:lineRule="auto"/>
        <w:ind w:right="62" w:hanging="364"/>
        <w:jc w:val="both"/>
      </w:pPr>
      <w:r>
        <w:rPr>
          <w:rFonts w:ascii="Tahoma" w:eastAsia="Tahoma" w:hAnsi="Tahoma" w:cs="Tahoma"/>
          <w:sz w:val="20"/>
          <w:szCs w:val="20"/>
          <w:rtl/>
        </w:rPr>
        <w:t>חוק זכויות החולה התשנ"ו -</w:t>
      </w:r>
      <w:r>
        <w:rPr>
          <w:rFonts w:ascii="Tahoma" w:eastAsia="Tahoma" w:hAnsi="Tahoma" w:cs="Tahoma"/>
          <w:sz w:val="20"/>
          <w:szCs w:val="20"/>
        </w:rPr>
        <w:t>1996</w:t>
      </w:r>
      <w:r>
        <w:rPr>
          <w:rFonts w:ascii="Tahoma" w:eastAsia="Tahoma" w:hAnsi="Tahoma" w:cs="Tahoma"/>
          <w:sz w:val="20"/>
          <w:szCs w:val="20"/>
          <w:rtl/>
        </w:rPr>
        <w:t xml:space="preserve">- פרק ה'- הרשומה הרפואית והמידע הרפואי, סעיף </w:t>
      </w:r>
      <w:r>
        <w:rPr>
          <w:rFonts w:ascii="Tahoma" w:eastAsia="Tahoma" w:hAnsi="Tahoma" w:cs="Tahoma"/>
          <w:sz w:val="20"/>
          <w:szCs w:val="20"/>
        </w:rPr>
        <w:t>17</w:t>
      </w:r>
      <w:r>
        <w:rPr>
          <w:rFonts w:ascii="Tahoma" w:eastAsia="Tahoma" w:hAnsi="Tahoma" w:cs="Tahoma"/>
          <w:sz w:val="20"/>
          <w:szCs w:val="20"/>
          <w:rtl/>
        </w:rPr>
        <w:t xml:space="preserve">. </w:t>
      </w:r>
    </w:p>
    <w:p w:rsidR="006A5B7B" w:rsidRDefault="003B0398">
      <w:pPr>
        <w:bidi w:val="0"/>
        <w:spacing w:after="36"/>
        <w:ind w:right="71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6A5B7B" w:rsidRDefault="003B0398">
      <w:pPr>
        <w:bidi w:val="0"/>
        <w:spacing w:after="15"/>
        <w:ind w:right="79"/>
      </w:pPr>
      <w:r>
        <w:rPr>
          <w:rFonts w:ascii="Tahoma" w:eastAsia="Tahoma" w:hAnsi="Tahoma" w:cs="Tahoma"/>
          <w:b/>
        </w:rPr>
        <w:t xml:space="preserve"> </w:t>
      </w:r>
    </w:p>
    <w:p w:rsidR="006A5B7B" w:rsidRDefault="003B0398">
      <w:pPr>
        <w:bidi w:val="0"/>
        <w:spacing w:after="17"/>
        <w:ind w:right="79"/>
      </w:pPr>
      <w:r>
        <w:rPr>
          <w:rFonts w:ascii="Tahoma" w:eastAsia="Tahoma" w:hAnsi="Tahoma" w:cs="Tahoma"/>
          <w:b/>
        </w:rPr>
        <w:t xml:space="preserve"> </w:t>
      </w:r>
    </w:p>
    <w:p w:rsidR="006A5B7B" w:rsidRDefault="003B0398">
      <w:pPr>
        <w:spacing w:after="0"/>
        <w:ind w:left="-2" w:hanging="10"/>
        <w:jc w:val="left"/>
      </w:pPr>
      <w:r>
        <w:rPr>
          <w:rFonts w:ascii="Tahoma" w:eastAsia="Tahoma" w:hAnsi="Tahoma" w:cs="Tahoma"/>
          <w:b/>
          <w:bCs/>
          <w:u w:val="single" w:color="000000"/>
          <w:rtl/>
        </w:rPr>
        <w:t>חוזרים ונהלים</w:t>
      </w:r>
      <w:r>
        <w:rPr>
          <w:rFonts w:ascii="Tahoma" w:eastAsia="Tahoma" w:hAnsi="Tahoma" w:cs="Tahoma"/>
          <w:b/>
          <w:bCs/>
          <w:rtl/>
        </w:rPr>
        <w:t xml:space="preserve">  </w:t>
      </w:r>
    </w:p>
    <w:p w:rsidR="006A5B7B" w:rsidRDefault="003B0398">
      <w:pPr>
        <w:spacing w:after="20"/>
        <w:ind w:left="-1" w:hanging="10"/>
        <w:jc w:val="left"/>
      </w:pP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&gt;&gt;מתוך: אתר משרד הבריאות </w:t>
      </w:r>
    </w:p>
    <w:p w:rsidR="006A5B7B" w:rsidRDefault="003B0398">
      <w:pPr>
        <w:bidi w:val="0"/>
        <w:spacing w:after="42"/>
        <w:ind w:right="71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6A5B7B" w:rsidRDefault="003B0398">
      <w:pPr>
        <w:numPr>
          <w:ilvl w:val="0"/>
          <w:numId w:val="25"/>
        </w:numPr>
        <w:spacing w:after="45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חוזר </w:t>
      </w:r>
      <w:r>
        <w:rPr>
          <w:rFonts w:ascii="Tahoma" w:eastAsia="Tahoma" w:hAnsi="Tahoma" w:cs="Tahoma"/>
          <w:sz w:val="20"/>
          <w:szCs w:val="20"/>
        </w:rPr>
        <w:t>11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2012</w:t>
      </w:r>
      <w:r>
        <w:rPr>
          <w:rFonts w:ascii="Tahoma" w:eastAsia="Tahoma" w:hAnsi="Tahoma" w:cs="Tahoma"/>
          <w:sz w:val="20"/>
          <w:szCs w:val="20"/>
          <w:rtl/>
        </w:rPr>
        <w:t xml:space="preserve"> חובת הודעה של מוסד רפואי על פטירות ואירועים מיוחדים </w:t>
      </w:r>
    </w:p>
    <w:p w:rsidR="006A5B7B" w:rsidRDefault="003B0398">
      <w:pPr>
        <w:numPr>
          <w:ilvl w:val="0"/>
          <w:numId w:val="25"/>
        </w:numPr>
        <w:spacing w:after="45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חוזר </w:t>
      </w:r>
      <w:r>
        <w:rPr>
          <w:rFonts w:ascii="Tahoma" w:eastAsia="Tahoma" w:hAnsi="Tahoma" w:cs="Tahoma"/>
          <w:sz w:val="20"/>
          <w:szCs w:val="20"/>
        </w:rPr>
        <w:t>23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1998</w:t>
      </w:r>
      <w:r>
        <w:rPr>
          <w:rFonts w:ascii="Tahoma" w:eastAsia="Tahoma" w:hAnsi="Tahoma" w:cs="Tahoma"/>
          <w:sz w:val="20"/>
          <w:szCs w:val="20"/>
          <w:rtl/>
        </w:rPr>
        <w:t xml:space="preserve"> חובת הודעה על פטירות ואירועים מיוחדים )טופס( </w:t>
      </w:r>
    </w:p>
    <w:p w:rsidR="006A5B7B" w:rsidRDefault="003B0398">
      <w:pPr>
        <w:numPr>
          <w:ilvl w:val="0"/>
          <w:numId w:val="25"/>
        </w:numPr>
        <w:spacing w:after="42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חוזר </w:t>
      </w:r>
      <w:r>
        <w:rPr>
          <w:rFonts w:ascii="Tahoma" w:eastAsia="Tahoma" w:hAnsi="Tahoma" w:cs="Tahoma"/>
          <w:sz w:val="20"/>
          <w:szCs w:val="20"/>
        </w:rPr>
        <w:t>29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2000</w:t>
      </w:r>
      <w:r>
        <w:rPr>
          <w:rFonts w:ascii="Tahoma" w:eastAsia="Tahoma" w:hAnsi="Tahoma" w:cs="Tahoma"/>
          <w:sz w:val="20"/>
          <w:szCs w:val="20"/>
          <w:rtl/>
        </w:rPr>
        <w:t xml:space="preserve"> סימול מידע רפואי- קידוד אבחנות ופעולות – נוהל עבודה </w:t>
      </w:r>
    </w:p>
    <w:p w:rsidR="006A5B7B" w:rsidRDefault="003B0398">
      <w:pPr>
        <w:numPr>
          <w:ilvl w:val="0"/>
          <w:numId w:val="25"/>
        </w:numPr>
        <w:spacing w:after="45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חוזר </w:t>
      </w:r>
      <w:r>
        <w:rPr>
          <w:rFonts w:ascii="Tahoma" w:eastAsia="Tahoma" w:hAnsi="Tahoma" w:cs="Tahoma"/>
          <w:sz w:val="20"/>
          <w:szCs w:val="20"/>
        </w:rPr>
        <w:t>41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2000</w:t>
      </w:r>
      <w:r>
        <w:rPr>
          <w:rFonts w:ascii="Tahoma" w:eastAsia="Tahoma" w:hAnsi="Tahoma" w:cs="Tahoma"/>
          <w:sz w:val="20"/>
          <w:szCs w:val="20"/>
          <w:rtl/>
        </w:rPr>
        <w:t xml:space="preserve"> ניהול ספר פטירות </w:t>
      </w:r>
    </w:p>
    <w:p w:rsidR="006A5B7B" w:rsidRDefault="003B0398">
      <w:pPr>
        <w:numPr>
          <w:ilvl w:val="0"/>
          <w:numId w:val="25"/>
        </w:numPr>
        <w:spacing w:after="45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חוזר </w:t>
      </w:r>
      <w:r>
        <w:rPr>
          <w:rFonts w:ascii="Tahoma" w:eastAsia="Tahoma" w:hAnsi="Tahoma" w:cs="Tahoma"/>
          <w:sz w:val="20"/>
          <w:szCs w:val="20"/>
        </w:rPr>
        <w:t>21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1990</w:t>
      </w:r>
      <w:r>
        <w:rPr>
          <w:rFonts w:ascii="Tahoma" w:eastAsia="Tahoma" w:hAnsi="Tahoma" w:cs="Tahoma"/>
          <w:sz w:val="20"/>
          <w:szCs w:val="20"/>
          <w:rtl/>
        </w:rPr>
        <w:t xml:space="preserve"> תקנות בריאות העם )טפסי הסכמה( </w:t>
      </w:r>
    </w:p>
    <w:p w:rsidR="006A5B7B" w:rsidRDefault="003B0398">
      <w:pPr>
        <w:numPr>
          <w:ilvl w:val="0"/>
          <w:numId w:val="25"/>
        </w:numPr>
        <w:spacing w:after="42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חוזר </w:t>
      </w:r>
      <w:r>
        <w:rPr>
          <w:rFonts w:ascii="Tahoma" w:eastAsia="Tahoma" w:hAnsi="Tahoma" w:cs="Tahoma"/>
          <w:sz w:val="20"/>
          <w:szCs w:val="20"/>
        </w:rPr>
        <w:t>36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1989</w:t>
      </w:r>
      <w:r>
        <w:rPr>
          <w:rFonts w:ascii="Tahoma" w:eastAsia="Tahoma" w:hAnsi="Tahoma" w:cs="Tahoma"/>
          <w:sz w:val="20"/>
          <w:szCs w:val="20"/>
          <w:rtl/>
        </w:rPr>
        <w:t xml:space="preserve"> תקנות בריאות העם )דיווח ומידע מיוחד על מחלת הסרטן( </w:t>
      </w:r>
    </w:p>
    <w:p w:rsidR="006A5B7B" w:rsidRDefault="003B0398">
      <w:pPr>
        <w:numPr>
          <w:ilvl w:val="0"/>
          <w:numId w:val="25"/>
        </w:numPr>
        <w:spacing w:after="45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חוזר </w:t>
      </w:r>
      <w:r>
        <w:rPr>
          <w:rFonts w:ascii="Tahoma" w:eastAsia="Tahoma" w:hAnsi="Tahoma" w:cs="Tahoma"/>
          <w:sz w:val="20"/>
          <w:szCs w:val="20"/>
        </w:rPr>
        <w:t>6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1996</w:t>
      </w:r>
      <w:r>
        <w:rPr>
          <w:rFonts w:ascii="Tahoma" w:eastAsia="Tahoma" w:hAnsi="Tahoma" w:cs="Tahoma"/>
          <w:sz w:val="20"/>
          <w:szCs w:val="20"/>
          <w:rtl/>
        </w:rPr>
        <w:t xml:space="preserve"> חוזר מנכ"ל- הרשומה הרפואית </w:t>
      </w:r>
    </w:p>
    <w:p w:rsidR="006A5B7B" w:rsidRDefault="003B0398">
      <w:pPr>
        <w:numPr>
          <w:ilvl w:val="0"/>
          <w:numId w:val="25"/>
        </w:numPr>
        <w:spacing w:after="45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חוזר </w:t>
      </w:r>
      <w:r>
        <w:rPr>
          <w:rFonts w:ascii="Tahoma" w:eastAsia="Tahoma" w:hAnsi="Tahoma" w:cs="Tahoma"/>
          <w:sz w:val="20"/>
          <w:szCs w:val="20"/>
        </w:rPr>
        <w:t>19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1996</w:t>
      </w:r>
      <w:r>
        <w:rPr>
          <w:rFonts w:ascii="Tahoma" w:eastAsia="Tahoma" w:hAnsi="Tahoma" w:cs="Tahoma"/>
          <w:sz w:val="20"/>
          <w:szCs w:val="20"/>
          <w:rtl/>
        </w:rPr>
        <w:t xml:space="preserve"> סודיות רפואית </w:t>
      </w:r>
    </w:p>
    <w:p w:rsidR="006A5B7B" w:rsidRDefault="003B0398">
      <w:pPr>
        <w:numPr>
          <w:ilvl w:val="0"/>
          <w:numId w:val="25"/>
        </w:numPr>
        <w:spacing w:after="43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חוזר </w:t>
      </w:r>
      <w:r>
        <w:rPr>
          <w:rFonts w:ascii="Tahoma" w:eastAsia="Tahoma" w:hAnsi="Tahoma" w:cs="Tahoma"/>
          <w:sz w:val="20"/>
          <w:szCs w:val="20"/>
        </w:rPr>
        <w:t>1102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11</w:t>
      </w:r>
      <w:r>
        <w:rPr>
          <w:rFonts w:ascii="Tahoma" w:eastAsia="Tahoma" w:hAnsi="Tahoma" w:cs="Tahoma"/>
          <w:sz w:val="20"/>
          <w:szCs w:val="20"/>
          <w:rtl/>
        </w:rPr>
        <w:t xml:space="preserve"> יישום תקן ישראלי לסיכום אשפוז במוסדות אשפוז </w:t>
      </w:r>
    </w:p>
    <w:p w:rsidR="006A5B7B" w:rsidRDefault="003B0398">
      <w:pPr>
        <w:numPr>
          <w:ilvl w:val="0"/>
          <w:numId w:val="25"/>
        </w:numPr>
        <w:spacing w:after="36" w:line="266" w:lineRule="auto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>חוזר מס '</w:t>
      </w:r>
      <w:r>
        <w:rPr>
          <w:rFonts w:ascii="Tahoma" w:eastAsia="Tahoma" w:hAnsi="Tahoma" w:cs="Tahoma"/>
          <w:sz w:val="20"/>
          <w:szCs w:val="20"/>
        </w:rPr>
        <w:t>8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2011</w:t>
      </w:r>
      <w:r>
        <w:rPr>
          <w:rFonts w:ascii="Tahoma" w:eastAsia="Tahoma" w:hAnsi="Tahoma" w:cs="Tahoma"/>
          <w:sz w:val="20"/>
          <w:szCs w:val="20"/>
          <w:rtl/>
        </w:rPr>
        <w:t xml:space="preserve"> עדכון תוספת השנייה של פקודת בריאות העם )רשימת מחלות מחייבות הודעה( </w:t>
      </w:r>
    </w:p>
    <w:p w:rsidR="006A5B7B" w:rsidRDefault="003B0398">
      <w:pPr>
        <w:numPr>
          <w:ilvl w:val="0"/>
          <w:numId w:val="25"/>
        </w:numPr>
        <w:spacing w:after="43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חוזר </w:t>
      </w:r>
      <w:r>
        <w:rPr>
          <w:rFonts w:ascii="Tahoma" w:eastAsia="Tahoma" w:hAnsi="Tahoma" w:cs="Tahoma"/>
          <w:sz w:val="20"/>
          <w:szCs w:val="20"/>
        </w:rPr>
        <w:t>23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2010</w:t>
      </w:r>
      <w:r>
        <w:rPr>
          <w:rFonts w:ascii="Tahoma" w:eastAsia="Tahoma" w:hAnsi="Tahoma" w:cs="Tahoma"/>
          <w:sz w:val="20"/>
          <w:szCs w:val="20"/>
          <w:rtl/>
        </w:rPr>
        <w:t xml:space="preserve"> שימוש בטופסי הסכמה בתהליך קבלת הסכמה מדעת לטיפול </w:t>
      </w:r>
    </w:p>
    <w:p w:rsidR="006A5B7B" w:rsidRDefault="003B0398">
      <w:pPr>
        <w:numPr>
          <w:ilvl w:val="0"/>
          <w:numId w:val="25"/>
        </w:numPr>
        <w:spacing w:after="45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>חוזר מס '</w:t>
      </w:r>
      <w:r>
        <w:rPr>
          <w:rFonts w:ascii="Tahoma" w:eastAsia="Tahoma" w:hAnsi="Tahoma" w:cs="Tahoma"/>
          <w:sz w:val="20"/>
          <w:szCs w:val="20"/>
        </w:rPr>
        <w:t>9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2010</w:t>
      </w:r>
      <w:r>
        <w:rPr>
          <w:rFonts w:ascii="Tahoma" w:eastAsia="Tahoma" w:hAnsi="Tahoma" w:cs="Tahoma"/>
          <w:sz w:val="20"/>
          <w:szCs w:val="20"/>
          <w:rtl/>
        </w:rPr>
        <w:t xml:space="preserve"> מתן העתק טופס הסכמה לטיפול למטופל </w:t>
      </w:r>
    </w:p>
    <w:p w:rsidR="006A5B7B" w:rsidRDefault="003B0398">
      <w:pPr>
        <w:numPr>
          <w:ilvl w:val="0"/>
          <w:numId w:val="25"/>
        </w:numPr>
        <w:spacing w:after="45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חוזר </w:t>
      </w:r>
      <w:r>
        <w:rPr>
          <w:rFonts w:ascii="Tahoma" w:eastAsia="Tahoma" w:hAnsi="Tahoma" w:cs="Tahoma"/>
          <w:sz w:val="20"/>
          <w:szCs w:val="20"/>
        </w:rPr>
        <w:t>35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2009</w:t>
      </w:r>
      <w:r>
        <w:rPr>
          <w:rFonts w:ascii="Tahoma" w:eastAsia="Tahoma" w:hAnsi="Tahoma" w:cs="Tahoma"/>
          <w:sz w:val="20"/>
          <w:szCs w:val="20"/>
          <w:rtl/>
        </w:rPr>
        <w:t xml:space="preserve"> טבלה לקידוד במלר"ד  </w:t>
      </w:r>
    </w:p>
    <w:p w:rsidR="006A5B7B" w:rsidRDefault="003B0398">
      <w:pPr>
        <w:numPr>
          <w:ilvl w:val="0"/>
          <w:numId w:val="25"/>
        </w:numPr>
        <w:spacing w:after="43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חוזר </w:t>
      </w:r>
      <w:r>
        <w:rPr>
          <w:rFonts w:ascii="Tahoma" w:eastAsia="Tahoma" w:hAnsi="Tahoma" w:cs="Tahoma"/>
          <w:sz w:val="20"/>
          <w:szCs w:val="20"/>
        </w:rPr>
        <w:t>17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2008</w:t>
      </w:r>
      <w:r>
        <w:rPr>
          <w:rFonts w:ascii="Tahoma" w:eastAsia="Tahoma" w:hAnsi="Tahoma" w:cs="Tahoma"/>
          <w:sz w:val="20"/>
          <w:szCs w:val="20"/>
          <w:rtl/>
        </w:rPr>
        <w:t xml:space="preserve"> עדכון רשימת מחלות מחייבות הודעה אינדיבידואלית </w:t>
      </w:r>
    </w:p>
    <w:p w:rsidR="006A5B7B" w:rsidRDefault="003B0398">
      <w:pPr>
        <w:numPr>
          <w:ilvl w:val="0"/>
          <w:numId w:val="25"/>
        </w:numPr>
        <w:spacing w:after="45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חוזר </w:t>
      </w:r>
      <w:r>
        <w:rPr>
          <w:rFonts w:ascii="Tahoma" w:eastAsia="Tahoma" w:hAnsi="Tahoma" w:cs="Tahoma"/>
          <w:sz w:val="20"/>
          <w:szCs w:val="20"/>
        </w:rPr>
        <w:t>3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2003</w:t>
      </w:r>
      <w:r>
        <w:rPr>
          <w:rFonts w:ascii="Tahoma" w:eastAsia="Tahoma" w:hAnsi="Tahoma" w:cs="Tahoma"/>
          <w:sz w:val="20"/>
          <w:szCs w:val="20"/>
          <w:rtl/>
        </w:rPr>
        <w:t xml:space="preserve"> ויתור סודיות – מסירת מידע רפואי על המטופל )טופס( </w:t>
      </w:r>
    </w:p>
    <w:p w:rsidR="006A5B7B" w:rsidRDefault="003B0398">
      <w:pPr>
        <w:numPr>
          <w:ilvl w:val="0"/>
          <w:numId w:val="25"/>
        </w:numPr>
        <w:spacing w:after="19"/>
        <w:ind w:hanging="362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חוזר </w:t>
      </w:r>
      <w:r>
        <w:rPr>
          <w:rFonts w:ascii="Tahoma" w:eastAsia="Tahoma" w:hAnsi="Tahoma" w:cs="Tahoma"/>
          <w:sz w:val="20"/>
          <w:szCs w:val="20"/>
        </w:rPr>
        <w:t>18</w:t>
      </w:r>
      <w:r>
        <w:rPr>
          <w:rFonts w:ascii="Tahoma" w:eastAsia="Tahoma" w:hAnsi="Tahoma" w:cs="Tahoma"/>
          <w:sz w:val="20"/>
          <w:szCs w:val="20"/>
          <w:rtl/>
        </w:rPr>
        <w:t>/</w:t>
      </w:r>
      <w:r>
        <w:rPr>
          <w:rFonts w:ascii="Tahoma" w:eastAsia="Tahoma" w:hAnsi="Tahoma" w:cs="Tahoma"/>
          <w:sz w:val="20"/>
          <w:szCs w:val="20"/>
        </w:rPr>
        <w:t>2002</w:t>
      </w:r>
      <w:r>
        <w:rPr>
          <w:rFonts w:ascii="Tahoma" w:eastAsia="Tahoma" w:hAnsi="Tahoma" w:cs="Tahoma"/>
          <w:sz w:val="20"/>
          <w:szCs w:val="20"/>
          <w:rtl/>
        </w:rPr>
        <w:t xml:space="preserve"> מחלות חייבות בהודעה עם טבלה </w:t>
      </w:r>
    </w:p>
    <w:p w:rsidR="006A5B7B" w:rsidRDefault="003B0398">
      <w:pPr>
        <w:bidi w:val="0"/>
        <w:spacing w:after="33"/>
        <w:ind w:right="48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bidi w:val="0"/>
        <w:spacing w:after="36"/>
        <w:ind w:right="774"/>
      </w:pPr>
      <w:r>
        <w:rPr>
          <w:rFonts w:ascii="Tahoma" w:eastAsia="Tahoma" w:hAnsi="Tahoma" w:cs="Tahoma"/>
          <w:color w:val="1F497D"/>
        </w:rPr>
        <w:t xml:space="preserve"> </w:t>
      </w:r>
    </w:p>
    <w:p w:rsidR="006A5B7B" w:rsidRDefault="003B0398">
      <w:pPr>
        <w:bidi w:val="0"/>
        <w:spacing w:after="0"/>
        <w:ind w:left="2917"/>
        <w:jc w:val="center"/>
      </w:pPr>
      <w:r>
        <w:rPr>
          <w:rFonts w:ascii="Tahoma" w:eastAsia="Tahoma" w:hAnsi="Tahoma" w:cs="Tahoma"/>
          <w:sz w:val="24"/>
        </w:rPr>
        <w:t xml:space="preserve">  </w:t>
      </w:r>
    </w:p>
    <w:p w:rsidR="006A5B7B" w:rsidRDefault="003B0398">
      <w:pPr>
        <w:bidi w:val="0"/>
        <w:spacing w:after="258"/>
        <w:ind w:right="87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spacing w:after="18"/>
        <w:ind w:left="-2" w:hanging="10"/>
        <w:jc w:val="left"/>
      </w:pP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>נספח ג'</w:t>
      </w:r>
      <w:r>
        <w:rPr>
          <w:rFonts w:ascii="Tahoma" w:eastAsia="Tahoma" w:hAnsi="Tahoma" w:cs="Tahoma"/>
          <w:b/>
          <w:bCs/>
          <w:sz w:val="24"/>
          <w:szCs w:val="24"/>
          <w:rtl/>
        </w:rPr>
        <w:t xml:space="preserve">  </w:t>
      </w:r>
    </w:p>
    <w:p w:rsidR="006A5B7B" w:rsidRDefault="003B0398">
      <w:pPr>
        <w:bidi w:val="0"/>
        <w:spacing w:after="18"/>
        <w:ind w:right="113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spacing w:after="0" w:line="267" w:lineRule="auto"/>
        <w:ind w:left="10" w:right="71" w:hanging="10"/>
      </w:pP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>נוהל הכרה לתלמידי/ות קורס מזכירות רפואית בעלי/ות תעודת גמר בניהול</w:t>
      </w:r>
      <w:r>
        <w:rPr>
          <w:rFonts w:ascii="Tahoma" w:eastAsia="Tahoma" w:hAnsi="Tahoma" w:cs="Tahoma"/>
          <w:b/>
          <w:bCs/>
          <w:sz w:val="24"/>
          <w:szCs w:val="24"/>
          <w:rtl/>
        </w:rPr>
        <w:t xml:space="preserve"> </w:t>
      </w:r>
    </w:p>
    <w:p w:rsidR="006A5B7B" w:rsidRDefault="003B0398">
      <w:pPr>
        <w:pStyle w:val="3"/>
        <w:spacing w:after="321"/>
        <w:ind w:left="-2" w:right="0"/>
      </w:pPr>
      <w:r>
        <w:rPr>
          <w:bCs/>
          <w:szCs w:val="24"/>
          <w:rtl/>
        </w:rPr>
        <w:lastRenderedPageBreak/>
        <w:t>מערכות משרד/משרדיות</w:t>
      </w:r>
      <w:r>
        <w:rPr>
          <w:sz w:val="20"/>
          <w:vertAlign w:val="superscript"/>
        </w:rPr>
        <w:footnoteReference w:id="1"/>
      </w:r>
      <w:r>
        <w:rPr>
          <w:bCs/>
          <w:sz w:val="20"/>
          <w:szCs w:val="20"/>
          <w:u w:val="none"/>
          <w:vertAlign w:val="superscript"/>
          <w:rtl/>
        </w:rPr>
        <w:t>,</w:t>
      </w:r>
      <w:r>
        <w:rPr>
          <w:sz w:val="20"/>
          <w:vertAlign w:val="superscript"/>
        </w:rPr>
        <w:footnoteReference w:id="2"/>
      </w:r>
      <w:r>
        <w:rPr>
          <w:bCs/>
          <w:sz w:val="20"/>
          <w:szCs w:val="20"/>
          <w:u w:val="none"/>
          <w:vertAlign w:val="superscript"/>
          <w:rtl/>
        </w:rPr>
        <w:t>,</w:t>
      </w:r>
      <w:r>
        <w:rPr>
          <w:sz w:val="20"/>
          <w:vertAlign w:val="superscript"/>
        </w:rPr>
        <w:footnoteReference w:id="3"/>
      </w:r>
      <w:r>
        <w:rPr>
          <w:b w:val="0"/>
          <w:sz w:val="20"/>
          <w:szCs w:val="20"/>
          <w:u w:val="none"/>
          <w:vertAlign w:val="superscript"/>
          <w:rtl/>
        </w:rPr>
        <w:t xml:space="preserve"> </w:t>
      </w:r>
    </w:p>
    <w:p w:rsidR="006A5B7B" w:rsidRDefault="003B0398">
      <w:pPr>
        <w:bidi w:val="0"/>
        <w:spacing w:after="0"/>
        <w:ind w:right="180"/>
        <w:jc w:val="center"/>
      </w:pPr>
      <w:r>
        <w:rPr>
          <w:rFonts w:ascii="Tahoma" w:eastAsia="Tahoma" w:hAnsi="Tahoma" w:cs="Tahoma"/>
          <w:b/>
          <w:color w:val="FF0000"/>
          <w:sz w:val="24"/>
        </w:rPr>
        <w:t xml:space="preserve"> </w:t>
      </w:r>
    </w:p>
    <w:p w:rsidR="006A5B7B" w:rsidRDefault="003B0398">
      <w:pPr>
        <w:spacing w:after="7" w:line="266" w:lineRule="auto"/>
        <w:ind w:left="1" w:right="593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בעלי/ות תעודות גמר בניהול מערכות 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>משרד / משרדיות</w:t>
      </w:r>
      <w:r>
        <w:rPr>
          <w:rFonts w:ascii="Tahoma" w:eastAsia="Tahoma" w:hAnsi="Tahoma" w:cs="Tahoma"/>
          <w:sz w:val="20"/>
          <w:szCs w:val="20"/>
          <w:rtl/>
        </w:rPr>
        <w:t xml:space="preserve"> שהונפקו על ידי משרדנו, יהיו/תהיינה זכאים/יות לקבלת פטור מנושאי לימוד ושעות לימוד בקורס מזכירות רפואית, כמפורט להלן:  </w:t>
      </w:r>
    </w:p>
    <w:p w:rsidR="006A5B7B" w:rsidRDefault="003B0398">
      <w:pPr>
        <w:bidi w:val="0"/>
        <w:spacing w:after="0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tbl>
      <w:tblPr>
        <w:tblStyle w:val="TableGrid"/>
        <w:tblW w:w="9211" w:type="dxa"/>
        <w:tblInd w:w="-148" w:type="dxa"/>
        <w:tblCellMar>
          <w:top w:w="41" w:type="dxa"/>
          <w:left w:w="66" w:type="dxa"/>
          <w:right w:w="104" w:type="dxa"/>
        </w:tblCellMar>
        <w:tblLook w:val="04A0" w:firstRow="1" w:lastRow="0" w:firstColumn="1" w:lastColumn="0" w:noHBand="0" w:noVBand="1"/>
      </w:tblPr>
      <w:tblGrid>
        <w:gridCol w:w="2123"/>
        <w:gridCol w:w="7088"/>
      </w:tblGrid>
      <w:tr w:rsidR="006A5B7B">
        <w:trPr>
          <w:trHeight w:val="562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:rsidR="006A5B7B" w:rsidRDefault="003B0398">
            <w:pPr>
              <w:spacing w:after="17"/>
              <w:ind w:right="115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מזכירות רפואית –  </w:t>
            </w:r>
          </w:p>
          <w:p w:rsidR="006A5B7B" w:rsidRDefault="003B0398">
            <w:pPr>
              <w:ind w:right="62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>פטור משעות לימוד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6A5B7B" w:rsidRDefault="003B0398">
            <w:pPr>
              <w:ind w:right="45"/>
              <w:jc w:val="center"/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  <w:rtl/>
              </w:rPr>
              <w:t xml:space="preserve">מזכירות רפואית– פטור מנושאי לימוד </w:t>
            </w:r>
          </w:p>
        </w:tc>
      </w:tr>
      <w:tr w:rsidR="006A5B7B">
        <w:trPr>
          <w:trHeight w:val="395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50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u w:val="single" w:color="000000"/>
                <w:rtl/>
              </w:rPr>
              <w:t xml:space="preserve">פרק </w:t>
            </w:r>
            <w:r>
              <w:rPr>
                <w:rFonts w:ascii="Tahoma" w:eastAsia="Tahoma" w:hAnsi="Tahoma" w:cs="Tahoma"/>
                <w:sz w:val="20"/>
                <w:szCs w:val="20"/>
                <w:u w:val="single" w:color="00000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u w:val="single" w:color="000000"/>
                <w:rtl/>
              </w:rPr>
              <w:t xml:space="preserve"> – מיומנויות ארגון וניהול במערכת הבריאות :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</w:tr>
      <w:tr w:rsidR="006A5B7B">
        <w:trPr>
          <w:trHeight w:val="328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2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12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סעיף </w:t>
            </w: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1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– מנהל וארגון </w:t>
            </w:r>
          </w:p>
        </w:tc>
      </w:tr>
      <w:tr w:rsidR="006A5B7B">
        <w:trPr>
          <w:trHeight w:val="389"/>
        </w:trPr>
        <w:tc>
          <w:tcPr>
            <w:tcW w:w="2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2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20</w:t>
            </w:r>
          </w:p>
        </w:tc>
        <w:tc>
          <w:tcPr>
            <w:tcW w:w="70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45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סעיף </w:t>
            </w: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– המזכירה הרפואית בסביבת עבודתה, למעט </w:t>
            </w: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1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, </w:t>
            </w: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2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, </w:t>
            </w: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, </w:t>
            </w: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4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. </w:t>
            </w:r>
          </w:p>
        </w:tc>
      </w:tr>
      <w:tr w:rsidR="006A5B7B">
        <w:trPr>
          <w:trHeight w:val="410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7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u w:val="single" w:color="000000"/>
                <w:rtl/>
              </w:rPr>
              <w:t xml:space="preserve">פרק </w:t>
            </w:r>
            <w:r>
              <w:rPr>
                <w:rFonts w:ascii="Tahoma" w:eastAsia="Tahoma" w:hAnsi="Tahoma" w:cs="Tahoma"/>
                <w:sz w:val="20"/>
                <w:szCs w:val="20"/>
                <w:u w:val="single" w:color="000000"/>
              </w:rPr>
              <w:t>4</w:t>
            </w:r>
            <w:r>
              <w:rPr>
                <w:rFonts w:ascii="Tahoma" w:eastAsia="Tahoma" w:hAnsi="Tahoma" w:cs="Tahoma"/>
                <w:sz w:val="20"/>
                <w:szCs w:val="20"/>
                <w:u w:val="single" w:color="000000"/>
                <w:rtl/>
              </w:rPr>
              <w:t xml:space="preserve"> – סדנאות לשיפור מיומנויות עבודת המזכירה: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</w:tr>
      <w:tr w:rsidR="006A5B7B">
        <w:trPr>
          <w:trHeight w:val="375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5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סעיף </w:t>
            </w:r>
            <w:r>
              <w:rPr>
                <w:rFonts w:ascii="Tahoma" w:eastAsia="Tahoma" w:hAnsi="Tahoma" w:cs="Tahoma"/>
                <w:sz w:val="20"/>
                <w:szCs w:val="20"/>
              </w:rPr>
              <w:t>2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– ניהול התקשורת במשרד ותקשורת בינאישית - סדנה </w:t>
            </w:r>
          </w:p>
        </w:tc>
      </w:tr>
      <w:tr w:rsidR="006A5B7B">
        <w:trPr>
          <w:trHeight w:val="454"/>
        </w:trPr>
        <w:tc>
          <w:tcPr>
            <w:tcW w:w="2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5B7B" w:rsidRDefault="003B0398">
            <w:pPr>
              <w:bidi w:val="0"/>
              <w:ind w:right="1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5</w:t>
            </w:r>
          </w:p>
        </w:tc>
        <w:tc>
          <w:tcPr>
            <w:tcW w:w="70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סעיף </w:t>
            </w: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– הטיפול בלקוח ואיכות השירות - סדנה </w:t>
            </w:r>
          </w:p>
        </w:tc>
      </w:tr>
      <w:tr w:rsidR="006A5B7B">
        <w:trPr>
          <w:trHeight w:val="454"/>
        </w:trPr>
        <w:tc>
          <w:tcPr>
            <w:tcW w:w="2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5B7B" w:rsidRDefault="003B0398">
            <w:pPr>
              <w:bidi w:val="0"/>
              <w:ind w:right="1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6</w:t>
            </w:r>
          </w:p>
        </w:tc>
        <w:tc>
          <w:tcPr>
            <w:tcW w:w="70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סעיף </w:t>
            </w:r>
            <w:r>
              <w:rPr>
                <w:rFonts w:ascii="Tahoma" w:eastAsia="Tahoma" w:hAnsi="Tahoma" w:cs="Tahoma"/>
                <w:sz w:val="20"/>
                <w:szCs w:val="20"/>
              </w:rPr>
              <w:t>4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– ניהול זמן </w:t>
            </w:r>
          </w:p>
        </w:tc>
      </w:tr>
      <w:tr w:rsidR="006A5B7B">
        <w:trPr>
          <w:trHeight w:val="544"/>
        </w:trPr>
        <w:tc>
          <w:tcPr>
            <w:tcW w:w="2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bidi w:val="0"/>
              <w:ind w:right="1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6</w:t>
            </w:r>
          </w:p>
        </w:tc>
        <w:tc>
          <w:tcPr>
            <w:tcW w:w="70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סעיף </w:t>
            </w:r>
            <w:r>
              <w:rPr>
                <w:rFonts w:ascii="Tahoma" w:eastAsia="Tahoma" w:hAnsi="Tahoma" w:cs="Tahoma"/>
                <w:sz w:val="20"/>
                <w:szCs w:val="20"/>
              </w:rPr>
              <w:t>5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– התמודדות עם מצבי לחץ ושחיקה - סדנה </w:t>
            </w:r>
          </w:p>
        </w:tc>
      </w:tr>
      <w:tr w:rsidR="006A5B7B">
        <w:trPr>
          <w:trHeight w:val="350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82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u w:val="single" w:color="000000"/>
                <w:rtl/>
              </w:rPr>
              <w:t xml:space="preserve">פרק </w:t>
            </w:r>
            <w:r>
              <w:rPr>
                <w:rFonts w:ascii="Tahoma" w:eastAsia="Tahoma" w:hAnsi="Tahoma" w:cs="Tahoma"/>
                <w:sz w:val="20"/>
                <w:szCs w:val="20"/>
                <w:u w:val="single" w:color="000000"/>
              </w:rPr>
              <w:t>5</w:t>
            </w:r>
            <w:r>
              <w:rPr>
                <w:rFonts w:ascii="Tahoma" w:eastAsia="Tahoma" w:hAnsi="Tahoma" w:cs="Tahoma"/>
                <w:sz w:val="20"/>
                <w:szCs w:val="20"/>
                <w:u w:val="single" w:color="000000"/>
                <w:rtl/>
              </w:rPr>
              <w:t>– משרד רפואי ממוחשב: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</w:tr>
      <w:tr w:rsidR="006A5B7B">
        <w:trPr>
          <w:trHeight w:val="332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8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סעיף </w:t>
            </w:r>
            <w:r>
              <w:rPr>
                <w:rFonts w:ascii="Tahoma" w:eastAsia="Tahoma" w:hAnsi="Tahoma" w:cs="Tahoma"/>
                <w:sz w:val="20"/>
                <w:szCs w:val="20"/>
              </w:rPr>
              <w:t>5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1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– הכרת המחשב האישי </w:t>
            </w:r>
          </w:p>
        </w:tc>
      </w:tr>
      <w:tr w:rsidR="006A5B7B">
        <w:trPr>
          <w:trHeight w:val="365"/>
        </w:trPr>
        <w:tc>
          <w:tcPr>
            <w:tcW w:w="2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bidi w:val="0"/>
              <w:ind w:right="12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16</w:t>
            </w:r>
          </w:p>
        </w:tc>
        <w:tc>
          <w:tcPr>
            <w:tcW w:w="70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סעיף </w:t>
            </w:r>
            <w:r>
              <w:rPr>
                <w:rFonts w:ascii="Tahoma" w:eastAsia="Tahoma" w:hAnsi="Tahoma" w:cs="Tahoma"/>
                <w:sz w:val="20"/>
                <w:szCs w:val="20"/>
              </w:rPr>
              <w:t>5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2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– יצירת מסמכים באמצעות </w:t>
            </w:r>
            <w:r>
              <w:rPr>
                <w:rFonts w:ascii="Tahoma" w:eastAsia="Tahoma" w:hAnsi="Tahoma" w:cs="Tahoma"/>
                <w:sz w:val="20"/>
              </w:rPr>
              <w:t>Microsoft Word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</w:tr>
      <w:tr w:rsidR="006A5B7B">
        <w:trPr>
          <w:trHeight w:val="455"/>
        </w:trPr>
        <w:tc>
          <w:tcPr>
            <w:tcW w:w="21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5B7B" w:rsidRDefault="003B0398">
            <w:pPr>
              <w:bidi w:val="0"/>
              <w:ind w:right="12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12</w:t>
            </w:r>
          </w:p>
        </w:tc>
        <w:tc>
          <w:tcPr>
            <w:tcW w:w="70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סעיף </w:t>
            </w:r>
            <w:r>
              <w:rPr>
                <w:rFonts w:ascii="Tahoma" w:eastAsia="Tahoma" w:hAnsi="Tahoma" w:cs="Tahoma"/>
                <w:sz w:val="20"/>
                <w:szCs w:val="20"/>
              </w:rPr>
              <w:t>5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– שימוש ביומן אלקטרוני </w:t>
            </w:r>
            <w:r>
              <w:rPr>
                <w:rFonts w:ascii="Tahoma" w:eastAsia="Tahoma" w:hAnsi="Tahoma" w:cs="Tahoma"/>
                <w:sz w:val="20"/>
              </w:rPr>
              <w:t>Microsoft Outlook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</w:tr>
      <w:tr w:rsidR="006A5B7B">
        <w:trPr>
          <w:trHeight w:val="543"/>
        </w:trPr>
        <w:tc>
          <w:tcPr>
            <w:tcW w:w="21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bidi w:val="0"/>
              <w:ind w:right="12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16</w:t>
            </w:r>
          </w:p>
        </w:tc>
        <w:tc>
          <w:tcPr>
            <w:tcW w:w="70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5B7B" w:rsidRDefault="003B0398">
            <w:pPr>
              <w:ind w:left="2"/>
              <w:jc w:val="left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סעיף </w:t>
            </w:r>
            <w:r>
              <w:rPr>
                <w:rFonts w:ascii="Tahoma" w:eastAsia="Tahoma" w:hAnsi="Tahoma" w:cs="Tahoma"/>
                <w:sz w:val="20"/>
                <w:szCs w:val="20"/>
              </w:rPr>
              <w:t>5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.</w:t>
            </w:r>
            <w:r>
              <w:rPr>
                <w:rFonts w:ascii="Tahoma" w:eastAsia="Tahoma" w:hAnsi="Tahoma" w:cs="Tahoma"/>
                <w:sz w:val="20"/>
                <w:szCs w:val="20"/>
              </w:rPr>
              <w:t>4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– חישובים ועיבוד מידע  </w:t>
            </w:r>
            <w:r>
              <w:rPr>
                <w:rFonts w:ascii="Tahoma" w:eastAsia="Tahoma" w:hAnsi="Tahoma" w:cs="Tahoma"/>
                <w:sz w:val="20"/>
              </w:rPr>
              <w:t>Microsoft Excel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</w:t>
            </w:r>
          </w:p>
        </w:tc>
      </w:tr>
      <w:tr w:rsidR="006A5B7B">
        <w:trPr>
          <w:trHeight w:val="464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547"/>
              <w:jc w:val="left"/>
            </w:pPr>
            <w:r>
              <w:rPr>
                <w:rFonts w:ascii="Tahoma" w:eastAsia="Tahoma" w:hAnsi="Tahoma" w:cs="Tahoma"/>
                <w:b/>
                <w:color w:val="0070C0"/>
                <w:sz w:val="24"/>
              </w:rPr>
              <w:t xml:space="preserve"> 106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46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70C0"/>
                <w:sz w:val="24"/>
                <w:szCs w:val="24"/>
                <w:rtl/>
              </w:rPr>
              <w:t xml:space="preserve">סה"כ שעות </w:t>
            </w:r>
          </w:p>
        </w:tc>
      </w:tr>
    </w:tbl>
    <w:p w:rsidR="006A5B7B" w:rsidRDefault="003B0398">
      <w:pPr>
        <w:bidi w:val="0"/>
        <w:spacing w:after="18"/>
        <w:ind w:right="87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8"/>
        <w:ind w:right="180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bidi w:val="0"/>
        <w:spacing w:after="1391"/>
        <w:ind w:left="3007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  <w:r>
        <w:rPr>
          <w:rFonts w:ascii="Tahoma" w:eastAsia="Tahoma" w:hAnsi="Tahoma" w:cs="Tahoma"/>
          <w:sz w:val="24"/>
        </w:rPr>
        <w:t xml:space="preserve"> </w:t>
      </w:r>
    </w:p>
    <w:p w:rsidR="006A5B7B" w:rsidRDefault="003B0398">
      <w:pPr>
        <w:bidi w:val="0"/>
        <w:spacing w:after="0"/>
        <w:ind w:right="1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trike/>
          <w:sz w:val="24"/>
        </w:rPr>
        <w:t xml:space="preserve">                                                </w:t>
      </w:r>
    </w:p>
    <w:p w:rsidR="006A5B7B" w:rsidRDefault="003B0398">
      <w:pPr>
        <w:pStyle w:val="2"/>
        <w:ind w:left="719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4992065</wp:posOffset>
                </wp:positionH>
                <wp:positionV relativeFrom="paragraph">
                  <wp:posOffset>127201</wp:posOffset>
                </wp:positionV>
                <wp:extent cx="602285" cy="15240"/>
                <wp:effectExtent l="0" t="0" r="0" b="0"/>
                <wp:wrapNone/>
                <wp:docPr id="371265" name="Group 3712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285" cy="15240"/>
                          <a:chOff x="0" y="0"/>
                          <a:chExt cx="602285" cy="15240"/>
                        </a:xfrm>
                      </wpg:grpSpPr>
                      <wps:wsp>
                        <wps:cNvPr id="604685" name="Shape 604685"/>
                        <wps:cNvSpPr/>
                        <wps:spPr>
                          <a:xfrm>
                            <a:off x="0" y="0"/>
                            <a:ext cx="60228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2285" h="15240">
                                <a:moveTo>
                                  <a:pt x="0" y="0"/>
                                </a:moveTo>
                                <a:lnTo>
                                  <a:pt x="602285" y="0"/>
                                </a:lnTo>
                                <a:lnTo>
                                  <a:pt x="602285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DE0A8D" id="Group 371265" o:spid="_x0000_s1026" style="position:absolute;left:0;text-align:left;margin-left:393.1pt;margin-top:10pt;width:47.4pt;height:1.2pt;z-index:251661312" coordsize="6022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">
                <v:shape id="Shape 604685" o:spid="_x0000_s1027" style="position:absolute;width:6022;height:152;visibility:visible;mso-wrap-style:square;v-text-anchor:top" coordsize="602285,15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c36skA&#10;AADfAAAADwAAAGRycy9kb3ducmV2LnhtbESP3WrCQBSE7wXfYTmF3umuRUMaXaUIgoVS0f5A7w7Z&#10;Y5KaPRuzWxPf3i0UejnMzDfMYtXbWlyo9ZVjDZOxAkGcO1NxoeH9bTNKQfiAbLB2TBqu5GG1HA4W&#10;mBnX8Z4uh1CICGGfoYYyhCaT0uclWfRj1xBH7+haiyHKtpCmxS7CbS0flEqkxYrjQokNrUvKT4cf&#10;qyF/nL3uzunXbi3Vd9J9vvDH5Jm1vr/rn+YgAvXhP/zX3hoNiZom6Qx+/8QvIJc3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M5c36skAAADfAAAADwAAAAAAAAAAAAAAAACYAgAA&#10;ZHJzL2Rvd25yZXYueG1sUEsFBgAAAAAEAAQA9QAAAI4DAAAAAA==&#10;" path="m,l602285,r,15240l,15240,,e" fillcolor="black" stroked="f" strokeweight="0">
                  <v:stroke miterlimit="83231f" joinstyle="miter"/>
                  <v:path arrowok="t" textboxrect="0,0,602285,15240"/>
                </v:shape>
              </v:group>
            </w:pict>
          </mc:Fallback>
        </mc:AlternateContent>
      </w:r>
      <w:r>
        <w:rPr>
          <w:bCs/>
          <w:szCs w:val="24"/>
          <w:rtl/>
        </w:rPr>
        <w:t xml:space="preserve">ד' </w:t>
      </w:r>
    </w:p>
    <w:p w:rsidR="006A5B7B" w:rsidRDefault="003B0398">
      <w:pPr>
        <w:bidi w:val="0"/>
        <w:spacing w:after="18"/>
        <w:ind w:right="113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spacing w:after="224" w:line="267" w:lineRule="auto"/>
        <w:ind w:left="10" w:right="614" w:hanging="10"/>
      </w:pP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>טופס הפיקוח המקצועי לאישור התנסות מעשית אישית ) סטאז' ( בבית</w:t>
      </w:r>
      <w:r>
        <w:rPr>
          <w:rFonts w:ascii="Tahoma" w:eastAsia="Tahoma" w:hAnsi="Tahoma" w:cs="Tahoma"/>
          <w:b/>
          <w:bCs/>
          <w:sz w:val="24"/>
          <w:szCs w:val="24"/>
          <w:rtl/>
        </w:rPr>
        <w:t xml:space="preserve"> </w:t>
      </w:r>
      <w:r>
        <w:rPr>
          <w:rFonts w:ascii="Tahoma" w:eastAsia="Tahoma" w:hAnsi="Tahoma" w:cs="Tahoma"/>
          <w:b/>
          <w:bCs/>
          <w:sz w:val="24"/>
          <w:szCs w:val="24"/>
          <w:u w:val="single" w:color="000000"/>
          <w:rtl/>
        </w:rPr>
        <w:t>חולים לאשפוז כללי</w:t>
      </w:r>
      <w:r>
        <w:rPr>
          <w:rFonts w:ascii="Tahoma" w:eastAsia="Tahoma" w:hAnsi="Tahoma" w:cs="Tahoma"/>
          <w:color w:val="FF0000"/>
          <w:sz w:val="20"/>
          <w:szCs w:val="20"/>
          <w:vertAlign w:val="superscript"/>
        </w:rPr>
        <w:t>4</w:t>
      </w:r>
      <w:r>
        <w:rPr>
          <w:rFonts w:ascii="Tahoma" w:eastAsia="Tahoma" w:hAnsi="Tahoma" w:cs="Tahoma"/>
          <w:b/>
          <w:bCs/>
          <w:sz w:val="24"/>
          <w:szCs w:val="24"/>
          <w:rtl/>
        </w:rPr>
        <w:t xml:space="preserve"> </w:t>
      </w:r>
    </w:p>
    <w:p w:rsidR="006A5B7B" w:rsidRDefault="003B0398">
      <w:pPr>
        <w:spacing w:after="19"/>
        <w:ind w:left="14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שם המכללה/ביה"ס:____ __________________      כתובת _____________ </w:t>
      </w:r>
    </w:p>
    <w:p w:rsidR="006A5B7B" w:rsidRDefault="003B0398">
      <w:pPr>
        <w:bidi w:val="0"/>
        <w:spacing w:after="17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19"/>
        <w:ind w:left="22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שם מנהל/ת ביה"ס: __________________     מס' טלפון: _____________    מחוז:_________  </w:t>
      </w:r>
    </w:p>
    <w:p w:rsidR="006A5B7B" w:rsidRDefault="003B0398">
      <w:pPr>
        <w:bidi w:val="0"/>
        <w:spacing w:after="17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19"/>
        <w:ind w:left="15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מקצוע : מזכירות רפואית.  מס' פעולה : _________     ת. פתיחה : __________  ת. סיום___ :  </w:t>
      </w:r>
    </w:p>
    <w:p w:rsidR="006A5B7B" w:rsidRDefault="003B0398">
      <w:pPr>
        <w:bidi w:val="0"/>
        <w:spacing w:after="14"/>
        <w:ind w:right="72"/>
      </w:pPr>
      <w:r>
        <w:rPr>
          <w:rFonts w:ascii="Tahoma" w:eastAsia="Tahoma" w:hAnsi="Tahoma" w:cs="Tahoma"/>
          <w:b/>
          <w:color w:val="FF0000"/>
          <w:sz w:val="20"/>
        </w:rPr>
        <w:t xml:space="preserve"> </w:t>
      </w:r>
    </w:p>
    <w:p w:rsidR="006A5B7B" w:rsidRDefault="003B0398">
      <w:pPr>
        <w:spacing w:after="19"/>
        <w:ind w:left="19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הריני לאשר כי הגב'/מר ____________  ת.ז ________________  ביצע /ה התנסות  מעשית </w:t>
      </w:r>
    </w:p>
    <w:p w:rsidR="006A5B7B" w:rsidRDefault="003B0398">
      <w:pPr>
        <w:bidi w:val="0"/>
        <w:spacing w:after="17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19"/>
        <w:ind w:left="21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)סטאז'( למקצוע מזכירות רפואית בבית החולים ___________ כתובת____________________  </w:t>
      </w:r>
    </w:p>
    <w:p w:rsidR="006A5B7B" w:rsidRDefault="003B0398">
      <w:pPr>
        <w:bidi w:val="0"/>
        <w:spacing w:after="17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19"/>
        <w:ind w:left="19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טלפון )האחראי/ת בבית החולים( ______________________  באופן מלא וכמפורט להלן: </w:t>
      </w:r>
    </w:p>
    <w:p w:rsidR="006A5B7B" w:rsidRDefault="003B0398">
      <w:pPr>
        <w:bidi w:val="0"/>
        <w:spacing w:after="0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tbl>
      <w:tblPr>
        <w:tblStyle w:val="TableGrid"/>
        <w:tblW w:w="9072" w:type="dxa"/>
        <w:tblInd w:w="-260" w:type="dxa"/>
        <w:tblCellMar>
          <w:left w:w="7" w:type="dxa"/>
          <w:right w:w="104" w:type="dxa"/>
        </w:tblCellMar>
        <w:tblLook w:val="04A0" w:firstRow="1" w:lastRow="0" w:firstColumn="1" w:lastColumn="0" w:noHBand="0" w:noVBand="1"/>
      </w:tblPr>
      <w:tblGrid>
        <w:gridCol w:w="2126"/>
        <w:gridCol w:w="614"/>
        <w:gridCol w:w="614"/>
        <w:gridCol w:w="615"/>
        <w:gridCol w:w="850"/>
        <w:gridCol w:w="996"/>
        <w:gridCol w:w="997"/>
        <w:gridCol w:w="1552"/>
        <w:gridCol w:w="708"/>
      </w:tblGrid>
      <w:tr w:rsidR="006A5B7B">
        <w:trPr>
          <w:trHeight w:val="564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:rsidR="006A5B7B" w:rsidRDefault="003B0398">
            <w:pPr>
              <w:spacing w:after="17"/>
              <w:ind w:right="25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חתימת האחראי/ת </w:t>
            </w:r>
          </w:p>
          <w:p w:rsidR="006A5B7B" w:rsidRDefault="003B0398">
            <w:pPr>
              <w:ind w:right="421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במוסד הרפואי 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6A5B7B" w:rsidRDefault="003B0398">
            <w:pPr>
              <w:spacing w:after="15"/>
              <w:ind w:right="343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הערכה יומית </w:t>
            </w:r>
          </w:p>
          <w:p w:rsidR="006A5B7B" w:rsidRDefault="003B0398">
            <w:pPr>
              <w:ind w:right="56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לסמן </w:t>
            </w:r>
            <w:r>
              <w:rPr>
                <w:rFonts w:ascii="Wingdings 2" w:eastAsia="Wingdings 2" w:hAnsi="Wingdings 2" w:cs="Wingdings 2"/>
                <w:sz w:val="20"/>
                <w:szCs w:val="20"/>
                <w:rtl/>
              </w:rPr>
              <w:t>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6A5B7B" w:rsidRDefault="003B0398">
            <w:pPr>
              <w:spacing w:after="13"/>
              <w:ind w:right="102"/>
              <w:jc w:val="center"/>
            </w:pPr>
            <w:r>
              <w:rPr>
                <w:rFonts w:ascii="Tahoma" w:eastAsia="Tahoma" w:hAnsi="Tahoma" w:cs="Tahoma"/>
                <w:sz w:val="18"/>
                <w:szCs w:val="18"/>
                <w:rtl/>
              </w:rPr>
              <w:t>מס '</w:t>
            </w:r>
          </w:p>
          <w:p w:rsidR="006A5B7B" w:rsidRDefault="003B0398">
            <w:pPr>
              <w:spacing w:line="273" w:lineRule="auto"/>
              <w:ind w:right="118" w:firstLine="80"/>
            </w:pPr>
            <w:r>
              <w:rPr>
                <w:rFonts w:ascii="Tahoma" w:eastAsia="Tahoma" w:hAnsi="Tahoma" w:cs="Tahoma"/>
                <w:sz w:val="18"/>
                <w:szCs w:val="18"/>
                <w:rtl/>
              </w:rPr>
              <w:t xml:space="preserve">שעות </w:t>
            </w:r>
            <w:r>
              <w:rPr>
                <w:rFonts w:ascii="Tahoma" w:eastAsia="Tahoma" w:hAnsi="Tahoma" w:cs="Tahoma"/>
                <w:b/>
                <w:bCs/>
                <w:sz w:val="18"/>
                <w:szCs w:val="18"/>
                <w:rtl/>
              </w:rPr>
              <w:t xml:space="preserve">רגילות </w:t>
            </w:r>
          </w:p>
          <w:p w:rsidR="006A5B7B" w:rsidRDefault="003B0398">
            <w:pPr>
              <w:spacing w:after="29" w:line="271" w:lineRule="auto"/>
              <w:ind w:left="85" w:right="240" w:hanging="85"/>
            </w:pPr>
            <w:r>
              <w:rPr>
                <w:rFonts w:ascii="Tahoma" w:eastAsia="Tahoma" w:hAnsi="Tahoma" w:cs="Tahoma"/>
                <w:sz w:val="16"/>
                <w:szCs w:val="16"/>
                <w:rtl/>
              </w:rPr>
              <w:t xml:space="preserve">)לפי </w:t>
            </w:r>
            <w:r>
              <w:rPr>
                <w:rFonts w:ascii="Tahoma" w:eastAsia="Tahoma" w:hAnsi="Tahoma" w:cs="Tahoma"/>
                <w:sz w:val="16"/>
                <w:szCs w:val="16"/>
              </w:rPr>
              <w:t>60</w:t>
            </w:r>
            <w:r>
              <w:rPr>
                <w:rFonts w:ascii="Tahoma" w:eastAsia="Tahoma" w:hAnsi="Tahoma" w:cs="Tahoma"/>
                <w:sz w:val="16"/>
                <w:szCs w:val="16"/>
                <w:rtl/>
              </w:rPr>
              <w:t xml:space="preserve"> דקות </w:t>
            </w:r>
          </w:p>
          <w:p w:rsidR="006A5B7B" w:rsidRDefault="003B0398">
            <w:pPr>
              <w:ind w:right="168"/>
            </w:pPr>
            <w:r>
              <w:rPr>
                <w:rFonts w:ascii="Tahoma" w:eastAsia="Tahoma" w:hAnsi="Tahoma" w:cs="Tahoma"/>
                <w:sz w:val="16"/>
                <w:szCs w:val="16"/>
                <w:rtl/>
              </w:rPr>
              <w:t>בשעה(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:rsidR="006A5B7B" w:rsidRDefault="003B0398">
            <w:pPr>
              <w:spacing w:after="17"/>
              <w:ind w:right="27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שעת </w:t>
            </w:r>
          </w:p>
          <w:p w:rsidR="006A5B7B" w:rsidRDefault="003B0398">
            <w:pPr>
              <w:ind w:right="24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יציאה </w:t>
            </w:r>
          </w:p>
        </w:tc>
        <w:tc>
          <w:tcPr>
            <w:tcW w:w="9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:rsidR="006A5B7B" w:rsidRDefault="003B0398">
            <w:pPr>
              <w:spacing w:after="17"/>
              <w:ind w:right="276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שעת </w:t>
            </w:r>
          </w:p>
          <w:p w:rsidR="006A5B7B" w:rsidRDefault="003B0398">
            <w:pPr>
              <w:ind w:right="245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הגעה </w:t>
            </w:r>
          </w:p>
        </w:tc>
        <w:tc>
          <w:tcPr>
            <w:tcW w:w="1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:rsidR="006A5B7B" w:rsidRDefault="003B0398">
            <w:pPr>
              <w:ind w:right="487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תאריך 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:rsidR="006A5B7B" w:rsidRDefault="003B0398">
            <w:pPr>
              <w:ind w:right="18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מס' </w:t>
            </w:r>
          </w:p>
        </w:tc>
      </w:tr>
      <w:tr w:rsidR="006A5B7B">
        <w:trPr>
          <w:trHeight w:val="86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6A5B7B" w:rsidRDefault="003B0398">
            <w:pPr>
              <w:bidi w:val="0"/>
              <w:ind w:left="201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2848" cy="455671"/>
                      <wp:effectExtent l="0" t="0" r="0" b="0"/>
                      <wp:docPr id="370422" name="Group 3704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2848" cy="455671"/>
                                <a:chOff x="0" y="0"/>
                                <a:chExt cx="122848" cy="455671"/>
                              </a:xfrm>
                            </wpg:grpSpPr>
                            <wps:wsp>
                              <wps:cNvPr id="31003" name="Rectangle 31003"/>
                              <wps:cNvSpPr/>
                              <wps:spPr>
                                <a:xfrm rot="5399999">
                                  <a:off x="-190924" y="257065"/>
                                  <a:ext cx="464159" cy="16338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B7B" w:rsidRDefault="003B0398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Tahoma" w:eastAsia="Tahoma" w:hAnsi="Tahoma" w:cs="Tahoma"/>
                                        <w:sz w:val="20"/>
                                        <w:szCs w:val="20"/>
                                        <w:rtl/>
                                      </w:rPr>
                                      <w:t>גבוהה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004" name="Rectangle 31004"/>
                              <wps:cNvSpPr/>
                              <wps:spPr>
                                <a:xfrm rot="5399999">
                                  <a:off x="14825" y="-55364"/>
                                  <a:ext cx="52658" cy="16338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B7B" w:rsidRDefault="003B0398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Tahoma" w:eastAsia="Tahoma" w:hAnsi="Tahoma" w:cs="Tahoma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0422" o:spid="_x0000_s1099" style="width:9.65pt;height:35.9pt;mso-position-horizontal-relative:char;mso-position-vertical-relative:line" coordsize="122848,455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">
                      <v:rect id="Rectangle 31003" o:spid="_x0000_s1100" style="position:absolute;left:-190924;top:257065;width:464159;height:163388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zZK8UA&#10;AADeAAAADwAAAGRycy9kb3ducmV2LnhtbESPUWvCMBSF3wX/Q7iDvWmigoxqlDEpCD7UaX/Apbk2&#10;nc1NaWLt/v0yGOzxcM75Dme7H10rBupD41nDYq5AEFfeNFxrKK/57A1EiMgGW8+k4ZsC7HfTyRYz&#10;45/8ScMl1iJBOGSowcbYZVKGypLDMPcdcfJuvncYk+xraXp8Jrhr5VKptXTYcFqw2NGHpep+eTgN&#10;xb2wh6HJy/rrFAydC3/I41Hr15fxfQMi0hj/w3/to9GwWii1gt876QrI3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bNkrxQAAAN4AAAAPAAAAAAAAAAAAAAAAAJgCAABkcnMv&#10;ZG93bnJldi54bWxQSwUGAAAAAAQABAD1AAAAigMAAAAA&#10;" filled="f" stroked="f">
                        <v:textbox inset="0,0,0,0"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0"/>
                                  <w:szCs w:val="20"/>
                                  <w:rtl/>
                                </w:rPr>
                                <w:t>גבוהה</w:t>
                              </w:r>
                            </w:p>
                          </w:txbxContent>
                        </v:textbox>
                      </v:rect>
                      <v:rect id="Rectangle 31004" o:spid="_x0000_s1101" style="position:absolute;left:14825;top:-55364;width:52658;height:163388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VBX8UA&#10;AADeAAAADwAAAGRycy9kb3ducmV2LnhtbESP3WoCMRSE7wu+QzgF72piLSKrUYqyIHix/j3AYXO6&#10;2bo5WTbpur59Uyh4OczMN8xqM7hG9NSF2rOG6USBIC69qbnScL3kbwsQISIbbDyThgcF2KxHLyvM&#10;jL/zifpzrESCcMhQg42xzaQMpSWHYeJb4uR9+c5hTLKrpOnwnuCuke9KzaXDmtOCxZa2lsrb+cdp&#10;KG6F3fV1fq2+D8HQsfC7PO61Hr8On0sQkYb4DP+390bDbKrUB/zdSVd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hUFfxQAAAN4AAAAPAAAAAAAAAAAAAAAAAJgCAABkcnMv&#10;ZG93bnJldi54bWxQSwUGAAAAAAQABAD1AAAAigMAAAAA&#10;" filled="f" stroked="f">
                        <v:textbox inset="0,0,0,0"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anchorx="pag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6A5B7B" w:rsidRDefault="003B0398">
            <w:pPr>
              <w:bidi w:val="0"/>
              <w:ind w:left="201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2848" cy="484385"/>
                      <wp:effectExtent l="0" t="0" r="0" b="0"/>
                      <wp:docPr id="370426" name="Group 3704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2848" cy="484385"/>
                                <a:chOff x="0" y="0"/>
                                <a:chExt cx="122848" cy="484385"/>
                              </a:xfrm>
                            </wpg:grpSpPr>
                            <wps:wsp>
                              <wps:cNvPr id="30999" name="Rectangle 30999"/>
                              <wps:cNvSpPr/>
                              <wps:spPr>
                                <a:xfrm rot="5399999">
                                  <a:off x="-210019" y="276160"/>
                                  <a:ext cx="502348" cy="16338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B7B" w:rsidRDefault="003B0398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Tahoma" w:eastAsia="Tahoma" w:hAnsi="Tahoma" w:cs="Tahoma"/>
                                        <w:sz w:val="20"/>
                                        <w:szCs w:val="20"/>
                                        <w:rtl/>
                                      </w:rPr>
                                      <w:t>בינונית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000" name="Rectangle 31000"/>
                              <wps:cNvSpPr/>
                              <wps:spPr>
                                <a:xfrm rot="5399999">
                                  <a:off x="14825" y="-55364"/>
                                  <a:ext cx="52658" cy="16338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B7B" w:rsidRDefault="003B0398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Tahoma" w:eastAsia="Tahoma" w:hAnsi="Tahoma" w:cs="Tahoma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0426" o:spid="_x0000_s1102" style="width:9.65pt;height:38.15pt;mso-position-horizontal-relative:char;mso-position-vertical-relative:line" coordsize="122848,484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">
                      <v:rect id="Rectangle 30999" o:spid="_x0000_s1103" style="position:absolute;left:-210019;top:276160;width:502348;height:163388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rWUcUA&#10;AADeAAAADwAAAGRycy9kb3ducmV2LnhtbESP0WrCQBRE3wv+w3IF3+rGCqWJriJKQOhDrPoBl+w1&#10;G83eDdltTP++Kwg+DjNzhlmuB9uInjpfO1YwmyYgiEuna64UnE/5+xcIH5A1No5JwR95WK9Gb0vM&#10;tLvzD/XHUIkIYZ+hAhNCm0npS0MW/dS1xNG7uM5iiLKrpO7wHuG2kR9J8ikt1hwXDLa0NVTejr9W&#10;QXErzK6v83N1/faaDoXb5WGv1GQ8bBYgAg3hFX6291rBPEnTFB534hW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qtZRxQAAAN4AAAAPAAAAAAAAAAAAAAAAAJgCAABkcnMv&#10;ZG93bnJldi54bWxQSwUGAAAAAAQABAD1AAAAigMAAAAA&#10;" filled="f" stroked="f">
                        <v:textbox inset="0,0,0,0"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0"/>
                                  <w:szCs w:val="20"/>
                                  <w:rtl/>
                                </w:rPr>
                                <w:t>בינונית</w:t>
                              </w:r>
                            </w:p>
                          </w:txbxContent>
                        </v:textbox>
                      </v:rect>
                      <v:rect id="Rectangle 31000" o:spid="_x0000_s1104" style="position:absolute;left:14825;top:-55364;width:52658;height:163388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5HXMIA&#10;AADeAAAADwAAAGRycy9kb3ducmV2LnhtbESPzYrCMBSF94LvEK7gThMVBqlGEaUgzKIz6gNcmmtT&#10;bW5Kk6mdt58shFkezh/fdj+4RvTUhdqzhsVcgSAuvam50nC75rM1iBCRDTaeScMvBdjvxqMtZsa/&#10;+Jv6S6xEGuGQoQYbY5tJGUpLDsPct8TJu/vOYUyyq6Tp8JXGXSOXSn1IhzWnB4stHS2Vz8uP01A8&#10;C3vq6/xWPT6Doa/Cn/J41no6GQ4bEJGG+B9+t89Gw2qhVAJIOAkF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vkdcwgAAAN4AAAAPAAAAAAAAAAAAAAAAAJgCAABkcnMvZG93&#10;bnJldi54bWxQSwUGAAAAAAQABAD1AAAAhwMAAAAA&#10;" filled="f" stroked="f">
                        <v:textbox inset="0,0,0,0"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anchorx="pag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:rsidR="006A5B7B" w:rsidRDefault="003B0398">
            <w:pPr>
              <w:bidi w:val="0"/>
              <w:ind w:left="199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2848" cy="444919"/>
                      <wp:effectExtent l="0" t="0" r="0" b="0"/>
                      <wp:docPr id="370430" name="Group 3704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2848" cy="444919"/>
                                <a:chOff x="0" y="0"/>
                                <a:chExt cx="122848" cy="444919"/>
                              </a:xfrm>
                            </wpg:grpSpPr>
                            <wps:wsp>
                              <wps:cNvPr id="30995" name="Rectangle 30995"/>
                              <wps:cNvSpPr/>
                              <wps:spPr>
                                <a:xfrm rot="5399999">
                                  <a:off x="-183774" y="249915"/>
                                  <a:ext cx="449858" cy="16338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B7B" w:rsidRDefault="003B0398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Tahoma" w:eastAsia="Tahoma" w:hAnsi="Tahoma" w:cs="Tahoma"/>
                                        <w:sz w:val="20"/>
                                        <w:szCs w:val="20"/>
                                        <w:rtl/>
                                      </w:rPr>
                                      <w:t>נמוכה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996" name="Rectangle 30996"/>
                              <wps:cNvSpPr/>
                              <wps:spPr>
                                <a:xfrm rot="5399999">
                                  <a:off x="14825" y="-55364"/>
                                  <a:ext cx="52658" cy="16338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6A5B7B" w:rsidRDefault="003B0398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ascii="Tahoma" w:eastAsia="Tahoma" w:hAnsi="Tahoma" w:cs="Tahoma"/>
                                        <w:sz w:val="2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70430" o:spid="_x0000_s1105" style="width:9.65pt;height:35.05pt;mso-position-horizontal-relative:char;mso-position-vertical-relative:line" coordsize="122848,44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">
                      <v:rect id="Rectangle 30995" o:spid="_x0000_s1106" style="position:absolute;left:-183774;top:249915;width:449858;height:163388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fcVMYA&#10;AADeAAAADwAAAGRycy9kb3ducmV2LnhtbESP0WrCQBRE34X+w3ILfdNNLUpN3UhRAoIPsdYPuGRv&#10;s2myd0N2G9O/dwXBx2FmzjDrzWhbMVDva8cKXmcJCOLS6ZorBefvfPoOwgdkja1jUvBPHjbZ02SN&#10;qXYX/qLhFCoRIexTVGBC6FIpfWnIop+5jjh6P663GKLsK6l7vES4beU8SZbSYs1xwWBHW0Nlc/qz&#10;CoqmMLuhzs/V78FrOhZul4e9Ui/P4+cHiEBjeITv7b1W8JasVgu43YlXQG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OfcVMYAAADeAAAADwAAAAAAAAAAAAAAAACYAgAAZHJz&#10;L2Rvd25yZXYueG1sUEsFBgAAAAAEAAQA9QAAAIsDAAAAAA==&#10;" filled="f" stroked="f">
                        <v:textbox inset="0,0,0,0"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0"/>
                                  <w:szCs w:val="20"/>
                                  <w:rtl/>
                                </w:rPr>
                                <w:t>נמוכה</w:t>
                              </w:r>
                            </w:p>
                          </w:txbxContent>
                        </v:textbox>
                      </v:rect>
                      <v:rect id="Rectangle 30996" o:spid="_x0000_s1107" style="position:absolute;left:14825;top:-55364;width:52658;height:163388;rotation:5898239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VCI8QA&#10;AADeAAAADwAAAGRycy9kb3ducmV2LnhtbESP3YrCMBSE74V9h3AW9k5TVxCtRpGVgrAX9e8BDs2x&#10;qTYnpYm1+/YbQfBymJlvmOW6t7XoqPWVYwXjUQKCuHC64lLB+ZQNZyB8QNZYOyYFf+RhvfoYLDHV&#10;7sEH6o6hFBHCPkUFJoQmldIXhiz6kWuIo3dxrcUQZVtK3eIjwm0tv5NkKi1WHBcMNvRjqLgd71ZB&#10;fsvNtquyc3n99Zr2udtmYafU12e/WYAI1Id3+NXeaQWTZD6fwvNOv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1QiPEAAAA3gAAAA8AAAAAAAAAAAAAAAAAmAIAAGRycy9k&#10;b3ducmV2LnhtbFBLBQYAAAAABAAEAPUAAACJAwAAAAA=&#10;" filled="f" stroked="f">
                        <v:textbox inset="0,0,0,0">
                          <w:txbxContent>
                            <w:p w:rsidR="006A5B7B" w:rsidRDefault="003B0398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Tahoma" w:eastAsia="Tahoma" w:hAnsi="Tahoma" w:cs="Tahoma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anchorx="page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349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62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.1</w:t>
            </w:r>
          </w:p>
        </w:tc>
      </w:tr>
      <w:tr w:rsidR="006A5B7B">
        <w:trPr>
          <w:trHeight w:val="35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62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.2</w:t>
            </w:r>
          </w:p>
        </w:tc>
      </w:tr>
      <w:tr w:rsidR="006A5B7B">
        <w:trPr>
          <w:trHeight w:val="35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62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.3</w:t>
            </w:r>
          </w:p>
        </w:tc>
      </w:tr>
      <w:tr w:rsidR="006A5B7B">
        <w:trPr>
          <w:trHeight w:val="35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62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.4</w:t>
            </w:r>
          </w:p>
        </w:tc>
      </w:tr>
      <w:tr w:rsidR="006A5B7B">
        <w:trPr>
          <w:trHeight w:val="35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62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.5</w:t>
            </w:r>
          </w:p>
        </w:tc>
      </w:tr>
      <w:tr w:rsidR="006A5B7B">
        <w:trPr>
          <w:trHeight w:val="35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62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.6</w:t>
            </w:r>
          </w:p>
        </w:tc>
      </w:tr>
      <w:tr w:rsidR="006A5B7B">
        <w:trPr>
          <w:trHeight w:val="34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62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.7</w:t>
            </w:r>
          </w:p>
        </w:tc>
      </w:tr>
      <w:tr w:rsidR="006A5B7B">
        <w:trPr>
          <w:trHeight w:val="35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62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.8</w:t>
            </w:r>
          </w:p>
        </w:tc>
      </w:tr>
      <w:tr w:rsidR="006A5B7B">
        <w:trPr>
          <w:trHeight w:val="35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62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58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.9</w:t>
            </w:r>
          </w:p>
        </w:tc>
      </w:tr>
      <w:tr w:rsidR="006A5B7B">
        <w:trPr>
          <w:trHeight w:val="35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62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5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.10</w:t>
            </w:r>
          </w:p>
        </w:tc>
      </w:tr>
      <w:tr w:rsidR="006A5B7B">
        <w:trPr>
          <w:trHeight w:val="35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62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5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.11</w:t>
            </w:r>
          </w:p>
        </w:tc>
      </w:tr>
      <w:tr w:rsidR="006A5B7B">
        <w:trPr>
          <w:trHeight w:val="35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22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62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608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9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150"/>
              <w:jc w:val="left"/>
            </w:pPr>
            <w:r>
              <w:rPr>
                <w:rFonts w:ascii="Tahoma" w:eastAsia="Tahoma" w:hAnsi="Tahoma" w:cs="Tahoma"/>
                <w:sz w:val="20"/>
              </w:rPr>
              <w:t xml:space="preserve"> .12</w:t>
            </w:r>
          </w:p>
        </w:tc>
      </w:tr>
      <w:tr w:rsidR="006A5B7B">
        <w:trPr>
          <w:trHeight w:val="35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right="108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bidi w:val="0"/>
              <w:ind w:left="462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 </w:t>
            </w:r>
          </w:p>
        </w:tc>
        <w:tc>
          <w:tcPr>
            <w:tcW w:w="42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B7B" w:rsidRDefault="003B0398">
            <w:pPr>
              <w:ind w:right="679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סה"כ שעות רגילות </w:t>
            </w:r>
            <w:r>
              <w:rPr>
                <w:rFonts w:ascii="Tahoma" w:eastAsia="Tahoma" w:hAnsi="Tahoma" w:cs="Tahoma"/>
                <w:sz w:val="16"/>
                <w:szCs w:val="16"/>
                <w:rtl/>
              </w:rPr>
              <w:t>)</w:t>
            </w:r>
            <w:r>
              <w:rPr>
                <w:rFonts w:ascii="Tahoma" w:eastAsia="Tahoma" w:hAnsi="Tahoma" w:cs="Tahoma"/>
                <w:b/>
                <w:bCs/>
                <w:sz w:val="16"/>
                <w:szCs w:val="16"/>
                <w:rtl/>
              </w:rPr>
              <w:t xml:space="preserve">לפי </w:t>
            </w:r>
            <w:r>
              <w:rPr>
                <w:rFonts w:ascii="Tahoma" w:eastAsia="Tahoma" w:hAnsi="Tahoma" w:cs="Tahoma"/>
                <w:b/>
                <w:bCs/>
                <w:sz w:val="16"/>
                <w:szCs w:val="16"/>
              </w:rPr>
              <w:t>60</w:t>
            </w:r>
            <w:r>
              <w:rPr>
                <w:rFonts w:ascii="Tahoma" w:eastAsia="Tahoma" w:hAnsi="Tahoma" w:cs="Tahoma"/>
                <w:b/>
                <w:bCs/>
                <w:sz w:val="16"/>
                <w:szCs w:val="16"/>
                <w:rtl/>
              </w:rPr>
              <w:t xml:space="preserve"> דקות בשעה</w:t>
            </w:r>
            <w:r>
              <w:rPr>
                <w:rFonts w:ascii="Tahoma" w:eastAsia="Tahoma" w:hAnsi="Tahoma" w:cs="Tahoma"/>
                <w:sz w:val="16"/>
                <w:szCs w:val="16"/>
                <w:rtl/>
              </w:rPr>
              <w:t>(</w:t>
            </w:r>
            <w:r>
              <w:rPr>
                <w:rFonts w:ascii="Tahoma" w:eastAsia="Tahoma" w:hAnsi="Tahoma" w:cs="Tahoma"/>
                <w:b/>
                <w:bCs/>
                <w:color w:val="FF0000"/>
                <w:sz w:val="20"/>
                <w:szCs w:val="20"/>
                <w:vertAlign w:val="superscript"/>
              </w:rPr>
              <w:t>5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</w:t>
            </w:r>
          </w:p>
        </w:tc>
      </w:tr>
    </w:tbl>
    <w:p w:rsidR="006A5B7B" w:rsidRDefault="003B0398">
      <w:pPr>
        <w:bidi w:val="0"/>
        <w:spacing w:after="237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bidi w:val="0"/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trike/>
          <w:sz w:val="24"/>
        </w:rPr>
        <w:t xml:space="preserve">                                                </w:t>
      </w:r>
    </w:p>
    <w:p w:rsidR="006A5B7B" w:rsidRDefault="003B0398">
      <w:pPr>
        <w:numPr>
          <w:ilvl w:val="0"/>
          <w:numId w:val="26"/>
        </w:numPr>
        <w:spacing w:after="1" w:line="241" w:lineRule="auto"/>
        <w:ind w:left="232" w:right="473" w:hanging="129"/>
      </w:pPr>
      <w:r>
        <w:rPr>
          <w:rFonts w:ascii="Tahoma" w:eastAsia="Tahoma" w:hAnsi="Tahoma" w:cs="Tahoma"/>
          <w:color w:val="FF0000"/>
          <w:sz w:val="18"/>
          <w:szCs w:val="18"/>
          <w:rtl/>
        </w:rPr>
        <w:t xml:space="preserve">הסטאז' יתבצע בבית חולים לאשפוז כללי בלבד, בתחילת הרבעון האחרון של הקורס ויסתיים לפני מועד בחינות הגמר.  </w:t>
      </w:r>
      <w:r>
        <w:rPr>
          <w:rFonts w:ascii="Tahoma" w:eastAsia="Tahoma" w:hAnsi="Tahoma" w:cs="Tahoma"/>
          <w:color w:val="FF0000"/>
          <w:sz w:val="18"/>
          <w:szCs w:val="18"/>
          <w:u w:val="single" w:color="FF0000"/>
          <w:rtl/>
        </w:rPr>
        <w:t>לא יתקבלו/יוכרו</w:t>
      </w:r>
      <w:r>
        <w:rPr>
          <w:rFonts w:ascii="Tahoma" w:eastAsia="Tahoma" w:hAnsi="Tahoma" w:cs="Tahoma"/>
          <w:color w:val="FF0000"/>
          <w:sz w:val="18"/>
          <w:szCs w:val="18"/>
          <w:rtl/>
        </w:rPr>
        <w:t xml:space="preserve"> </w:t>
      </w:r>
      <w:r>
        <w:rPr>
          <w:rFonts w:ascii="Tahoma" w:eastAsia="Tahoma" w:hAnsi="Tahoma" w:cs="Tahoma"/>
          <w:color w:val="FF0000"/>
          <w:sz w:val="18"/>
          <w:szCs w:val="18"/>
          <w:u w:val="single" w:color="FF0000"/>
          <w:rtl/>
        </w:rPr>
        <w:t>אישורים על ניסיון קודם מכל סוג שהוא כחלופה לסטאז'</w:t>
      </w:r>
      <w:r>
        <w:rPr>
          <w:rFonts w:ascii="Tahoma" w:eastAsia="Tahoma" w:hAnsi="Tahoma" w:cs="Tahoma"/>
          <w:color w:val="FF0000"/>
          <w:sz w:val="18"/>
          <w:szCs w:val="18"/>
          <w:rtl/>
        </w:rPr>
        <w:t xml:space="preserve">.  אישור הסטאז 'הנ"ל מלא וחתום כנדרש, בהתאם למפרט ולהנחיות המופיעות בתכנית הלימודים, ב "טופס הפיקוח המקצועי לאישור התנסות מעשית אישית )סטאז'( בבית חולים לאשפוז כללי" ובהתאם להנחיות המפורטות ב "נוהל ביצוע התנסות מעשית )סטאז'( בקורס מזכירות רפואית" מהווה תנאי גישה חובה לבחינות הגמר. </w:t>
      </w:r>
    </w:p>
    <w:p w:rsidR="006A5B7B" w:rsidRDefault="003B0398">
      <w:pPr>
        <w:bidi w:val="0"/>
        <w:spacing w:after="51"/>
        <w:ind w:right="45"/>
      </w:pPr>
      <w:r>
        <w:rPr>
          <w:rFonts w:ascii="Tahoma" w:eastAsia="Tahoma" w:hAnsi="Tahoma" w:cs="Tahoma"/>
          <w:color w:val="FF0000"/>
          <w:sz w:val="18"/>
        </w:rPr>
        <w:lastRenderedPageBreak/>
        <w:t xml:space="preserve"> </w:t>
      </w:r>
    </w:p>
    <w:p w:rsidR="006A5B7B" w:rsidRDefault="003B0398">
      <w:pPr>
        <w:numPr>
          <w:ilvl w:val="0"/>
          <w:numId w:val="26"/>
        </w:numPr>
        <w:spacing w:after="1" w:line="241" w:lineRule="auto"/>
        <w:ind w:left="232" w:right="473" w:hanging="129"/>
      </w:pPr>
      <w:r>
        <w:rPr>
          <w:rFonts w:ascii="Tahoma" w:eastAsia="Tahoma" w:hAnsi="Tahoma" w:cs="Tahoma"/>
          <w:color w:val="FF0000"/>
          <w:sz w:val="18"/>
          <w:szCs w:val="18"/>
          <w:rtl/>
        </w:rPr>
        <w:t xml:space="preserve">סה"כ השעות הכולל של הסטאז' לא יפחת מ </w:t>
      </w:r>
      <w:r>
        <w:rPr>
          <w:rFonts w:ascii="Tahoma" w:eastAsia="Tahoma" w:hAnsi="Tahoma" w:cs="Tahoma"/>
          <w:color w:val="FF0000"/>
          <w:sz w:val="18"/>
          <w:szCs w:val="18"/>
        </w:rPr>
        <w:t>60</w:t>
      </w:r>
      <w:r>
        <w:rPr>
          <w:rFonts w:ascii="Tahoma" w:eastAsia="Tahoma" w:hAnsi="Tahoma" w:cs="Tahoma"/>
          <w:color w:val="FF0000"/>
          <w:sz w:val="18"/>
          <w:szCs w:val="18"/>
          <w:rtl/>
        </w:rPr>
        <w:t xml:space="preserve"> שעות עבודה. אופן החלוקה / הפריסה של השעות בין המטלות / המיומנויות המפורטות לעיל ומיקום ביצועם במחלקות השונות יתקיימו על פי שיקול דעת בית החולים. </w:t>
      </w:r>
    </w:p>
    <w:p w:rsidR="006A5B7B" w:rsidRDefault="003B0398">
      <w:pPr>
        <w:bidi w:val="0"/>
        <w:spacing w:after="0"/>
        <w:ind w:right="56"/>
      </w:pPr>
      <w:r>
        <w:rPr>
          <w:rFonts w:ascii="Arial" w:eastAsia="Arial" w:hAnsi="Arial" w:cs="Arial"/>
          <w:color w:val="FF0000"/>
          <w:sz w:val="20"/>
        </w:rPr>
        <w:t xml:space="preserve"> </w:t>
      </w:r>
    </w:p>
    <w:p w:rsidR="006A5B7B" w:rsidRDefault="003B0398">
      <w:pPr>
        <w:bidi w:val="0"/>
        <w:spacing w:after="50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20"/>
        <w:ind w:hanging="10"/>
        <w:jc w:val="left"/>
      </w:pPr>
      <w:r>
        <w:rPr>
          <w:rFonts w:ascii="Tahoma" w:eastAsia="Tahoma" w:hAnsi="Tahoma" w:cs="Tahoma"/>
          <w:sz w:val="20"/>
          <w:szCs w:val="20"/>
          <w:u w:val="single" w:color="000000"/>
          <w:rtl/>
        </w:rPr>
        <w:t>פירוט המטלות והמיומנויות הנדרשות לביצוע הסטאז'</w:t>
      </w:r>
      <w:r>
        <w:rPr>
          <w:rFonts w:ascii="Tahoma" w:eastAsia="Tahoma" w:hAnsi="Tahoma" w:cs="Tahoma"/>
          <w:sz w:val="20"/>
          <w:szCs w:val="20"/>
          <w:rtl/>
        </w:rPr>
        <w:t xml:space="preserve"> </w:t>
      </w:r>
      <w:r>
        <w:rPr>
          <w:rFonts w:ascii="Tahoma" w:eastAsia="Tahoma" w:hAnsi="Tahoma" w:cs="Tahoma"/>
          <w:b/>
          <w:color w:val="FF0000"/>
          <w:sz w:val="20"/>
          <w:vertAlign w:val="superscript"/>
        </w:rPr>
        <w:footnoteReference w:id="4"/>
      </w:r>
      <w:r>
        <w:rPr>
          <w:rFonts w:ascii="Tahoma" w:eastAsia="Tahoma" w:hAnsi="Tahoma" w:cs="Tahoma"/>
          <w:color w:val="FF0000"/>
          <w:sz w:val="20"/>
          <w:szCs w:val="20"/>
          <w:rtl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>: )לסמן</w:t>
      </w:r>
      <w:r>
        <w:rPr>
          <w:rFonts w:ascii="Wingdings 2" w:eastAsia="Wingdings 2" w:hAnsi="Wingdings 2" w:cs="Wingdings 2"/>
          <w:sz w:val="20"/>
          <w:szCs w:val="20"/>
          <w:rtl/>
        </w:rPr>
        <w:t></w:t>
      </w:r>
      <w:r>
        <w:rPr>
          <w:rFonts w:ascii="Tahoma" w:eastAsia="Tahoma" w:hAnsi="Tahoma" w:cs="Tahoma"/>
          <w:sz w:val="20"/>
          <w:szCs w:val="20"/>
          <w:rtl/>
        </w:rPr>
        <w:t xml:space="preserve">( </w:t>
      </w:r>
    </w:p>
    <w:p w:rsidR="006A5B7B" w:rsidRDefault="003B0398">
      <w:pPr>
        <w:bidi w:val="0"/>
        <w:spacing w:after="0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tbl>
      <w:tblPr>
        <w:tblStyle w:val="TableGrid"/>
        <w:tblW w:w="8968" w:type="dxa"/>
        <w:tblInd w:w="852" w:type="dxa"/>
        <w:tblCellMar>
          <w:top w:w="27" w:type="dxa"/>
        </w:tblCellMar>
        <w:tblLook w:val="04A0" w:firstRow="1" w:lastRow="0" w:firstColumn="1" w:lastColumn="0" w:noHBand="0" w:noVBand="1"/>
      </w:tblPr>
      <w:tblGrid>
        <w:gridCol w:w="5825"/>
        <w:gridCol w:w="537"/>
        <w:gridCol w:w="2476"/>
        <w:gridCol w:w="130"/>
      </w:tblGrid>
      <w:tr w:rsidR="006A5B7B">
        <w:trPr>
          <w:trHeight w:val="252"/>
        </w:trPr>
        <w:tc>
          <w:tcPr>
            <w:tcW w:w="4355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right="110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שכפול מידע רפואי לצורך בקרה/מדדי איכות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  <w:tc>
          <w:tcPr>
            <w:tcW w:w="4047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283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פתיחת תיק חולה 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both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</w:tr>
      <w:tr w:rsidR="006A5B7B">
        <w:trPr>
          <w:trHeight w:val="554"/>
        </w:trPr>
        <w:tc>
          <w:tcPr>
            <w:tcW w:w="4355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283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מענה טלפוני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  <w:tc>
          <w:tcPr>
            <w:tcW w:w="4047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54" w:right="65" w:hanging="54"/>
              <w:jc w:val="both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בקרה כמותית להימצאות כל המסמכים בתיק חולה 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both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</w:tr>
      <w:tr w:rsidR="006A5B7B">
        <w:trPr>
          <w:trHeight w:val="556"/>
        </w:trPr>
        <w:tc>
          <w:tcPr>
            <w:tcW w:w="4355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right="30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התנסות בדיווחי חובה למשרד הבריאות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  <w:tc>
          <w:tcPr>
            <w:tcW w:w="4047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54" w:right="65" w:hanging="54"/>
              <w:jc w:val="both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איסוף והשלמת מסמכים חסרים + תיוק בתיק חולה 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both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</w:tr>
      <w:tr w:rsidR="006A5B7B">
        <w:trPr>
          <w:trHeight w:val="281"/>
        </w:trPr>
        <w:tc>
          <w:tcPr>
            <w:tcW w:w="4355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right="1306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תצפית על תהליך קבלת חולים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  <w:tc>
          <w:tcPr>
            <w:tcW w:w="4047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283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רשימת תיוג 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both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</w:tr>
      <w:tr w:rsidR="006A5B7B">
        <w:trPr>
          <w:trHeight w:val="279"/>
        </w:trPr>
        <w:tc>
          <w:tcPr>
            <w:tcW w:w="4355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283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הכרת חוקים ונהלים: 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  <w:tc>
          <w:tcPr>
            <w:tcW w:w="4047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283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כריכת התיק 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both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</w:tr>
      <w:tr w:rsidR="006A5B7B">
        <w:trPr>
          <w:trHeight w:val="279"/>
        </w:trPr>
        <w:tc>
          <w:tcPr>
            <w:tcW w:w="4355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339"/>
              <w:jc w:val="left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חוק הארכיונים 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4047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right="1488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הזמנת תיק חולה מארכיון 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both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</w:tr>
      <w:tr w:rsidR="006A5B7B">
        <w:trPr>
          <w:trHeight w:val="278"/>
        </w:trPr>
        <w:tc>
          <w:tcPr>
            <w:tcW w:w="4355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339"/>
              <w:jc w:val="left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חוק זכויות החולה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4047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283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איתור תיקי ארכיב  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both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</w:tr>
      <w:tr w:rsidR="006A5B7B">
        <w:trPr>
          <w:trHeight w:val="557"/>
        </w:trPr>
        <w:tc>
          <w:tcPr>
            <w:tcW w:w="4355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spacing w:after="23"/>
              <w:ind w:left="339"/>
              <w:jc w:val="left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חוק בריאות העם </w:t>
            </w:r>
          </w:p>
          <w:p w:rsidR="006A5B7B" w:rsidRDefault="003B0398">
            <w:pPr>
              <w:ind w:right="1212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חוק אתיקה וסודיות רפואית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4047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55" w:right="65" w:hanging="55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שינוע תיקים רפואיים בין מחלקות/יחידות למעבדה 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both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</w:tr>
      <w:tr w:rsidR="006A5B7B">
        <w:trPr>
          <w:trHeight w:val="554"/>
        </w:trPr>
        <w:tc>
          <w:tcPr>
            <w:tcW w:w="4355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4047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54" w:right="65" w:hanging="54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טיפול בתיק חולה ששוחרר- ריכוז וארגון המסמכים 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both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</w:tr>
      <w:tr w:rsidR="006A5B7B">
        <w:trPr>
          <w:trHeight w:val="557"/>
        </w:trPr>
        <w:tc>
          <w:tcPr>
            <w:tcW w:w="4355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54" w:right="108" w:hanging="54"/>
              <w:jc w:val="both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הכרת טפסי חובה )טפסי הסכמה, סיכות מחלה וכד('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  <w:tc>
          <w:tcPr>
            <w:tcW w:w="4047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283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סידור תיקי אשפוז 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both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</w:tr>
      <w:tr w:rsidR="006A5B7B">
        <w:trPr>
          <w:trHeight w:val="527"/>
        </w:trPr>
        <w:tc>
          <w:tcPr>
            <w:tcW w:w="4355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55" w:right="108" w:hanging="55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טיפול נדרש ברשומה רפואית בהתאם לדרישות ביה"ח 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left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  <w:tc>
          <w:tcPr>
            <w:tcW w:w="40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283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טיפול בתיקי פטירה </w:t>
            </w:r>
          </w:p>
        </w:tc>
        <w:tc>
          <w:tcPr>
            <w:tcW w:w="1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both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</w:tr>
      <w:tr w:rsidR="006A5B7B">
        <w:trPr>
          <w:trHeight w:val="306"/>
        </w:trPr>
        <w:tc>
          <w:tcPr>
            <w:tcW w:w="48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right="2944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        נא לפרט:__________________________ 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6A5B7B" w:rsidRDefault="006A5B7B">
            <w:pPr>
              <w:bidi w:val="0"/>
              <w:jc w:val="left"/>
            </w:pPr>
          </w:p>
        </w:tc>
      </w:tr>
      <w:tr w:rsidR="006A5B7B">
        <w:trPr>
          <w:trHeight w:val="281"/>
        </w:trPr>
        <w:tc>
          <w:tcPr>
            <w:tcW w:w="48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tabs>
                <w:tab w:val="center" w:pos="387"/>
                <w:tab w:val="center" w:pos="1817"/>
              </w:tabs>
              <w:jc w:val="left"/>
            </w:pPr>
            <w:r>
              <w:rPr>
                <w:rtl/>
              </w:rPr>
              <w:tab/>
            </w: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ab/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אחזור מידע תיעוד רפואי </w:t>
            </w:r>
          </w:p>
        </w:tc>
        <w:tc>
          <w:tcPr>
            <w:tcW w:w="4047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283"/>
              <w:jc w:val="lef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איתור מסמכים וצילומם 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both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</w:tr>
      <w:tr w:rsidR="006A5B7B">
        <w:trPr>
          <w:trHeight w:val="1082"/>
        </w:trPr>
        <w:tc>
          <w:tcPr>
            <w:tcW w:w="48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787" w:right="108" w:hanging="460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ab/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סיור ותצפיות במרפאות חוץ/ חדר מיון/ מכון /מרפאה/ משרד קבלה/ ארכיון )שיטות אחסון( + הסבר על מערכות ממוחשבות ,חוקים ונהלים, עבודת מזכירה במחלקה </w:t>
            </w:r>
          </w:p>
        </w:tc>
        <w:tc>
          <w:tcPr>
            <w:tcW w:w="4047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ind w:left="56" w:right="65" w:hanging="56"/>
              <w:jc w:val="both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 xml:space="preserve">הזמנה ושליפת תיקים- חשיפה לכל סוגי התיקים/רשומות רפואיות 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6A5B7B" w:rsidRDefault="003B0398">
            <w:pPr>
              <w:bidi w:val="0"/>
              <w:jc w:val="both"/>
            </w:pPr>
            <w:r>
              <w:rPr>
                <w:rFonts w:ascii="Segoe UI Symbol" w:eastAsia="Segoe UI Symbol" w:hAnsi="Segoe UI Symbol" w:cs="Segoe UI Symbol"/>
                <w:sz w:val="20"/>
              </w:rPr>
              <w:t></w:t>
            </w:r>
          </w:p>
        </w:tc>
      </w:tr>
    </w:tbl>
    <w:p w:rsidR="006A5B7B" w:rsidRDefault="003B0398">
      <w:pPr>
        <w:bidi w:val="0"/>
        <w:spacing w:after="17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20"/>
        <w:ind w:hanging="10"/>
        <w:jc w:val="left"/>
      </w:pPr>
      <w:r>
        <w:rPr>
          <w:rFonts w:ascii="Tahoma" w:eastAsia="Tahoma" w:hAnsi="Tahoma" w:cs="Tahoma"/>
          <w:sz w:val="20"/>
          <w:szCs w:val="20"/>
          <w:u w:val="single" w:color="000000"/>
          <w:rtl/>
        </w:rPr>
        <w:t>סיכום חוות דעת האחראי/ת בבית החולים:</w:t>
      </w:r>
      <w:r>
        <w:rPr>
          <w:rFonts w:ascii="Tahoma" w:eastAsia="Tahoma" w:hAnsi="Tahoma" w:cs="Tahoma"/>
          <w:sz w:val="20"/>
          <w:szCs w:val="20"/>
          <w:rtl/>
        </w:rPr>
        <w:t xml:space="preserve">  </w:t>
      </w:r>
    </w:p>
    <w:p w:rsidR="006A5B7B" w:rsidRDefault="003B0398">
      <w:pPr>
        <w:bidi w:val="0"/>
        <w:spacing w:after="14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bidi w:val="0"/>
        <w:spacing w:after="15"/>
        <w:ind w:left="756" w:right="-2" w:hanging="10"/>
      </w:pPr>
      <w:r>
        <w:rPr>
          <w:rFonts w:ascii="Tahoma" w:eastAsia="Tahoma" w:hAnsi="Tahoma" w:cs="Tahoma"/>
          <w:sz w:val="20"/>
        </w:rPr>
        <w:t>________________________________________________________________________________</w:t>
      </w:r>
    </w:p>
    <w:p w:rsidR="006A5B7B" w:rsidRDefault="003B0398">
      <w:pPr>
        <w:bidi w:val="0"/>
        <w:spacing w:after="15"/>
        <w:ind w:left="756" w:right="-2" w:hanging="10"/>
      </w:pPr>
      <w:r>
        <w:rPr>
          <w:rFonts w:ascii="Tahoma" w:eastAsia="Tahoma" w:hAnsi="Tahoma" w:cs="Tahoma"/>
          <w:sz w:val="20"/>
        </w:rPr>
        <w:t xml:space="preserve"> _______________________________________________________________________________</w:t>
      </w:r>
    </w:p>
    <w:p w:rsidR="006A5B7B" w:rsidRDefault="003B0398">
      <w:pPr>
        <w:bidi w:val="0"/>
        <w:spacing w:after="15"/>
        <w:ind w:left="756" w:right="-2" w:hanging="10"/>
      </w:pPr>
      <w:r>
        <w:rPr>
          <w:rFonts w:ascii="Tahoma" w:eastAsia="Tahoma" w:hAnsi="Tahoma" w:cs="Tahoma"/>
          <w:sz w:val="20"/>
        </w:rPr>
        <w:t xml:space="preserve"> _____________________________________________________________________________</w:t>
      </w:r>
    </w:p>
    <w:p w:rsidR="006A5B7B" w:rsidRDefault="003B0398">
      <w:pPr>
        <w:bidi w:val="0"/>
        <w:spacing w:after="17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bidi w:val="0"/>
        <w:spacing w:after="17"/>
        <w:ind w:right="49"/>
      </w:pPr>
      <w:r>
        <w:rPr>
          <w:rFonts w:ascii="Tahoma" w:eastAsia="Tahoma" w:hAnsi="Tahoma" w:cs="Tahoma"/>
          <w:sz w:val="20"/>
        </w:rPr>
        <w:lastRenderedPageBreak/>
        <w:t xml:space="preserve"> </w:t>
      </w:r>
    </w:p>
    <w:p w:rsidR="006A5B7B" w:rsidRDefault="003B0398">
      <w:pPr>
        <w:spacing w:after="7" w:line="266" w:lineRule="auto"/>
        <w:ind w:left="1" w:right="1175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 _____________________      ________________________________________         __________                  </w:t>
      </w:r>
      <w:r>
        <w:rPr>
          <w:rFonts w:ascii="Tahoma" w:eastAsia="Tahoma" w:hAnsi="Tahoma" w:cs="Tahoma"/>
          <w:sz w:val="18"/>
          <w:szCs w:val="18"/>
          <w:rtl/>
        </w:rPr>
        <w:t>שם האחראי/ת בבית החולים     חותמת וחתימת מנהלת המחלקה לרישום ומידע רפואי              תאריך</w:t>
      </w:r>
      <w:r>
        <w:rPr>
          <w:rFonts w:ascii="Tahoma" w:eastAsia="Tahoma" w:hAnsi="Tahoma" w:cs="Tahoma"/>
          <w:sz w:val="20"/>
          <w:szCs w:val="20"/>
          <w:rtl/>
        </w:rPr>
        <w:t xml:space="preserve">             </w:t>
      </w:r>
    </w:p>
    <w:p w:rsidR="006A5B7B" w:rsidRDefault="003B0398">
      <w:pPr>
        <w:bidi w:val="0"/>
        <w:spacing w:after="17"/>
        <w:ind w:right="-999"/>
      </w:pPr>
      <w:r>
        <w:rPr>
          <w:noProof/>
        </w:rPr>
        <mc:AlternateContent>
          <mc:Choice Requires="wpg">
            <w:drawing>
              <wp:inline distT="0" distB="0" distL="0" distR="0">
                <wp:extent cx="6268720" cy="6350"/>
                <wp:effectExtent l="0" t="0" r="0" b="0"/>
                <wp:docPr id="371431" name="Group 3714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8720" cy="6350"/>
                          <a:chOff x="0" y="0"/>
                          <a:chExt cx="6268720" cy="6350"/>
                        </a:xfrm>
                      </wpg:grpSpPr>
                      <wps:wsp>
                        <wps:cNvPr id="32497" name="Shape 32497"/>
                        <wps:cNvSpPr/>
                        <wps:spPr>
                          <a:xfrm>
                            <a:off x="0" y="0"/>
                            <a:ext cx="62687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68720">
                                <a:moveTo>
                                  <a:pt x="0" y="0"/>
                                </a:moveTo>
                                <a:lnTo>
                                  <a:pt x="6268720" y="0"/>
                                </a:lnTo>
                              </a:path>
                            </a:pathLst>
                          </a:custGeom>
                          <a:ln w="6350" cap="flat">
                            <a:custDash>
                              <a:ds d="400000" sp="15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F9BC67" id="Group 371431" o:spid="_x0000_s1026" style="width:493.6pt;height:.5pt;mso-position-horizontal-relative:char;mso-position-vertical-relative:line" coordsize="62687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">
                <v:shape id="Shape 32497" o:spid="_x0000_s1027" style="position:absolute;width:62687;height:0;visibility:visible;mso-wrap-style:square;v-text-anchor:top" coordsize="626872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ZujMkA&#10;AADeAAAADwAAAGRycy9kb3ducmV2LnhtbESPW2vCQBSE3wv+h+UIvtWNFzSmrlK8FBGkNC2lfTtk&#10;T5PQ7NmQXU36711B6OMwM98wy3VnKnGhxpWWFYyGEQjizOqScwUf7/vHGITzyBory6TgjxysV72H&#10;JSbatvxGl9TnIkDYJaig8L5OpHRZQQbd0NbEwfuxjUEfZJNL3WAb4KaS4yiaSYMlh4UCa9oUlP2m&#10;Z6Pg5bMdxbvvV3OOT367rxbT41dtlRr0u+cnEJ46/x++tw9awWQ8XczhdidcAbm6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MfZujMkAAADeAAAADwAAAAAAAAAAAAAAAACYAgAA&#10;ZHJzL2Rvd25yZXYueG1sUEsFBgAAAAAEAAQA9QAAAI4DAAAAAA==&#10;" path="m,l6268720,e" filled="f" strokeweight=".5pt">
                  <v:path arrowok="t" textboxrect="0,0,6268720,0"/>
                </v:shape>
                <w10:wrap anchorx="page"/>
                <w10:anchorlock/>
              </v:group>
            </w:pict>
          </mc:Fallback>
        </mc:AlternateContent>
      </w:r>
      <w:r>
        <w:rPr>
          <w:rFonts w:ascii="Tahoma" w:eastAsia="Tahoma" w:hAnsi="Tahoma" w:cs="Tahoma"/>
          <w:sz w:val="20"/>
        </w:rPr>
        <w:t xml:space="preserve">              </w:t>
      </w:r>
    </w:p>
    <w:p w:rsidR="006A5B7B" w:rsidRDefault="003B0398">
      <w:pPr>
        <w:spacing w:after="20"/>
        <w:ind w:hanging="10"/>
        <w:jc w:val="left"/>
      </w:pPr>
      <w:r>
        <w:rPr>
          <w:rFonts w:ascii="Tahoma" w:eastAsia="Tahoma" w:hAnsi="Tahoma" w:cs="Tahoma"/>
          <w:sz w:val="20"/>
          <w:szCs w:val="20"/>
          <w:u w:val="single" w:color="000000"/>
          <w:rtl/>
        </w:rPr>
        <w:t>הצהרת בית הספר / מכללה</w:t>
      </w:r>
      <w:r>
        <w:rPr>
          <w:rFonts w:ascii="Tahoma" w:eastAsia="Tahoma" w:hAnsi="Tahoma" w:cs="Tahoma"/>
          <w:sz w:val="20"/>
          <w:szCs w:val="20"/>
          <w:rtl/>
        </w:rPr>
        <w:t xml:space="preserve"> : </w:t>
      </w:r>
    </w:p>
    <w:p w:rsidR="006A5B7B" w:rsidRDefault="003B0398">
      <w:pPr>
        <w:bidi w:val="0"/>
        <w:spacing w:after="14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7" w:line="266" w:lineRule="auto"/>
        <w:ind w:left="1" w:right="1135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הריני מאשר כי בבדיקה שערכתי עולה כי התלמיד/ה הנ"ל בצע/ה את כל המפורט לעיל ובהתאם לדרישות הסטאז' ונהלי הפיקוח. </w:t>
      </w:r>
    </w:p>
    <w:p w:rsidR="006A5B7B" w:rsidRDefault="003B0398">
      <w:pPr>
        <w:bidi w:val="0"/>
        <w:spacing w:after="14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bidi w:val="0"/>
        <w:spacing w:after="17"/>
        <w:ind w:right="49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7" w:line="266" w:lineRule="auto"/>
        <w:ind w:left="1" w:right="1512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____________________          ___________________                                ______________ </w:t>
      </w:r>
      <w:r>
        <w:rPr>
          <w:rFonts w:ascii="Tahoma" w:eastAsia="Tahoma" w:hAnsi="Tahoma" w:cs="Tahoma"/>
          <w:sz w:val="18"/>
          <w:szCs w:val="18"/>
          <w:rtl/>
        </w:rPr>
        <w:t xml:space="preserve">שם האחראי/ת בבית הספר         חותמת וחתימת בית הספר                                             תאריך </w:t>
      </w:r>
    </w:p>
    <w:p w:rsidR="006A5B7B" w:rsidRDefault="003B0398">
      <w:pPr>
        <w:bidi w:val="0"/>
        <w:spacing w:after="17"/>
        <w:ind w:right="72"/>
      </w:pPr>
      <w:r>
        <w:rPr>
          <w:rFonts w:ascii="Tahoma" w:eastAsia="Tahoma" w:hAnsi="Tahoma" w:cs="Tahoma"/>
          <w:b/>
          <w:color w:val="7030A0"/>
          <w:sz w:val="20"/>
        </w:rPr>
        <w:t xml:space="preserve"> </w:t>
      </w:r>
    </w:p>
    <w:p w:rsidR="006A5B7B" w:rsidRDefault="003B0398">
      <w:pPr>
        <w:spacing w:after="45"/>
        <w:ind w:right="1131"/>
        <w:jc w:val="center"/>
      </w:pPr>
      <w:r>
        <w:rPr>
          <w:rFonts w:ascii="Tahoma" w:eastAsia="Tahoma" w:hAnsi="Tahoma" w:cs="Tahoma"/>
          <w:b/>
          <w:bCs/>
          <w:color w:val="7030A0"/>
          <w:sz w:val="20"/>
          <w:szCs w:val="20"/>
          <w:rtl/>
        </w:rPr>
        <w:t xml:space="preserve">אין להשתמש בכל טופס אחר, פרט לטופס זה . </w:t>
      </w:r>
    </w:p>
    <w:p w:rsidR="006A5B7B" w:rsidRDefault="003B0398">
      <w:pPr>
        <w:spacing w:after="72"/>
        <w:ind w:right="2700"/>
      </w:pPr>
      <w:r>
        <w:rPr>
          <w:rFonts w:ascii="Tahoma" w:eastAsia="Tahoma" w:hAnsi="Tahoma" w:cs="Tahoma"/>
          <w:b/>
          <w:bCs/>
          <w:color w:val="7030A0"/>
          <w:sz w:val="20"/>
          <w:szCs w:val="20"/>
          <w:rtl/>
        </w:rPr>
        <w:t>שימוש בטופס אחר לא יאושר ויוחזר לבית הספר / מכללה.</w:t>
      </w:r>
      <w:r>
        <w:rPr>
          <w:rFonts w:ascii="Tahoma" w:eastAsia="Tahoma" w:hAnsi="Tahoma" w:cs="Tahoma"/>
          <w:b/>
          <w:bCs/>
          <w:sz w:val="24"/>
          <w:szCs w:val="24"/>
          <w:rtl/>
        </w:rPr>
        <w:t xml:space="preserve"> </w:t>
      </w:r>
    </w:p>
    <w:p w:rsidR="006A5B7B" w:rsidRDefault="003B0398">
      <w:pPr>
        <w:bidi w:val="0"/>
        <w:spacing w:after="0"/>
        <w:ind w:right="1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trike/>
          <w:sz w:val="24"/>
        </w:rPr>
        <w:t xml:space="preserve">                                                </w:t>
      </w:r>
    </w:p>
    <w:p w:rsidR="006A5B7B" w:rsidRDefault="003B0398">
      <w:pPr>
        <w:pStyle w:val="2"/>
        <w:ind w:left="71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4865573</wp:posOffset>
                </wp:positionH>
                <wp:positionV relativeFrom="paragraph">
                  <wp:posOffset>127201</wp:posOffset>
                </wp:positionV>
                <wp:extent cx="619049" cy="15240"/>
                <wp:effectExtent l="0" t="0" r="0" b="0"/>
                <wp:wrapNone/>
                <wp:docPr id="375312" name="Group 375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049" cy="15240"/>
                          <a:chOff x="0" y="0"/>
                          <a:chExt cx="619049" cy="15240"/>
                        </a:xfrm>
                      </wpg:grpSpPr>
                      <wps:wsp>
                        <wps:cNvPr id="605634" name="Shape 605634"/>
                        <wps:cNvSpPr/>
                        <wps:spPr>
                          <a:xfrm>
                            <a:off x="0" y="0"/>
                            <a:ext cx="619049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049" h="15240">
                                <a:moveTo>
                                  <a:pt x="0" y="0"/>
                                </a:moveTo>
                                <a:lnTo>
                                  <a:pt x="619049" y="0"/>
                                </a:lnTo>
                                <a:lnTo>
                                  <a:pt x="619049" y="15240"/>
                                </a:lnTo>
                                <a:lnTo>
                                  <a:pt x="0" y="152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CF248E" id="Group 375312" o:spid="_x0000_s1026" style="position:absolute;left:0;text-align:left;margin-left:383.1pt;margin-top:10pt;width:48.75pt;height:1.2pt;z-index:251662336" coordsize="6190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">
                <v:shape id="Shape 605634" o:spid="_x0000_s1027" style="position:absolute;width:6190;height:152;visibility:visible;mso-wrap-style:square;v-text-anchor:top" coordsize="619049,15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D7GsYA&#10;AADfAAAADwAAAGRycy9kb3ducmV2LnhtbESPQWsCMRSE7wX/Q3hCbzWr1qVujVIqSm+iLWpvj81z&#10;s7h5WTappv++EYQeh5n5hpktom3EhTpfO1YwHGQgiEuna64UfH2unl5A+ICssXFMCn7Jw2Lee5hh&#10;od2Vt3TZhUokCPsCFZgQ2kJKXxqy6AeuJU7eyXUWQ5JdJXWH1wS3jRxlWS4t1pwWDLb0bqg8736s&#10;gsbYGKflhr+Xo+n6wIcj709Oqcd+fHsFESiG//C9/aEV5NkkHz/D7U/6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7D7GsYAAADfAAAADwAAAAAAAAAAAAAAAACYAgAAZHJz&#10;L2Rvd25yZXYueG1sUEsFBgAAAAAEAAQA9QAAAIsDAAAAAA==&#10;" path="m,l619049,r,15240l,15240,,e" fillcolor="black" stroked="f" strokeweight="0">
                  <v:stroke miterlimit="83231f" joinstyle="miter"/>
                  <v:path arrowok="t" textboxrect="0,0,619049,15240"/>
                </v:shape>
              </v:group>
            </w:pict>
          </mc:Fallback>
        </mc:AlternateContent>
      </w:r>
      <w:r>
        <w:rPr>
          <w:bCs/>
          <w:szCs w:val="24"/>
          <w:rtl/>
        </w:rPr>
        <w:t>ה'</w:t>
      </w:r>
    </w:p>
    <w:p w:rsidR="006A5B7B" w:rsidRDefault="003B0398">
      <w:pPr>
        <w:bidi w:val="0"/>
        <w:spacing w:after="18"/>
        <w:ind w:right="112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6A5B7B" w:rsidRDefault="003B0398">
      <w:pPr>
        <w:pStyle w:val="3"/>
        <w:ind w:left="-2" w:right="0"/>
      </w:pPr>
      <w:r>
        <w:rPr>
          <w:bCs/>
          <w:szCs w:val="24"/>
          <w:rtl/>
        </w:rPr>
        <w:t>בקשה לפטור מלימודים</w:t>
      </w:r>
      <w:r>
        <w:rPr>
          <w:bCs/>
          <w:szCs w:val="24"/>
          <w:u w:val="none"/>
          <w:rtl/>
        </w:rPr>
        <w:t xml:space="preserve"> </w:t>
      </w:r>
    </w:p>
    <w:p w:rsidR="006A5B7B" w:rsidRDefault="003B0398">
      <w:pPr>
        <w:spacing w:after="7" w:line="266" w:lineRule="auto"/>
        <w:ind w:left="1" w:right="458" w:hanging="1"/>
        <w:jc w:val="both"/>
      </w:pPr>
      <w:r>
        <w:rPr>
          <w:rFonts w:ascii="Tahoma" w:eastAsia="Tahoma" w:hAnsi="Tahoma" w:cs="Tahoma"/>
          <w:b/>
          <w:bCs/>
          <w:sz w:val="20"/>
          <w:szCs w:val="20"/>
          <w:rtl/>
        </w:rPr>
        <w:t>אני מבקש לאשר לי פטור מלימודים</w:t>
      </w:r>
      <w:r>
        <w:rPr>
          <w:rFonts w:ascii="Tahoma" w:eastAsia="Tahoma" w:hAnsi="Tahoma" w:cs="Tahoma"/>
          <w:sz w:val="20"/>
          <w:szCs w:val="20"/>
          <w:rtl/>
        </w:rPr>
        <w:t xml:space="preserve"> 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>במגמת מזכירות רפואית</w:t>
      </w:r>
      <w:r>
        <w:rPr>
          <w:rFonts w:ascii="Tahoma" w:eastAsia="Tahoma" w:hAnsi="Tahoma" w:cs="Tahoma"/>
          <w:sz w:val="20"/>
          <w:szCs w:val="20"/>
          <w:rtl/>
        </w:rPr>
        <w:t xml:space="preserve"> בהתאם לנוהל הכרה לתלמידי/ות קורס מזכירות רפואית בעלי/ות תעודת גמר של משרד הכלכלה והתעשייה בניהול מערכות משרד/משרדיות. </w:t>
      </w:r>
    </w:p>
    <w:p w:rsidR="006A5B7B" w:rsidRDefault="003B0398">
      <w:pPr>
        <w:bidi w:val="0"/>
        <w:spacing w:after="14"/>
        <w:ind w:right="48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20"/>
        <w:ind w:left="-1" w:hanging="10"/>
        <w:jc w:val="left"/>
      </w:pP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חובה לצרף לבקשה: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 צילום תעודת גמר ניהול מערכות משרד/משרדיות. </w:t>
      </w:r>
    </w:p>
    <w:p w:rsidR="006A5B7B" w:rsidRDefault="003B0398">
      <w:pPr>
        <w:bidi w:val="0"/>
        <w:spacing w:after="17"/>
        <w:ind w:right="71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6A5B7B" w:rsidRDefault="003B0398">
      <w:pPr>
        <w:spacing w:after="16"/>
        <w:ind w:left="13" w:hanging="10"/>
        <w:jc w:val="left"/>
      </w:pP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פרטי הבקשה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</w:t>
      </w:r>
    </w:p>
    <w:p w:rsidR="006A5B7B" w:rsidRDefault="003B0398">
      <w:pPr>
        <w:bidi w:val="0"/>
        <w:spacing w:after="17"/>
        <w:ind w:right="48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7" w:line="266" w:lineRule="auto"/>
        <w:ind w:left="1" w:right="2565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שם משפחה ופרטי:  __________________________ תעודת זהות:_______________________   </w:t>
      </w:r>
    </w:p>
    <w:p w:rsidR="006A5B7B" w:rsidRDefault="003B0398">
      <w:pPr>
        <w:bidi w:val="0"/>
        <w:spacing w:after="14"/>
        <w:ind w:right="48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7" w:line="266" w:lineRule="auto"/>
        <w:ind w:left="1" w:right="6148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כתובת למשלוח מכתבים:________________________________________________________   </w:t>
      </w:r>
    </w:p>
    <w:p w:rsidR="006A5B7B" w:rsidRDefault="003B0398">
      <w:pPr>
        <w:bidi w:val="0"/>
        <w:spacing w:after="17"/>
        <w:ind w:right="48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19"/>
        <w:ind w:left="19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טלפון נייד: _________________________     טלפון נוסף:____________________   </w:t>
      </w:r>
    </w:p>
    <w:p w:rsidR="006A5B7B" w:rsidRDefault="003B0398">
      <w:pPr>
        <w:bidi w:val="0"/>
        <w:spacing w:after="17"/>
        <w:ind w:right="48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19"/>
        <w:ind w:left="21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שם מוסד הלימודים:  ____________________________ מספר פעולה:_____________   </w:t>
      </w:r>
    </w:p>
    <w:p w:rsidR="006A5B7B" w:rsidRDefault="003B0398">
      <w:pPr>
        <w:bidi w:val="0"/>
        <w:spacing w:after="14"/>
        <w:ind w:right="48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7" w:line="266" w:lineRule="auto"/>
        <w:ind w:left="1" w:right="2769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מגמת הלימוד:___________  _______________________ מחוז:_________________________   </w:t>
      </w:r>
    </w:p>
    <w:p w:rsidR="006A5B7B" w:rsidRDefault="003B0398">
      <w:pPr>
        <w:bidi w:val="0"/>
        <w:spacing w:after="17"/>
        <w:ind w:right="48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bidi w:val="0"/>
        <w:spacing w:after="14"/>
        <w:ind w:right="48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7" w:line="266" w:lineRule="auto"/>
        <w:ind w:left="1" w:right="2385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lastRenderedPageBreak/>
        <w:t xml:space="preserve">חתימת המבקש:  ________________________________     תאריך:_____________________   </w:t>
      </w:r>
    </w:p>
    <w:p w:rsidR="006A5B7B" w:rsidRDefault="003B0398">
      <w:pPr>
        <w:bidi w:val="0"/>
        <w:spacing w:after="12"/>
        <w:ind w:right="41"/>
      </w:pPr>
      <w:r>
        <w:rPr>
          <w:rFonts w:ascii="Tahoma" w:eastAsia="Tahoma" w:hAnsi="Tahoma" w:cs="Tahoma"/>
          <w:sz w:val="16"/>
        </w:rPr>
        <w:t xml:space="preserve"> </w:t>
      </w:r>
    </w:p>
    <w:p w:rsidR="006A5B7B" w:rsidRDefault="003B0398">
      <w:pPr>
        <w:bidi w:val="0"/>
        <w:spacing w:after="50"/>
        <w:ind w:right="59"/>
      </w:pPr>
      <w:r>
        <w:rPr>
          <w:rFonts w:ascii="Tahoma" w:eastAsia="Tahoma" w:hAnsi="Tahoma" w:cs="Tahoma"/>
          <w:b/>
          <w:sz w:val="16"/>
        </w:rPr>
        <w:t xml:space="preserve"> </w:t>
      </w:r>
    </w:p>
    <w:p w:rsidR="006A5B7B" w:rsidRDefault="003B0398">
      <w:pPr>
        <w:spacing w:after="44"/>
        <w:ind w:left="-1" w:hanging="10"/>
        <w:jc w:val="left"/>
      </w:pP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לידיעה:  </w:t>
      </w:r>
    </w:p>
    <w:p w:rsidR="006A5B7B" w:rsidRDefault="003B0398">
      <w:pPr>
        <w:numPr>
          <w:ilvl w:val="0"/>
          <w:numId w:val="27"/>
        </w:numPr>
        <w:spacing w:after="27" w:line="263" w:lineRule="auto"/>
        <w:ind w:right="45" w:hanging="426"/>
        <w:jc w:val="left"/>
      </w:pP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הפטור אינו חל על ביצוע בחינות הגמר )שתכלולנה גם את הנושאים להם ניתן פטור( ומטלות הקורס השונות. </w:t>
      </w:r>
    </w:p>
    <w:p w:rsidR="006A5B7B" w:rsidRDefault="003B0398">
      <w:pPr>
        <w:numPr>
          <w:ilvl w:val="0"/>
          <w:numId w:val="27"/>
        </w:numPr>
        <w:spacing w:after="20"/>
        <w:ind w:right="45" w:hanging="426"/>
        <w:jc w:val="left"/>
      </w:pP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שעות הפטור לא ייכללו במכסת חובת הנוכחות ובתעודת הגמר. </w:t>
      </w:r>
    </w:p>
    <w:p w:rsidR="006A5B7B" w:rsidRDefault="003B0398">
      <w:pPr>
        <w:bidi w:val="0"/>
        <w:spacing w:after="14"/>
        <w:ind w:left="84" w:right="-11" w:hanging="10"/>
        <w:jc w:val="left"/>
      </w:pPr>
      <w:r>
        <w:rPr>
          <w:rFonts w:ascii="Tahoma" w:eastAsia="Tahoma" w:hAnsi="Tahoma" w:cs="Tahoma"/>
          <w:sz w:val="20"/>
        </w:rPr>
        <w:t xml:space="preserve"> ==========================================================</w:t>
      </w:r>
    </w:p>
    <w:p w:rsidR="006A5B7B" w:rsidRDefault="003B0398">
      <w:pPr>
        <w:spacing w:after="17"/>
        <w:ind w:left="153"/>
        <w:jc w:val="center"/>
      </w:pPr>
      <w:r>
        <w:rPr>
          <w:rFonts w:ascii="Tahoma" w:eastAsia="Tahoma" w:hAnsi="Tahoma" w:cs="Tahoma"/>
          <w:b/>
          <w:bCs/>
          <w:sz w:val="20"/>
          <w:szCs w:val="20"/>
          <w:u w:val="single" w:color="000000"/>
          <w:rtl/>
        </w:rPr>
        <w:t>לשימוש המחוז</w:t>
      </w:r>
      <w:r>
        <w:rPr>
          <w:rFonts w:ascii="Tahoma" w:eastAsia="Tahoma" w:hAnsi="Tahoma" w:cs="Tahoma"/>
          <w:sz w:val="20"/>
          <w:szCs w:val="20"/>
          <w:rtl/>
        </w:rPr>
        <w:t xml:space="preserve">  </w:t>
      </w:r>
    </w:p>
    <w:p w:rsidR="006A5B7B" w:rsidRDefault="003B0398">
      <w:pPr>
        <w:bidi w:val="0"/>
        <w:spacing w:after="17"/>
        <w:ind w:right="48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19"/>
        <w:ind w:left="17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הבקשה התקבלה במחוז  בתאריך: __________________  </w:t>
      </w:r>
    </w:p>
    <w:p w:rsidR="006A5B7B" w:rsidRDefault="003B0398">
      <w:pPr>
        <w:bidi w:val="0"/>
        <w:spacing w:after="12"/>
        <w:ind w:right="41"/>
      </w:pPr>
      <w:r>
        <w:rPr>
          <w:rFonts w:ascii="Tahoma" w:eastAsia="Tahoma" w:hAnsi="Tahoma" w:cs="Tahoma"/>
          <w:sz w:val="16"/>
        </w:rPr>
        <w:t xml:space="preserve"> </w:t>
      </w:r>
    </w:p>
    <w:p w:rsidR="006A5B7B" w:rsidRDefault="003B0398">
      <w:pPr>
        <w:bidi w:val="0"/>
        <w:spacing w:after="53"/>
        <w:ind w:right="41"/>
      </w:pPr>
      <w:r>
        <w:rPr>
          <w:rFonts w:ascii="Tahoma" w:eastAsia="Tahoma" w:hAnsi="Tahoma" w:cs="Tahoma"/>
          <w:sz w:val="16"/>
        </w:rPr>
        <w:t xml:space="preserve"> </w:t>
      </w:r>
    </w:p>
    <w:p w:rsidR="006A5B7B" w:rsidRDefault="003B0398">
      <w:pPr>
        <w:spacing w:after="19"/>
        <w:ind w:left="22" w:hanging="10"/>
        <w:jc w:val="left"/>
      </w:pPr>
      <w:r>
        <w:rPr>
          <w:rFonts w:ascii="Tahoma" w:eastAsia="Tahoma" w:hAnsi="Tahoma" w:cs="Tahoma"/>
          <w:sz w:val="20"/>
          <w:szCs w:val="20"/>
          <w:rtl/>
        </w:rPr>
        <w:t xml:space="preserve">שם המבקש: __________________________   תעודת זהות:_____________________   </w:t>
      </w:r>
    </w:p>
    <w:p w:rsidR="006A5B7B" w:rsidRDefault="003B0398">
      <w:pPr>
        <w:bidi w:val="0"/>
        <w:spacing w:after="17"/>
        <w:ind w:right="48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20"/>
        <w:ind w:left="-1" w:hanging="10"/>
        <w:jc w:val="left"/>
      </w:pPr>
      <w:r>
        <w:rPr>
          <w:rFonts w:ascii="Tahoma" w:eastAsia="Tahoma" w:hAnsi="Tahoma" w:cs="Tahoma"/>
          <w:b/>
          <w:bCs/>
          <w:sz w:val="20"/>
          <w:szCs w:val="20"/>
          <w:rtl/>
        </w:rPr>
        <w:t>מאושר / לא מאושר )מחק את המיותר(</w:t>
      </w:r>
      <w:r>
        <w:rPr>
          <w:rFonts w:ascii="Tahoma" w:eastAsia="Tahoma" w:hAnsi="Tahoma" w:cs="Tahoma"/>
          <w:sz w:val="20"/>
          <w:szCs w:val="20"/>
          <w:rtl/>
        </w:rPr>
        <w:t xml:space="preserve"> פטור מנושאי הלימוד במגמה:  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>מזכירות רפואית</w:t>
      </w:r>
      <w:r>
        <w:rPr>
          <w:rFonts w:ascii="Tahoma" w:eastAsia="Tahoma" w:hAnsi="Tahoma" w:cs="Tahoma"/>
          <w:sz w:val="20"/>
          <w:szCs w:val="20"/>
          <w:rtl/>
        </w:rPr>
        <w:t xml:space="preserve"> </w:t>
      </w:r>
    </w:p>
    <w:p w:rsidR="006A5B7B" w:rsidRDefault="003B0398">
      <w:pPr>
        <w:bidi w:val="0"/>
        <w:spacing w:after="50"/>
        <w:ind w:right="41"/>
      </w:pPr>
      <w:r>
        <w:rPr>
          <w:rFonts w:ascii="Tahoma" w:eastAsia="Tahoma" w:hAnsi="Tahoma" w:cs="Tahoma"/>
          <w:sz w:val="16"/>
        </w:rPr>
        <w:t xml:space="preserve"> </w:t>
      </w:r>
    </w:p>
    <w:p w:rsidR="006A5B7B" w:rsidRDefault="003B0398">
      <w:pPr>
        <w:spacing w:after="7" w:line="266" w:lineRule="auto"/>
        <w:ind w:left="1" w:right="142" w:hanging="1"/>
        <w:jc w:val="both"/>
      </w:pPr>
      <w:r>
        <w:rPr>
          <w:rFonts w:ascii="Tahoma" w:eastAsia="Tahoma" w:hAnsi="Tahoma" w:cs="Tahoma"/>
          <w:sz w:val="20"/>
          <w:szCs w:val="20"/>
          <w:rtl/>
        </w:rPr>
        <w:t xml:space="preserve">בהתאם לנוהל הכרה לתלמידי/ות קורס מזכירות רפואית בעלי/ות תעודת גמר של משרד הכלכלה והתעשייה בניהול מערכות משרד/משרדיות. </w:t>
      </w:r>
    </w:p>
    <w:p w:rsidR="006A5B7B" w:rsidRDefault="003B0398">
      <w:pPr>
        <w:bidi w:val="0"/>
        <w:spacing w:after="17"/>
        <w:ind w:right="71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6A5B7B" w:rsidRDefault="003B0398">
      <w:pPr>
        <w:spacing w:after="20"/>
        <w:ind w:left="-1" w:hanging="10"/>
        <w:jc w:val="left"/>
      </w:pP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נימוקים במקרה שאין אישור:  </w:t>
      </w:r>
    </w:p>
    <w:p w:rsidR="006A5B7B" w:rsidRDefault="003B0398">
      <w:pPr>
        <w:bidi w:val="0"/>
        <w:spacing w:after="14"/>
        <w:ind w:left="84" w:right="-11" w:hanging="10"/>
        <w:jc w:val="left"/>
      </w:pPr>
      <w:r>
        <w:rPr>
          <w:rFonts w:ascii="Tahoma" w:eastAsia="Tahoma" w:hAnsi="Tahoma" w:cs="Tahoma"/>
          <w:sz w:val="20"/>
        </w:rPr>
        <w:t xml:space="preserve"> _____________________________________________________________________________</w:t>
      </w:r>
    </w:p>
    <w:p w:rsidR="006A5B7B" w:rsidRDefault="003B0398">
      <w:pPr>
        <w:bidi w:val="0"/>
        <w:spacing w:after="17"/>
        <w:ind w:right="48"/>
      </w:pPr>
      <w:r>
        <w:rPr>
          <w:rFonts w:ascii="Tahoma" w:eastAsia="Tahoma" w:hAnsi="Tahoma" w:cs="Tahoma"/>
          <w:sz w:val="20"/>
        </w:rPr>
        <w:t xml:space="preserve"> </w:t>
      </w:r>
    </w:p>
    <w:p w:rsidR="006A5B7B" w:rsidRDefault="003B0398">
      <w:pPr>
        <w:spacing w:after="7" w:line="266" w:lineRule="auto"/>
        <w:ind w:left="1" w:right="194" w:hanging="1"/>
        <w:jc w:val="both"/>
      </w:pP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שם המאשר: </w:t>
      </w:r>
      <w:r>
        <w:rPr>
          <w:rFonts w:ascii="Tahoma" w:eastAsia="Tahoma" w:hAnsi="Tahoma" w:cs="Tahoma"/>
          <w:sz w:val="20"/>
          <w:szCs w:val="20"/>
          <w:rtl/>
        </w:rPr>
        <w:t>______________________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חתימה: </w:t>
      </w:r>
      <w:r>
        <w:rPr>
          <w:rFonts w:ascii="Tahoma" w:eastAsia="Tahoma" w:hAnsi="Tahoma" w:cs="Tahoma"/>
          <w:sz w:val="20"/>
          <w:szCs w:val="20"/>
          <w:rtl/>
        </w:rPr>
        <w:t>________________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תאריך: </w:t>
      </w:r>
      <w:r>
        <w:rPr>
          <w:rFonts w:ascii="Tahoma" w:eastAsia="Tahoma" w:hAnsi="Tahoma" w:cs="Tahoma"/>
          <w:sz w:val="20"/>
          <w:szCs w:val="20"/>
          <w:rtl/>
        </w:rPr>
        <w:t>____________</w:t>
      </w:r>
      <w:r>
        <w:rPr>
          <w:rFonts w:ascii="Tahoma" w:eastAsia="Tahoma" w:hAnsi="Tahoma" w:cs="Tahoma"/>
          <w:b/>
          <w:bCs/>
          <w:sz w:val="20"/>
          <w:szCs w:val="20"/>
          <w:rtl/>
        </w:rPr>
        <w:t xml:space="preserve"> </w:t>
      </w:r>
    </w:p>
    <w:p w:rsidR="006A5B7B" w:rsidRDefault="003B0398">
      <w:pPr>
        <w:bidi w:val="0"/>
        <w:spacing w:after="14"/>
        <w:ind w:right="71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6A5B7B" w:rsidRDefault="003B0398">
      <w:pPr>
        <w:spacing w:after="27" w:line="263" w:lineRule="auto"/>
        <w:ind w:left="-13" w:right="547" w:hanging="1"/>
      </w:pPr>
      <w:r>
        <w:rPr>
          <w:rFonts w:ascii="Tahoma" w:eastAsia="Tahoma" w:hAnsi="Tahoma" w:cs="Tahoma"/>
          <w:b/>
          <w:bCs/>
          <w:sz w:val="20"/>
          <w:szCs w:val="20"/>
          <w:rtl/>
        </w:rPr>
        <w:t>תשובה תישלח למבקש הבקשה בנפרד. למוסד הלימודים התשובה תשלח באמצעות המחוז.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</w:p>
    <w:sectPr w:rsidR="006A5B7B">
      <w:headerReference w:type="even" r:id="rId41"/>
      <w:headerReference w:type="default" r:id="rId42"/>
      <w:footerReference w:type="even" r:id="rId43"/>
      <w:footerReference w:type="default" r:id="rId44"/>
      <w:headerReference w:type="first" r:id="rId45"/>
      <w:footerReference w:type="first" r:id="rId46"/>
      <w:pgSz w:w="11906" w:h="16838"/>
      <w:pgMar w:top="2032" w:right="1696" w:bottom="991" w:left="1453" w:header="204" w:footer="88" w:gutter="0"/>
      <w:cols w:space="720"/>
      <w:titlePg/>
      <w:bidi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E55" w:rsidRDefault="00934E55">
      <w:pPr>
        <w:spacing w:after="0" w:line="240" w:lineRule="auto"/>
      </w:pPr>
      <w:r>
        <w:separator/>
      </w:r>
    </w:p>
  </w:endnote>
  <w:endnote w:type="continuationSeparator" w:id="0">
    <w:p w:rsidR="00934E55" w:rsidRDefault="00934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B7B" w:rsidRDefault="003B0398">
    <w:pPr>
      <w:bidi w:val="0"/>
      <w:spacing w:after="0"/>
      <w:ind w:left="-950" w:right="10211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10198253</wp:posOffset>
              </wp:positionV>
              <wp:extent cx="7560564" cy="438389"/>
              <wp:effectExtent l="0" t="0" r="0" b="0"/>
              <wp:wrapSquare wrapText="bothSides"/>
              <wp:docPr id="384691" name="Group 3846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438389"/>
                        <a:chOff x="0" y="0"/>
                        <a:chExt cx="7560564" cy="438389"/>
                      </a:xfrm>
                    </wpg:grpSpPr>
                    <pic:pic xmlns:pic="http://schemas.openxmlformats.org/drawingml/2006/picture">
                      <pic:nvPicPr>
                        <pic:cNvPr id="384692" name="Picture 38469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435"/>
                          <a:ext cx="7543800" cy="43281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84693" name="Rectangle 384693"/>
                      <wps:cNvSpPr/>
                      <wps:spPr>
                        <a:xfrm>
                          <a:off x="6434328" y="0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94" name="Rectangle 384694"/>
                      <wps:cNvSpPr/>
                      <wps:spPr>
                        <a:xfrm>
                          <a:off x="6434328" y="91440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95" name="Rectangle 384695"/>
                      <wps:cNvSpPr/>
                      <wps:spPr>
                        <a:xfrm>
                          <a:off x="6434328" y="182880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05" name="Rectangle 384705"/>
                      <wps:cNvSpPr/>
                      <wps:spPr>
                        <a:xfrm>
                          <a:off x="5344414" y="275844"/>
                          <a:ext cx="1512083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04" name="Rectangle 384704"/>
                      <wps:cNvSpPr/>
                      <wps:spPr>
                        <a:xfrm>
                          <a:off x="4205605" y="275844"/>
                          <a:ext cx="1512082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02" name="Rectangle 384702"/>
                      <wps:cNvSpPr/>
                      <wps:spPr>
                        <a:xfrm>
                          <a:off x="3992245" y="275844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03" name="Rectangle 384703"/>
                      <wps:cNvSpPr/>
                      <wps:spPr>
                        <a:xfrm>
                          <a:off x="4015029" y="275844"/>
                          <a:ext cx="254176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404040"/>
                                <w:sz w:val="12"/>
                                <w:szCs w:val="12"/>
                                <w:rtl/>
                              </w:rPr>
                              <w:t>עמוד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01" name="Rectangle 384701"/>
                      <wps:cNvSpPr/>
                      <wps:spPr>
                        <a:xfrm>
                          <a:off x="3943477" y="275844"/>
                          <a:ext cx="64557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BB5A66" w:rsidRPr="00BB5A66">
                              <w:rPr>
                                <w:rFonts w:ascii="Tahoma" w:eastAsia="Tahoma" w:hAnsi="Tahoma" w:cs="Tahoma"/>
                                <w:b/>
                                <w:noProof/>
                                <w:color w:val="404040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00" name="Rectangle 384700"/>
                      <wps:cNvSpPr/>
                      <wps:spPr>
                        <a:xfrm>
                          <a:off x="3920617" y="275844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98" name="Rectangle 384698"/>
                      <wps:cNvSpPr/>
                      <wps:spPr>
                        <a:xfrm>
                          <a:off x="3699637" y="275844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99" name="Rectangle 384699"/>
                      <wps:cNvSpPr/>
                      <wps:spPr>
                        <a:xfrm>
                          <a:off x="3722421" y="275844"/>
                          <a:ext cx="263702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404040"/>
                                <w:sz w:val="12"/>
                                <w:szCs w:val="12"/>
                                <w:rtl/>
                              </w:rPr>
                              <w:t>מתוך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97" name="Rectangle 384697"/>
                      <wps:cNvSpPr/>
                      <wps:spPr>
                        <a:xfrm>
                          <a:off x="3605149" y="275844"/>
                          <a:ext cx="127392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fldSimple w:instr=" NUMPAGES   \* MERGEFORMAT ">
                              <w:r w:rsidR="00BB5A66" w:rsidRPr="00BB5A66">
                                <w:rPr>
                                  <w:rFonts w:ascii="Tahoma" w:eastAsia="Tahoma" w:hAnsi="Tahoma" w:cs="Tahoma"/>
                                  <w:b/>
                                  <w:noProof/>
                                  <w:color w:val="404040"/>
                                  <w:sz w:val="12"/>
                                </w:rPr>
                                <w:t>50</w:t>
                              </w:r>
                            </w:fldSimple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96" name="Rectangle 384696"/>
                      <wps:cNvSpPr/>
                      <wps:spPr>
                        <a:xfrm>
                          <a:off x="3530473" y="246711"/>
                          <a:ext cx="44541" cy="14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384691" o:spid="_x0000_s1116" style="position:absolute;left:0;text-align:left;margin-left:0;margin-top:803pt;width:595.3pt;height:34.5pt;z-index:251660288;mso-position-horizontal-relative:page;mso-position-vertical-relative:page" coordsize="75605,4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84692" o:spid="_x0000_s1117" type="#_x0000_t75" style="position:absolute;top:54;width:75438;height:4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FK/vHAAAA3wAAAA8AAABkcnMvZG93bnJldi54bWxEj0FrwkAUhO+F/oflFXopulGD2piNBCVQ&#10;vDVt74/sM4lm38bsVtN/3y0IPQ4z8w2TbkfTiSsNrrWsYDaNQBBXVrdcK/j8KCZrEM4ja+wsk4If&#10;crDNHh9STLS98TtdS1+LAGGXoILG+z6R0lUNGXRT2xMH72gHgz7IoZZ6wFuAm07Oo2gpDbYcFhrs&#10;addQdS6/jYLL/uWAeZFf2vi0iiPDs2LXfSn1/DTmGxCeRv8fvrfftILFOl6+zuHvT/gCMvs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AFK/vHAAAA3wAAAA8AAAAAAAAAAAAA&#10;AAAAnwIAAGRycy9kb3ducmV2LnhtbFBLBQYAAAAABAAEAPcAAACTAwAAAAA=&#10;">
                <v:imagedata r:id="rId2" o:title=""/>
              </v:shape>
              <v:rect id="Rectangle 384693" o:spid="_x0000_s1118" style="position:absolute;left:64343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yKy8gA&#10;AADfAAAADwAAAGRycy9kb3ducmV2LnhtbESPQWvCQBSE7wX/w/KE3urGWiSJriLVoseqBfX2yD6T&#10;YPZtyG5N9Ne7QqHHYWa+YabzzlTiSo0rLSsYDiIQxJnVJecKfvZfbzEI55E1VpZJwY0czGe9lymm&#10;2ra8pevO5yJA2KWooPC+TqV0WUEG3cDWxME728agD7LJpW6wDXBTyfcoGkuDJYeFAmv6LCi77H6N&#10;gnVcL44be2/zanVaH74PyXKfeKVe+91iAsJT5//Df+2NVjCKP8bJCJ5/wheQsw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TIrL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694" o:spid="_x0000_s1119" style="position:absolute;left:64343;top:914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USv8gA&#10;AADfAAAADwAAAGRycy9kb3ducmV2LnhtbESPT2vCQBTE7wW/w/IEb3VTFUmiq4ha9Fj/gO3tkX0m&#10;odm3Ibs1aT+9KxQ8DjPzG2a+7EwlbtS40rKCt2EEgjizuuRcwfn0/hqDcB5ZY2WZFPySg+Wi9zLH&#10;VNuWD3Q7+lwECLsUFRTe16mULivIoBvamjh4V9sY9EE2udQNtgFuKjmKoqk0WHJYKLCmdUHZ9/HH&#10;KNjF9epzb//avNp+7S4fl2RzSrxSg363moHw1Pln+L+91wrG8WSaTODxJ3wBubg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9pRK/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695" o:spid="_x0000_s1120" style="position:absolute;left:64343;top:1828;width:297;height:9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m3JMgA&#10;AADfAAAADwAAAGRycy9kb3ducmV2LnhtbESPQWvCQBSE74L/YXlCb7qxVklSV5HaokerBfX2yL4m&#10;wezbkN2atL/eLQgeh5n5hpkvO1OJKzWutKxgPIpAEGdWl5wr+Dp8DGMQziNrrCyTgl9ysFz0e3NM&#10;tW35k657n4sAYZeigsL7OpXSZQUZdCNbEwfv2zYGfZBNLnWDbYCbSj5H0UwaLDksFFjTW0HZZf9j&#10;FGzienXa2r82r97Pm+PumKwPiVfqadCtXkF46vwjfG9vtYJJ/DJLpvD/J3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6bck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05" o:spid="_x0000_s1121" style="position:absolute;left:53444;top:2758;width:15120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ItPskA&#10;AADfAAAADwAAAGRycy9kb3ducmV2LnhtbESPQWvCQBSE70L/w/IK3nRTtTamriJq0aONBdvbI/ua&#10;hGbfhuxqUn+9KxR6HGbmG2a+7EwlLtS40rKCp2EEgjizuuRcwcfxbRCDcB5ZY2WZFPySg+XioTfH&#10;RNuW3+mS+lwECLsEFRTe14mULivIoBvamjh437Yx6INscqkbbAPcVHIURVNpsOSwUGBN64Kyn/Rs&#10;FOzievW5t9c2r7Zfu9PhNNscZ16p/mO3egXhqfP/4b/2XisYx5OX6Bnuf8IXkIs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TAItPs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                                                  </w:t>
                      </w:r>
                    </w:p>
                  </w:txbxContent>
                </v:textbox>
              </v:rect>
              <v:rect id="Rectangle 384704" o:spid="_x0000_s1122" style="position:absolute;left:42056;top:2758;width:15120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6IpcgA&#10;AADfAAAADwAAAGRycy9kb3ducmV2LnhtbESPQWvCQBSE74X+h+UVvNVNrWiMriK2RY9WBfX2yD6T&#10;0OzbkF1N9Ne7gtDjMDPfMJNZa0pxodoVlhV8dCMQxKnVBWcKdtuf9xiE88gaS8uk4EoOZtPXlwkm&#10;2jb8S5eNz0SAsEtQQe59lUjp0pwMuq6tiIN3srVBH2SdSV1jE+CmlL0oGkiDBYeFHCta5JT+bc5G&#10;wTKu5oeVvTVZ+X1c7tf70dd25JXqvLXzMQhPrf8PP9srreAz7g+jPjz+hC8gp3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Toil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                                                  </w:t>
                      </w:r>
                    </w:p>
                  </w:txbxContent>
                </v:textbox>
              </v:rect>
              <v:rect id="Rectangle 384702" o:spid="_x0000_s1123" style="position:absolute;left:39922;top:2758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u1SskA&#10;AADfAAAADwAAAGRycy9kb3ducmV2LnhtbESPW2vCQBSE34X+h+UIvunGCzamriJe0EerBdu3Q/Y0&#10;Cc2eDdnVRH99tyD0cZiZb5j5sjWluFHtCssKhoMIBHFqdcGZgo/zrh+DcB5ZY2mZFNzJwXLx0plj&#10;om3D73Q7+UwECLsEFeTeV4mULs3JoBvYijh437Y26IOsM6lrbALclHIURVNpsOCwkGNF65zSn9PV&#10;KNjH1erzYB9NVm6/9pfjZbY5z7xSvW67egPhqfX/4Wf7oBWM48lrNIK/P+ELyM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w+u1Ss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03" o:spid="_x0000_s1124" style="position:absolute;left:40150;top:2758;width:2542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cQ0ckA&#10;AADfAAAADwAAAGRycy9kb3ducmV2LnhtbESPT2vCQBTE7wW/w/IKvdVNVdoYsxGxFT36p2B7e2Sf&#10;STD7NmS3Ju2nd4WCx2FmfsOk897U4kKtqywreBlGIIhzqysuFHweVs8xCOeRNdaWScEvOZhng4cU&#10;E2073tFl7wsRIOwSVFB63yRSurwkg25oG+LgnWxr0AfZFlK32AW4qeUoil6lwYrDQokNLUvKz/sf&#10;o2AdN4uvjf3rivrje33cHqfvh6lX6umxX8xAeOr9Pfzf3mgF43jyFo3h9id8AZl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rKcQ0c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404040"/>
                          <w:sz w:val="12"/>
                          <w:szCs w:val="12"/>
                          <w:rtl/>
                        </w:rPr>
                        <w:t>עמוד</w:t>
                      </w:r>
                    </w:p>
                  </w:txbxContent>
                </v:textbox>
              </v:rect>
              <v:rect id="Rectangle 384701" o:spid="_x0000_s1125" style="position:absolute;left:39434;top:2758;width:646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krPcgA&#10;AADfAAAADwAAAGRycy9kb3ducmV2LnhtbESPT2vCQBTE70K/w/IKvenGVjSmriL+QY9WBfX2yL4m&#10;odm3Ibua6KfvFoQeh5n5DTOZtaYUN6pdYVlBvxeBIE6tLjhTcDysuzEI55E1lpZJwZ0czKYvnQkm&#10;2jb8Rbe9z0SAsEtQQe59lUjp0pwMup6tiIP3bWuDPsg6k7rGJsBNKd+jaCgNFhwWcqxokVP6s78a&#10;BZu4mp+39tFk5eqyOe1O4+Vh7JV6e23nnyA8tf4//GxvtYKPeDCK+vD3J3wBOf0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zOSs9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BB5A66" w:rsidRPr="00BB5A66">
                        <w:rPr>
                          <w:rFonts w:ascii="Tahoma" w:eastAsia="Tahoma" w:hAnsi="Tahoma" w:cs="Tahoma"/>
                          <w:b/>
                          <w:noProof/>
                          <w:color w:val="404040"/>
                          <w:sz w:val="12"/>
                        </w:rPr>
                        <w:t>2</w:t>
                      </w: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fldChar w:fldCharType="end"/>
                      </w:r>
                    </w:p>
                  </w:txbxContent>
                </v:textbox>
              </v:rect>
              <v:rect id="Rectangle 384700" o:spid="_x0000_s1126" style="position:absolute;left:39206;top:2758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WOpsYA&#10;AADfAAAADwAAAGRycy9kb3ducmV2LnhtbESPy2rCQBSG94W+w3AK7uqkrWiMjiKtoktvoO4OmWMS&#10;mjkTMqOJPr2zEFz+/De+8bQ1pbhS7QrLCr66EQji1OqCMwX73eIzBuE8ssbSMim4kYPp5P1tjIm2&#10;DW/ouvWZCCPsElSQe18lUro0J4Ouayvi4J1tbdAHWWdS19iEcVPK7yjqS4MFh4ccK/rNKf3fXoyC&#10;ZVzNjit7b7Jyfloe1ofh327olep8tLMRCE+tf4Wf7ZVW8BP3BlEgCDyBBeTk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HWOpsYAAADfAAAADwAAAAAAAAAAAAAAAACYAgAAZHJz&#10;L2Rvd25yZXYueG1sUEsFBgAAAAAEAAQA9QAAAIs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698" o:spid="_x0000_s1127" style="position:absolute;left:36996;top:2758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usYA&#10;AADfAAAADwAAAGRycy9kb3ducmV2LnhtbERPy2rCQBTdF/yH4Qrd1Ym2SJI6CeIDXbZasN1dMrdJ&#10;MHMnZEaT+vXOouDycN6LfDCNuFLnassKppMIBHFhdc2lgq/j9iUG4TyyxsYyKfgjB3k2elpgqm3P&#10;n3Q9+FKEEHYpKqi8b1MpXVGRQTexLXHgfm1n0AfYlVJ32Idw08hZFM2lwZpDQ4UtrSoqzoeLUbCL&#10;2+X33t76stn87E4fp2R9TLxSz+Nh+Q7C0+Af4n/3Xit4jd/mSRgc/oQvI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OgYusYAAADfAAAADwAAAAAAAAAAAAAAAACYAgAAZHJz&#10;L2Rvd25yZXYueG1sUEsFBgAAAAAEAAQA9QAAAIs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699" o:spid="_x0000_s1128" style="position:absolute;left:37224;top:2758;width:263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S9IccA&#10;AADfAAAADwAAAGRycy9kb3ducmV2LnhtbESPQWvCQBSE70L/w/IKvemmVSSJriKtosdWBfX2yD6T&#10;YPZtyG5N9Ne7QqHHYWa+YabzzlTiSo0rLSt4H0QgiDOrS84V7HerfgzCeWSNlWVScCMH89lLb4qp&#10;ti3/0HXrcxEg7FJUUHhfp1K6rCCDbmBr4uCdbWPQB9nkUjfYBrip5EcUjaXBksNCgTV9FpRdtr9G&#10;wTquF8eNvbd5tTytD9+H5GuXeKXeXrvFBISnzv+H/9obrWAYj8ZJAs8/4QvI2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OkvSHHAAAA3wAAAA8AAAAAAAAAAAAAAAAAmAIAAGRy&#10;cy9kb3ducmV2LnhtbFBLBQYAAAAABAAEAPUAAACMAwAAAAA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404040"/>
                          <w:sz w:val="12"/>
                          <w:szCs w:val="12"/>
                          <w:rtl/>
                        </w:rPr>
                        <w:t>מתוך</w:t>
                      </w:r>
                    </w:p>
                  </w:txbxContent>
                </v:textbox>
              </v:rect>
              <v:rect id="Rectangle 384697" o:spid="_x0000_s1129" style="position:absolute;left:36051;top:2758;width:1274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eMyMkA&#10;AADfAAAADwAAAGRycy9kb3ducmV2LnhtbESPT2vCQBTE7wW/w/KE3urGWmySuopURY/+Kai3R/Y1&#10;CWbfhuzWpP30bkHwOMzMb5jJrDOVuFLjSssKhoMIBHFmdcm5gq/D6iUG4TyyxsoyKfglB7Np72mC&#10;qbYt7+i697kIEHYpKii8r1MpXVaQQTewNXHwvm1j0AfZ5FI32Aa4qeRrFI2lwZLDQoE1fRaUXfY/&#10;RsE6ruenjf1r82p5Xh+3x2RxSLxSz/1u/gHCU+cf4Xt7oxWM4rdx8g7/f8IXkN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TXeMyM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fldSimple w:instr=" NUMPAGES   \* MERGEFORMAT ">
                        <w:r w:rsidR="00BB5A66" w:rsidRPr="00BB5A66">
                          <w:rPr>
                            <w:rFonts w:ascii="Tahoma" w:eastAsia="Tahoma" w:hAnsi="Tahoma" w:cs="Tahoma"/>
                            <w:b/>
                            <w:noProof/>
                            <w:color w:val="404040"/>
                            <w:sz w:val="12"/>
                          </w:rPr>
                          <w:t>50</w:t>
                        </w:r>
                      </w:fldSimple>
                    </w:p>
                  </w:txbxContent>
                </v:textbox>
              </v:rect>
              <v:rect id="Rectangle 384696" o:spid="_x0000_s1130" style="position:absolute;left:35304;top:2467;width:446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spU8gA&#10;AADfAAAADwAAAGRycy9kb3ducmV2LnhtbESPQWvCQBSE74X+h+UJvdWNtoQkuorUFj3aKKi3R/Y1&#10;Cc2+Ddmtif76bkHocZiZb5j5cjCNuFDnassKJuMIBHFhdc2lgsP+4zkB4TyyxsYyKbiSg+Xi8WGO&#10;mbY9f9Il96UIEHYZKqi8bzMpXVGRQTe2LXHwvmxn0AfZlVJ32Ae4aeQ0imJpsOawUGFLbxUV3/mP&#10;UbBJ2tVpa2992byfN8fdMV3vU6/U02hYzUB4Gvx/+N7eagUvyWucxvD3J3wBufg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iOylT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B7B" w:rsidRDefault="003B0398">
    <w:pPr>
      <w:bidi w:val="0"/>
      <w:spacing w:after="0"/>
      <w:ind w:left="-950" w:right="10211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10198253</wp:posOffset>
              </wp:positionV>
              <wp:extent cx="7560564" cy="438389"/>
              <wp:effectExtent l="0" t="0" r="0" b="0"/>
              <wp:wrapSquare wrapText="bothSides"/>
              <wp:docPr id="384664" name="Group 3846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438389"/>
                        <a:chOff x="0" y="0"/>
                        <a:chExt cx="7560564" cy="438389"/>
                      </a:xfrm>
                    </wpg:grpSpPr>
                    <pic:pic xmlns:pic="http://schemas.openxmlformats.org/drawingml/2006/picture">
                      <pic:nvPicPr>
                        <pic:cNvPr id="384665" name="Picture 38466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435"/>
                          <a:ext cx="7543800" cy="43281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84666" name="Rectangle 384666"/>
                      <wps:cNvSpPr/>
                      <wps:spPr>
                        <a:xfrm>
                          <a:off x="6434328" y="0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67" name="Rectangle 384667"/>
                      <wps:cNvSpPr/>
                      <wps:spPr>
                        <a:xfrm>
                          <a:off x="6434328" y="91440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68" name="Rectangle 384668"/>
                      <wps:cNvSpPr/>
                      <wps:spPr>
                        <a:xfrm>
                          <a:off x="6434328" y="182880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78" name="Rectangle 384678"/>
                      <wps:cNvSpPr/>
                      <wps:spPr>
                        <a:xfrm>
                          <a:off x="5344414" y="275844"/>
                          <a:ext cx="1512083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77" name="Rectangle 384677"/>
                      <wps:cNvSpPr/>
                      <wps:spPr>
                        <a:xfrm>
                          <a:off x="4205605" y="275844"/>
                          <a:ext cx="1512082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75" name="Rectangle 384675"/>
                      <wps:cNvSpPr/>
                      <wps:spPr>
                        <a:xfrm>
                          <a:off x="3992245" y="275844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76" name="Rectangle 384676"/>
                      <wps:cNvSpPr/>
                      <wps:spPr>
                        <a:xfrm>
                          <a:off x="4015029" y="275844"/>
                          <a:ext cx="254176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404040"/>
                                <w:sz w:val="12"/>
                                <w:szCs w:val="12"/>
                                <w:rtl/>
                              </w:rPr>
                              <w:t>עמוד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74" name="Rectangle 384674"/>
                      <wps:cNvSpPr/>
                      <wps:spPr>
                        <a:xfrm>
                          <a:off x="3943477" y="275844"/>
                          <a:ext cx="64557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BB5A66" w:rsidRPr="00BB5A66">
                              <w:rPr>
                                <w:rFonts w:ascii="Tahoma" w:eastAsia="Tahoma" w:hAnsi="Tahoma" w:cs="Tahoma"/>
                                <w:b/>
                                <w:noProof/>
                                <w:color w:val="404040"/>
                                <w:sz w:val="12"/>
                              </w:rPr>
                              <w:t>9</w:t>
                            </w: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73" name="Rectangle 384673"/>
                      <wps:cNvSpPr/>
                      <wps:spPr>
                        <a:xfrm>
                          <a:off x="3920617" y="275844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71" name="Rectangle 384671"/>
                      <wps:cNvSpPr/>
                      <wps:spPr>
                        <a:xfrm>
                          <a:off x="3699637" y="275844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72" name="Rectangle 384672"/>
                      <wps:cNvSpPr/>
                      <wps:spPr>
                        <a:xfrm>
                          <a:off x="3722421" y="275844"/>
                          <a:ext cx="263702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404040"/>
                                <w:sz w:val="12"/>
                                <w:szCs w:val="12"/>
                                <w:rtl/>
                              </w:rPr>
                              <w:t>מתוך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70" name="Rectangle 384670"/>
                      <wps:cNvSpPr/>
                      <wps:spPr>
                        <a:xfrm>
                          <a:off x="3605149" y="275844"/>
                          <a:ext cx="127392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fldSimple w:instr=" NUMPAGES   \* MERGEFORMAT ">
                              <w:r w:rsidR="00BB5A66" w:rsidRPr="00BB5A66">
                                <w:rPr>
                                  <w:rFonts w:ascii="Tahoma" w:eastAsia="Tahoma" w:hAnsi="Tahoma" w:cs="Tahoma"/>
                                  <w:b/>
                                  <w:noProof/>
                                  <w:color w:val="404040"/>
                                  <w:sz w:val="12"/>
                                </w:rPr>
                                <w:t>49</w:t>
                              </w:r>
                            </w:fldSimple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69" name="Rectangle 384669"/>
                      <wps:cNvSpPr/>
                      <wps:spPr>
                        <a:xfrm>
                          <a:off x="3530473" y="246711"/>
                          <a:ext cx="44541" cy="14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384664" o:spid="_x0000_s1131" style="position:absolute;left:0;text-align:left;margin-left:0;margin-top:803pt;width:595.3pt;height:34.5pt;z-index:251661312;mso-position-horizontal-relative:page;mso-position-vertical-relative:page" coordsize="75605,4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84665" o:spid="_x0000_s1132" type="#_x0000_t75" style="position:absolute;top:54;width:75438;height:4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o5w6jGAAAA3wAAAA8AAABkcnMvZG93bnJldi54bWxEj0FrwkAUhO8F/8PyBC+iG20aJbpKUAKl&#10;N63eH9lnkjb7NmZXTf99tyD0OMzMN8x625tG3KlztWUFs2kEgriwuuZSwekznyxBOI+ssbFMCn7I&#10;wXYzeFljqu2DD3Q/+lIECLsUFVTet6mUrqjIoJvaljh4F9sZ9EF2pdQdPgLcNHIeRYk0WHNYqLCl&#10;XUXF9/FmFFz34w/M8uxax1+LODI8y3fNWanRsM9WIDz1/j/8bL9rBa/LOEne4O9P+AJy8ws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ejnDqMYAAADfAAAADwAAAAAAAAAAAAAA&#10;AACfAgAAZHJzL2Rvd25yZXYueG1sUEsFBgAAAAAEAAQA9wAAAJIDAAAAAA==&#10;">
                <v:imagedata r:id="rId2" o:title=""/>
              </v:shape>
              <v:rect id="Rectangle 384666" o:spid="_x0000_s1133" style="position:absolute;left:64343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5ZdMgA&#10;AADfAAAADwAAAGRycy9kb3ducmV2LnhtbESPQWvCQBSE74L/YXlCb7qxLSHGrCK2RY9WC6m3R/Y1&#10;Cc2+DdmtSfvrXUHocZiZb5hsPZhGXKhztWUF81kEgriwuuZSwcfpbZqAcB5ZY2OZFPySg/VqPMow&#10;1bbnd7ocfSkChF2KCirv21RKV1Rk0M1sSxy8L9sZ9EF2pdQd9gFuGvkYRbE0WHNYqLClbUXF9/HH&#10;KNgl7eZzb//6snk97/JDvng5LbxSD5NhswThafD/4Xt7rxU8Jc9xHMPtT/gCcnU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X7ll0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667" o:spid="_x0000_s1134" style="position:absolute;left:64343;top:914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L878kA&#10;AADfAAAADwAAAGRycy9kb3ducmV2LnhtbESPT2vCQBTE7wW/w/KE3urGWtKYuopURY/+Kai3R/Y1&#10;CWbfhuzWpP30bkHwOMzMb5jJrDOVuFLjSssKhoMIBHFmdcm5gq/D6iUB4TyyxsoyKfglB7Np72mC&#10;qbYt7+i697kIEHYpKii8r1MpXVaQQTewNXHwvm1j0AfZ5FI32Aa4qeRrFMXSYMlhocCaPgvKLvsf&#10;o2Cd1PPTxv61ebU8r4/b43hxGHulnvvd/AOEp84/wvf2RisYJW9x/A7/f8IXkN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eKL878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668" o:spid="_x0000_s1135" style="position:absolute;left:64343;top:1828;width:297;height:9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1oncUA&#10;AADfAAAADwAAAGRycy9kb3ducmV2LnhtbERPy2rCQBTdC/2H4Rbc6aQqIaaOIj7QZY2C7e6SuU1C&#10;M3dCZjSxX99ZFFweznux6k0t7tS6yrKCt3EEgji3uuJCweW8HyUgnEfWWFsmBQ9ysFq+DBaYatvx&#10;ie6ZL0QIYZeigtL7JpXS5SUZdGPbEAfu27YGfYBtIXWLXQg3tZxEUSwNVhwaSmxoU1L+k92MgkPS&#10;rD+P9rcr6t3X4fpxnW/Pc6/U8LVfv4Pw1Pun+N991AqmySyOw+DwJ3w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PWidxQAAAN8AAAAPAAAAAAAAAAAAAAAAAJgCAABkcnMv&#10;ZG93bnJldi54bWxQSwUGAAAAAAQABAD1AAAAig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678" o:spid="_x0000_s1136" style="position:absolute;left:53444;top:2758;width:15120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T+QMUA&#10;AADfAAAADwAAAGRycy9kb3ducmV2LnhtbERPy2rCQBTdF/yH4Qru6kQtGqOjiLbosj5A3V0y1ySY&#10;uRMyUxP9+s6i0OXhvOfL1pTiQbUrLCsY9CMQxKnVBWcKTsev9xiE88gaS8uk4EkOlovO2xwTbRve&#10;0+PgMxFC2CWoIPe+SqR0aU4GXd9WxIG72dqgD7DOpK6xCeGmlMMoGkuDBYeGHCta55TeDz9GwTau&#10;VpedfTVZ+Xndnr/P081x6pXqddvVDISn1v+L/9w7rWAUf4wnYXD4E76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5P5AxQAAAN8AAAAPAAAAAAAAAAAAAAAAAJgCAABkcnMv&#10;ZG93bnJldi54bWxQSwUGAAAAAAQABAD1AAAAig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                                                  </w:t>
                      </w:r>
                    </w:p>
                  </w:txbxContent>
                </v:textbox>
              </v:rect>
              <v:rect id="Rectangle 384677" o:spid="_x0000_s1137" style="position:absolute;left:42056;top:2758;width:15120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tqMsgA&#10;AADfAAAADwAAAGRycy9kb3ducmV2LnhtbESPT2vCQBTE7wW/w/KE3urGVjRGV5G2okf/gXp7ZJ9J&#10;aPZtyG5N6qd3C4LHYWZ+w0znrSnFlWpXWFbQ70UgiFOrC84UHPbLtxiE88gaS8uk4I8czGedlykm&#10;2ja8pevOZyJA2CWoIPe+SqR0aU4GXc9WxMG72NqgD7LOpK6xCXBTyvcoGkqDBYeFHCv6zCn92f0a&#10;Bau4WpzW9tZk5fd5ddwcx1/7sVfqtdsuJiA8tf4ZfrTXWsFHPBiORvD/J3wBOb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9e2oy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                                                  </w:t>
                      </w:r>
                    </w:p>
                  </w:txbxContent>
                </v:textbox>
              </v:rect>
              <v:rect id="Rectangle 384675" o:spid="_x0000_s1138" style="position:absolute;left:39922;top:2758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VR3skA&#10;AADfAAAADwAAAGRycy9kb3ducmV2LnhtbESPW2vCQBSE34X+h+UUfNONrZcYXUVqRR/rBdS3Q/aY&#10;hGbPhuzWpP76bqHQx2FmvmHmy9aU4k61KywrGPQjEMSp1QVnCk7HTS8G4TyyxtIyKfgmB8vFU2eO&#10;ibYN7+l+8JkIEHYJKsi9rxIpXZqTQde3FXHwbrY26IOsM6lrbALclPIlisbSYMFhIceK3nJKPw9f&#10;RsE2rlaXnX00Wfl+3Z4/ztP1ceqV6j63qxkIT63/D/+1d1rBazwcT0bw+yd8Abn4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YuVR3s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676" o:spid="_x0000_s1139" style="position:absolute;left:40150;top:2758;width:2542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fPqckA&#10;AADfAAAADwAAAGRycy9kb3ducmV2LnhtbESPT2vCQBTE7wW/w/KE3urGWtKYuopURY/+Kai3R/Y1&#10;CWbfhuzWpP30bkHwOMzMb5jJrDOVuFLjSssKhoMIBHFmdcm5gq/D6iUB4TyyxsoyKfglB7Np72mC&#10;qbYt7+i697kIEHYpKii8r1MpXVaQQTewNXHwvm1j0AfZ5FI32Aa4qeRrFMXSYMlhocCaPgvKLvsf&#10;o2Cd1PPTxv61ebU8r4/b43hxGHulnvvd/AOEp84/wvf2RisYJW/xewz/f8IXkN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kjfPqc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404040"/>
                          <w:sz w:val="12"/>
                          <w:szCs w:val="12"/>
                          <w:rtl/>
                        </w:rPr>
                        <w:t>עמוד</w:t>
                      </w:r>
                    </w:p>
                  </w:txbxContent>
                </v:textbox>
              </v:rect>
              <v:rect id="Rectangle 384674" o:spid="_x0000_s1140" style="position:absolute;left:39434;top:2758;width:646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n0RcgA&#10;AADfAAAADwAAAGRycy9kb3ducmV2LnhtbESPT2vCQBTE7wW/w/KE3urGVjRGV5G2okf/gXp7ZJ9J&#10;aPZtyG5N7Kd3C4LHYWZ+w0znrSnFlWpXWFbQ70UgiFOrC84UHPbLtxiE88gaS8uk4EYO5rPOyxQT&#10;bRve0nXnMxEg7BJUkHtfJVK6NCeDrmcr4uBdbG3QB1lnUtfYBLgp5XsUDaXBgsNCjhV95pT+7H6N&#10;glVcLU5r+9dk5fd5ddwcx1/7sVfqtdsuJiA8tf4ZfrTXWsFHPBiOBvD/J3wBOb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qfRF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BB5A66" w:rsidRPr="00BB5A66">
                        <w:rPr>
                          <w:rFonts w:ascii="Tahoma" w:eastAsia="Tahoma" w:hAnsi="Tahoma" w:cs="Tahoma"/>
                          <w:b/>
                          <w:noProof/>
                          <w:color w:val="404040"/>
                          <w:sz w:val="12"/>
                        </w:rPr>
                        <w:t>9</w:t>
                      </w: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fldChar w:fldCharType="end"/>
                      </w:r>
                    </w:p>
                  </w:txbxContent>
                </v:textbox>
              </v:rect>
              <v:rect id="Rectangle 384673" o:spid="_x0000_s1141" style="position:absolute;left:39206;top:2758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BsMckA&#10;AADfAAAADwAAAGRycy9kb3ducmV2LnhtbESPT2vCQBTE70K/w/IKvZlNa7Exuor4Bz1aFdTbI/ua&#10;hGbfhuw2Sfvpu4WCx2FmfsPMFr2pREuNKy0reI5iEMSZ1SXnCs6n7TAB4TyyxsoyKfgmB4v5w2CG&#10;qbYdv1N79LkIEHYpKii8r1MpXVaQQRfZmjh4H7Yx6INscqkb7ALcVPIljsfSYMlhocCaVgVln8cv&#10;o2CX1Mvr3v50ebW57S6Hy2R9mnilnh775RSEp97fw//tvVYwSl7HbyP4+xO+gJz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gkBsMc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671" o:spid="_x0000_s1142" style="position:absolute;left:36996;top:2758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5X3ckA&#10;AADfAAAADwAAAGRycy9kb3ducmV2LnhtbESPQWvCQBSE74X+h+UVvNVNarExZhWpih5bFdTbI/ua&#10;hGbfhuxqUn99Vyj0OMzMN0w2700trtS6yrKCeBiBIM6trrhQcNivnxMQziNrrC2Tgh9yMJ89PmSY&#10;atvxJ113vhABwi5FBaX3TSqly0sy6Ia2IQ7el20N+iDbQuoWuwA3tXyJorE0WHFYKLGh95Ly793F&#10;KNgkzeK0tbeuqFfnzfHjOFnuJ16pwVO/mILw1Pv/8F97qxWMktfxWwz3P+ELyNk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Hd5X3c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672" o:spid="_x0000_s1143" style="position:absolute;left:37224;top:2758;width:263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zJqsgA&#10;AADfAAAADwAAAGRycy9kb3ducmV2LnhtbESPT2vCQBTE7wW/w/KE3urGP2hMXUW0RY9VC7a3R/aZ&#10;BLNvQ3Zrop/eFYQeh5n5DTNbtKYUF6pdYVlBvxeBIE6tLjhT8H34fItBOI+ssbRMCq7kYDHvvMww&#10;0bbhHV32PhMBwi5BBbn3VSKlS3My6Hq2Ig7eydYGfZB1JnWNTYCbUg6iaCwNFhwWcqxolVN63v8Z&#10;BZu4Wv5s7a3Jyo/fzfHrOF0fpl6p1267fAfhqfX/4Wd7qxUM49F4MoDHn/AF5PwO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DMmq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404040"/>
                          <w:sz w:val="12"/>
                          <w:szCs w:val="12"/>
                          <w:rtl/>
                        </w:rPr>
                        <w:t>מתוך</w:t>
                      </w:r>
                    </w:p>
                  </w:txbxContent>
                </v:textbox>
              </v:rect>
              <v:rect id="Rectangle 384670" o:spid="_x0000_s1144" style="position:absolute;left:36051;top:2758;width:1274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LyRscA&#10;AADfAAAADwAAAGRycy9kb3ducmV2LnhtbESPy2rCQBSG9wXfYTiCuzpRi8boKKItuqwXUHeHzDEJ&#10;Zs6EzNREn76zKHT589/45svWlOJBtSssKxj0IxDEqdUFZwpOx6/3GITzyBpLy6TgSQ6Wi87bHBNt&#10;G97T4+AzEUbYJagg975KpHRpTgZd31bEwbvZ2qAPss6krrEJ46aUwygaS4MFh4ccK1rnlN4PP0bB&#10;Nq5Wl519NVn5ed2ev8/TzXHqlep129UMhKfW/4f/2jutYBR/jCeBIPAEFp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S8kbHAAAA3wAAAA8AAAAAAAAAAAAAAAAAmAIAAGRy&#10;cy9kb3ducmV2LnhtbFBLBQYAAAAABAAEAPUAAACMAwAAAAA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fldSimple w:instr=" NUMPAGES   \* MERGEFORMAT ">
                        <w:r w:rsidR="00BB5A66" w:rsidRPr="00BB5A66">
                          <w:rPr>
                            <w:rFonts w:ascii="Tahoma" w:eastAsia="Tahoma" w:hAnsi="Tahoma" w:cs="Tahoma"/>
                            <w:b/>
                            <w:noProof/>
                            <w:color w:val="404040"/>
                            <w:sz w:val="12"/>
                          </w:rPr>
                          <w:t>49</w:t>
                        </w:r>
                      </w:fldSimple>
                    </w:p>
                  </w:txbxContent>
                </v:textbox>
              </v:rect>
              <v:rect id="Rectangle 384669" o:spid="_x0000_s1145" style="position:absolute;left:35304;top:2467;width:446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HNBsgA&#10;AADfAAAADwAAAGRycy9kb3ducmV2LnhtbESPQWvCQBSE74X+h+UJvdWNtoQkuorUFj3aKKi3R/Y1&#10;Cc2+Ddmtif76bkHocZiZb5j5cjCNuFDnassKJuMIBHFhdc2lgsP+4zkB4TyyxsYyKbiSg+Xi8WGO&#10;mbY9f9Il96UIEHYZKqi8bzMpXVGRQTe2LXHwvmxn0AfZlVJ32Ae4aeQ0imJpsOawUGFLbxUV3/mP&#10;UbBJ2tVpa2992byfN8fdMV3vU6/U02hYzUB4Gvx/+N7eagUvyWscp/D3J3wBufg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mcc0G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B7B" w:rsidRDefault="006A5B7B">
    <w:pPr>
      <w:bidi w:val="0"/>
      <w:jc w:val="lef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B7B" w:rsidRDefault="003B0398">
    <w:pPr>
      <w:bidi w:val="0"/>
      <w:spacing w:after="0"/>
      <w:ind w:left="-1453" w:right="1021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10198253</wp:posOffset>
              </wp:positionV>
              <wp:extent cx="7560564" cy="438389"/>
              <wp:effectExtent l="0" t="0" r="0" b="0"/>
              <wp:wrapSquare wrapText="bothSides"/>
              <wp:docPr id="384782" name="Group 3847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438389"/>
                        <a:chOff x="0" y="0"/>
                        <a:chExt cx="7560564" cy="438389"/>
                      </a:xfrm>
                    </wpg:grpSpPr>
                    <pic:pic xmlns:pic="http://schemas.openxmlformats.org/drawingml/2006/picture">
                      <pic:nvPicPr>
                        <pic:cNvPr id="384783" name="Picture 38478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435"/>
                          <a:ext cx="7543800" cy="43281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84784" name="Rectangle 384784"/>
                      <wps:cNvSpPr/>
                      <wps:spPr>
                        <a:xfrm>
                          <a:off x="6434328" y="0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85" name="Rectangle 384785"/>
                      <wps:cNvSpPr/>
                      <wps:spPr>
                        <a:xfrm>
                          <a:off x="6434328" y="91440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86" name="Rectangle 384786"/>
                      <wps:cNvSpPr/>
                      <wps:spPr>
                        <a:xfrm>
                          <a:off x="6434328" y="182880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96" name="Rectangle 384796"/>
                      <wps:cNvSpPr/>
                      <wps:spPr>
                        <a:xfrm>
                          <a:off x="5344414" y="275844"/>
                          <a:ext cx="1512083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95" name="Rectangle 384795"/>
                      <wps:cNvSpPr/>
                      <wps:spPr>
                        <a:xfrm>
                          <a:off x="4205605" y="275844"/>
                          <a:ext cx="1512082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93" name="Rectangle 384793"/>
                      <wps:cNvSpPr/>
                      <wps:spPr>
                        <a:xfrm>
                          <a:off x="3992245" y="275844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94" name="Rectangle 384794"/>
                      <wps:cNvSpPr/>
                      <wps:spPr>
                        <a:xfrm>
                          <a:off x="4015029" y="275844"/>
                          <a:ext cx="254176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404040"/>
                                <w:sz w:val="12"/>
                                <w:szCs w:val="12"/>
                                <w:rtl/>
                              </w:rPr>
                              <w:t>עמוד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92" name="Rectangle 384792"/>
                      <wps:cNvSpPr/>
                      <wps:spPr>
                        <a:xfrm>
                          <a:off x="3943477" y="275844"/>
                          <a:ext cx="64557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BB5A66" w:rsidRPr="00BB5A66">
                              <w:rPr>
                                <w:rFonts w:ascii="Tahoma" w:eastAsia="Tahoma" w:hAnsi="Tahoma" w:cs="Tahoma"/>
                                <w:b/>
                                <w:noProof/>
                                <w:color w:val="404040"/>
                                <w:sz w:val="12"/>
                              </w:rPr>
                              <w:t>50</w:t>
                            </w: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91" name="Rectangle 384791"/>
                      <wps:cNvSpPr/>
                      <wps:spPr>
                        <a:xfrm>
                          <a:off x="3920617" y="275844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89" name="Rectangle 384789"/>
                      <wps:cNvSpPr/>
                      <wps:spPr>
                        <a:xfrm>
                          <a:off x="3699637" y="275844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90" name="Rectangle 384790"/>
                      <wps:cNvSpPr/>
                      <wps:spPr>
                        <a:xfrm>
                          <a:off x="3722421" y="275844"/>
                          <a:ext cx="263702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404040"/>
                                <w:sz w:val="12"/>
                                <w:szCs w:val="12"/>
                                <w:rtl/>
                              </w:rPr>
                              <w:t>מתוך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88" name="Rectangle 384788"/>
                      <wps:cNvSpPr/>
                      <wps:spPr>
                        <a:xfrm>
                          <a:off x="3605149" y="275844"/>
                          <a:ext cx="127392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fldSimple w:instr=" NUMPAGES   \* MERGEFORMAT ">
                              <w:r w:rsidR="00BB5A66" w:rsidRPr="00BB5A66">
                                <w:rPr>
                                  <w:rFonts w:ascii="Tahoma" w:eastAsia="Tahoma" w:hAnsi="Tahoma" w:cs="Tahoma"/>
                                  <w:b/>
                                  <w:noProof/>
                                  <w:color w:val="404040"/>
                                  <w:sz w:val="12"/>
                                </w:rPr>
                                <w:t>50</w:t>
                              </w:r>
                            </w:fldSimple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87" name="Rectangle 384787"/>
                      <wps:cNvSpPr/>
                      <wps:spPr>
                        <a:xfrm>
                          <a:off x="3530473" y="246711"/>
                          <a:ext cx="44541" cy="14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384782" o:spid="_x0000_s1154" style="position:absolute;left:0;text-align:left;margin-left:0;margin-top:803pt;width:595.3pt;height:34.5pt;z-index:251665408;mso-position-horizontal-relative:page;mso-position-vertical-relative:page" coordsize="75605,4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84783" o:spid="_x0000_s1155" type="#_x0000_t75" style="position:absolute;top:54;width:75438;height:4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xxFyDGAAAA3wAAAA8AAABkcnMvZG93bnJldi54bWxEj0FrwkAUhO+C/2F5Qi+iGzVoSF0lKIHi&#10;rdreH9lnkpp9G7Orpv++KxQ8DjPzDbPe9qYRd+pcbVnBbBqBIC6srrlU8HXKJwkI55E1NpZJwS85&#10;2G6GgzWm2j74k+5HX4oAYZeigsr7NpXSFRUZdFPbEgfvbDuDPsiulLrDR4CbRs6jaCkN1hwWKmxp&#10;V1FxOd6Mgut+fMAsz651/LOKI8OzfNd8K/U26rN3EJ56/wr/tz+0gkUSr5IFPP+ELyA3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HEXIMYAAADfAAAADwAAAAAAAAAAAAAA&#10;AACfAgAAZHJzL2Rvd25yZXYueG1sUEsFBgAAAAAEAAQA9wAAAJIDAAAAAA==&#10;">
                <v:imagedata r:id="rId2" o:title=""/>
              </v:shape>
              <v:rect id="Rectangle 384784" o:spid="_x0000_s1156" style="position:absolute;left:64343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2L/8kA&#10;AADfAAAADwAAAGRycy9kb3ducmV2LnhtbESPT2vCQBTE7wW/w/IKvdVNq7QxZiNSFT36p2B7e2Sf&#10;STD7NmS3Jvrpu4WCx2FmfsOks97U4kKtqywreBlGIIhzqysuFHweVs8xCOeRNdaWScGVHMyywUOK&#10;ibYd7+iy94UIEHYJKii9bxIpXV6SQTe0DXHwTrY16INsC6lb7ALc1PI1it6kwYrDQokNfZSUn/c/&#10;RsE6buZfG3vrinr5vT5uj5PFYeKVenrs51MQnnp/D/+3N1rBKB6/x2P4+xO+gMx+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Tp2L/8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85" o:spid="_x0000_s1157" style="position:absolute;left:64343;top:914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EuZMkA&#10;AADfAAAADwAAAGRycy9kb3ducmV2LnhtbESPT2vCQBTE7wW/w/IEb3VjbW2MriK1RY/+KdjeHtln&#10;Esy+DdnVpH56Vyh4HGbmN8x03ppSXKh2hWUFg34Egji1uuBMwff+6zkG4TyyxtIyKfgjB/NZ52mK&#10;ibYNb+my85kIEHYJKsi9rxIpXZqTQde3FXHwjrY26IOsM6lrbALclPIlikbSYMFhIceKPnJKT7uz&#10;UbCKq8XP2l6brPz8XR02h/FyP/ZK9brtYgLCU+sf4f/2WisYxq/v8Rvc/4QvIGc3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IdEuZM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86" o:spid="_x0000_s1158" style="position:absolute;left:64343;top:1828;width:297;height:9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OwE8gA&#10;AADfAAAADwAAAGRycy9kb3ducmV2LnhtbESPQWvCQBSE74X+h+UJ3urGKhpTV5Gq6NGqoN4e2dck&#10;NPs2ZFcT/fVdodDjMDPfMNN5a0pxo9oVlhX0exEI4tTqgjMFx8P6LQbhPLLG0jIpuJOD+ez1ZYqJ&#10;tg1/0W3vMxEg7BJUkHtfJVK6NCeDrmcr4uB929qgD7LOpK6xCXBTyvcoGkmDBYeFHCv6zCn92V+N&#10;gk1cLc5b+2iycnXZnHanyfIw8Up1O+3iA4Sn1v+H/9pbrWAQD8fxCJ5/wheQs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RA7AT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96" o:spid="_x0000_s1159" style="position:absolute;left:53444;top:2758;width:15120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omzskA&#10;AADfAAAADwAAAGRycy9kb3ducmV2LnhtbESPT2vCQBTE7wW/w/KE3urGWmySuopURY/+Kai3R/Y1&#10;CWbfhuzWpP30bkHwOMzMb5jJrDOVuFLjSssKhoMIBHFmdcm5gq/D6iUG4TyyxsoyKfglB7Np72mC&#10;qbYt7+i697kIEHYpKii8r1MpXVaQQTewNXHwvm1j0AfZ5FI32Aa4qeRrFI2lwZLDQoE1fRaUXfY/&#10;RsE6ruenjf1r82p5Xh+3x2RxSLxSz/1u/gHCU+cf4Xt7oxWM4rf3ZAz/f8IXkN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VNomzs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                                                  </w:t>
                      </w:r>
                    </w:p>
                  </w:txbxContent>
                </v:textbox>
              </v:rect>
              <v:rect id="Rectangle 384795" o:spid="_x0000_s1160" style="position:absolute;left:42056;top:2758;width:15120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i4uckA&#10;AADfAAAADwAAAGRycy9kb3ducmV2LnhtbESPQWvCQBSE70L/w/KE3nRjW2sSXUVqRY+tCra3R/aZ&#10;hGbfhuxqYn+9WxB6HGbmG2a26EwlLtS40rKC0TACQZxZXXKu4LBfD2IQziNrrCyTgis5WMwfejNM&#10;tW35ky47n4sAYZeigsL7OpXSZQUZdENbEwfvZBuDPsgml7rBNsBNJZ+i6FUaLDksFFjTW0HZz+5s&#10;FGzievm1tb9tXr1/b44fx2S1T7xSj/1uOQXhqfP/4Xt7qxU8xy+TZAx/f8IXkP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Ai4uc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                                                  </w:t>
                      </w:r>
                    </w:p>
                  </w:txbxContent>
                </v:textbox>
              </v:rect>
              <v:rect id="Rectangle 384793" o:spid="_x0000_s1161" style="position:absolute;left:39922;top:2758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2FVskA&#10;AADfAAAADwAAAGRycy9kb3ducmV2LnhtbESPT2vCQBTE74LfYXmCN91YS5ukriK1RY/+Kai3R/Y1&#10;CWbfhuzWpP30rlDwOMzMb5jZojOVuFLjSssKJuMIBHFmdcm5gq/D5ygG4TyyxsoyKfglB4t5vzfD&#10;VNuWd3Td+1wECLsUFRTe16mULivIoBvbmjh437Yx6INscqkbbAPcVPIpil6kwZLDQoE1vReUXfY/&#10;RsE6rpenjf1r8+rjvD5uj8nqkHilhoNu+QbCU+cf4f/2RiuYxs+vyRTuf8IXkP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RK2FVs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94" o:spid="_x0000_s1162" style="position:absolute;left:40150;top:2758;width:2542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QdIsgA&#10;AADfAAAADwAAAGRycy9kb3ducmV2LnhtbESPQWvCQBSE74X+h+UVvNVNW7FJ6irSKnrUWFBvj+xr&#10;Epp9G7Krif76bkHwOMzMN8xk1ptanKl1lWUFL8MIBHFudcWFgu/d8jkG4TyyxtoyKbiQg9n08WGC&#10;qbYdb+mc+UIECLsUFZTeN6mULi/JoBvahjh4P7Y16INsC6lb7ALc1PI1isbSYMVhocSGPkvKf7OT&#10;UbCKm/lhba9dUS+Oq/1mn3ztEq/U4Kmff4Dw1Pt7+NZeawVv8eg9GcH/n/AF5PQ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LRB0i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404040"/>
                          <w:sz w:val="12"/>
                          <w:szCs w:val="12"/>
                          <w:rtl/>
                        </w:rPr>
                        <w:t>עמוד</w:t>
                      </w:r>
                    </w:p>
                  </w:txbxContent>
                </v:textbox>
              </v:rect>
              <v:rect id="Rectangle 384792" o:spid="_x0000_s1163" style="position:absolute;left:39434;top:2758;width:646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EgzckA&#10;AADfAAAADwAAAGRycy9kb3ducmV2LnhtbESPT2vCQBTE7wW/w/IEb3WjljZJXUVaix79U1Bvj+xr&#10;Esy+DdnVpP30rlDwOMzMb5jpvDOVuFLjSssKRsMIBHFmdcm5gu/913MMwnlkjZVlUvBLDuaz3tMU&#10;U21b3tJ153MRIOxSVFB4X6dSuqwgg25oa+Lg/djGoA+yyaVusA1wU8lxFL1KgyWHhQJr+igoO+8u&#10;RsEqrhfHtf1r82p5Wh02h+Rzn3ilBv1u8Q7CU+cf4f/2WiuYxC9vyRjuf8IXkL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K+Egzc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BB5A66" w:rsidRPr="00BB5A66">
                        <w:rPr>
                          <w:rFonts w:ascii="Tahoma" w:eastAsia="Tahoma" w:hAnsi="Tahoma" w:cs="Tahoma"/>
                          <w:b/>
                          <w:noProof/>
                          <w:color w:val="404040"/>
                          <w:sz w:val="12"/>
                        </w:rPr>
                        <w:t>50</w:t>
                      </w: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fldChar w:fldCharType="end"/>
                      </w:r>
                    </w:p>
                  </w:txbxContent>
                </v:textbox>
              </v:rect>
              <v:rect id="Rectangle 384791" o:spid="_x0000_s1164" style="position:absolute;left:39206;top:2758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O+usgA&#10;AADfAAAADwAAAGRycy9kb3ducmV2LnhtbESPQWvCQBSE7wX/w/IEb3VjLTZJXUW0RY9WC+rtkX1N&#10;QrNvQ3Zror/eFYQeh5n5hpnOO1OJMzWutKxgNIxAEGdWl5wr+N5/PscgnEfWWFkmBRdyMJ/1nqaY&#10;atvyF513PhcBwi5FBYX3dSqlywoy6Ia2Jg7ej20M+iCbXOoG2wA3lXyJook0WHJYKLCmZUHZ7+7P&#10;KFjH9eK4sdc2rz5O68P2kKz2iVdq0O8W7yA8df4//GhvtIJx/PqWjOD+J3wBObs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bM766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89" o:spid="_x0000_s1165" style="position:absolute;left:36996;top:2758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wkYcgA&#10;AADfAAAADwAAAGRycy9kb3ducmV2LnhtbESPQWvCQBSE70L/w/IK3nTTWtokdRVRix5tLNjeHtnX&#10;JDT7NmRXE/31rlDwOMzMN8x03ptanKh1lWUFT+MIBHFudcWFgq/9xygG4TyyxtoyKTiTg/nsYTDF&#10;VNuOP+mU+UIECLsUFZTeN6mULi/JoBvbhjh4v7Y16INsC6lb7ALc1PI5il6lwYrDQokNLUvK/7Kj&#10;UbCJm8X31l66ol7/bA67Q7LaJ16p4WO/eAfhqff38H97qxVM4pe3OIHbn/AF5OwK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gnCRh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90" o:spid="_x0000_s1166" style="position:absolute;left:37224;top:2758;width:263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8bIccA&#10;AADfAAAADwAAAGRycy9kb3ducmV2LnhtbESPzWrCQBSF90LfYbgFdzqpFU1SRxGr6NKqoO4umdsk&#10;NHMnZEYT+/SdhdDl4fzxzRadqcSdGldaVvA2jEAQZ1aXnCs4HTeDGITzyBory6TgQQ4W85feDFNt&#10;W/6i+8HnIoywS1FB4X2dSumyggy6oa2Jg/dtG4M+yCaXusE2jJtKjqJoIg2WHB4KrGlVUPZzuBkF&#10;27heXnb2t82r9XV73p+Tz2Pileq/dssPEJ46/x9+tndawXs8niaBIPAEFp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R/GyHHAAAA3wAAAA8AAAAAAAAAAAAAAAAAmAIAAGRy&#10;cy9kb3ducmV2LnhtbFBLBQYAAAAABAAEAPUAAACMAwAAAAA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404040"/>
                          <w:sz w:val="12"/>
                          <w:szCs w:val="12"/>
                          <w:rtl/>
                        </w:rPr>
                        <w:t>מתוך</w:t>
                      </w:r>
                    </w:p>
                  </w:txbxContent>
                </v:textbox>
              </v:rect>
              <v:rect id="Rectangle 384788" o:spid="_x0000_s1167" style="position:absolute;left:36051;top:2758;width:1274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CB+sYA&#10;AADfAAAADwAAAGRycy9kb3ducmV2LnhtbERPTWvCQBC9C/6HZYTedKOWNqZZRbRFjzYWorchO02C&#10;2dmQ3Zq0v757KPT4eN/pZjCNuFPnassK5rMIBHFhdc2lgo/z2zQG4TyyxsYyKfgmB5v1eJRiom3P&#10;73TPfClCCLsEFVTet4mUrqjIoJvZljhwn7Yz6APsSqk77EO4aeQiip6kwZpDQ4Ut7SoqbtmXUXCI&#10;2+3laH/6snm9HvJTvtqfV16ph8mwfQHhafD/4j/3UStYxo/PcRgc/oQvIN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9CB+sYAAADfAAAADwAAAAAAAAAAAAAAAACYAgAAZHJz&#10;L2Rvd25yZXYueG1sUEsFBgAAAAAEAAQA9QAAAIs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fldSimple w:instr=" NUMPAGES   \* MERGEFORMAT ">
                        <w:r w:rsidR="00BB5A66" w:rsidRPr="00BB5A66">
                          <w:rPr>
                            <w:rFonts w:ascii="Tahoma" w:eastAsia="Tahoma" w:hAnsi="Tahoma" w:cs="Tahoma"/>
                            <w:b/>
                            <w:noProof/>
                            <w:color w:val="404040"/>
                            <w:sz w:val="12"/>
                          </w:rPr>
                          <w:t>50</w:t>
                        </w:r>
                      </w:fldSimple>
                    </w:p>
                  </w:txbxContent>
                </v:textbox>
              </v:rect>
              <v:rect id="Rectangle 384787" o:spid="_x0000_s1168" style="position:absolute;left:35304;top:2467;width:446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8ViMgA&#10;AADfAAAADwAAAGRycy9kb3ducmV2LnhtbESPQWvCQBSE7wX/w/IKvdVNa9EYsxGpih6tFmxvj+wz&#10;CWbfhuzWpP31bkHwOMzMN0w6700tLtS6yrKCl2EEgji3uuJCwedh/RyDcB5ZY22ZFPySg3k2eEgx&#10;0bbjD7rsfSEChF2CCkrvm0RKl5dk0A1tQxy8k20N+iDbQuoWuwA3tXyNorE0WHFYKLGh95Ly8/7H&#10;KNjEzeJra/+6ol59b46743R5mHqlnh77xQyEp97fw7f2VisYxW+TeAL/f8IXkNkV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+TxWI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B7B" w:rsidRDefault="003B0398">
    <w:pPr>
      <w:bidi w:val="0"/>
      <w:spacing w:after="0"/>
      <w:ind w:left="-1453" w:right="1021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10198253</wp:posOffset>
              </wp:positionV>
              <wp:extent cx="7560564" cy="438389"/>
              <wp:effectExtent l="0" t="0" r="0" b="0"/>
              <wp:wrapSquare wrapText="bothSides"/>
              <wp:docPr id="384755" name="Group 3847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438389"/>
                        <a:chOff x="0" y="0"/>
                        <a:chExt cx="7560564" cy="438389"/>
                      </a:xfrm>
                    </wpg:grpSpPr>
                    <pic:pic xmlns:pic="http://schemas.openxmlformats.org/drawingml/2006/picture">
                      <pic:nvPicPr>
                        <pic:cNvPr id="384756" name="Picture 38475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435"/>
                          <a:ext cx="7543800" cy="43281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84757" name="Rectangle 384757"/>
                      <wps:cNvSpPr/>
                      <wps:spPr>
                        <a:xfrm>
                          <a:off x="6434328" y="0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58" name="Rectangle 384758"/>
                      <wps:cNvSpPr/>
                      <wps:spPr>
                        <a:xfrm>
                          <a:off x="6434328" y="91440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59" name="Rectangle 384759"/>
                      <wps:cNvSpPr/>
                      <wps:spPr>
                        <a:xfrm>
                          <a:off x="6434328" y="182880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69" name="Rectangle 384769"/>
                      <wps:cNvSpPr/>
                      <wps:spPr>
                        <a:xfrm>
                          <a:off x="5344414" y="275844"/>
                          <a:ext cx="1512083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68" name="Rectangle 384768"/>
                      <wps:cNvSpPr/>
                      <wps:spPr>
                        <a:xfrm>
                          <a:off x="4205605" y="275844"/>
                          <a:ext cx="1512082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66" name="Rectangle 384766"/>
                      <wps:cNvSpPr/>
                      <wps:spPr>
                        <a:xfrm>
                          <a:off x="3992245" y="275844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67" name="Rectangle 384767"/>
                      <wps:cNvSpPr/>
                      <wps:spPr>
                        <a:xfrm>
                          <a:off x="4015029" y="275844"/>
                          <a:ext cx="254176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404040"/>
                                <w:sz w:val="12"/>
                                <w:szCs w:val="12"/>
                                <w:rtl/>
                              </w:rPr>
                              <w:t>עמוד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65" name="Rectangle 384765"/>
                      <wps:cNvSpPr/>
                      <wps:spPr>
                        <a:xfrm>
                          <a:off x="3943477" y="275844"/>
                          <a:ext cx="64557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BB5A66" w:rsidRPr="00BB5A66">
                              <w:rPr>
                                <w:rFonts w:ascii="Tahoma" w:eastAsia="Tahoma" w:hAnsi="Tahoma" w:cs="Tahoma"/>
                                <w:b/>
                                <w:noProof/>
                                <w:color w:val="404040"/>
                                <w:sz w:val="12"/>
                              </w:rPr>
                              <w:t>49</w:t>
                            </w: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64" name="Rectangle 384764"/>
                      <wps:cNvSpPr/>
                      <wps:spPr>
                        <a:xfrm>
                          <a:off x="3920617" y="275844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62" name="Rectangle 384762"/>
                      <wps:cNvSpPr/>
                      <wps:spPr>
                        <a:xfrm>
                          <a:off x="3699637" y="275844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63" name="Rectangle 384763"/>
                      <wps:cNvSpPr/>
                      <wps:spPr>
                        <a:xfrm>
                          <a:off x="3722421" y="275844"/>
                          <a:ext cx="263702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404040"/>
                                <w:sz w:val="12"/>
                                <w:szCs w:val="12"/>
                                <w:rtl/>
                              </w:rPr>
                              <w:t>מתוך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61" name="Rectangle 384761"/>
                      <wps:cNvSpPr/>
                      <wps:spPr>
                        <a:xfrm>
                          <a:off x="3605149" y="275844"/>
                          <a:ext cx="127392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fldSimple w:instr=" NUMPAGES   \* MERGEFORMAT ">
                              <w:r w:rsidR="00BB5A66" w:rsidRPr="00BB5A66">
                                <w:rPr>
                                  <w:rFonts w:ascii="Tahoma" w:eastAsia="Tahoma" w:hAnsi="Tahoma" w:cs="Tahoma"/>
                                  <w:b/>
                                  <w:noProof/>
                                  <w:color w:val="404040"/>
                                  <w:sz w:val="12"/>
                                </w:rPr>
                                <w:t>49</w:t>
                              </w:r>
                            </w:fldSimple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60" name="Rectangle 384760"/>
                      <wps:cNvSpPr/>
                      <wps:spPr>
                        <a:xfrm>
                          <a:off x="3530473" y="246711"/>
                          <a:ext cx="44541" cy="14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384755" o:spid="_x0000_s1169" style="position:absolute;left:0;text-align:left;margin-left:0;margin-top:803pt;width:595.3pt;height:34.5pt;z-index:251666432;mso-position-horizontal-relative:page;mso-position-vertical-relative:page" coordsize="75605,4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84756" o:spid="_x0000_s1170" type="#_x0000_t75" style="position:absolute;top:54;width:75438;height:4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mmP/HAAAA3wAAAA8AAABkcnMvZG93bnJldi54bWxEj0FrwkAUhO9C/8PyCr1Is7GmGlJXCUpA&#10;vNW290f2NUmbfRuzq8Z/7wqCx2FmvmEWq8G04kS9aywrmEQxCOLS6oYrBd9fxWsKwnlkja1lUnAh&#10;B6vl02iBmbZn/qTT3lciQNhlqKD2vsukdGVNBl1kO+Lg/dreoA+yr6Tu8RzgppVvcTyTBhsOCzV2&#10;tK6p/N8fjYLDZrzDvMgPTfI3T2LDk2Ld/ij18jzkHyA8Df4Rvre3WsE0TebvM7j9CV9ALq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JmmP/HAAAA3wAAAA8AAAAAAAAAAAAA&#10;AAAAnwIAAGRycy9kb3ducmV2LnhtbFBLBQYAAAAABAAEAPcAAACTAwAAAAA=&#10;">
                <v:imagedata r:id="rId2" o:title=""/>
              </v:shape>
              <v:rect id="Rectangle 384757" o:spid="_x0000_s1171" style="position:absolute;left:64343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85z8kA&#10;AADfAAAADwAAAGRycy9kb3ducmV2LnhtbESPT2vCQBTE74V+h+UVvNVNa60xdRWpFT36D9TbI/ua&#10;hGbfhuxqop/eFYQeh5n5DTOatKYUZ6pdYVnBWzcCQZxaXXCmYLedv8YgnEfWWFomBRdyMBk/P40w&#10;0bbhNZ03PhMBwi5BBbn3VSKlS3My6Lq2Ig7er60N+iDrTOoamwA3pXyPok9psOCwkGNF3zmlf5uT&#10;UbCIq+lhaa9NVv4cF/vVfjjbDr1SnZd2+gXCU+v/w4/2UivoxR+D/gDuf8IXkO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wC85z8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58" o:spid="_x0000_s1172" style="position:absolute;left:64343;top:914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CtvcYA&#10;AADfAAAADwAAAGRycy9kb3ducmV2LnhtbERPyW7CMBC9V+IfrEHqDRzaQpM0BqEugiNLJeA2iqdJ&#10;RDyOYpekfD0+IPX49PZs0ZtaXKh1lWUFk3EEgji3uuJCwff+axSDcB5ZY22ZFPyRg8V88JBhqm3H&#10;W7rsfCFCCLsUFZTeN6mULi/JoBvbhjhwP7Y16ANsC6lb7EK4qeVTFM2kwYpDQ4kNvZeUn3e/RsEq&#10;bpbHtb12Rf15Wh02h+Rjn3ilHof98g2Ep97/i+/utVbwHL+8TsPg8Cd8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bCtvcYAAADfAAAADwAAAAAAAAAAAAAAAACYAgAAZHJz&#10;L2Rvd25yZXYueG1sUEsFBgAAAAAEAAQA9QAAAIs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59" o:spid="_x0000_s1173" style="position:absolute;left:64343;top:1828;width:297;height:9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wIJskA&#10;AADfAAAADwAAAGRycy9kb3ducmV2LnhtbESPQWvCQBSE70L/w/KE3nRjW2sSXUVqRY+tCra3R/aZ&#10;hGbfhuxqYn+9WxB6HGbmG2a26EwlLtS40rKC0TACQZxZXXKu4LBfD2IQziNrrCyTgis5WMwfejNM&#10;tW35ky47n4sAYZeigsL7OpXSZQUZdENbEwfvZBuDPsgml7rBNsBNJZ+i6FUaLDksFFjTW0HZz+5s&#10;FGzievm1tb9tXr1/b44fx2S1T7xSj/1uOQXhqfP/4Xt7qxU8xy+TcQJ/f8IXkP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3vwIJs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69" o:spid="_x0000_s1174" style="position:absolute;left:53444;top:2758;width:15120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DCm8kA&#10;AADfAAAADwAAAGRycy9kb3ducmV2LnhtbESPT2vCQBTE7wW/w/KE3urGWmySuopURY/+Kai3R/Y1&#10;CWbfhuzWpP30bkHwOMzMb5jJrDOVuFLjSssKhoMIBHFmdcm5gq/D6iUG4TyyxsoyKfglB7Np72mC&#10;qbYt7+i697kIEHYpKii8r1MpXVaQQTewNXHwvm1j0AfZ5FI32Aa4qeRrFI2lwZLDQoE1fRaUXfY/&#10;RsE6ruenjf1r82p5Xh+3x2RxSLxSz/1u/gHCU+cf4Xt7oxWM4rf3cQL/f8IXkN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EJDCm8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                                                  </w:t>
                      </w:r>
                    </w:p>
                  </w:txbxContent>
                </v:textbox>
              </v:rect>
              <v:rect id="Rectangle 384768" o:spid="_x0000_s1175" style="position:absolute;left:42056;top:2758;width:15120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xnAMUA&#10;AADfAAAADwAAAGRycy9kb3ducmV2LnhtbERPy2rCQBTdF/yH4Qru6kQtGqOjiLbosj5A3V0y1ySY&#10;uRMyUxP9+s6i0OXhvOfL1pTiQbUrLCsY9CMQxKnVBWcKTsev9xiE88gaS8uk4EkOlovO2xwTbRve&#10;0+PgMxFC2CWoIPe+SqR0aU4GXd9WxIG72dqgD7DOpK6xCeGmlMMoGkuDBYeGHCta55TeDz9GwTau&#10;VpedfTVZ+Xndnr/P081x6pXqddvVDISn1v+L/9w7rWAUf0zGYXD4E76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3GcAxQAAAN8AAAAPAAAAAAAAAAAAAAAAAJgCAABkcnMv&#10;ZG93bnJldi54bWxQSwUGAAAAAAQABAD1AAAAig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                                                  </w:t>
                      </w:r>
                    </w:p>
                  </w:txbxContent>
                </v:textbox>
              </v:rect>
              <v:rect id="Rectangle 384766" o:spid="_x0000_s1176" style="position:absolute;left:39922;top:2758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9W6ckA&#10;AADfAAAADwAAAGRycy9kb3ducmV2LnhtbESPT2vCQBTE7wW/w/KE3urGWtKYuopURY/+Kai3R/Y1&#10;CWbfhuzWpP30bkHwOMzMb5jJrDOVuFLjSssKhoMIBHFmdcm5gq/D6iUB4TyyxsoyKfglB7Np72mC&#10;qbYt7+i697kIEHYpKii8r1MpXVaQQTewNXHwvm1j0AfZ5FI32Aa4qeRrFMXSYMlhocCaPgvKLvsf&#10;o2Cd1PPTxv61ebU8r4/b43hxGHulnvvd/AOEp84/wvf2RisYJW/vcQz/f8IXkN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YQ9W6c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67" o:spid="_x0000_s1177" style="position:absolute;left:40150;top:2758;width:2542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PzcsgA&#10;AADfAAAADwAAAGRycy9kb3ducmV2LnhtbESPT2vCQBTE7wW/w/KE3urGVjRGV5G2okf/gXp7ZJ9J&#10;aPZtyG5N6qd3C4LHYWZ+w0znrSnFlWpXWFbQ70UgiFOrC84UHPbLtxiE88gaS8uk4I8czGedlykm&#10;2ja8pevOZyJA2CWoIPe+SqR0aU4GXc9WxMG72NqgD7LOpK6xCXBTyvcoGkqDBYeFHCv6zCn92f0a&#10;Bau4WpzW9tZk5fd5ddwcx1/7sVfqtdsuJiA8tf4ZfrTXWsFHPBgNR/D/J3wBOb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OQ/Ny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404040"/>
                          <w:sz w:val="12"/>
                          <w:szCs w:val="12"/>
                          <w:rtl/>
                        </w:rPr>
                        <w:t>עמוד</w:t>
                      </w:r>
                    </w:p>
                  </w:txbxContent>
                </v:textbox>
              </v:rect>
              <v:rect id="Rectangle 384765" o:spid="_x0000_s1178" style="position:absolute;left:39434;top:2758;width:646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3InskA&#10;AADfAAAADwAAAGRycy9kb3ducmV2LnhtbESPW2vCQBSE34X+h+UUfNONrZcYXUVqRR/rBdS3Q/aY&#10;hGbPhuzWpP76bqHQx2FmvmHmy9aU4k61KywrGPQjEMSp1QVnCk7HTS8G4TyyxtIyKfgmB8vFU2eO&#10;ibYN7+l+8JkIEHYJKsi9rxIpXZqTQde3FXHwbrY26IOsM6lrbALclPIlisbSYMFhIceK3nJKPw9f&#10;RsE2rlaXnX00Wfl+3Z4/ztP1ceqV6j63qxkIT63/D/+1d1rBazycjEfw+yd8Abn4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kd3Ins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BB5A66" w:rsidRPr="00BB5A66">
                        <w:rPr>
                          <w:rFonts w:ascii="Tahoma" w:eastAsia="Tahoma" w:hAnsi="Tahoma" w:cs="Tahoma"/>
                          <w:b/>
                          <w:noProof/>
                          <w:color w:val="404040"/>
                          <w:sz w:val="12"/>
                        </w:rPr>
                        <w:t>49</w:t>
                      </w: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fldChar w:fldCharType="end"/>
                      </w:r>
                    </w:p>
                  </w:txbxContent>
                </v:textbox>
              </v:rect>
              <v:rect id="Rectangle 384764" o:spid="_x0000_s1179" style="position:absolute;left:39206;top:2758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FtBcgA&#10;AADfAAAADwAAAGRycy9kb3ducmV2LnhtbESPT2vCQBTE7wW/w/KE3urGVjRGV5G2okf/gXp7ZJ9J&#10;aPZtyG5N7Kd3C4LHYWZ+w0znrSnFlWpXWFbQ70UgiFOrC84UHPbLtxiE88gaS8uk4EYO5rPOyxQT&#10;bRve0nXnMxEg7BJUkHtfJVK6NCeDrmcr4uBdbG3QB1lnUtfYBLgp5XsUDaXBgsNCjhV95pT+7H6N&#10;glVcLU5r+9dk5fd5ddwcx1/7sVfqtdsuJiA8tf4ZfrTXWsFHPBgNB/D/J3wBOb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+kW0F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62" o:spid="_x0000_s1180" style="position:absolute;left:36996;top:2758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RQ6sgA&#10;AADfAAAADwAAAGRycy9kb3ducmV2LnhtbESPT2vCQBTE7wW/w/KE3urGP2hMXUW0RY9VC7a3R/aZ&#10;BLNvQ3Zrop/eFYQeh5n5DTNbtKYUF6pdYVlBvxeBIE6tLjhT8H34fItBOI+ssbRMCq7kYDHvvMww&#10;0bbhHV32PhMBwi5BBbn3VSKlS3My6Hq2Ig7eydYGfZB1JnWNTYCbUg6iaCwNFhwWcqxolVN63v8Z&#10;BZu4Wv5s7a3Jyo/fzfHrOF0fpl6p1267fAfhqfX/4Wd7qxUM49FkPIDHn/AF5PwO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eNFDq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63" o:spid="_x0000_s1181" style="position:absolute;left:37224;top:2758;width:263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j1cckA&#10;AADfAAAADwAAAGRycy9kb3ducmV2LnhtbESPT2vCQBTE70K/w/IKvZlNa7Exuor4Bz1aFdTbI/ua&#10;hGbfhuw2Sfvpu4WCx2FmfsPMFr2pREuNKy0reI5iEMSZ1SXnCs6n7TAB4TyyxsoyKfgmB4v5w2CG&#10;qbYdv1N79LkIEHYpKii8r1MpXVaQQRfZmjh4H7Yx6INscqkb7ALcVPIljsfSYMlhocCaVgVln8cv&#10;o2CX1Mvr3v50ebW57S6Hy2R9mnilnh775RSEp97fw//tvVYwSl7fxiP4+xO+gJz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Xj1cc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404040"/>
                          <w:sz w:val="12"/>
                          <w:szCs w:val="12"/>
                          <w:rtl/>
                        </w:rPr>
                        <w:t>מתוך</w:t>
                      </w:r>
                    </w:p>
                  </w:txbxContent>
                </v:textbox>
              </v:rect>
              <v:rect id="Rectangle 384761" o:spid="_x0000_s1182" style="position:absolute;left:36051;top:2758;width:1274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bOnckA&#10;AADfAAAADwAAAGRycy9kb3ducmV2LnhtbESPQWvCQBSE74X+h+UVvNVNarExZhWpih5bFdTbI/ua&#10;hGbfhuxqUn99Vyj0OMzMN0w2700trtS6yrKCeBiBIM6trrhQcNivnxMQziNrrC2Tgh9yMJ89PmSY&#10;atvxJ113vhABwi5FBaX3TSqly0sy6Ia2IQ7el20N+iDbQuoWuwA3tXyJorE0WHFYKLGh95Ly793F&#10;KNgkzeK0tbeuqFfnzfHjOFnuJ16pwVO/mILw1Pv/8F97qxWMkte3cQz3P+ELyNk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7ubOnc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fldSimple w:instr=" NUMPAGES   \* MERGEFORMAT ">
                        <w:r w:rsidR="00BB5A66" w:rsidRPr="00BB5A66">
                          <w:rPr>
                            <w:rFonts w:ascii="Tahoma" w:eastAsia="Tahoma" w:hAnsi="Tahoma" w:cs="Tahoma"/>
                            <w:b/>
                            <w:noProof/>
                            <w:color w:val="404040"/>
                            <w:sz w:val="12"/>
                          </w:rPr>
                          <w:t>49</w:t>
                        </w:r>
                      </w:fldSimple>
                    </w:p>
                  </w:txbxContent>
                </v:textbox>
              </v:rect>
              <v:rect id="Rectangle 384760" o:spid="_x0000_s1183" style="position:absolute;left:35304;top:2467;width:446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prBscA&#10;AADfAAAADwAAAGRycy9kb3ducmV2LnhtbESPy2rCQBSG9wXfYTiCuzpRi8boKKItuqwXUHeHzDEJ&#10;Zs6EzNREn76zKHT589/45svWlOJBtSssKxj0IxDEqdUFZwpOx6/3GITzyBpLy6TgSQ6Wi87bHBNt&#10;G97T4+AzEUbYJagg975KpHRpTgZd31bEwbvZ2qAPss6krrEJ46aUwygaS4MFh4ccK1rnlN4PP0bB&#10;Nq5Wl519NVn5ed2ev8/TzXHqlep129UMhKfW/4f/2jutYBR/TMaBIPAEFp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GqawbHAAAA3wAAAA8AAAAAAAAAAAAAAAAAmAIAAGRy&#10;cy9kb3ducmV2LnhtbFBLBQYAAAAABAAEAPUAAACMAwAAAAA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B7B" w:rsidRDefault="003B0398">
    <w:pPr>
      <w:bidi w:val="0"/>
      <w:spacing w:after="0"/>
      <w:ind w:left="-1453" w:right="1021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10198253</wp:posOffset>
              </wp:positionV>
              <wp:extent cx="7560564" cy="438389"/>
              <wp:effectExtent l="0" t="0" r="0" b="0"/>
              <wp:wrapSquare wrapText="bothSides"/>
              <wp:docPr id="384723" name="Group 3847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564" cy="438389"/>
                        <a:chOff x="0" y="0"/>
                        <a:chExt cx="7560564" cy="438389"/>
                      </a:xfrm>
                    </wpg:grpSpPr>
                    <pic:pic xmlns:pic="http://schemas.openxmlformats.org/drawingml/2006/picture">
                      <pic:nvPicPr>
                        <pic:cNvPr id="384724" name="Picture 38472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435"/>
                          <a:ext cx="7543800" cy="43281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84725" name="Rectangle 384725"/>
                      <wps:cNvSpPr/>
                      <wps:spPr>
                        <a:xfrm>
                          <a:off x="6434328" y="0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26" name="Rectangle 384726"/>
                      <wps:cNvSpPr/>
                      <wps:spPr>
                        <a:xfrm>
                          <a:off x="6434328" y="91440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27" name="Rectangle 384727"/>
                      <wps:cNvSpPr/>
                      <wps:spPr>
                        <a:xfrm>
                          <a:off x="6434328" y="182880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37" name="Rectangle 384737"/>
                      <wps:cNvSpPr/>
                      <wps:spPr>
                        <a:xfrm>
                          <a:off x="5344414" y="275844"/>
                          <a:ext cx="1512083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36" name="Rectangle 384736"/>
                      <wps:cNvSpPr/>
                      <wps:spPr>
                        <a:xfrm>
                          <a:off x="4205605" y="275844"/>
                          <a:ext cx="1512082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                                              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34" name="Rectangle 384734"/>
                      <wps:cNvSpPr/>
                      <wps:spPr>
                        <a:xfrm>
                          <a:off x="3992245" y="275844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35" name="Rectangle 384735"/>
                      <wps:cNvSpPr/>
                      <wps:spPr>
                        <a:xfrm>
                          <a:off x="4015029" y="275844"/>
                          <a:ext cx="254176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404040"/>
                                <w:sz w:val="12"/>
                                <w:szCs w:val="12"/>
                                <w:rtl/>
                              </w:rPr>
                              <w:t>עמוד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33" name="Rectangle 384733"/>
                      <wps:cNvSpPr/>
                      <wps:spPr>
                        <a:xfrm>
                          <a:off x="3943477" y="275844"/>
                          <a:ext cx="64557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 w:rsidR="00BB5A66" w:rsidRPr="00BB5A66">
                              <w:rPr>
                                <w:rFonts w:ascii="Tahoma" w:eastAsia="Tahoma" w:hAnsi="Tahoma" w:cs="Tahoma"/>
                                <w:b/>
                                <w:noProof/>
                                <w:color w:val="404040"/>
                                <w:sz w:val="12"/>
                              </w:rPr>
                              <w:t>43</w:t>
                            </w: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32" name="Rectangle 384732"/>
                      <wps:cNvSpPr/>
                      <wps:spPr>
                        <a:xfrm>
                          <a:off x="3920617" y="275844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30" name="Rectangle 384730"/>
                      <wps:cNvSpPr/>
                      <wps:spPr>
                        <a:xfrm>
                          <a:off x="3699637" y="275844"/>
                          <a:ext cx="29694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31" name="Rectangle 384731"/>
                      <wps:cNvSpPr/>
                      <wps:spPr>
                        <a:xfrm>
                          <a:off x="3722421" y="275844"/>
                          <a:ext cx="263702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404040"/>
                                <w:sz w:val="12"/>
                                <w:szCs w:val="12"/>
                                <w:rtl/>
                              </w:rPr>
                              <w:t>מתוך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29" name="Rectangle 384729"/>
                      <wps:cNvSpPr/>
                      <wps:spPr>
                        <a:xfrm>
                          <a:off x="3605149" y="275844"/>
                          <a:ext cx="127392" cy="9842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fldSimple w:instr=" NUMPAGES   \* MERGEFORMAT ">
                              <w:r w:rsidR="00BB5A66" w:rsidRPr="00BB5A66">
                                <w:rPr>
                                  <w:rFonts w:ascii="Tahoma" w:eastAsia="Tahoma" w:hAnsi="Tahoma" w:cs="Tahoma"/>
                                  <w:b/>
                                  <w:noProof/>
                                  <w:color w:val="404040"/>
                                  <w:sz w:val="12"/>
                                </w:rPr>
                                <w:t>43</w:t>
                              </w:r>
                            </w:fldSimple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28" name="Rectangle 384728"/>
                      <wps:cNvSpPr/>
                      <wps:spPr>
                        <a:xfrm>
                          <a:off x="3530473" y="246711"/>
                          <a:ext cx="44541" cy="14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color w:val="404040"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384723" o:spid="_x0000_s1188" style="position:absolute;left:0;text-align:left;margin-left:0;margin-top:803pt;width:595.3pt;height:34.5pt;z-index:251667456;mso-position-horizontal-relative:page;mso-position-vertical-relative:page" coordsize="75605,43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84724" o:spid="_x0000_s1189" type="#_x0000_t75" style="position:absolute;top:54;width:75438;height:4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+0G7GAAAA3wAAAA8AAABkcnMvZG93bnJldi54bWxEj0+LwjAUxO+C3yE8wYusqW5R6RqlKAXx&#10;tv65P5q3bdfmpTZR67ffCAseh5n5DbNcd6YWd2pdZVnBZByBIM6trrhQcDpmHwsQziNrrC2Tgic5&#10;WK/6vSUm2j74m+4HX4gAYZeggtL7JpHS5SUZdGPbEAfvx7YGfZBtIXWLjwA3tZxG0UwarDgslNjQ&#10;pqT8crgZBdftaI9pll6r+HceR4Yn2aY+KzUcdOkXCE+df4f/2zut4HMRz6cxvP6ELyBX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f7QbsYAAADfAAAADwAAAAAAAAAAAAAA&#10;AACfAgAAZHJzL2Rvd25yZXYueG1sUEsFBgAAAAAEAAQA9wAAAJIDAAAAAA==&#10;">
                <v:imagedata r:id="rId2" o:title=""/>
              </v:shape>
              <v:rect id="Rectangle 384725" o:spid="_x0000_s1190" style="position:absolute;left:64343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dxXskA&#10;AADfAAAADwAAAGRycy9kb3ducmV2LnhtbESPQWvCQBSE70L/w/IKvemm1tYYXUVaix41CurtkX1N&#10;QrNvQ3ZrUn+9KxR6HGbmG2a26EwlLtS40rKC50EEgjizuuRcwWH/2Y9BOI+ssbJMCn7JwWL+0Jth&#10;om3LO7qkPhcBwi5BBYX3dSKlywoy6Aa2Jg7el20M+iCbXOoG2wA3lRxG0Zs0WHJYKLCm94Ky7/TH&#10;KFjH9fK0sdc2r1bn9XF7nHzsJ16pp8duOQXhqfP/4b/2Rit4iUfj4Svc/4QvIOc3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B7dxXs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26" o:spid="_x0000_s1191" style="position:absolute;left:64343;top:914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XvKcgA&#10;AADfAAAADwAAAGRycy9kb3ducmV2LnhtbESPT2vCQBTE7wW/w/KE3urGP2hMXUW0RY9VC7a3R/aZ&#10;BLNvQ3Zrop/eFYQeh5n5DTNbtKYUF6pdYVlBvxeBIE6tLjhT8H34fItBOI+ssbRMCq7kYDHvvMww&#10;0bbhHV32PhMBwi5BBbn3VSKlS3My6Hq2Ig7eydYGfZB1JnWNTYCbUg6iaCwNFhwWcqxolVN63v8Z&#10;BZu4Wv5s7a3Jyo/fzfHrOF0fpl6p1267fAfhqfX/4Wd7qxUM49FkMIbHn/AF5PwO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3Ze8p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27" o:spid="_x0000_s1192" style="position:absolute;left:64343;top:1828;width:297;height:9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lKsskA&#10;AADfAAAADwAAAGRycy9kb3ducmV2LnhtbESPQWvCQBSE70L/w/IK3nRTLSamriJVicdWC7a3R/Y1&#10;Cc2+DdnVpP56Vyj0OMzMN8xi1ZtaXKh1lWUFT+MIBHFudcWFgo/jbpSAcB5ZY22ZFPySg9XyYbDA&#10;VNuO3+ly8IUIEHYpKii9b1IpXV6SQTe2DXHwvm1r0AfZFlK32AW4qeUkimbSYMVhocSGXkvKfw5n&#10;oyBLmvXn3l67ot5+Zae303xznHulho/9+gWEp97/h//ae61gmjzHkxjuf8IXkMs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mClKss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37" o:spid="_x0000_s1193" style="position:absolute;left:53444;top:2758;width:15120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Dcb8gA&#10;AADfAAAADwAAAGRycy9kb3ducmV2LnhtbESPQWvCQBSE7wX/w/IEb3WjFo2pq4i26LFqwfb2yD6T&#10;YPZtyK4m9de7QsHjMDPfMLNFa0pxpdoVlhUM+hEI4tTqgjMF34fP1xiE88gaS8uk4I8cLOadlxkm&#10;2ja8o+veZyJA2CWoIPe+SqR0aU4GXd9WxME72dqgD7LOpK6xCXBTymEUjaXBgsNCjhWtckrP+4tR&#10;sImr5c/W3pqs/PjdHL+O0/Vh6pXqddvlOwhPrX+G/9tbrWAUv01GE3j8CV9Azu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8Nxv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                                                  </w:t>
                      </w:r>
                    </w:p>
                  </w:txbxContent>
                </v:textbox>
              </v:rect>
              <v:rect id="Rectangle 384736" o:spid="_x0000_s1194" style="position:absolute;left:42056;top:2758;width:15120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x59MkA&#10;AADfAAAADwAAAGRycy9kb3ducmV2LnhtbESPT2vCQBTE70K/w/IKvZlNa7Exuor4Bz1aFdTbI/ua&#10;hGbfhuw2Sfvpu4WCx2FmfsPMFr2pREuNKy0reI5iEMSZ1SXnCs6n7TAB4TyyxsoyKfgmB4v5w2CG&#10;qbYdv1N79LkIEHYpKii8r1MpXVaQQRfZmjh4H7Yx6INscqkb7ALcVPIljsfSYMlhocCaVgVln8cv&#10;o2CX1Mvr3v50ebW57S6Hy2R9mnilnh775RSEp97fw//tvVYwSl7fRmP4+xO+gJz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rx59M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                                                  </w:t>
                      </w:r>
                    </w:p>
                  </w:txbxContent>
                </v:textbox>
              </v:rect>
              <v:rect id="Rectangle 384734" o:spid="_x0000_s1195" style="position:absolute;left:39922;top:2758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JCGMgA&#10;AADfAAAADwAAAGRycy9kb3ducmV2LnhtbESPT2vCQBTE7wW/w/IEb3XjH2pMXUW0RY9VC7a3R/aZ&#10;BLNvQ3Y10U/vCoUeh5n5DTNbtKYUV6pdYVnBoB+BIE6tLjhT8H34fI1BOI+ssbRMCm7kYDHvvMww&#10;0bbhHV33PhMBwi5BBbn3VSKlS3My6Pq2Ig7eydYGfZB1JnWNTYCbUg6j6E0aLDgs5FjRKqf0vL8Y&#10;BZu4Wv5s7b3Jyo/fzfHrOF0fpl6pXrddvoPw1Pr/8F97qxWM4vFkNIbnn/AF5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IkIY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35" o:spid="_x0000_s1196" style="position:absolute;left:40150;top:2758;width:2542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7ng8kA&#10;AADfAAAADwAAAGRycy9kb3ducmV2LnhtbESPQWvCQBSE74X+h+UVvNVNq60xuoqoRY81CurtkX1N&#10;QrNvQ3Y1qb++KxR6HGbmG2Y670wlrtS40rKCl34EgjizuuRcwWH/8RyDcB5ZY2WZFPyQg/ns8WGK&#10;ibYt7+ia+lwECLsEFRTe14mULivIoOvbmjh4X7Yx6INscqkbbAPcVPI1it6lwZLDQoE1LQvKvtOL&#10;UbCJ68Vpa29tXq3Pm+Pncbzaj71SvaduMQHhqfP/4b/2VisYxMPR4A3uf8IXkLN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gm7ng8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404040"/>
                          <w:sz w:val="12"/>
                          <w:szCs w:val="12"/>
                          <w:rtl/>
                        </w:rPr>
                        <w:t>עמוד</w:t>
                      </w:r>
                    </w:p>
                  </w:txbxContent>
                </v:textbox>
              </v:rect>
              <v:rect id="Rectangle 384733" o:spid="_x0000_s1197" style="position:absolute;left:39434;top:2758;width:646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vabMkA&#10;AADfAAAADwAAAGRycy9kb3ducmV2LnhtbESPT2vCQBTE74LfYXmCN93YlDamriK1RY/+Kai3R/Y1&#10;CWbfhuzWpP30rlDwOMzMb5jZojOVuFLjSssKJuMIBHFmdcm5gq/D5ygB4TyyxsoyKfglB4t5vzfD&#10;VNuWd3Td+1wECLsUFRTe16mULivIoBvbmjh437Yx6INscqkbbAPcVPIpil6kwZLDQoE1vReUXfY/&#10;RsE6qZenjf1r8+rjvD5uj9PVYeqVGg665RsIT51/hP/bG60gTp5f4xjuf8IXkP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YsvabM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 w:rsidR="00BB5A66" w:rsidRPr="00BB5A66">
                        <w:rPr>
                          <w:rFonts w:ascii="Tahoma" w:eastAsia="Tahoma" w:hAnsi="Tahoma" w:cs="Tahoma"/>
                          <w:b/>
                          <w:noProof/>
                          <w:color w:val="404040"/>
                          <w:sz w:val="12"/>
                        </w:rPr>
                        <w:t>43</w:t>
                      </w: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fldChar w:fldCharType="end"/>
                      </w:r>
                    </w:p>
                  </w:txbxContent>
                </v:textbox>
              </v:rect>
              <v:rect id="Rectangle 384732" o:spid="_x0000_s1198" style="position:absolute;left:39206;top:2758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d/98gA&#10;AADfAAAADwAAAGRycy9kb3ducmV2LnhtbESPQWvCQBSE74L/YXlCb7pRi8bUVcS26LFqwfb2yD6T&#10;YPZtyG5N9Ne7gtDjMDPfMPNla0pxodoVlhUMBxEI4tTqgjMF34fPfgzCeWSNpWVScCUHy0W3M8dE&#10;24Z3dNn7TAQIuwQV5N5XiZQuzcmgG9iKOHgnWxv0QdaZ1DU2AW5KOYqiiTRYcFjIsaJ1Tul5/2cU&#10;bOJq9bO1tyYrP343x6/j7P0w80q99NrVGwhPrf8PP9tbrWAcv07HI3j8CV9ALu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h3/3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30" o:spid="_x0000_s1199" style="position:absolute;left:36996;top:2758;width:29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lEG8gA&#10;AADfAAAADwAAAGRycy9kb3ducmV2LnhtbESPzWrCQBSF9wXfYbiCuzppLTXGjCKtokuNhdTdJXOb&#10;hGbuhMxo0j59Z1FweTh/fOl6MI24UedqywqephEI4sLqmksFH+fdYwzCeWSNjWVS8EMO1qvRQ4qJ&#10;tj2f6Jb5UoQRdgkqqLxvEyldUZFBN7UtcfC+bGfQB9mVUnfYh3HTyOcoepUGaw4PFbb0VlHxnV2N&#10;gn3cbj4P9rcvm+1lnx/zxft54ZWajIfNEoSnwd/D/+2DVjCLX+azQBB4AgvI1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SGUQb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2"/>
                        </w:rPr>
                        <w:t xml:space="preserve"> </w:t>
                      </w:r>
                    </w:p>
                  </w:txbxContent>
                </v:textbox>
              </v:rect>
              <v:rect id="Rectangle 384731" o:spid="_x0000_s1200" style="position:absolute;left:37224;top:2758;width:2637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XhgMkA&#10;AADfAAAADwAAAGRycy9kb3ducmV2LnhtbESPQWvCQBSE70L/w/IK3nQTLTbGrCLaosdWBfX2yL4m&#10;odm3Ibs1aX99tyD0OMzMN0y26k0tbtS6yrKCeByBIM6trrhQcDq+jhIQziNrrC2Tgm9ysFo+DDJM&#10;te34nW4HX4gAYZeigtL7JpXS5SUZdGPbEAfvw7YGfZBtIXWLXYCbWk6iaCYNVhwWSmxoU1L+efgy&#10;CnZJs77s7U9X1C/X3fntPN8e516p4WO/XoDw1Pv/8L291wqmydPzNIa/P+ELyO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/VXhgM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bCs/>
                          <w:color w:val="404040"/>
                          <w:sz w:val="12"/>
                          <w:szCs w:val="12"/>
                          <w:rtl/>
                        </w:rPr>
                        <w:t>מתוך</w:t>
                      </w:r>
                    </w:p>
                  </w:txbxContent>
                </v:textbox>
              </v:rect>
              <v:rect id="Rectangle 384729" o:spid="_x0000_s1201" style="position:absolute;left:36051;top:2758;width:1274;height: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p7W8kA&#10;AADfAAAADwAAAGRycy9kb3ducmV2LnhtbESPT2vCQBTE7wW/w/IEb3WjljZJXUVaix79U1Bvj+xr&#10;Esy+DdnVpP30rlDwOMzMb5jpvDOVuFLjSssKRsMIBHFmdcm5gu/913MMwnlkjZVlUvBLDuaz3tMU&#10;U21b3tJ153MRIOxSVFB4X6dSuqwgg25oa+Lg/djGoA+yyaVusA1wU8lxFL1KgyWHhQJr+igoO+8u&#10;RsEqrhfHtf1r82p5Wh02h+Rzn3ilBv1u8Q7CU+cf4f/2WiuYxC9v4wTuf8IXkLMb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hvp7W8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fldSimple w:instr=" NUMPAGES   \* MERGEFORMAT ">
                        <w:r w:rsidR="00BB5A66" w:rsidRPr="00BB5A66">
                          <w:rPr>
                            <w:rFonts w:ascii="Tahoma" w:eastAsia="Tahoma" w:hAnsi="Tahoma" w:cs="Tahoma"/>
                            <w:b/>
                            <w:noProof/>
                            <w:color w:val="404040"/>
                            <w:sz w:val="12"/>
                          </w:rPr>
                          <w:t>43</w:t>
                        </w:r>
                      </w:fldSimple>
                    </w:p>
                  </w:txbxContent>
                </v:textbox>
              </v:rect>
              <v:rect id="Rectangle 384728" o:spid="_x0000_s1202" style="position:absolute;left:35304;top:2467;width:446;height:1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bewMYA&#10;AADfAAAADwAAAGRycy9kb3ducmV2LnhtbERPTWvCQBC9C/6HZYTedFMtNcasIrVFjxoLqbchO01C&#10;s7MhuzVpf333UPD4eN/pdjCNuFHnassKHmcRCOLC6ppLBe+Xt2kMwnlkjY1lUvBDDrab8SjFRNue&#10;z3TLfClCCLsEFVTet4mUrqjIoJvZljhwn7Yz6APsSqk77EO4aeQ8ip6lwZpDQ4UtvVRUfGXfRsEh&#10;bncfR/vbl83r9ZCf8tX+svJKPUyG3RqEp8Hfxf/uo1awiJ+W8zA4/AlfQG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bbewMYAAADfAAAADwAAAAAAAAAAAAAAAACYAgAAZHJz&#10;L2Rvd25yZXYueG1sUEsFBgAAAAAEAAQA9QAAAIs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Tahoma" w:eastAsia="Tahoma" w:hAnsi="Tahoma" w:cs="Tahoma"/>
                          <w:b/>
                          <w:color w:val="404040"/>
                          <w:sz w:val="18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E55" w:rsidRDefault="00934E55">
      <w:pPr>
        <w:spacing w:after="0" w:line="241" w:lineRule="auto"/>
        <w:ind w:left="4" w:right="62" w:hanging="4"/>
        <w:jc w:val="both"/>
      </w:pPr>
      <w:r>
        <w:separator/>
      </w:r>
    </w:p>
  </w:footnote>
  <w:footnote w:type="continuationSeparator" w:id="0">
    <w:p w:rsidR="00934E55" w:rsidRDefault="00934E55">
      <w:pPr>
        <w:spacing w:after="0" w:line="241" w:lineRule="auto"/>
        <w:ind w:left="4" w:right="62" w:hanging="4"/>
        <w:jc w:val="both"/>
      </w:pPr>
      <w:r>
        <w:continuationSeparator/>
      </w:r>
    </w:p>
  </w:footnote>
  <w:footnote w:id="1">
    <w:p w:rsidR="006A5B7B" w:rsidRDefault="003B0398">
      <w:pPr>
        <w:pStyle w:val="footnotedescription"/>
        <w:bidi/>
        <w:spacing w:line="241" w:lineRule="auto"/>
        <w:ind w:left="4" w:hanging="4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szCs w:val="20"/>
          <w:rtl/>
        </w:rPr>
        <w:t>נוהל ההכרה לפטור אינו חל על ביצוע בחינות הגמר )שתכלולנה גם את הנושאים להם ניתן פטור( ומטלות הקורס השונות והן חובה על כל תלמידי/ות הקורס.</w:t>
      </w:r>
      <w:r>
        <w:rPr>
          <w:b/>
          <w:bCs/>
          <w:szCs w:val="20"/>
          <w:rtl/>
        </w:rPr>
        <w:t xml:space="preserve"> </w:t>
      </w:r>
    </w:p>
    <w:p w:rsidR="006A5B7B" w:rsidRDefault="003B0398">
      <w:pPr>
        <w:pStyle w:val="footnotedescription"/>
        <w:spacing w:after="13"/>
        <w:ind w:right="72"/>
      </w:pPr>
      <w:r>
        <w:rPr>
          <w:b/>
        </w:rPr>
        <w:t xml:space="preserve"> </w:t>
      </w:r>
    </w:p>
  </w:footnote>
  <w:footnote w:id="2">
    <w:p w:rsidR="006A5B7B" w:rsidRDefault="003B0398">
      <w:pPr>
        <w:pStyle w:val="footnotedescription"/>
        <w:bidi/>
        <w:ind w:right="353"/>
      </w:pPr>
      <w:r>
        <w:rPr>
          <w:rStyle w:val="footnotemark"/>
        </w:rPr>
        <w:footnoteRef/>
      </w:r>
      <w:r>
        <w:t xml:space="preserve"> </w:t>
      </w:r>
      <w:r>
        <w:rPr>
          <w:szCs w:val="20"/>
          <w:rtl/>
        </w:rPr>
        <w:t xml:space="preserve">באחריות בית הספר להעביר בקשה לפטור למחוז בצירוף תעודות השכלה רלוונטיות. ר' נספח ג.' </w:t>
      </w:r>
    </w:p>
    <w:p w:rsidR="006A5B7B" w:rsidRDefault="003B0398">
      <w:pPr>
        <w:pStyle w:val="footnotedescription"/>
        <w:spacing w:after="11"/>
        <w:ind w:right="49"/>
      </w:pPr>
      <w:r>
        <w:t xml:space="preserve"> </w:t>
      </w:r>
    </w:p>
  </w:footnote>
  <w:footnote w:id="3">
    <w:p w:rsidR="006A5B7B" w:rsidRDefault="003B0398">
      <w:pPr>
        <w:pStyle w:val="footnotedescription"/>
        <w:bidi/>
        <w:ind w:right="0"/>
        <w:jc w:val="left"/>
      </w:pPr>
      <w:r>
        <w:rPr>
          <w:rStyle w:val="footnotemark"/>
        </w:rPr>
        <w:footnoteRef/>
      </w:r>
      <w:r>
        <w:t xml:space="preserve"> </w:t>
      </w:r>
      <w:r>
        <w:rPr>
          <w:szCs w:val="20"/>
          <w:rtl/>
        </w:rPr>
        <w:t xml:space="preserve">שעות הפטור לא ייכללו במכסת חובת הנוכחות ובתעודת הגמר. </w:t>
      </w:r>
    </w:p>
  </w:footnote>
  <w:footnote w:id="4">
    <w:p w:rsidR="006A5B7B" w:rsidRDefault="003B0398">
      <w:pPr>
        <w:pStyle w:val="footnotedescription"/>
        <w:bidi/>
        <w:ind w:right="0"/>
        <w:jc w:val="left"/>
      </w:pPr>
      <w:r>
        <w:rPr>
          <w:rStyle w:val="footnotemark"/>
        </w:rPr>
        <w:footnoteRef/>
      </w:r>
      <w:r>
        <w:t xml:space="preserve"> </w:t>
      </w:r>
      <w:r>
        <w:rPr>
          <w:color w:val="FF0000"/>
          <w:sz w:val="18"/>
          <w:szCs w:val="18"/>
          <w:rtl/>
        </w:rPr>
        <w:t xml:space="preserve">חובה לבצע לפחות </w:t>
      </w:r>
      <w:r>
        <w:rPr>
          <w:color w:val="FF0000"/>
          <w:sz w:val="18"/>
          <w:szCs w:val="18"/>
        </w:rPr>
        <w:t>12</w:t>
      </w:r>
      <w:r>
        <w:rPr>
          <w:color w:val="FF0000"/>
          <w:sz w:val="18"/>
          <w:szCs w:val="18"/>
          <w:rtl/>
        </w:rPr>
        <w:t xml:space="preserve"> מטלות / מיומנויות )על פי שיקול דעת של בית החולים( מתוך פירוט האפשרויות לעיל.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B7B" w:rsidRDefault="003B0398">
    <w:pPr>
      <w:bidi w:val="0"/>
      <w:spacing w:after="0"/>
      <w:ind w:left="-950" w:right="10211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129540</wp:posOffset>
              </wp:positionV>
              <wp:extent cx="7529195" cy="989330"/>
              <wp:effectExtent l="0" t="0" r="0" b="0"/>
              <wp:wrapSquare wrapText="bothSides"/>
              <wp:docPr id="384683" name="Group 38468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9195" cy="989330"/>
                        <a:chOff x="0" y="0"/>
                        <a:chExt cx="7529195" cy="989330"/>
                      </a:xfrm>
                    </wpg:grpSpPr>
                    <pic:pic xmlns:pic="http://schemas.openxmlformats.org/drawingml/2006/picture">
                      <pic:nvPicPr>
                        <pic:cNvPr id="384684" name="Picture 38468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9195" cy="98933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84686" name="Rectangle 384686"/>
                      <wps:cNvSpPr/>
                      <wps:spPr>
                        <a:xfrm>
                          <a:off x="6422136" y="322089"/>
                          <a:ext cx="46769" cy="1690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Miriam" w:eastAsia="Miriam" w:hAnsi="Miriam" w:cs="Miriam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85" name="Rectangle 384685"/>
                      <wps:cNvSpPr/>
                      <wps:spPr>
                        <a:xfrm>
                          <a:off x="3658489" y="323614"/>
                          <a:ext cx="46769" cy="1690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Miriam" w:eastAsia="Miriam" w:hAnsi="Miriam" w:cs="Miriam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384683" o:spid="_x0000_s1108" style="position:absolute;left:0;text-align:left;margin-left:0;margin-top:10.2pt;width:592.85pt;height:77.9pt;z-index:251658240;mso-position-horizontal-relative:page;mso-position-vertical-relative:page" coordsize="75291,989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84684" o:spid="_x0000_s1109" type="#_x0000_t75" style="position:absolute;width:75291;height:98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3KysfGAAAA3wAAAA8AAABkcnMvZG93bnJldi54bWxEj92KwjAUhO8XfIdwBO80dVekdI2y+Ieg&#10;oNb1/tAc27LNSWmi1rc3grCXw8x8w0xmranEjRpXWlYwHEQgiDOrS84V/J5W/RiE88gaK8uk4EEO&#10;ZtPOxwQTbe98pFvqcxEg7BJUUHhfJ1K6rCCDbmBr4uBdbGPQB9nkUjd4D3BTyc8oGkuDJYeFAmua&#10;F5T9pVejYLGsltnWDleH9bmMNjuUO7rulep1259vEJ5a/x9+tzdawVc8GscjeP0JX0BO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crKx8YAAADfAAAADwAAAAAAAAAAAAAA&#10;AACfAgAAZHJzL2Rvd25yZXYueG1sUEsFBgAAAAAEAAQA9wAAAJIDAAAAAA==&#10;">
                <v:imagedata r:id="rId2" o:title=""/>
              </v:shape>
              <v:rect id="Rectangle 384686" o:spid="_x0000_s1110" style="position:absolute;left:64221;top:3220;width:468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K/jsgA&#10;AADfAAAADwAAAGRycy9kb3ducmV2LnhtbESPT2vCQBTE74V+h+UVequbVgkxuoq0ih7rH1Bvj+wz&#10;CWbfhuzWRD+9KxQ8DjPzG2Y87UwlLtS40rKCz14EgjizuuRcwW67+EhAOI+ssbJMCq7kYDp5fRlj&#10;qm3La7psfC4ChF2KCgrv61RKlxVk0PVsTRy8k20M+iCbXOoG2wA3lfyKolgaLDksFFjTd0HZefNn&#10;FCyTenZY2VubV/Pjcv+7H/5sh16p97duNgLhqfPP8H97pRX0k0GcxPD4E76AnN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n4r+O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Miriam" w:eastAsia="Miriam" w:hAnsi="Miriam" w:cs="Miriam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84685" o:spid="_x0000_s1111" style="position:absolute;left:36584;top:3236;width:468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Ah+cgA&#10;AADfAAAADwAAAGRycy9kb3ducmV2LnhtbESPQWvCQBSE7wX/w/IKvdVNa5UYsxGpih6tFmxvj+wz&#10;CWbfhuzWpP31bkHwOMzMN0w6700tLtS6yrKCl2EEgji3uuJCwedh/RyDcB5ZY22ZFPySg3k2eEgx&#10;0bbjD7rsfSEChF2CCkrvm0RKl5dk0A1tQxy8k20N+iDbQuoWuwA3tXyNook0WHFYKLGh95Ly8/7H&#10;KNjEzeJra/+6ol59b46743R5mHqlnh77xQyEp97fw7f2VisYxW+TeAz/f8IXkNkV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XMCH5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Miriam" w:eastAsia="Miriam" w:hAnsi="Miriam" w:cs="Miriam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B7B" w:rsidRDefault="003B0398">
    <w:pPr>
      <w:bidi w:val="0"/>
      <w:spacing w:after="0"/>
      <w:ind w:left="-950" w:right="10211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129540</wp:posOffset>
              </wp:positionV>
              <wp:extent cx="7529195" cy="989330"/>
              <wp:effectExtent l="0" t="0" r="0" b="0"/>
              <wp:wrapSquare wrapText="bothSides"/>
              <wp:docPr id="384656" name="Group 38465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9195" cy="989330"/>
                        <a:chOff x="0" y="0"/>
                        <a:chExt cx="7529195" cy="989330"/>
                      </a:xfrm>
                    </wpg:grpSpPr>
                    <pic:pic xmlns:pic="http://schemas.openxmlformats.org/drawingml/2006/picture">
                      <pic:nvPicPr>
                        <pic:cNvPr id="384657" name="Picture 38465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9195" cy="98933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84659" name="Rectangle 384659"/>
                      <wps:cNvSpPr/>
                      <wps:spPr>
                        <a:xfrm>
                          <a:off x="6422136" y="322089"/>
                          <a:ext cx="46769" cy="1690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Miriam" w:eastAsia="Miriam" w:hAnsi="Miriam" w:cs="Miriam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658" name="Rectangle 384658"/>
                      <wps:cNvSpPr/>
                      <wps:spPr>
                        <a:xfrm>
                          <a:off x="3658489" y="323614"/>
                          <a:ext cx="46769" cy="1690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Miriam" w:eastAsia="Miriam" w:hAnsi="Miriam" w:cs="Miriam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384656" o:spid="_x0000_s1112" style="position:absolute;left:0;text-align:left;margin-left:0;margin-top:10.2pt;width:592.85pt;height:77.9pt;z-index:251659264;mso-position-horizontal-relative:page;mso-position-vertical-relative:page" coordsize="75291,989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84657" o:spid="_x0000_s1113" type="#_x0000_t75" style="position:absolute;width:75291;height:98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4ePfIAAAA3wAAAA8AAABkcnMvZG93bnJldi54bWxEj91qwkAUhO8LvsNyCr1rNrbVhugmFH+K&#10;oKC19f6QPU2C2bMhu2r69m5B8HKYmW+Yad6bRpypc7VlBcMoBkFcWF1zqeDne/mcgHAeWWNjmRT8&#10;kYM8GzxMMdX2wl903vtSBAi7FBVU3replK6oyKCLbEscvF/bGfRBdqXUHV4C3DTyJY7H0mDNYaHC&#10;lmYVFcf9ySiYL5pFsbbD5e7zUMerDcoNnbZKPT32HxMQnnp/D9/aK63gNXkbj97h/0/4AjK7Ag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DeHj3yAAAAN8AAAAPAAAAAAAAAAAA&#10;AAAAAJ8CAABkcnMvZG93bnJldi54bWxQSwUGAAAAAAQABAD3AAAAlAMAAAAA&#10;">
                <v:imagedata r:id="rId2" o:title=""/>
              </v:shape>
              <v:rect id="Rectangle 384659" o:spid="_x0000_s1114" style="position:absolute;left:64221;top:3220;width:468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0Hu8gA&#10;AADfAAAADwAAAGRycy9kb3ducmV2LnhtbESPQWvCQBSE74L/YXlCb7qxVklSV5HaokerBfX2yL4m&#10;wezbkN2atL/eLQgeh5n5hpkvO1OJKzWutKxgPIpAEGdWl5wr+Dp8DGMQziNrrCyTgl9ysFz0e3NM&#10;tW35k657n4sAYZeigsL7OpXSZQUZdCNbEwfv2zYGfZBNLnWDbYCbSj5H0UwaLDksFFjTW0HZZf9j&#10;FGzienXa2r82r97Pm+PumKwPiVfqadCtXkF46vwjfG9vtYJJ/DKbJvD/J3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oHQe7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Miriam" w:eastAsia="Miriam" w:hAnsi="Miriam" w:cs="Miriam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84658" o:spid="_x0000_s1115" style="position:absolute;left:36584;top:3236;width:468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GiIMUA&#10;AADfAAAADwAAAGRycy9kb3ducmV2LnhtbERPy2rCQBTdF/yH4Qru6sRaJUZHkdqiy/oAdXfJXJNg&#10;5k7IjCb1652F0OXhvGeL1pTiTrUrLCsY9CMQxKnVBWcKDvuf9xiE88gaS8uk4I8cLOadtxkm2ja8&#10;pfvOZyKEsEtQQe59lUjp0pwMur6tiAN3sbVBH2CdSV1jE8JNKT+iaCwNFhwacqzoK6f0ursZBeu4&#10;Wp429tFk5fd5ffw9Tlb7iVeq122XUxCeWv8vfrk3WsEw/hyPwuDwJ3wBOX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UaIgxQAAAN8AAAAPAAAAAAAAAAAAAAAAAJgCAABkcnMv&#10;ZG93bnJldi54bWxQSwUGAAAAAAQABAD1AAAAig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Miriam" w:eastAsia="Miriam" w:hAnsi="Miriam" w:cs="Miriam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B7B" w:rsidRDefault="006A5B7B">
    <w:pPr>
      <w:bidi w:val="0"/>
      <w:jc w:val="lef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B7B" w:rsidRDefault="003B0398">
    <w:pPr>
      <w:bidi w:val="0"/>
      <w:spacing w:after="0"/>
      <w:ind w:left="-1453" w:right="1021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129540</wp:posOffset>
              </wp:positionV>
              <wp:extent cx="7529195" cy="989330"/>
              <wp:effectExtent l="0" t="0" r="0" b="0"/>
              <wp:wrapSquare wrapText="bothSides"/>
              <wp:docPr id="384774" name="Group 3847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9195" cy="989330"/>
                        <a:chOff x="0" y="0"/>
                        <a:chExt cx="7529195" cy="989330"/>
                      </a:xfrm>
                    </wpg:grpSpPr>
                    <pic:pic xmlns:pic="http://schemas.openxmlformats.org/drawingml/2006/picture">
                      <pic:nvPicPr>
                        <pic:cNvPr id="384775" name="Picture 38477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9195" cy="98933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84777" name="Rectangle 384777"/>
                      <wps:cNvSpPr/>
                      <wps:spPr>
                        <a:xfrm>
                          <a:off x="6422136" y="322089"/>
                          <a:ext cx="46769" cy="1690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Miriam" w:eastAsia="Miriam" w:hAnsi="Miriam" w:cs="Miriam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76" name="Rectangle 384776"/>
                      <wps:cNvSpPr/>
                      <wps:spPr>
                        <a:xfrm>
                          <a:off x="3658489" y="323614"/>
                          <a:ext cx="46769" cy="1690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Miriam" w:eastAsia="Miriam" w:hAnsi="Miriam" w:cs="Miriam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384774" o:spid="_x0000_s1146" style="position:absolute;left:0;text-align:left;margin-left:0;margin-top:10.2pt;width:592.85pt;height:77.9pt;z-index:251662336;mso-position-horizontal-relative:page;mso-position-vertical-relative:page" coordsize="75291,989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84775" o:spid="_x0000_s1147" type="#_x0000_t75" style="position:absolute;width:75291;height:98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GyEObGAAAA3wAAAA8AAABkcnMvZG93bnJldi54bWxEj1uLwjAUhN+F/Q/hLOybpup6oRpFvCyC&#10;gvf3Q3Nsi81JaaJ2//1mQfBxmJlvmPG0NoV4UOVyywrarQgEcWJ1zqmC82nVHIJwHlljYZkU/JKD&#10;6eSjMcZY2ycf6HH0qQgQdjEqyLwvYyldkpFB17IlcfCutjLog6xSqSt8BrgpZCeK+tJgzmEhw5Lm&#10;GSW3490oWCyLZbKx7dX+55JH6y3KLd13Sn191rMRCE+1f4df7bVW0B1+DwY9+P8TvoCc/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bIQ5sYAAADfAAAADwAAAAAAAAAAAAAA&#10;AACfAgAAZHJzL2Rvd25yZXYueG1sUEsFBgAAAAAEAAQA9wAAAJIDAAAAAA==&#10;">
                <v:imagedata r:id="rId2" o:title=""/>
              </v:shape>
              <v:rect id="Rectangle 384777" o:spid="_x0000_s1148" style="position:absolute;left:64221;top:3220;width:468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plr8gA&#10;AADfAAAADwAAAGRycy9kb3ducmV2LnhtbESPQWvCQBSE74L/YXlCb7qxFhNTV5HaokerBfX2yL4m&#10;wezbkN2atL/eLQgeh5n5hpkvO1OJKzWutKxgPIpAEGdWl5wr+Dp8DBMQziNrrCyTgl9ysFz0e3NM&#10;tW35k657n4sAYZeigsL7OpXSZQUZdCNbEwfv2zYGfZBNLnWDbYCbSj5H0VQaLDksFFjTW0HZZf9j&#10;FGySenXa2r82r97Pm+PuOFsfZl6pp0G3egXhqfOP8L291QomyUscx/D/J3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LmmWv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Miriam" w:eastAsia="Miriam" w:hAnsi="Miriam" w:cs="Miriam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84776" o:spid="_x0000_s1149" style="position:absolute;left:36584;top:3236;width:468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bANMgA&#10;AADfAAAADwAAAGRycy9kb3ducmV2LnhtbESPT2vCQBTE7wW/w/KE3urGVjRGV5G2okf/gXp7ZJ9J&#10;aPZtyG5N6qd3C4LHYWZ+w0znrSnFlWpXWFbQ70UgiFOrC84UHPbLtxiE88gaS8uk4I8czGedlykm&#10;2ja8pevOZyJA2CWoIPe+SqR0aU4GXc9WxMG72NqgD7LOpK6xCXBTyvcoGkqDBYeFHCv6zCn92f0a&#10;Bau4WpzW9tZk5fd5ddwcx1/7sVfqtdsuJiA8tf4ZfrTXWsFHPBiNhvD/J3wBOb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1sA0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Miriam" w:eastAsia="Miriam" w:hAnsi="Miriam" w:cs="Miriam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B7B" w:rsidRDefault="003B0398">
    <w:pPr>
      <w:tabs>
        <w:tab w:val="center" w:pos="1141"/>
      </w:tabs>
      <w:spacing w:after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129540</wp:posOffset>
              </wp:positionV>
              <wp:extent cx="7529195" cy="989330"/>
              <wp:effectExtent l="0" t="0" r="0" b="0"/>
              <wp:wrapSquare wrapText="bothSides"/>
              <wp:docPr id="384747" name="Group 3847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9195" cy="989330"/>
                        <a:chOff x="0" y="0"/>
                        <a:chExt cx="7529195" cy="989330"/>
                      </a:xfrm>
                    </wpg:grpSpPr>
                    <pic:pic xmlns:pic="http://schemas.openxmlformats.org/drawingml/2006/picture">
                      <pic:nvPicPr>
                        <pic:cNvPr id="384748" name="Picture 38474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9195" cy="98933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84750" name="Rectangle 384750"/>
                      <wps:cNvSpPr/>
                      <wps:spPr>
                        <a:xfrm>
                          <a:off x="6422136" y="322089"/>
                          <a:ext cx="46769" cy="1690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Miriam" w:eastAsia="Miriam" w:hAnsi="Miriam" w:cs="Miriam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49" name="Rectangle 384749"/>
                      <wps:cNvSpPr/>
                      <wps:spPr>
                        <a:xfrm>
                          <a:off x="3658489" y="323614"/>
                          <a:ext cx="46769" cy="1690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Miriam" w:eastAsia="Miriam" w:hAnsi="Miriam" w:cs="Miriam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384747" o:spid="_x0000_s1150" style="position:absolute;left:0;text-align:left;margin-left:0;margin-top:10.2pt;width:592.85pt;height:77.9pt;z-index:251663360;mso-position-horizontal-relative:page;mso-position-vertical-relative:page" coordsize="75291,989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84748" o:spid="_x0000_s1151" type="#_x0000_t75" style="position:absolute;width:75291;height:98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fdcXBAAAA3wAAAA8AAABkcnMvZG93bnJldi54bWxET8uKwjAU3Q/4D+EK7sbUUVSqUcRRERR8&#10;7y/NtS02N6WJWv/eLASXh/MeT2tTiAdVLresoNOOQBAnVuecKjiflr9DEM4jaywsk4IXOZhOGj9j&#10;jLV98oEeR5+KEMIuRgWZ92UspUsyMujatiQO3NVWBn2AVSp1hc8Qbgr5F0V9aTDn0JBhSfOMktvx&#10;bhT8L4pFsrGd5X51yaP1FuWW7julWs16NgLhqfZf8ce91gq6w96gFwaHP+ELyMk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HfdcXBAAAA3wAAAA8AAAAAAAAAAAAAAAAAnwIA&#10;AGRycy9kb3ducmV2LnhtbFBLBQYAAAAABAAEAPcAAACNAwAAAAA=&#10;">
                <v:imagedata r:id="rId2" o:title=""/>
              </v:shape>
              <v:rect id="Rectangle 384750" o:spid="_x0000_s1152" style="position:absolute;left:64221;top:3220;width:468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ahu8gA&#10;AADfAAAADwAAAGRycy9kb3ducmV2LnhtbESPy2rCQBSG9wXfYThCdzqxrTZJM4r0gi69FNTdIXOa&#10;BDNnQmZqUp/eWQhd/vw3vmzRm1pcqHWVZQWTcQSCOLe64kLB9/5rFINwHlljbZkU/JGDxXzwkGGq&#10;bcdbuux8IcIIuxQVlN43qZQuL8mgG9uGOHg/tjXog2wLqVvswrip5VMUzaTBisNDiQ29l5Sfd79G&#10;wSpulse1vXZF/XlaHTaH5GOfeKUeh/3yDYSn3v+H7+21VvAcv7xOA0HgCSwg5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PxqG7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Miriam" w:eastAsia="Miriam" w:hAnsi="Miriam" w:cs="Miriam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84749" o:spid="_x0000_s1153" style="position:absolute;left:36584;top:3236;width:468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We+8gA&#10;AADfAAAADwAAAGRycy9kb3ducmV2LnhtbESPQWvCQBSE74X+h+UVvNVNW7FJ6irSKnrUWFBvj+xr&#10;Epp9G7Krif76bkHwOMzMN8xk1ptanKl1lWUFL8MIBHFudcWFgu/d8jkG4TyyxtoyKbiQg9n08WGC&#10;qbYdb+mc+UIECLsUFZTeN6mULi/JoBvahjh4P7Y16INsC6lb7ALc1PI1isbSYMVhocSGPkvKf7OT&#10;UbCKm/lhba9dUS+Oq/1mn3ztEq/U4Kmff4Dw1Pt7+NZeawVv8eh9lMD/n/AF5PQ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JZ77yAAAAN8AAAAPAAAAAAAAAAAAAAAAAJgCAABk&#10;cnMvZG93bnJldi54bWxQSwUGAAAAAAQABAD1AAAAjQ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Miriam" w:eastAsia="Miriam" w:hAnsi="Miriam" w:cs="Miriam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rPr>
        <w:rFonts w:ascii="Tahoma" w:eastAsia="Tahoma" w:hAnsi="Tahoma" w:cs="Tahoma"/>
        <w:b/>
        <w:bCs/>
        <w:sz w:val="24"/>
        <w:szCs w:val="24"/>
        <w:rtl/>
      </w:rPr>
      <w:t xml:space="preserve">נספח </w:t>
    </w:r>
    <w:r>
      <w:rPr>
        <w:rFonts w:ascii="Tahoma" w:eastAsia="Tahoma" w:hAnsi="Tahoma" w:cs="Tahoma"/>
        <w:b/>
        <w:bCs/>
        <w:sz w:val="24"/>
        <w:szCs w:val="24"/>
        <w:rtl/>
      </w:rPr>
      <w:tab/>
      <w:t xml:space="preserve"> 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B7B" w:rsidRDefault="003B0398">
    <w:pPr>
      <w:tabs>
        <w:tab w:val="center" w:pos="1158"/>
      </w:tabs>
      <w:spacing w:after="0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129540</wp:posOffset>
              </wp:positionV>
              <wp:extent cx="7529195" cy="989330"/>
              <wp:effectExtent l="0" t="0" r="0" b="0"/>
              <wp:wrapSquare wrapText="bothSides"/>
              <wp:docPr id="384715" name="Group 3847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9195" cy="989330"/>
                        <a:chOff x="0" y="0"/>
                        <a:chExt cx="7529195" cy="989330"/>
                      </a:xfrm>
                    </wpg:grpSpPr>
                    <pic:pic xmlns:pic="http://schemas.openxmlformats.org/drawingml/2006/picture">
                      <pic:nvPicPr>
                        <pic:cNvPr id="384716" name="Picture 38471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9195" cy="98933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84718" name="Rectangle 384718"/>
                      <wps:cNvSpPr/>
                      <wps:spPr>
                        <a:xfrm>
                          <a:off x="6422136" y="322089"/>
                          <a:ext cx="46769" cy="1690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Miriam" w:eastAsia="Miriam" w:hAnsi="Miriam" w:cs="Miriam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4717" name="Rectangle 384717"/>
                      <wps:cNvSpPr/>
                      <wps:spPr>
                        <a:xfrm>
                          <a:off x="3658489" y="323614"/>
                          <a:ext cx="46769" cy="16905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6A5B7B" w:rsidRDefault="003B0398">
                            <w:pPr>
                              <w:bidi w:val="0"/>
                              <w:jc w:val="left"/>
                            </w:pPr>
                            <w:r>
                              <w:rPr>
                                <w:rFonts w:ascii="Miriam" w:eastAsia="Miriam" w:hAnsi="Miriam" w:cs="Miriam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384715" o:spid="_x0000_s1184" style="position:absolute;left:0;text-align:left;margin-left:0;margin-top:10.2pt;width:592.85pt;height:77.9pt;z-index:251664384;mso-position-horizontal-relative:page;mso-position-vertical-relative:page" coordsize="75291,989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84716" o:spid="_x0000_s1185" type="#_x0000_t75" style="position:absolute;width:75291;height:98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/azHGAAAA3wAAAA8AAABkcnMvZG93bnJldi54bWxEj92KwjAUhO8F3yEcwTtNuy4q1Siy/iAo&#10;6Lq794fm2Babk9JE7b69EQQvh5n5hpnOG1OKG9WusKwg7kcgiFOrC84U/P6se2MQziNrLC2Tgn9y&#10;MJ+1W1NMtL3zN91OPhMBwi5BBbn3VSKlS3My6Pq2Ig7e2dYGfZB1JnWN9wA3pfyIoqE0WHBYyLGi&#10;r5zSy+lqFCxX5Srd2Xh93PwV0XaPck/Xg1LdTrOYgPDU+Hf41d5qBYPx5ygewvNP+AJy9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L9rMcYAAADfAAAADwAAAAAAAAAAAAAA&#10;AACfAgAAZHJzL2Rvd25yZXYueG1sUEsFBgAAAAAEAAQA9wAAAJIDAAAAAA==&#10;">
                <v:imagedata r:id="rId2" o:title=""/>
              </v:shape>
              <v:rect id="Rectangle 384718" o:spid="_x0000_s1186" style="position:absolute;left:64221;top:3220;width:468;height:16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oUfcUA&#10;AADfAAAADwAAAGRycy9kb3ducmV2LnhtbERPy2rCQBTdC/7DcAvd6cQHNUZHER/osmrBurtkbpNg&#10;5k7ITE30651FocvDec+XrSnFnWpXWFYw6EcgiFOrC84UfJ13vRiE88gaS8uk4EEOlotuZ46Jtg0f&#10;6X7ymQgh7BJUkHtfJVK6NCeDrm8r4sD92NqgD7DOpK6xCeGmlMMo+pAGCw4NOVa0zim9nX6Ngn1c&#10;rb4P9tlk5fa6v3xeppvz1Cv1/tauZiA8tf5f/Oc+aAWjeDwZhMHhT/gCcvE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hR9xQAAAN8AAAAPAAAAAAAAAAAAAAAAAJgCAABkcnMv&#10;ZG93bnJldi54bWxQSwUGAAAAAAQABAD1AAAAigMAAAAA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Miriam" w:eastAsia="Miriam" w:hAnsi="Miriam" w:cs="Miriam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84717" o:spid="_x0000_s1187" style="position:absolute;left:36584;top:3236;width:468;height:16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WAD8kA&#10;AADfAAAADwAAAGRycy9kb3ducmV2LnhtbESPQWvCQBSE70L/w/IKvekmWmqMWUW0RY9WBfX2yL4m&#10;odm3Ibs1aX99tyD0OMzMN0y27E0tbtS6yrKCeBSBIM6trrhQcDq+DRMQziNrrC2Tgm9ysFw8DDJM&#10;te34nW4HX4gAYZeigtL7JpXS5SUZdCPbEAfvw7YGfZBtIXWLXYCbWo6j6EUarDgslNjQuqT88/Bl&#10;FGyTZnXZ2Z+uqF+v2/P+PNscZ16pp8d+NQfhqff/4Xt7pxVMkudpPIW/P+ELyM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VkWAD8kAAADfAAAADwAAAAAAAAAAAAAAAACYAgAA&#10;ZHJzL2Rvd25yZXYueG1sUEsFBgAAAAAEAAQA9QAAAI4DAAAAAA==&#10;" filled="f" stroked="f">
                <v:textbox inset="0,0,0,0">
                  <w:txbxContent>
                    <w:p w:rsidR="006A5B7B" w:rsidRDefault="003B0398">
                      <w:pPr>
                        <w:bidi w:val="0"/>
                        <w:jc w:val="left"/>
                      </w:pPr>
                      <w:r>
                        <w:rPr>
                          <w:rFonts w:ascii="Miriam" w:eastAsia="Miriam" w:hAnsi="Miriam" w:cs="Miriam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rPr>
        <w:rFonts w:ascii="Tahoma" w:eastAsia="Tahoma" w:hAnsi="Tahoma" w:cs="Tahoma"/>
        <w:b/>
        <w:bCs/>
        <w:sz w:val="24"/>
        <w:szCs w:val="24"/>
        <w:rtl/>
      </w:rPr>
      <w:t>נספח</w:t>
    </w:r>
    <w:r>
      <w:rPr>
        <w:rFonts w:ascii="Tahoma" w:eastAsia="Tahoma" w:hAnsi="Tahoma" w:cs="Tahoma"/>
        <w:b/>
        <w:bCs/>
        <w:sz w:val="24"/>
        <w:szCs w:val="24"/>
        <w:rtl/>
      </w:rPr>
      <w:tab/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66F36"/>
    <w:multiLevelType w:val="hybridMultilevel"/>
    <w:tmpl w:val="69B47F5C"/>
    <w:lvl w:ilvl="0" w:tplc="54BE7BC2">
      <w:start w:val="1"/>
      <w:numFmt w:val="decimal"/>
      <w:lvlText w:val="%1."/>
      <w:lvlJc w:val="left"/>
      <w:pPr>
        <w:ind w:left="55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14BC06">
      <w:start w:val="1"/>
      <w:numFmt w:val="lowerLetter"/>
      <w:lvlText w:val="%2"/>
      <w:lvlJc w:val="left"/>
      <w:pPr>
        <w:ind w:left="133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5B896CE">
      <w:start w:val="1"/>
      <w:numFmt w:val="lowerRoman"/>
      <w:lvlText w:val="%3"/>
      <w:lvlJc w:val="left"/>
      <w:pPr>
        <w:ind w:left="205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996030C">
      <w:start w:val="1"/>
      <w:numFmt w:val="decimal"/>
      <w:lvlText w:val="%4"/>
      <w:lvlJc w:val="left"/>
      <w:pPr>
        <w:ind w:left="277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5CA1784">
      <w:start w:val="1"/>
      <w:numFmt w:val="lowerLetter"/>
      <w:lvlText w:val="%5"/>
      <w:lvlJc w:val="left"/>
      <w:pPr>
        <w:ind w:left="349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78A5DAC">
      <w:start w:val="1"/>
      <w:numFmt w:val="lowerRoman"/>
      <w:lvlText w:val="%6"/>
      <w:lvlJc w:val="left"/>
      <w:pPr>
        <w:ind w:left="421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3C0EC36">
      <w:start w:val="1"/>
      <w:numFmt w:val="decimal"/>
      <w:lvlText w:val="%7"/>
      <w:lvlJc w:val="left"/>
      <w:pPr>
        <w:ind w:left="493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552955E">
      <w:start w:val="1"/>
      <w:numFmt w:val="lowerLetter"/>
      <w:lvlText w:val="%8"/>
      <w:lvlJc w:val="left"/>
      <w:pPr>
        <w:ind w:left="565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80054AC">
      <w:start w:val="1"/>
      <w:numFmt w:val="lowerRoman"/>
      <w:lvlText w:val="%9"/>
      <w:lvlJc w:val="left"/>
      <w:pPr>
        <w:ind w:left="637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13E59D3"/>
    <w:multiLevelType w:val="hybridMultilevel"/>
    <w:tmpl w:val="8CF8A976"/>
    <w:lvl w:ilvl="0" w:tplc="98A8DA34">
      <w:start w:val="1"/>
      <w:numFmt w:val="bullet"/>
      <w:lvlText w:val="-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1C9A2C">
      <w:start w:val="1"/>
      <w:numFmt w:val="bullet"/>
      <w:lvlText w:val="o"/>
      <w:lvlJc w:val="left"/>
      <w:pPr>
        <w:ind w:left="118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46340E">
      <w:start w:val="1"/>
      <w:numFmt w:val="bullet"/>
      <w:lvlText w:val="▪"/>
      <w:lvlJc w:val="left"/>
      <w:pPr>
        <w:ind w:left="190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2A586E">
      <w:start w:val="1"/>
      <w:numFmt w:val="bullet"/>
      <w:lvlText w:val="•"/>
      <w:lvlJc w:val="left"/>
      <w:pPr>
        <w:ind w:left="262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CAE84C">
      <w:start w:val="1"/>
      <w:numFmt w:val="bullet"/>
      <w:lvlText w:val="o"/>
      <w:lvlJc w:val="left"/>
      <w:pPr>
        <w:ind w:left="334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8C8B7E">
      <w:start w:val="1"/>
      <w:numFmt w:val="bullet"/>
      <w:lvlText w:val="▪"/>
      <w:lvlJc w:val="left"/>
      <w:pPr>
        <w:ind w:left="406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408002">
      <w:start w:val="1"/>
      <w:numFmt w:val="bullet"/>
      <w:lvlText w:val="•"/>
      <w:lvlJc w:val="left"/>
      <w:pPr>
        <w:ind w:left="478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72DAFA">
      <w:start w:val="1"/>
      <w:numFmt w:val="bullet"/>
      <w:lvlText w:val="o"/>
      <w:lvlJc w:val="left"/>
      <w:pPr>
        <w:ind w:left="550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70C77A">
      <w:start w:val="1"/>
      <w:numFmt w:val="bullet"/>
      <w:lvlText w:val="▪"/>
      <w:lvlJc w:val="left"/>
      <w:pPr>
        <w:ind w:left="622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AC02A0"/>
    <w:multiLevelType w:val="hybridMultilevel"/>
    <w:tmpl w:val="A8CE86F0"/>
    <w:lvl w:ilvl="0" w:tplc="12A6AC22">
      <w:start w:val="1"/>
      <w:numFmt w:val="decimal"/>
      <w:lvlText w:val="%1."/>
      <w:lvlJc w:val="left"/>
      <w:pPr>
        <w:ind w:left="55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6389E7E">
      <w:start w:val="1"/>
      <w:numFmt w:val="lowerLetter"/>
      <w:lvlText w:val="%2"/>
      <w:lvlJc w:val="left"/>
      <w:pPr>
        <w:ind w:left="128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F8AACE2">
      <w:start w:val="1"/>
      <w:numFmt w:val="lowerRoman"/>
      <w:lvlText w:val="%3"/>
      <w:lvlJc w:val="left"/>
      <w:pPr>
        <w:ind w:left="200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7A50AC">
      <w:start w:val="1"/>
      <w:numFmt w:val="decimal"/>
      <w:lvlText w:val="%4"/>
      <w:lvlJc w:val="left"/>
      <w:pPr>
        <w:ind w:left="272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72D41E">
      <w:start w:val="1"/>
      <w:numFmt w:val="lowerLetter"/>
      <w:lvlText w:val="%5"/>
      <w:lvlJc w:val="left"/>
      <w:pPr>
        <w:ind w:left="344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4D4CF2A">
      <w:start w:val="1"/>
      <w:numFmt w:val="lowerRoman"/>
      <w:lvlText w:val="%6"/>
      <w:lvlJc w:val="left"/>
      <w:pPr>
        <w:ind w:left="416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CBC7276">
      <w:start w:val="1"/>
      <w:numFmt w:val="decimal"/>
      <w:lvlText w:val="%7"/>
      <w:lvlJc w:val="left"/>
      <w:pPr>
        <w:ind w:left="488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D92BEEA">
      <w:start w:val="1"/>
      <w:numFmt w:val="lowerLetter"/>
      <w:lvlText w:val="%8"/>
      <w:lvlJc w:val="left"/>
      <w:pPr>
        <w:ind w:left="560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48D9E4">
      <w:start w:val="1"/>
      <w:numFmt w:val="lowerRoman"/>
      <w:lvlText w:val="%9"/>
      <w:lvlJc w:val="left"/>
      <w:pPr>
        <w:ind w:left="632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3C378D7"/>
    <w:multiLevelType w:val="hybridMultilevel"/>
    <w:tmpl w:val="399693A6"/>
    <w:lvl w:ilvl="0" w:tplc="B55AC918">
      <w:start w:val="1"/>
      <w:numFmt w:val="bullet"/>
      <w:lvlText w:val="•"/>
      <w:lvlJc w:val="left"/>
      <w:pPr>
        <w:ind w:left="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DF824E0">
      <w:start w:val="1"/>
      <w:numFmt w:val="bullet"/>
      <w:lvlText w:val="o"/>
      <w:lvlJc w:val="left"/>
      <w:pPr>
        <w:ind w:left="11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300425A">
      <w:start w:val="1"/>
      <w:numFmt w:val="bullet"/>
      <w:lvlText w:val="▪"/>
      <w:lvlJc w:val="left"/>
      <w:pPr>
        <w:ind w:left="18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66A1B4C">
      <w:start w:val="1"/>
      <w:numFmt w:val="bullet"/>
      <w:lvlText w:val="•"/>
      <w:lvlJc w:val="left"/>
      <w:pPr>
        <w:ind w:left="25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4045E66">
      <w:start w:val="1"/>
      <w:numFmt w:val="bullet"/>
      <w:lvlText w:val="o"/>
      <w:lvlJc w:val="left"/>
      <w:pPr>
        <w:ind w:left="32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66170C">
      <w:start w:val="1"/>
      <w:numFmt w:val="bullet"/>
      <w:lvlText w:val="▪"/>
      <w:lvlJc w:val="left"/>
      <w:pPr>
        <w:ind w:left="39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1E5ECE">
      <w:start w:val="1"/>
      <w:numFmt w:val="bullet"/>
      <w:lvlText w:val="•"/>
      <w:lvlJc w:val="left"/>
      <w:pPr>
        <w:ind w:left="4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1AADAC4">
      <w:start w:val="1"/>
      <w:numFmt w:val="bullet"/>
      <w:lvlText w:val="o"/>
      <w:lvlJc w:val="left"/>
      <w:pPr>
        <w:ind w:left="54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7C6F7A2">
      <w:start w:val="1"/>
      <w:numFmt w:val="bullet"/>
      <w:lvlText w:val="▪"/>
      <w:lvlJc w:val="left"/>
      <w:pPr>
        <w:ind w:left="61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8C23A59"/>
    <w:multiLevelType w:val="hybridMultilevel"/>
    <w:tmpl w:val="4DE00602"/>
    <w:lvl w:ilvl="0" w:tplc="C70497A0">
      <w:start w:val="1"/>
      <w:numFmt w:val="bullet"/>
      <w:lvlText w:val="–"/>
      <w:lvlJc w:val="left"/>
      <w:pPr>
        <w:ind w:left="7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5D68428">
      <w:start w:val="1"/>
      <w:numFmt w:val="bullet"/>
      <w:lvlText w:val="o"/>
      <w:lvlJc w:val="left"/>
      <w:pPr>
        <w:ind w:left="144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AEDC56">
      <w:start w:val="1"/>
      <w:numFmt w:val="bullet"/>
      <w:lvlText w:val="▪"/>
      <w:lvlJc w:val="left"/>
      <w:pPr>
        <w:ind w:left="216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778011A">
      <w:start w:val="1"/>
      <w:numFmt w:val="bullet"/>
      <w:lvlText w:val="•"/>
      <w:lvlJc w:val="left"/>
      <w:pPr>
        <w:ind w:left="288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06464C4">
      <w:start w:val="1"/>
      <w:numFmt w:val="bullet"/>
      <w:lvlText w:val="o"/>
      <w:lvlJc w:val="left"/>
      <w:pPr>
        <w:ind w:left="360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6A001C">
      <w:start w:val="1"/>
      <w:numFmt w:val="bullet"/>
      <w:lvlText w:val="▪"/>
      <w:lvlJc w:val="left"/>
      <w:pPr>
        <w:ind w:left="432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F1424EC">
      <w:start w:val="1"/>
      <w:numFmt w:val="bullet"/>
      <w:lvlText w:val="•"/>
      <w:lvlJc w:val="left"/>
      <w:pPr>
        <w:ind w:left="504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7E830D0">
      <w:start w:val="1"/>
      <w:numFmt w:val="bullet"/>
      <w:lvlText w:val="o"/>
      <w:lvlJc w:val="left"/>
      <w:pPr>
        <w:ind w:left="576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08E68C8">
      <w:start w:val="1"/>
      <w:numFmt w:val="bullet"/>
      <w:lvlText w:val="▪"/>
      <w:lvlJc w:val="left"/>
      <w:pPr>
        <w:ind w:left="648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94D7661"/>
    <w:multiLevelType w:val="hybridMultilevel"/>
    <w:tmpl w:val="7F569840"/>
    <w:lvl w:ilvl="0" w:tplc="556EDC22">
      <w:start w:val="1"/>
      <w:numFmt w:val="bullet"/>
      <w:lvlText w:val="•"/>
      <w:lvlJc w:val="left"/>
      <w:pPr>
        <w:ind w:left="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EE240F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B52728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A5EA98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5E832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24DE9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70A4F6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C783E5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480DF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CCF1016"/>
    <w:multiLevelType w:val="hybridMultilevel"/>
    <w:tmpl w:val="B4FA609E"/>
    <w:lvl w:ilvl="0" w:tplc="07AA6710">
      <w:start w:val="1"/>
      <w:numFmt w:val="decimal"/>
      <w:lvlText w:val="%1."/>
      <w:lvlJc w:val="left"/>
      <w:pPr>
        <w:ind w:left="3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0079B4">
      <w:start w:val="1"/>
      <w:numFmt w:val="lowerLetter"/>
      <w:lvlText w:val="%2"/>
      <w:lvlJc w:val="left"/>
      <w:pPr>
        <w:ind w:left="11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8E6EC">
      <w:start w:val="1"/>
      <w:numFmt w:val="lowerRoman"/>
      <w:lvlText w:val="%3"/>
      <w:lvlJc w:val="left"/>
      <w:pPr>
        <w:ind w:left="19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F04EF6">
      <w:start w:val="1"/>
      <w:numFmt w:val="decimal"/>
      <w:lvlText w:val="%4"/>
      <w:lvlJc w:val="left"/>
      <w:pPr>
        <w:ind w:left="26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A0B2DE">
      <w:start w:val="1"/>
      <w:numFmt w:val="lowerLetter"/>
      <w:lvlText w:val="%5"/>
      <w:lvlJc w:val="left"/>
      <w:pPr>
        <w:ind w:left="334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865C34">
      <w:start w:val="1"/>
      <w:numFmt w:val="lowerRoman"/>
      <w:lvlText w:val="%6"/>
      <w:lvlJc w:val="left"/>
      <w:pPr>
        <w:ind w:left="406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BA7910">
      <w:start w:val="1"/>
      <w:numFmt w:val="decimal"/>
      <w:lvlText w:val="%7"/>
      <w:lvlJc w:val="left"/>
      <w:pPr>
        <w:ind w:left="47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1ACFF2">
      <w:start w:val="1"/>
      <w:numFmt w:val="lowerLetter"/>
      <w:lvlText w:val="%8"/>
      <w:lvlJc w:val="left"/>
      <w:pPr>
        <w:ind w:left="55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BCDDF0">
      <w:start w:val="1"/>
      <w:numFmt w:val="lowerRoman"/>
      <w:lvlText w:val="%9"/>
      <w:lvlJc w:val="left"/>
      <w:pPr>
        <w:ind w:left="62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E3D6CEA"/>
    <w:multiLevelType w:val="hybridMultilevel"/>
    <w:tmpl w:val="440E1972"/>
    <w:lvl w:ilvl="0" w:tplc="B44693A6">
      <w:start w:val="1"/>
      <w:numFmt w:val="hebrew1"/>
      <w:lvlText w:val="%1."/>
      <w:lvlJc w:val="left"/>
      <w:pPr>
        <w:ind w:left="28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20306A">
      <w:start w:val="1"/>
      <w:numFmt w:val="lowerLetter"/>
      <w:lvlText w:val="%2"/>
      <w:lvlJc w:val="left"/>
      <w:pPr>
        <w:ind w:left="108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B284F6E">
      <w:start w:val="1"/>
      <w:numFmt w:val="lowerRoman"/>
      <w:lvlText w:val="%3"/>
      <w:lvlJc w:val="left"/>
      <w:pPr>
        <w:ind w:left="180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66284E2">
      <w:start w:val="1"/>
      <w:numFmt w:val="decimal"/>
      <w:lvlText w:val="%4"/>
      <w:lvlJc w:val="left"/>
      <w:pPr>
        <w:ind w:left="252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5E7E">
      <w:start w:val="1"/>
      <w:numFmt w:val="lowerLetter"/>
      <w:lvlText w:val="%5"/>
      <w:lvlJc w:val="left"/>
      <w:pPr>
        <w:ind w:left="324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8167DBC">
      <w:start w:val="1"/>
      <w:numFmt w:val="lowerRoman"/>
      <w:lvlText w:val="%6"/>
      <w:lvlJc w:val="left"/>
      <w:pPr>
        <w:ind w:left="396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CF4D31C">
      <w:start w:val="1"/>
      <w:numFmt w:val="decimal"/>
      <w:lvlText w:val="%7"/>
      <w:lvlJc w:val="left"/>
      <w:pPr>
        <w:ind w:left="468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94F9EC">
      <w:start w:val="1"/>
      <w:numFmt w:val="lowerLetter"/>
      <w:lvlText w:val="%8"/>
      <w:lvlJc w:val="left"/>
      <w:pPr>
        <w:ind w:left="540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A4B51E">
      <w:start w:val="1"/>
      <w:numFmt w:val="lowerRoman"/>
      <w:lvlText w:val="%9"/>
      <w:lvlJc w:val="left"/>
      <w:pPr>
        <w:ind w:left="612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2174250"/>
    <w:multiLevelType w:val="hybridMultilevel"/>
    <w:tmpl w:val="60BA4F60"/>
    <w:lvl w:ilvl="0" w:tplc="67C208B4">
      <w:start w:val="1"/>
      <w:numFmt w:val="decimal"/>
      <w:lvlText w:val="%1."/>
      <w:lvlJc w:val="left"/>
      <w:pPr>
        <w:ind w:left="36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BEE5832">
      <w:start w:val="1"/>
      <w:numFmt w:val="lowerLetter"/>
      <w:lvlText w:val="%2"/>
      <w:lvlJc w:val="left"/>
      <w:pPr>
        <w:ind w:left="118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306B40">
      <w:start w:val="1"/>
      <w:numFmt w:val="lowerRoman"/>
      <w:lvlText w:val="%3"/>
      <w:lvlJc w:val="left"/>
      <w:pPr>
        <w:ind w:left="190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7087C6">
      <w:start w:val="1"/>
      <w:numFmt w:val="decimal"/>
      <w:lvlText w:val="%4"/>
      <w:lvlJc w:val="left"/>
      <w:pPr>
        <w:ind w:left="262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07EABF8">
      <w:start w:val="1"/>
      <w:numFmt w:val="lowerLetter"/>
      <w:lvlText w:val="%5"/>
      <w:lvlJc w:val="left"/>
      <w:pPr>
        <w:ind w:left="334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98DDA2">
      <w:start w:val="1"/>
      <w:numFmt w:val="lowerRoman"/>
      <w:lvlText w:val="%6"/>
      <w:lvlJc w:val="left"/>
      <w:pPr>
        <w:ind w:left="406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A649C6">
      <w:start w:val="1"/>
      <w:numFmt w:val="decimal"/>
      <w:lvlText w:val="%7"/>
      <w:lvlJc w:val="left"/>
      <w:pPr>
        <w:ind w:left="478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6CA9B8">
      <w:start w:val="1"/>
      <w:numFmt w:val="lowerLetter"/>
      <w:lvlText w:val="%8"/>
      <w:lvlJc w:val="left"/>
      <w:pPr>
        <w:ind w:left="550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7C1682">
      <w:start w:val="1"/>
      <w:numFmt w:val="lowerRoman"/>
      <w:lvlText w:val="%9"/>
      <w:lvlJc w:val="left"/>
      <w:pPr>
        <w:ind w:left="622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30E2F6D"/>
    <w:multiLevelType w:val="hybridMultilevel"/>
    <w:tmpl w:val="3698E66E"/>
    <w:lvl w:ilvl="0" w:tplc="BC88376C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32FCC8">
      <w:start w:val="1"/>
      <w:numFmt w:val="bullet"/>
      <w:lvlText w:val="o"/>
      <w:lvlJc w:val="left"/>
      <w:pPr>
        <w:ind w:left="1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4496E2">
      <w:start w:val="1"/>
      <w:numFmt w:val="bullet"/>
      <w:lvlText w:val="▪"/>
      <w:lvlJc w:val="left"/>
      <w:pPr>
        <w:ind w:left="19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96438C">
      <w:start w:val="1"/>
      <w:numFmt w:val="bullet"/>
      <w:lvlText w:val="•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64B1CC">
      <w:start w:val="1"/>
      <w:numFmt w:val="bullet"/>
      <w:lvlText w:val="o"/>
      <w:lvlJc w:val="left"/>
      <w:pPr>
        <w:ind w:left="3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9C99B2">
      <w:start w:val="1"/>
      <w:numFmt w:val="bullet"/>
      <w:lvlText w:val="▪"/>
      <w:lvlJc w:val="left"/>
      <w:pPr>
        <w:ind w:left="40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9C0988">
      <w:start w:val="1"/>
      <w:numFmt w:val="bullet"/>
      <w:lvlText w:val="•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48D9D8">
      <w:start w:val="1"/>
      <w:numFmt w:val="bullet"/>
      <w:lvlText w:val="o"/>
      <w:lvlJc w:val="left"/>
      <w:pPr>
        <w:ind w:left="5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DE90F4">
      <w:start w:val="1"/>
      <w:numFmt w:val="bullet"/>
      <w:lvlText w:val="▪"/>
      <w:lvlJc w:val="left"/>
      <w:pPr>
        <w:ind w:left="62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3EB60B4"/>
    <w:multiLevelType w:val="hybridMultilevel"/>
    <w:tmpl w:val="6D524124"/>
    <w:lvl w:ilvl="0" w:tplc="7276ACDA">
      <w:start w:val="1"/>
      <w:numFmt w:val="decimal"/>
      <w:lvlText w:val="%1."/>
      <w:lvlJc w:val="left"/>
      <w:pPr>
        <w:ind w:left="72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C98587C">
      <w:start w:val="1"/>
      <w:numFmt w:val="lowerLetter"/>
      <w:lvlText w:val="%2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5EE7582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79AE3D6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026BD4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8A2AC4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8DA9B72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A882226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4A0216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4774390"/>
    <w:multiLevelType w:val="hybridMultilevel"/>
    <w:tmpl w:val="74C4F6F4"/>
    <w:lvl w:ilvl="0" w:tplc="B638FC6C">
      <w:start w:val="1"/>
      <w:numFmt w:val="bullet"/>
      <w:lvlText w:val="•"/>
      <w:lvlJc w:val="left"/>
      <w:pPr>
        <w:ind w:left="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D5A482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2D8585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AC053A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EFAA22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141C2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E087C6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A7C2A6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776F42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BF361B5"/>
    <w:multiLevelType w:val="hybridMultilevel"/>
    <w:tmpl w:val="40E8871A"/>
    <w:lvl w:ilvl="0" w:tplc="511ACC2A">
      <w:start w:val="1"/>
      <w:numFmt w:val="hebrew1"/>
      <w:lvlText w:val="%1."/>
      <w:lvlJc w:val="left"/>
      <w:pPr>
        <w:ind w:left="36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154E8A8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D12F0AC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6B2D838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BDE6624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31EB0C4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0B2E288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1100C0C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AFE75FA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15D2401"/>
    <w:multiLevelType w:val="hybridMultilevel"/>
    <w:tmpl w:val="F5FEBBF4"/>
    <w:lvl w:ilvl="0" w:tplc="2DC0AA1C">
      <w:start w:val="1"/>
      <w:numFmt w:val="decimal"/>
      <w:lvlText w:val="%1."/>
      <w:lvlJc w:val="left"/>
      <w:pPr>
        <w:ind w:left="36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E80EC7C">
      <w:start w:val="1"/>
      <w:numFmt w:val="lowerLetter"/>
      <w:lvlText w:val="%2"/>
      <w:lvlJc w:val="left"/>
      <w:pPr>
        <w:ind w:left="14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78A7856">
      <w:start w:val="1"/>
      <w:numFmt w:val="lowerRoman"/>
      <w:lvlText w:val="%3"/>
      <w:lvlJc w:val="left"/>
      <w:pPr>
        <w:ind w:left="21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CC25098">
      <w:start w:val="1"/>
      <w:numFmt w:val="decimal"/>
      <w:lvlText w:val="%4"/>
      <w:lvlJc w:val="left"/>
      <w:pPr>
        <w:ind w:left="28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2E82E8">
      <w:start w:val="1"/>
      <w:numFmt w:val="lowerLetter"/>
      <w:lvlText w:val="%5"/>
      <w:lvlJc w:val="left"/>
      <w:pPr>
        <w:ind w:left="35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A86FF82">
      <w:start w:val="1"/>
      <w:numFmt w:val="lowerRoman"/>
      <w:lvlText w:val="%6"/>
      <w:lvlJc w:val="left"/>
      <w:pPr>
        <w:ind w:left="43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02E46E4">
      <w:start w:val="1"/>
      <w:numFmt w:val="decimal"/>
      <w:lvlText w:val="%7"/>
      <w:lvlJc w:val="left"/>
      <w:pPr>
        <w:ind w:left="50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62282C">
      <w:start w:val="1"/>
      <w:numFmt w:val="lowerLetter"/>
      <w:lvlText w:val="%8"/>
      <w:lvlJc w:val="left"/>
      <w:pPr>
        <w:ind w:left="57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0A2109A">
      <w:start w:val="1"/>
      <w:numFmt w:val="lowerRoman"/>
      <w:lvlText w:val="%9"/>
      <w:lvlJc w:val="left"/>
      <w:pPr>
        <w:ind w:left="64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8E06282"/>
    <w:multiLevelType w:val="hybridMultilevel"/>
    <w:tmpl w:val="C07262E4"/>
    <w:lvl w:ilvl="0" w:tplc="2D3CD5BE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658D25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B41FF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9EE674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214BA6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A5E48E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95804F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CE6633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796A05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E1E7D84"/>
    <w:multiLevelType w:val="hybridMultilevel"/>
    <w:tmpl w:val="26AAA78A"/>
    <w:lvl w:ilvl="0" w:tplc="DC06645E">
      <w:start w:val="1"/>
      <w:numFmt w:val="bullet"/>
      <w:lvlText w:val="–"/>
      <w:lvlJc w:val="left"/>
      <w:pPr>
        <w:ind w:left="72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183B4C">
      <w:start w:val="1"/>
      <w:numFmt w:val="bullet"/>
      <w:lvlText w:val="o"/>
      <w:lvlJc w:val="left"/>
      <w:pPr>
        <w:ind w:left="144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788C1CA">
      <w:start w:val="1"/>
      <w:numFmt w:val="bullet"/>
      <w:lvlText w:val="▪"/>
      <w:lvlJc w:val="left"/>
      <w:pPr>
        <w:ind w:left="216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B0B928">
      <w:start w:val="1"/>
      <w:numFmt w:val="bullet"/>
      <w:lvlText w:val="•"/>
      <w:lvlJc w:val="left"/>
      <w:pPr>
        <w:ind w:left="288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E622CA">
      <w:start w:val="1"/>
      <w:numFmt w:val="bullet"/>
      <w:lvlText w:val="o"/>
      <w:lvlJc w:val="left"/>
      <w:pPr>
        <w:ind w:left="360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B23A90">
      <w:start w:val="1"/>
      <w:numFmt w:val="bullet"/>
      <w:lvlText w:val="▪"/>
      <w:lvlJc w:val="left"/>
      <w:pPr>
        <w:ind w:left="432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9A4AB0">
      <w:start w:val="1"/>
      <w:numFmt w:val="bullet"/>
      <w:lvlText w:val="•"/>
      <w:lvlJc w:val="left"/>
      <w:pPr>
        <w:ind w:left="504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DF266BC">
      <w:start w:val="1"/>
      <w:numFmt w:val="bullet"/>
      <w:lvlText w:val="o"/>
      <w:lvlJc w:val="left"/>
      <w:pPr>
        <w:ind w:left="576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A70E772">
      <w:start w:val="1"/>
      <w:numFmt w:val="bullet"/>
      <w:lvlText w:val="▪"/>
      <w:lvlJc w:val="left"/>
      <w:pPr>
        <w:ind w:left="6481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5D56D85"/>
    <w:multiLevelType w:val="hybridMultilevel"/>
    <w:tmpl w:val="C54EE400"/>
    <w:lvl w:ilvl="0" w:tplc="7A9074CA">
      <w:start w:val="1"/>
      <w:numFmt w:val="decimal"/>
      <w:lvlText w:val="%1."/>
      <w:lvlJc w:val="left"/>
      <w:pPr>
        <w:ind w:left="63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DC6842">
      <w:start w:val="1"/>
      <w:numFmt w:val="lowerLetter"/>
      <w:lvlText w:val="%2"/>
      <w:lvlJc w:val="left"/>
      <w:pPr>
        <w:ind w:left="14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542B540">
      <w:start w:val="1"/>
      <w:numFmt w:val="lowerRoman"/>
      <w:lvlText w:val="%3"/>
      <w:lvlJc w:val="left"/>
      <w:pPr>
        <w:ind w:left="214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3A26A6">
      <w:start w:val="1"/>
      <w:numFmt w:val="decimal"/>
      <w:lvlText w:val="%4"/>
      <w:lvlJc w:val="left"/>
      <w:pPr>
        <w:ind w:left="286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E6C6C8">
      <w:start w:val="1"/>
      <w:numFmt w:val="lowerLetter"/>
      <w:lvlText w:val="%5"/>
      <w:lvlJc w:val="left"/>
      <w:pPr>
        <w:ind w:left="358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166B3E">
      <w:start w:val="1"/>
      <w:numFmt w:val="lowerRoman"/>
      <w:lvlText w:val="%6"/>
      <w:lvlJc w:val="left"/>
      <w:pPr>
        <w:ind w:left="430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DC559C">
      <w:start w:val="1"/>
      <w:numFmt w:val="decimal"/>
      <w:lvlText w:val="%7"/>
      <w:lvlJc w:val="left"/>
      <w:pPr>
        <w:ind w:left="50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E27BEE">
      <w:start w:val="1"/>
      <w:numFmt w:val="lowerLetter"/>
      <w:lvlText w:val="%8"/>
      <w:lvlJc w:val="left"/>
      <w:pPr>
        <w:ind w:left="574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2A6E9C">
      <w:start w:val="1"/>
      <w:numFmt w:val="lowerRoman"/>
      <w:lvlText w:val="%9"/>
      <w:lvlJc w:val="left"/>
      <w:pPr>
        <w:ind w:left="646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A59323F"/>
    <w:multiLevelType w:val="hybridMultilevel"/>
    <w:tmpl w:val="A9FEE10C"/>
    <w:lvl w:ilvl="0" w:tplc="03DEB70A">
      <w:start w:val="1"/>
      <w:numFmt w:val="bullet"/>
      <w:lvlText w:val="-"/>
      <w:lvlJc w:val="left"/>
      <w:pPr>
        <w:ind w:left="46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A4A6B40">
      <w:start w:val="1"/>
      <w:numFmt w:val="bullet"/>
      <w:lvlText w:val="o"/>
      <w:lvlJc w:val="left"/>
      <w:pPr>
        <w:ind w:left="11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5EEC44">
      <w:start w:val="1"/>
      <w:numFmt w:val="bullet"/>
      <w:lvlText w:val="▪"/>
      <w:lvlJc w:val="left"/>
      <w:pPr>
        <w:ind w:left="19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EFA5568">
      <w:start w:val="1"/>
      <w:numFmt w:val="bullet"/>
      <w:lvlText w:val="•"/>
      <w:lvlJc w:val="left"/>
      <w:pPr>
        <w:ind w:left="26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96B85E">
      <w:start w:val="1"/>
      <w:numFmt w:val="bullet"/>
      <w:lvlText w:val="o"/>
      <w:lvlJc w:val="left"/>
      <w:pPr>
        <w:ind w:left="334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9CF36A">
      <w:start w:val="1"/>
      <w:numFmt w:val="bullet"/>
      <w:lvlText w:val="▪"/>
      <w:lvlJc w:val="left"/>
      <w:pPr>
        <w:ind w:left="406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2A88AD0">
      <w:start w:val="1"/>
      <w:numFmt w:val="bullet"/>
      <w:lvlText w:val="•"/>
      <w:lvlJc w:val="left"/>
      <w:pPr>
        <w:ind w:left="47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35487C6">
      <w:start w:val="1"/>
      <w:numFmt w:val="bullet"/>
      <w:lvlText w:val="o"/>
      <w:lvlJc w:val="left"/>
      <w:pPr>
        <w:ind w:left="55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1605CE">
      <w:start w:val="1"/>
      <w:numFmt w:val="bullet"/>
      <w:lvlText w:val="▪"/>
      <w:lvlJc w:val="left"/>
      <w:pPr>
        <w:ind w:left="62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D66327F"/>
    <w:multiLevelType w:val="hybridMultilevel"/>
    <w:tmpl w:val="D7C4108E"/>
    <w:lvl w:ilvl="0" w:tplc="70525BC0">
      <w:start w:val="1"/>
      <w:numFmt w:val="decimal"/>
      <w:lvlText w:val="%1."/>
      <w:lvlJc w:val="left"/>
      <w:pPr>
        <w:ind w:left="36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76094F6">
      <w:start w:val="1"/>
      <w:numFmt w:val="lowerLetter"/>
      <w:lvlText w:val="%2"/>
      <w:lvlJc w:val="left"/>
      <w:pPr>
        <w:ind w:left="128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A2EDF0">
      <w:start w:val="1"/>
      <w:numFmt w:val="lowerRoman"/>
      <w:lvlText w:val="%3"/>
      <w:lvlJc w:val="left"/>
      <w:pPr>
        <w:ind w:left="200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A407EC8">
      <w:start w:val="1"/>
      <w:numFmt w:val="decimal"/>
      <w:lvlText w:val="%4"/>
      <w:lvlJc w:val="left"/>
      <w:pPr>
        <w:ind w:left="272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7982A30">
      <w:start w:val="1"/>
      <w:numFmt w:val="lowerLetter"/>
      <w:lvlText w:val="%5"/>
      <w:lvlJc w:val="left"/>
      <w:pPr>
        <w:ind w:left="344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478CD8E">
      <w:start w:val="1"/>
      <w:numFmt w:val="lowerRoman"/>
      <w:lvlText w:val="%6"/>
      <w:lvlJc w:val="left"/>
      <w:pPr>
        <w:ind w:left="416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2885E2">
      <w:start w:val="1"/>
      <w:numFmt w:val="decimal"/>
      <w:lvlText w:val="%7"/>
      <w:lvlJc w:val="left"/>
      <w:pPr>
        <w:ind w:left="488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BCE400C">
      <w:start w:val="1"/>
      <w:numFmt w:val="lowerLetter"/>
      <w:lvlText w:val="%8"/>
      <w:lvlJc w:val="left"/>
      <w:pPr>
        <w:ind w:left="560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6F629C0">
      <w:start w:val="1"/>
      <w:numFmt w:val="lowerRoman"/>
      <w:lvlText w:val="%9"/>
      <w:lvlJc w:val="left"/>
      <w:pPr>
        <w:ind w:left="632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E7C507F"/>
    <w:multiLevelType w:val="hybridMultilevel"/>
    <w:tmpl w:val="B3DA5C64"/>
    <w:lvl w:ilvl="0" w:tplc="F9000DAE">
      <w:start w:val="1"/>
      <w:numFmt w:val="decimal"/>
      <w:lvlText w:val="%1."/>
      <w:lvlJc w:val="left"/>
      <w:pPr>
        <w:ind w:left="7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D0218B8">
      <w:start w:val="1"/>
      <w:numFmt w:val="lowerLetter"/>
      <w:lvlText w:val="%2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82E3430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12C20A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804B2EA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4DCDCC8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BE09774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80871F8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32E2100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4885F98"/>
    <w:multiLevelType w:val="hybridMultilevel"/>
    <w:tmpl w:val="4DBC8796"/>
    <w:lvl w:ilvl="0" w:tplc="105287B0">
      <w:start w:val="1"/>
      <w:numFmt w:val="decimal"/>
      <w:lvlText w:val="%1."/>
      <w:lvlJc w:val="left"/>
      <w:pPr>
        <w:ind w:left="110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F705A0E">
      <w:start w:val="1"/>
      <w:numFmt w:val="lowerLetter"/>
      <w:lvlText w:val="%2"/>
      <w:lvlJc w:val="left"/>
      <w:pPr>
        <w:ind w:left="12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9027624">
      <w:start w:val="1"/>
      <w:numFmt w:val="lowerRoman"/>
      <w:lvlText w:val="%3"/>
      <w:lvlJc w:val="left"/>
      <w:pPr>
        <w:ind w:left="20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1C1022">
      <w:start w:val="1"/>
      <w:numFmt w:val="decimal"/>
      <w:lvlText w:val="%4"/>
      <w:lvlJc w:val="left"/>
      <w:pPr>
        <w:ind w:left="27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C0247AC">
      <w:start w:val="1"/>
      <w:numFmt w:val="lowerLetter"/>
      <w:lvlText w:val="%5"/>
      <w:lvlJc w:val="left"/>
      <w:pPr>
        <w:ind w:left="34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414C5F4">
      <w:start w:val="1"/>
      <w:numFmt w:val="lowerRoman"/>
      <w:lvlText w:val="%6"/>
      <w:lvlJc w:val="left"/>
      <w:pPr>
        <w:ind w:left="41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E4E96BA">
      <w:start w:val="1"/>
      <w:numFmt w:val="decimal"/>
      <w:lvlText w:val="%7"/>
      <w:lvlJc w:val="left"/>
      <w:pPr>
        <w:ind w:left="48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D5A9B18">
      <w:start w:val="1"/>
      <w:numFmt w:val="lowerLetter"/>
      <w:lvlText w:val="%8"/>
      <w:lvlJc w:val="left"/>
      <w:pPr>
        <w:ind w:left="56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DEEF786">
      <w:start w:val="1"/>
      <w:numFmt w:val="lowerRoman"/>
      <w:lvlText w:val="%9"/>
      <w:lvlJc w:val="left"/>
      <w:pPr>
        <w:ind w:left="63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4BA66C4"/>
    <w:multiLevelType w:val="hybridMultilevel"/>
    <w:tmpl w:val="72E897AC"/>
    <w:lvl w:ilvl="0" w:tplc="31923E9C">
      <w:start w:val="1"/>
      <w:numFmt w:val="decimal"/>
      <w:lvlText w:val="%1."/>
      <w:lvlJc w:val="left"/>
      <w:pPr>
        <w:ind w:left="55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4C8A698">
      <w:start w:val="1"/>
      <w:numFmt w:val="lowerLetter"/>
      <w:lvlText w:val="%2"/>
      <w:lvlJc w:val="left"/>
      <w:pPr>
        <w:ind w:left="12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93CC8C4">
      <w:start w:val="1"/>
      <w:numFmt w:val="lowerRoman"/>
      <w:lvlText w:val="%3"/>
      <w:lvlJc w:val="left"/>
      <w:pPr>
        <w:ind w:left="20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1466458">
      <w:start w:val="1"/>
      <w:numFmt w:val="decimal"/>
      <w:lvlText w:val="%4"/>
      <w:lvlJc w:val="left"/>
      <w:pPr>
        <w:ind w:left="27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8E8D340">
      <w:start w:val="1"/>
      <w:numFmt w:val="lowerLetter"/>
      <w:lvlText w:val="%5"/>
      <w:lvlJc w:val="left"/>
      <w:pPr>
        <w:ind w:left="34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14A792">
      <w:start w:val="1"/>
      <w:numFmt w:val="lowerRoman"/>
      <w:lvlText w:val="%6"/>
      <w:lvlJc w:val="left"/>
      <w:pPr>
        <w:ind w:left="41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A26162">
      <w:start w:val="1"/>
      <w:numFmt w:val="decimal"/>
      <w:lvlText w:val="%7"/>
      <w:lvlJc w:val="left"/>
      <w:pPr>
        <w:ind w:left="48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308F36E">
      <w:start w:val="1"/>
      <w:numFmt w:val="lowerLetter"/>
      <w:lvlText w:val="%8"/>
      <w:lvlJc w:val="left"/>
      <w:pPr>
        <w:ind w:left="56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2EAD32">
      <w:start w:val="1"/>
      <w:numFmt w:val="lowerRoman"/>
      <w:lvlText w:val="%9"/>
      <w:lvlJc w:val="left"/>
      <w:pPr>
        <w:ind w:left="63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79736FA"/>
    <w:multiLevelType w:val="hybridMultilevel"/>
    <w:tmpl w:val="90082692"/>
    <w:lvl w:ilvl="0" w:tplc="0388C71E">
      <w:start w:val="4"/>
      <w:numFmt w:val="decimal"/>
      <w:lvlText w:val="%1."/>
      <w:lvlJc w:val="left"/>
      <w:pPr>
        <w:ind w:left="713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4AEE72A">
      <w:start w:val="1"/>
      <w:numFmt w:val="lowerLetter"/>
      <w:lvlText w:val="%2"/>
      <w:lvlJc w:val="left"/>
      <w:pPr>
        <w:ind w:left="144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6082E0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462F872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7F6F4BC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87420AE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1EC914A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9ACA4FE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6B85A8A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9004FDC"/>
    <w:multiLevelType w:val="hybridMultilevel"/>
    <w:tmpl w:val="C3DA2D2C"/>
    <w:lvl w:ilvl="0" w:tplc="4E4C4CFA">
      <w:start w:val="5"/>
      <w:numFmt w:val="decimal"/>
      <w:lvlText w:val="%1"/>
      <w:lvlJc w:val="left"/>
      <w:pPr>
        <w:ind w:left="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60D37C">
      <w:start w:val="1"/>
      <w:numFmt w:val="lowerLetter"/>
      <w:lvlText w:val="%2"/>
      <w:lvlJc w:val="left"/>
      <w:pPr>
        <w:ind w:left="12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6EA4BA">
      <w:start w:val="1"/>
      <w:numFmt w:val="lowerRoman"/>
      <w:lvlText w:val="%3"/>
      <w:lvlJc w:val="left"/>
      <w:pPr>
        <w:ind w:left="19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06919C">
      <w:start w:val="1"/>
      <w:numFmt w:val="decimal"/>
      <w:lvlText w:val="%4"/>
      <w:lvlJc w:val="left"/>
      <w:pPr>
        <w:ind w:left="26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AAFCBC">
      <w:start w:val="1"/>
      <w:numFmt w:val="lowerLetter"/>
      <w:lvlText w:val="%5"/>
      <w:lvlJc w:val="left"/>
      <w:pPr>
        <w:ind w:left="3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60E742">
      <w:start w:val="1"/>
      <w:numFmt w:val="lowerRoman"/>
      <w:lvlText w:val="%6"/>
      <w:lvlJc w:val="left"/>
      <w:pPr>
        <w:ind w:left="4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62B3F4">
      <w:start w:val="1"/>
      <w:numFmt w:val="decimal"/>
      <w:lvlText w:val="%7"/>
      <w:lvlJc w:val="left"/>
      <w:pPr>
        <w:ind w:left="4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A201B2">
      <w:start w:val="1"/>
      <w:numFmt w:val="lowerLetter"/>
      <w:lvlText w:val="%8"/>
      <w:lvlJc w:val="left"/>
      <w:pPr>
        <w:ind w:left="5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B00278">
      <w:start w:val="1"/>
      <w:numFmt w:val="lowerRoman"/>
      <w:lvlText w:val="%9"/>
      <w:lvlJc w:val="left"/>
      <w:pPr>
        <w:ind w:left="6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9865570"/>
    <w:multiLevelType w:val="hybridMultilevel"/>
    <w:tmpl w:val="D1EA7EDE"/>
    <w:lvl w:ilvl="0" w:tplc="841206C6">
      <w:start w:val="1"/>
      <w:numFmt w:val="bullet"/>
      <w:lvlText w:val=""/>
      <w:lvlJc w:val="left"/>
      <w:pPr>
        <w:ind w:left="2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2EEE5C">
      <w:start w:val="1"/>
      <w:numFmt w:val="bullet"/>
      <w:lvlText w:val="o"/>
      <w:lvlJc w:val="left"/>
      <w:pPr>
        <w:ind w:left="1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C6B6F4">
      <w:start w:val="1"/>
      <w:numFmt w:val="bullet"/>
      <w:lvlText w:val="▪"/>
      <w:lvlJc w:val="left"/>
      <w:pPr>
        <w:ind w:left="18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5CC06C">
      <w:start w:val="1"/>
      <w:numFmt w:val="bullet"/>
      <w:lvlText w:val="•"/>
      <w:lvlJc w:val="left"/>
      <w:pPr>
        <w:ind w:left="258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4A82C0">
      <w:start w:val="1"/>
      <w:numFmt w:val="bullet"/>
      <w:lvlText w:val="o"/>
      <w:lvlJc w:val="left"/>
      <w:pPr>
        <w:ind w:left="33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42A84AA">
      <w:start w:val="1"/>
      <w:numFmt w:val="bullet"/>
      <w:lvlText w:val="▪"/>
      <w:lvlJc w:val="left"/>
      <w:pPr>
        <w:ind w:left="40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E84FF8A">
      <w:start w:val="1"/>
      <w:numFmt w:val="bullet"/>
      <w:lvlText w:val="•"/>
      <w:lvlJc w:val="left"/>
      <w:pPr>
        <w:ind w:left="47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0AE264">
      <w:start w:val="1"/>
      <w:numFmt w:val="bullet"/>
      <w:lvlText w:val="o"/>
      <w:lvlJc w:val="left"/>
      <w:pPr>
        <w:ind w:left="54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D69F18">
      <w:start w:val="1"/>
      <w:numFmt w:val="bullet"/>
      <w:lvlText w:val="▪"/>
      <w:lvlJc w:val="left"/>
      <w:pPr>
        <w:ind w:left="618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B5A0556"/>
    <w:multiLevelType w:val="hybridMultilevel"/>
    <w:tmpl w:val="D7F0B1E2"/>
    <w:lvl w:ilvl="0" w:tplc="C74A0C20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114170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DF06FE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A8ABE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7D6893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4207A0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87AF51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DDC7C9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4A78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FFA73E8"/>
    <w:multiLevelType w:val="hybridMultilevel"/>
    <w:tmpl w:val="996AE184"/>
    <w:lvl w:ilvl="0" w:tplc="25E65414">
      <w:start w:val="4"/>
      <w:numFmt w:val="decimal"/>
      <w:lvlText w:val="%1"/>
      <w:lvlJc w:val="left"/>
      <w:pPr>
        <w:ind w:left="233"/>
      </w:pPr>
      <w:rPr>
        <w:rFonts w:ascii="Tahoma" w:eastAsia="Tahoma" w:hAnsi="Tahoma" w:cs="Tahoma"/>
        <w:b w:val="0"/>
        <w:i w:val="0"/>
        <w:strike w:val="0"/>
        <w:dstrike w:val="0"/>
        <w:color w:val="FF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1" w:tplc="1EFE507C">
      <w:start w:val="1"/>
      <w:numFmt w:val="lowerLetter"/>
      <w:lvlText w:val="%2"/>
      <w:lvlJc w:val="left"/>
      <w:pPr>
        <w:ind w:left="1221"/>
      </w:pPr>
      <w:rPr>
        <w:rFonts w:ascii="Tahoma" w:eastAsia="Tahoma" w:hAnsi="Tahoma" w:cs="Tahoma"/>
        <w:b w:val="0"/>
        <w:i w:val="0"/>
        <w:strike w:val="0"/>
        <w:dstrike w:val="0"/>
        <w:color w:val="FF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2" w:tplc="358ED410">
      <w:start w:val="1"/>
      <w:numFmt w:val="lowerRoman"/>
      <w:lvlText w:val="%3"/>
      <w:lvlJc w:val="left"/>
      <w:pPr>
        <w:ind w:left="1941"/>
      </w:pPr>
      <w:rPr>
        <w:rFonts w:ascii="Tahoma" w:eastAsia="Tahoma" w:hAnsi="Tahoma" w:cs="Tahoma"/>
        <w:b w:val="0"/>
        <w:i w:val="0"/>
        <w:strike w:val="0"/>
        <w:dstrike w:val="0"/>
        <w:color w:val="FF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3" w:tplc="292CC294">
      <w:start w:val="1"/>
      <w:numFmt w:val="decimal"/>
      <w:lvlText w:val="%4"/>
      <w:lvlJc w:val="left"/>
      <w:pPr>
        <w:ind w:left="2661"/>
      </w:pPr>
      <w:rPr>
        <w:rFonts w:ascii="Tahoma" w:eastAsia="Tahoma" w:hAnsi="Tahoma" w:cs="Tahoma"/>
        <w:b w:val="0"/>
        <w:i w:val="0"/>
        <w:strike w:val="0"/>
        <w:dstrike w:val="0"/>
        <w:color w:val="FF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4" w:tplc="2132C092">
      <w:start w:val="1"/>
      <w:numFmt w:val="lowerLetter"/>
      <w:lvlText w:val="%5"/>
      <w:lvlJc w:val="left"/>
      <w:pPr>
        <w:ind w:left="3381"/>
      </w:pPr>
      <w:rPr>
        <w:rFonts w:ascii="Tahoma" w:eastAsia="Tahoma" w:hAnsi="Tahoma" w:cs="Tahoma"/>
        <w:b w:val="0"/>
        <w:i w:val="0"/>
        <w:strike w:val="0"/>
        <w:dstrike w:val="0"/>
        <w:color w:val="FF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5" w:tplc="2512B0B4">
      <w:start w:val="1"/>
      <w:numFmt w:val="lowerRoman"/>
      <w:lvlText w:val="%6"/>
      <w:lvlJc w:val="left"/>
      <w:pPr>
        <w:ind w:left="4101"/>
      </w:pPr>
      <w:rPr>
        <w:rFonts w:ascii="Tahoma" w:eastAsia="Tahoma" w:hAnsi="Tahoma" w:cs="Tahoma"/>
        <w:b w:val="0"/>
        <w:i w:val="0"/>
        <w:strike w:val="0"/>
        <w:dstrike w:val="0"/>
        <w:color w:val="FF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6" w:tplc="6A5E02EE">
      <w:start w:val="1"/>
      <w:numFmt w:val="decimal"/>
      <w:lvlText w:val="%7"/>
      <w:lvlJc w:val="left"/>
      <w:pPr>
        <w:ind w:left="4821"/>
      </w:pPr>
      <w:rPr>
        <w:rFonts w:ascii="Tahoma" w:eastAsia="Tahoma" w:hAnsi="Tahoma" w:cs="Tahoma"/>
        <w:b w:val="0"/>
        <w:i w:val="0"/>
        <w:strike w:val="0"/>
        <w:dstrike w:val="0"/>
        <w:color w:val="FF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7" w:tplc="B67430E8">
      <w:start w:val="1"/>
      <w:numFmt w:val="lowerLetter"/>
      <w:lvlText w:val="%8"/>
      <w:lvlJc w:val="left"/>
      <w:pPr>
        <w:ind w:left="5541"/>
      </w:pPr>
      <w:rPr>
        <w:rFonts w:ascii="Tahoma" w:eastAsia="Tahoma" w:hAnsi="Tahoma" w:cs="Tahoma"/>
        <w:b w:val="0"/>
        <w:i w:val="0"/>
        <w:strike w:val="0"/>
        <w:dstrike w:val="0"/>
        <w:color w:val="FF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8" w:tplc="9E2C9EBA">
      <w:start w:val="1"/>
      <w:numFmt w:val="lowerRoman"/>
      <w:lvlText w:val="%9"/>
      <w:lvlJc w:val="left"/>
      <w:pPr>
        <w:ind w:left="6261"/>
      </w:pPr>
      <w:rPr>
        <w:rFonts w:ascii="Tahoma" w:eastAsia="Tahoma" w:hAnsi="Tahoma" w:cs="Tahoma"/>
        <w:b w:val="0"/>
        <w:i w:val="0"/>
        <w:strike w:val="0"/>
        <w:dstrike w:val="0"/>
        <w:color w:val="FF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27" w15:restartNumberingAfterBreak="0">
    <w:nsid w:val="57534925"/>
    <w:multiLevelType w:val="hybridMultilevel"/>
    <w:tmpl w:val="8D9031FA"/>
    <w:lvl w:ilvl="0" w:tplc="AACAB6CC">
      <w:start w:val="1"/>
      <w:numFmt w:val="decimal"/>
      <w:lvlText w:val="%1."/>
      <w:lvlJc w:val="left"/>
      <w:pPr>
        <w:ind w:left="55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23C31E0">
      <w:start w:val="1"/>
      <w:numFmt w:val="lowerLetter"/>
      <w:lvlText w:val="%2"/>
      <w:lvlJc w:val="left"/>
      <w:pPr>
        <w:ind w:left="128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96612EE">
      <w:start w:val="1"/>
      <w:numFmt w:val="lowerRoman"/>
      <w:lvlText w:val="%3"/>
      <w:lvlJc w:val="left"/>
      <w:pPr>
        <w:ind w:left="200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4E80072">
      <w:start w:val="1"/>
      <w:numFmt w:val="decimal"/>
      <w:lvlText w:val="%4"/>
      <w:lvlJc w:val="left"/>
      <w:pPr>
        <w:ind w:left="272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3BCA8F8">
      <w:start w:val="1"/>
      <w:numFmt w:val="lowerLetter"/>
      <w:lvlText w:val="%5"/>
      <w:lvlJc w:val="left"/>
      <w:pPr>
        <w:ind w:left="344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412E248">
      <w:start w:val="1"/>
      <w:numFmt w:val="lowerRoman"/>
      <w:lvlText w:val="%6"/>
      <w:lvlJc w:val="left"/>
      <w:pPr>
        <w:ind w:left="416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A9E243A">
      <w:start w:val="1"/>
      <w:numFmt w:val="decimal"/>
      <w:lvlText w:val="%7"/>
      <w:lvlJc w:val="left"/>
      <w:pPr>
        <w:ind w:left="488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D7C0894">
      <w:start w:val="1"/>
      <w:numFmt w:val="lowerLetter"/>
      <w:lvlText w:val="%8"/>
      <w:lvlJc w:val="left"/>
      <w:pPr>
        <w:ind w:left="560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86B93A">
      <w:start w:val="1"/>
      <w:numFmt w:val="lowerRoman"/>
      <w:lvlText w:val="%9"/>
      <w:lvlJc w:val="left"/>
      <w:pPr>
        <w:ind w:left="632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AA9581A"/>
    <w:multiLevelType w:val="hybridMultilevel"/>
    <w:tmpl w:val="327897CE"/>
    <w:lvl w:ilvl="0" w:tplc="5EB48A48">
      <w:start w:val="1"/>
      <w:numFmt w:val="bullet"/>
      <w:lvlText w:val="•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CD84346">
      <w:start w:val="1"/>
      <w:numFmt w:val="bullet"/>
      <w:lvlText w:val="o"/>
      <w:lvlJc w:val="left"/>
      <w:pPr>
        <w:ind w:left="14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0B6A904">
      <w:start w:val="1"/>
      <w:numFmt w:val="bullet"/>
      <w:lvlText w:val="▪"/>
      <w:lvlJc w:val="left"/>
      <w:pPr>
        <w:ind w:left="21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252B89A">
      <w:start w:val="1"/>
      <w:numFmt w:val="bullet"/>
      <w:lvlText w:val="•"/>
      <w:lvlJc w:val="left"/>
      <w:pPr>
        <w:ind w:left="2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E9CDB58">
      <w:start w:val="1"/>
      <w:numFmt w:val="bullet"/>
      <w:lvlText w:val="o"/>
      <w:lvlJc w:val="left"/>
      <w:pPr>
        <w:ind w:left="3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F242092">
      <w:start w:val="1"/>
      <w:numFmt w:val="bullet"/>
      <w:lvlText w:val="▪"/>
      <w:lvlJc w:val="left"/>
      <w:pPr>
        <w:ind w:left="42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7E67BE2">
      <w:start w:val="1"/>
      <w:numFmt w:val="bullet"/>
      <w:lvlText w:val="•"/>
      <w:lvlJc w:val="left"/>
      <w:pPr>
        <w:ind w:left="5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554BF08">
      <w:start w:val="1"/>
      <w:numFmt w:val="bullet"/>
      <w:lvlText w:val="o"/>
      <w:lvlJc w:val="left"/>
      <w:pPr>
        <w:ind w:left="5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22FAFA">
      <w:start w:val="1"/>
      <w:numFmt w:val="bullet"/>
      <w:lvlText w:val="▪"/>
      <w:lvlJc w:val="left"/>
      <w:pPr>
        <w:ind w:left="64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B116F95"/>
    <w:multiLevelType w:val="hybridMultilevel"/>
    <w:tmpl w:val="DDFEF3A8"/>
    <w:lvl w:ilvl="0" w:tplc="0174308A">
      <w:start w:val="1"/>
      <w:numFmt w:val="decimal"/>
      <w:lvlText w:val="%1."/>
      <w:lvlJc w:val="left"/>
      <w:pPr>
        <w:ind w:left="23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84CFCA">
      <w:start w:val="1"/>
      <w:numFmt w:val="lowerLetter"/>
      <w:lvlText w:val="%2"/>
      <w:lvlJc w:val="left"/>
      <w:pPr>
        <w:ind w:left="114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FCC085C">
      <w:start w:val="1"/>
      <w:numFmt w:val="lowerRoman"/>
      <w:lvlText w:val="%3"/>
      <w:lvlJc w:val="left"/>
      <w:pPr>
        <w:ind w:left="186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4B8135C">
      <w:start w:val="1"/>
      <w:numFmt w:val="decimal"/>
      <w:lvlText w:val="%4"/>
      <w:lvlJc w:val="left"/>
      <w:pPr>
        <w:ind w:left="258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F4B688">
      <w:start w:val="1"/>
      <w:numFmt w:val="lowerLetter"/>
      <w:lvlText w:val="%5"/>
      <w:lvlJc w:val="left"/>
      <w:pPr>
        <w:ind w:left="330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1B6A2B6">
      <w:start w:val="1"/>
      <w:numFmt w:val="lowerRoman"/>
      <w:lvlText w:val="%6"/>
      <w:lvlJc w:val="left"/>
      <w:pPr>
        <w:ind w:left="402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7A43D64">
      <w:start w:val="1"/>
      <w:numFmt w:val="decimal"/>
      <w:lvlText w:val="%7"/>
      <w:lvlJc w:val="left"/>
      <w:pPr>
        <w:ind w:left="474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71E3130">
      <w:start w:val="1"/>
      <w:numFmt w:val="lowerLetter"/>
      <w:lvlText w:val="%8"/>
      <w:lvlJc w:val="left"/>
      <w:pPr>
        <w:ind w:left="546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BB2FE86">
      <w:start w:val="1"/>
      <w:numFmt w:val="lowerRoman"/>
      <w:lvlText w:val="%9"/>
      <w:lvlJc w:val="left"/>
      <w:pPr>
        <w:ind w:left="618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BF355BD"/>
    <w:multiLevelType w:val="hybridMultilevel"/>
    <w:tmpl w:val="F730ACC4"/>
    <w:lvl w:ilvl="0" w:tplc="7FF090AC">
      <w:start w:val="1"/>
      <w:numFmt w:val="bullet"/>
      <w:lvlText w:val="•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A381568">
      <w:start w:val="1"/>
      <w:numFmt w:val="bullet"/>
      <w:lvlText w:val="o"/>
      <w:lvlJc w:val="left"/>
      <w:pPr>
        <w:ind w:left="14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89A0E9A">
      <w:start w:val="1"/>
      <w:numFmt w:val="bullet"/>
      <w:lvlText w:val="▪"/>
      <w:lvlJc w:val="left"/>
      <w:pPr>
        <w:ind w:left="21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3ED982">
      <w:start w:val="1"/>
      <w:numFmt w:val="bullet"/>
      <w:lvlText w:val="•"/>
      <w:lvlJc w:val="left"/>
      <w:pPr>
        <w:ind w:left="2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761F34">
      <w:start w:val="1"/>
      <w:numFmt w:val="bullet"/>
      <w:lvlText w:val="o"/>
      <w:lvlJc w:val="left"/>
      <w:pPr>
        <w:ind w:left="3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FE61B26">
      <w:start w:val="1"/>
      <w:numFmt w:val="bullet"/>
      <w:lvlText w:val="▪"/>
      <w:lvlJc w:val="left"/>
      <w:pPr>
        <w:ind w:left="42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A76C80A">
      <w:start w:val="1"/>
      <w:numFmt w:val="bullet"/>
      <w:lvlText w:val="•"/>
      <w:lvlJc w:val="left"/>
      <w:pPr>
        <w:ind w:left="5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41A8B70">
      <w:start w:val="1"/>
      <w:numFmt w:val="bullet"/>
      <w:lvlText w:val="o"/>
      <w:lvlJc w:val="left"/>
      <w:pPr>
        <w:ind w:left="5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7B495FE">
      <w:start w:val="1"/>
      <w:numFmt w:val="bullet"/>
      <w:lvlText w:val="▪"/>
      <w:lvlJc w:val="left"/>
      <w:pPr>
        <w:ind w:left="64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E176175"/>
    <w:multiLevelType w:val="hybridMultilevel"/>
    <w:tmpl w:val="0DA4BCC8"/>
    <w:lvl w:ilvl="0" w:tplc="D73E1C84">
      <w:start w:val="1"/>
      <w:numFmt w:val="decimal"/>
      <w:lvlText w:val="%1."/>
      <w:lvlJc w:val="left"/>
      <w:pPr>
        <w:ind w:left="426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A00296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18F5FC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BC5FA6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B1A342A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86CDC62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ACD85E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266ED9A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7745082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E9C44E0"/>
    <w:multiLevelType w:val="hybridMultilevel"/>
    <w:tmpl w:val="28104ED0"/>
    <w:lvl w:ilvl="0" w:tplc="E96C6E4E">
      <w:start w:val="1"/>
      <w:numFmt w:val="decimal"/>
      <w:lvlText w:val="%1."/>
      <w:lvlJc w:val="left"/>
      <w:pPr>
        <w:ind w:left="46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5E82A6A">
      <w:start w:val="1"/>
      <w:numFmt w:val="lowerLetter"/>
      <w:lvlText w:val="%2"/>
      <w:lvlJc w:val="left"/>
      <w:pPr>
        <w:ind w:left="12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46372A">
      <w:start w:val="1"/>
      <w:numFmt w:val="lowerRoman"/>
      <w:lvlText w:val="%3"/>
      <w:lvlJc w:val="left"/>
      <w:pPr>
        <w:ind w:left="20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9D87680">
      <w:start w:val="1"/>
      <w:numFmt w:val="decimal"/>
      <w:lvlText w:val="%4"/>
      <w:lvlJc w:val="left"/>
      <w:pPr>
        <w:ind w:left="27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BE647C">
      <w:start w:val="1"/>
      <w:numFmt w:val="lowerLetter"/>
      <w:lvlText w:val="%5"/>
      <w:lvlJc w:val="left"/>
      <w:pPr>
        <w:ind w:left="34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ED01148">
      <w:start w:val="1"/>
      <w:numFmt w:val="lowerRoman"/>
      <w:lvlText w:val="%6"/>
      <w:lvlJc w:val="left"/>
      <w:pPr>
        <w:ind w:left="41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44E908A">
      <w:start w:val="1"/>
      <w:numFmt w:val="decimal"/>
      <w:lvlText w:val="%7"/>
      <w:lvlJc w:val="left"/>
      <w:pPr>
        <w:ind w:left="48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20F830">
      <w:start w:val="1"/>
      <w:numFmt w:val="lowerLetter"/>
      <w:lvlText w:val="%8"/>
      <w:lvlJc w:val="left"/>
      <w:pPr>
        <w:ind w:left="56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48E0654">
      <w:start w:val="1"/>
      <w:numFmt w:val="lowerRoman"/>
      <w:lvlText w:val="%9"/>
      <w:lvlJc w:val="left"/>
      <w:pPr>
        <w:ind w:left="63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90B0CBD"/>
    <w:multiLevelType w:val="hybridMultilevel"/>
    <w:tmpl w:val="B246B872"/>
    <w:lvl w:ilvl="0" w:tplc="959A9C0E">
      <w:start w:val="1"/>
      <w:numFmt w:val="bullet"/>
      <w:lvlText w:val="•"/>
      <w:lvlJc w:val="left"/>
      <w:pPr>
        <w:ind w:left="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890CAB2">
      <w:start w:val="1"/>
      <w:numFmt w:val="bullet"/>
      <w:lvlText w:val="o"/>
      <w:lvlJc w:val="left"/>
      <w:pPr>
        <w:ind w:left="15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DE089FC">
      <w:start w:val="1"/>
      <w:numFmt w:val="bullet"/>
      <w:lvlText w:val="▪"/>
      <w:lvlJc w:val="left"/>
      <w:pPr>
        <w:ind w:left="22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11E36A4">
      <w:start w:val="1"/>
      <w:numFmt w:val="bullet"/>
      <w:lvlText w:val="•"/>
      <w:lvlJc w:val="left"/>
      <w:pPr>
        <w:ind w:left="30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C5E2072">
      <w:start w:val="1"/>
      <w:numFmt w:val="bullet"/>
      <w:lvlText w:val="o"/>
      <w:lvlJc w:val="left"/>
      <w:pPr>
        <w:ind w:left="37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63693CA">
      <w:start w:val="1"/>
      <w:numFmt w:val="bullet"/>
      <w:lvlText w:val="▪"/>
      <w:lvlJc w:val="left"/>
      <w:pPr>
        <w:ind w:left="44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1A926A">
      <w:start w:val="1"/>
      <w:numFmt w:val="bullet"/>
      <w:lvlText w:val="•"/>
      <w:lvlJc w:val="left"/>
      <w:pPr>
        <w:ind w:left="51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08C372">
      <w:start w:val="1"/>
      <w:numFmt w:val="bullet"/>
      <w:lvlText w:val="o"/>
      <w:lvlJc w:val="left"/>
      <w:pPr>
        <w:ind w:left="58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70CA184">
      <w:start w:val="1"/>
      <w:numFmt w:val="bullet"/>
      <w:lvlText w:val="▪"/>
      <w:lvlJc w:val="left"/>
      <w:pPr>
        <w:ind w:left="66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A580949"/>
    <w:multiLevelType w:val="hybridMultilevel"/>
    <w:tmpl w:val="B29212D8"/>
    <w:lvl w:ilvl="0" w:tplc="2E3E8744">
      <w:start w:val="1"/>
      <w:numFmt w:val="decimal"/>
      <w:lvlText w:val="%1."/>
      <w:lvlJc w:val="left"/>
      <w:pPr>
        <w:ind w:left="55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79C2C70">
      <w:start w:val="1"/>
      <w:numFmt w:val="lowerLetter"/>
      <w:lvlText w:val="%2"/>
      <w:lvlJc w:val="left"/>
      <w:pPr>
        <w:ind w:left="12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A12026E">
      <w:start w:val="1"/>
      <w:numFmt w:val="lowerRoman"/>
      <w:lvlText w:val="%3"/>
      <w:lvlJc w:val="left"/>
      <w:pPr>
        <w:ind w:left="20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BF84C5E">
      <w:start w:val="1"/>
      <w:numFmt w:val="decimal"/>
      <w:lvlText w:val="%4"/>
      <w:lvlJc w:val="left"/>
      <w:pPr>
        <w:ind w:left="27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D6CCD7E">
      <w:start w:val="1"/>
      <w:numFmt w:val="lowerLetter"/>
      <w:lvlText w:val="%5"/>
      <w:lvlJc w:val="left"/>
      <w:pPr>
        <w:ind w:left="34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ED2D3FC">
      <w:start w:val="1"/>
      <w:numFmt w:val="lowerRoman"/>
      <w:lvlText w:val="%6"/>
      <w:lvlJc w:val="left"/>
      <w:pPr>
        <w:ind w:left="41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2CA1594">
      <w:start w:val="1"/>
      <w:numFmt w:val="decimal"/>
      <w:lvlText w:val="%7"/>
      <w:lvlJc w:val="left"/>
      <w:pPr>
        <w:ind w:left="48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7C40FA4">
      <w:start w:val="1"/>
      <w:numFmt w:val="lowerLetter"/>
      <w:lvlText w:val="%8"/>
      <w:lvlJc w:val="left"/>
      <w:pPr>
        <w:ind w:left="56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43CEF8C">
      <w:start w:val="1"/>
      <w:numFmt w:val="lowerRoman"/>
      <w:lvlText w:val="%9"/>
      <w:lvlJc w:val="left"/>
      <w:pPr>
        <w:ind w:left="63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DE4056F"/>
    <w:multiLevelType w:val="hybridMultilevel"/>
    <w:tmpl w:val="3614275C"/>
    <w:lvl w:ilvl="0" w:tplc="54744BBA">
      <w:start w:val="1"/>
      <w:numFmt w:val="bullet"/>
      <w:lvlText w:val="•"/>
      <w:lvlJc w:val="left"/>
      <w:pPr>
        <w:ind w:left="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1A68242">
      <w:start w:val="1"/>
      <w:numFmt w:val="bullet"/>
      <w:lvlText w:val="o"/>
      <w:lvlJc w:val="left"/>
      <w:pPr>
        <w:ind w:left="15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E92DC26">
      <w:start w:val="1"/>
      <w:numFmt w:val="bullet"/>
      <w:lvlText w:val="▪"/>
      <w:lvlJc w:val="left"/>
      <w:pPr>
        <w:ind w:left="22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C56B3C0">
      <w:start w:val="1"/>
      <w:numFmt w:val="bullet"/>
      <w:lvlText w:val="•"/>
      <w:lvlJc w:val="left"/>
      <w:pPr>
        <w:ind w:left="30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090FD1E">
      <w:start w:val="1"/>
      <w:numFmt w:val="bullet"/>
      <w:lvlText w:val="o"/>
      <w:lvlJc w:val="left"/>
      <w:pPr>
        <w:ind w:left="37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060C80">
      <w:start w:val="1"/>
      <w:numFmt w:val="bullet"/>
      <w:lvlText w:val="▪"/>
      <w:lvlJc w:val="left"/>
      <w:pPr>
        <w:ind w:left="44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CF6BDBE">
      <w:start w:val="1"/>
      <w:numFmt w:val="bullet"/>
      <w:lvlText w:val="•"/>
      <w:lvlJc w:val="left"/>
      <w:pPr>
        <w:ind w:left="51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6AF22A">
      <w:start w:val="1"/>
      <w:numFmt w:val="bullet"/>
      <w:lvlText w:val="o"/>
      <w:lvlJc w:val="left"/>
      <w:pPr>
        <w:ind w:left="58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79E1D08">
      <w:start w:val="1"/>
      <w:numFmt w:val="bullet"/>
      <w:lvlText w:val="▪"/>
      <w:lvlJc w:val="left"/>
      <w:pPr>
        <w:ind w:left="66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F1F45F4"/>
    <w:multiLevelType w:val="hybridMultilevel"/>
    <w:tmpl w:val="ABA69978"/>
    <w:lvl w:ilvl="0" w:tplc="04AEFA54">
      <w:start w:val="1"/>
      <w:numFmt w:val="decimal"/>
      <w:lvlText w:val="%1."/>
      <w:lvlJc w:val="left"/>
      <w:pPr>
        <w:ind w:left="55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D5869C2">
      <w:start w:val="1"/>
      <w:numFmt w:val="lowerLetter"/>
      <w:lvlText w:val="%2"/>
      <w:lvlJc w:val="left"/>
      <w:pPr>
        <w:ind w:left="12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33C0E02">
      <w:start w:val="1"/>
      <w:numFmt w:val="lowerRoman"/>
      <w:lvlText w:val="%3"/>
      <w:lvlJc w:val="left"/>
      <w:pPr>
        <w:ind w:left="20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6EC08EC">
      <w:start w:val="1"/>
      <w:numFmt w:val="decimal"/>
      <w:lvlText w:val="%4"/>
      <w:lvlJc w:val="left"/>
      <w:pPr>
        <w:ind w:left="27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40F5FA">
      <w:start w:val="1"/>
      <w:numFmt w:val="lowerLetter"/>
      <w:lvlText w:val="%5"/>
      <w:lvlJc w:val="left"/>
      <w:pPr>
        <w:ind w:left="34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70C50D2">
      <w:start w:val="1"/>
      <w:numFmt w:val="lowerRoman"/>
      <w:lvlText w:val="%6"/>
      <w:lvlJc w:val="left"/>
      <w:pPr>
        <w:ind w:left="41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F29D12">
      <w:start w:val="1"/>
      <w:numFmt w:val="decimal"/>
      <w:lvlText w:val="%7"/>
      <w:lvlJc w:val="left"/>
      <w:pPr>
        <w:ind w:left="48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D0426B6">
      <w:start w:val="1"/>
      <w:numFmt w:val="lowerLetter"/>
      <w:lvlText w:val="%8"/>
      <w:lvlJc w:val="left"/>
      <w:pPr>
        <w:ind w:left="56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28A482">
      <w:start w:val="1"/>
      <w:numFmt w:val="lowerRoman"/>
      <w:lvlText w:val="%9"/>
      <w:lvlJc w:val="left"/>
      <w:pPr>
        <w:ind w:left="63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6E8798F"/>
    <w:multiLevelType w:val="hybridMultilevel"/>
    <w:tmpl w:val="4A10DAD4"/>
    <w:lvl w:ilvl="0" w:tplc="A9FCC1BA">
      <w:start w:val="1"/>
      <w:numFmt w:val="decimal"/>
      <w:lvlText w:val="%1."/>
      <w:lvlJc w:val="left"/>
      <w:pPr>
        <w:ind w:left="32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E0F108">
      <w:start w:val="1"/>
      <w:numFmt w:val="lowerLetter"/>
      <w:lvlText w:val="%2"/>
      <w:lvlJc w:val="left"/>
      <w:pPr>
        <w:ind w:left="12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AEBE74">
      <w:start w:val="1"/>
      <w:numFmt w:val="lowerRoman"/>
      <w:lvlText w:val="%3"/>
      <w:lvlJc w:val="left"/>
      <w:pPr>
        <w:ind w:left="194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7B02524">
      <w:start w:val="1"/>
      <w:numFmt w:val="decimal"/>
      <w:lvlText w:val="%4"/>
      <w:lvlJc w:val="left"/>
      <w:pPr>
        <w:ind w:left="266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9DAF050">
      <w:start w:val="1"/>
      <w:numFmt w:val="lowerLetter"/>
      <w:lvlText w:val="%5"/>
      <w:lvlJc w:val="left"/>
      <w:pPr>
        <w:ind w:left="338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6865F6A">
      <w:start w:val="1"/>
      <w:numFmt w:val="lowerRoman"/>
      <w:lvlText w:val="%6"/>
      <w:lvlJc w:val="left"/>
      <w:pPr>
        <w:ind w:left="410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DCB566">
      <w:start w:val="1"/>
      <w:numFmt w:val="decimal"/>
      <w:lvlText w:val="%7"/>
      <w:lvlJc w:val="left"/>
      <w:pPr>
        <w:ind w:left="48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5D8C20E">
      <w:start w:val="1"/>
      <w:numFmt w:val="lowerLetter"/>
      <w:lvlText w:val="%8"/>
      <w:lvlJc w:val="left"/>
      <w:pPr>
        <w:ind w:left="554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4F22572">
      <w:start w:val="1"/>
      <w:numFmt w:val="lowerRoman"/>
      <w:lvlText w:val="%9"/>
      <w:lvlJc w:val="left"/>
      <w:pPr>
        <w:ind w:left="626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BA42433"/>
    <w:multiLevelType w:val="hybridMultilevel"/>
    <w:tmpl w:val="D0C21978"/>
    <w:lvl w:ilvl="0" w:tplc="7E8A12EA">
      <w:start w:val="1"/>
      <w:numFmt w:val="decimal"/>
      <w:lvlText w:val="%1."/>
      <w:lvlJc w:val="left"/>
      <w:pPr>
        <w:ind w:left="708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46AF20">
      <w:start w:val="1"/>
      <w:numFmt w:val="lowerLetter"/>
      <w:lvlText w:val="%2"/>
      <w:lvlJc w:val="left"/>
      <w:pPr>
        <w:ind w:left="144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AE878AE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D3255E4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6069C10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981DDE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283096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A2C7FE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9C1BF0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3"/>
  </w:num>
  <w:num w:numId="2">
    <w:abstractNumId w:val="5"/>
  </w:num>
  <w:num w:numId="3">
    <w:abstractNumId w:val="11"/>
  </w:num>
  <w:num w:numId="4">
    <w:abstractNumId w:val="12"/>
  </w:num>
  <w:num w:numId="5">
    <w:abstractNumId w:val="14"/>
  </w:num>
  <w:num w:numId="6">
    <w:abstractNumId w:val="25"/>
  </w:num>
  <w:num w:numId="7">
    <w:abstractNumId w:val="7"/>
  </w:num>
  <w:num w:numId="8">
    <w:abstractNumId w:val="38"/>
  </w:num>
  <w:num w:numId="9">
    <w:abstractNumId w:val="4"/>
  </w:num>
  <w:num w:numId="10">
    <w:abstractNumId w:val="15"/>
  </w:num>
  <w:num w:numId="11">
    <w:abstractNumId w:val="22"/>
  </w:num>
  <w:num w:numId="12">
    <w:abstractNumId w:val="29"/>
  </w:num>
  <w:num w:numId="13">
    <w:abstractNumId w:val="10"/>
  </w:num>
  <w:num w:numId="14">
    <w:abstractNumId w:val="19"/>
  </w:num>
  <w:num w:numId="15">
    <w:abstractNumId w:val="13"/>
  </w:num>
  <w:num w:numId="16">
    <w:abstractNumId w:val="16"/>
  </w:num>
  <w:num w:numId="17">
    <w:abstractNumId w:val="36"/>
  </w:num>
  <w:num w:numId="18">
    <w:abstractNumId w:val="21"/>
  </w:num>
  <w:num w:numId="19">
    <w:abstractNumId w:val="34"/>
  </w:num>
  <w:num w:numId="20">
    <w:abstractNumId w:val="20"/>
  </w:num>
  <w:num w:numId="21">
    <w:abstractNumId w:val="24"/>
  </w:num>
  <w:num w:numId="22">
    <w:abstractNumId w:val="2"/>
  </w:num>
  <w:num w:numId="23">
    <w:abstractNumId w:val="27"/>
  </w:num>
  <w:num w:numId="24">
    <w:abstractNumId w:val="18"/>
  </w:num>
  <w:num w:numId="25">
    <w:abstractNumId w:val="0"/>
  </w:num>
  <w:num w:numId="26">
    <w:abstractNumId w:val="26"/>
  </w:num>
  <w:num w:numId="27">
    <w:abstractNumId w:val="31"/>
  </w:num>
  <w:num w:numId="28">
    <w:abstractNumId w:val="8"/>
  </w:num>
  <w:num w:numId="29">
    <w:abstractNumId w:val="37"/>
  </w:num>
  <w:num w:numId="30">
    <w:abstractNumId w:val="3"/>
  </w:num>
  <w:num w:numId="31">
    <w:abstractNumId w:val="30"/>
  </w:num>
  <w:num w:numId="32">
    <w:abstractNumId w:val="28"/>
  </w:num>
  <w:num w:numId="33">
    <w:abstractNumId w:val="33"/>
  </w:num>
  <w:num w:numId="34">
    <w:abstractNumId w:val="35"/>
  </w:num>
  <w:num w:numId="35">
    <w:abstractNumId w:val="6"/>
  </w:num>
  <w:num w:numId="36">
    <w:abstractNumId w:val="32"/>
  </w:num>
  <w:num w:numId="37">
    <w:abstractNumId w:val="1"/>
  </w:num>
  <w:num w:numId="38">
    <w:abstractNumId w:val="9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B7B"/>
    <w:rsid w:val="003B0398"/>
    <w:rsid w:val="004F2B75"/>
    <w:rsid w:val="006A5B7B"/>
    <w:rsid w:val="00934E55"/>
    <w:rsid w:val="00BB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BD0906-F4CD-4F2B-BA8C-94D781253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jc w:val="right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bidi/>
      <w:spacing w:after="219"/>
      <w:ind w:left="10" w:right="3678" w:hanging="10"/>
      <w:outlineLvl w:val="0"/>
    </w:pPr>
    <w:rPr>
      <w:rFonts w:ascii="Tahoma" w:eastAsia="Tahoma" w:hAnsi="Tahoma" w:cs="Tahoma"/>
      <w:b/>
      <w:color w:val="000000"/>
      <w:sz w:val="24"/>
      <w:u w:val="single" w:color="00000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bidi/>
      <w:spacing w:after="18"/>
      <w:ind w:left="663" w:hanging="10"/>
      <w:outlineLvl w:val="1"/>
    </w:pPr>
    <w:rPr>
      <w:rFonts w:ascii="Tahoma" w:eastAsia="Tahoma" w:hAnsi="Tahoma" w:cs="Tahoma"/>
      <w:b/>
      <w:color w:val="000000"/>
      <w:sz w:val="24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bidi/>
      <w:spacing w:after="219"/>
      <w:ind w:left="10" w:right="3678" w:hanging="10"/>
      <w:outlineLvl w:val="2"/>
    </w:pPr>
    <w:rPr>
      <w:rFonts w:ascii="Tahoma" w:eastAsia="Tahoma" w:hAnsi="Tahoma" w:cs="Tahoma"/>
      <w:b/>
      <w:color w:val="000000"/>
      <w:sz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link w:val="2"/>
    <w:rPr>
      <w:rFonts w:ascii="Tahoma" w:eastAsia="Tahoma" w:hAnsi="Tahoma" w:cs="Tahoma"/>
      <w:b/>
      <w:color w:val="000000"/>
      <w:sz w:val="24"/>
    </w:rPr>
  </w:style>
  <w:style w:type="paragraph" w:customStyle="1" w:styleId="footnotedescription">
    <w:name w:val="footnote description"/>
    <w:next w:val="a"/>
    <w:link w:val="footnotedescriptionChar"/>
    <w:hidden/>
    <w:pPr>
      <w:spacing w:after="0"/>
      <w:ind w:right="62"/>
      <w:jc w:val="right"/>
    </w:pPr>
    <w:rPr>
      <w:rFonts w:ascii="Tahoma" w:eastAsia="Tahoma" w:hAnsi="Tahoma" w:cs="Tahoma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ahoma" w:eastAsia="Tahoma" w:hAnsi="Tahoma" w:cs="Tahoma"/>
      <w:color w:val="000000"/>
      <w:sz w:val="20"/>
    </w:rPr>
  </w:style>
  <w:style w:type="character" w:customStyle="1" w:styleId="10">
    <w:name w:val="כותרת 1 תו"/>
    <w:link w:val="1"/>
    <w:rPr>
      <w:rFonts w:ascii="Tahoma" w:eastAsia="Tahoma" w:hAnsi="Tahoma" w:cs="Tahoma"/>
      <w:b/>
      <w:color w:val="000000"/>
      <w:sz w:val="24"/>
      <w:u w:val="single" w:color="000000"/>
    </w:rPr>
  </w:style>
  <w:style w:type="character" w:customStyle="1" w:styleId="30">
    <w:name w:val="כותרת 3 תו"/>
    <w:link w:val="3"/>
    <w:rPr>
      <w:rFonts w:ascii="Tahoma" w:eastAsia="Tahoma" w:hAnsi="Tahoma" w:cs="Tahoma"/>
      <w:b/>
      <w:color w:val="000000"/>
      <w:sz w:val="24"/>
      <w:u w:val="single" w:color="000000"/>
    </w:rPr>
  </w:style>
  <w:style w:type="character" w:customStyle="1" w:styleId="footnotemark">
    <w:name w:val="footnote mark"/>
    <w:hidden/>
    <w:rPr>
      <w:rFonts w:ascii="Tahoma" w:eastAsia="Tahoma" w:hAnsi="Tahoma" w:cs="Tahoma"/>
      <w:b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header" Target="header3.xml"/><Relationship Id="rId21" Type="http://schemas.openxmlformats.org/officeDocument/2006/relationships/image" Target="media/image15.png"/><Relationship Id="rId34" Type="http://schemas.openxmlformats.org/officeDocument/2006/relationships/image" Target="media/image25.jpeg"/><Relationship Id="rId42" Type="http://schemas.openxmlformats.org/officeDocument/2006/relationships/header" Target="header5.xml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12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hyperlink" Target="http://www.health.gov.il/UnitsOffice/HD/Med_reg/Pages/default.aspx" TargetMode="External"/><Relationship Id="rId37" Type="http://schemas.openxmlformats.org/officeDocument/2006/relationships/footer" Target="footer1.xml"/><Relationship Id="rId40" Type="http://schemas.openxmlformats.org/officeDocument/2006/relationships/footer" Target="footer3.xml"/><Relationship Id="rId45" Type="http://schemas.openxmlformats.org/officeDocument/2006/relationships/header" Target="header6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yperlink" Target="http://www.health.gov.il/UnitsOffice/HD/Med_reg/Pages/default.aspx" TargetMode="External"/><Relationship Id="rId44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hyperlink" Target="http://www.health.gov.il/UnitsOffice/HD/Med_reg/Pages/default.aspx" TargetMode="External"/><Relationship Id="rId35" Type="http://schemas.openxmlformats.org/officeDocument/2006/relationships/header" Target="header1.xml"/><Relationship Id="rId43" Type="http://schemas.openxmlformats.org/officeDocument/2006/relationships/footer" Target="footer4.xml"/><Relationship Id="rId48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g"/><Relationship Id="rId25" Type="http://schemas.openxmlformats.org/officeDocument/2006/relationships/image" Target="media/image19.png"/><Relationship Id="rId33" Type="http://schemas.openxmlformats.org/officeDocument/2006/relationships/image" Target="media/image13.jpg"/><Relationship Id="rId38" Type="http://schemas.openxmlformats.org/officeDocument/2006/relationships/footer" Target="footer2.xml"/><Relationship Id="rId46" Type="http://schemas.openxmlformats.org/officeDocument/2006/relationships/footer" Target="footer6.xml"/><Relationship Id="rId20" Type="http://schemas.openxmlformats.org/officeDocument/2006/relationships/image" Target="media/image14.png"/><Relationship Id="rId41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2.png"/><Relationship Id="rId1" Type="http://schemas.openxmlformats.org/officeDocument/2006/relationships/image" Target="media/image20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2.png"/><Relationship Id="rId1" Type="http://schemas.openxmlformats.org/officeDocument/2006/relationships/image" Target="media/image20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22.png"/><Relationship Id="rId1" Type="http://schemas.openxmlformats.org/officeDocument/2006/relationships/image" Target="media/image20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22.png"/><Relationship Id="rId1" Type="http://schemas.openxmlformats.org/officeDocument/2006/relationships/image" Target="media/image20.png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image" Target="media/image22.png"/><Relationship Id="rId1" Type="http://schemas.openxmlformats.org/officeDocument/2006/relationships/image" Target="media/image2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7.jpeg"/><Relationship Id="rId1" Type="http://schemas.openxmlformats.org/officeDocument/2006/relationships/image" Target="media/image14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7.jpeg"/><Relationship Id="rId1" Type="http://schemas.openxmlformats.org/officeDocument/2006/relationships/image" Target="media/image14.jp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7.jpeg"/><Relationship Id="rId1" Type="http://schemas.openxmlformats.org/officeDocument/2006/relationships/image" Target="media/image14.jp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7.jpeg"/><Relationship Id="rId1" Type="http://schemas.openxmlformats.org/officeDocument/2006/relationships/image" Target="media/image14.jp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7.jpeg"/><Relationship Id="rId1" Type="http://schemas.openxmlformats.org/officeDocument/2006/relationships/image" Target="media/image14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10738</Words>
  <Characters>53694</Characters>
  <Application>Microsoft Office Word</Application>
  <DocSecurity>0</DocSecurity>
  <Lines>447</Lines>
  <Paragraphs>128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משרד התעשייה המסחר והתעסוקה</vt:lpstr>
    </vt:vector>
  </TitlesOfParts>
  <Company>Yaron'S Team</Company>
  <LinksUpToDate>false</LinksUpToDate>
  <CharactersWithSpaces>64304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משרד התעשייה המסחר והתעסוקה</dc:title>
  <dc:subject/>
  <dc:creator>משרד העבודה</dc:creator>
  <cp:keywords/>
  <cp:lastModifiedBy>User</cp:lastModifiedBy>
  <cp:revision>2</cp:revision>
  <cp:lastPrinted>2018-02-15T18:44:00Z</cp:lastPrinted>
  <dcterms:created xsi:type="dcterms:W3CDTF">2018-02-15T18:47:00Z</dcterms:created>
  <dcterms:modified xsi:type="dcterms:W3CDTF">2018-02-15T18:47:00Z</dcterms:modified>
</cp:coreProperties>
</file>