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0ED" w:rsidRDefault="000D4E27">
      <w:r>
        <w:rPr>
          <w:noProof/>
        </w:rPr>
        <w:drawing>
          <wp:inline distT="0" distB="0" distL="0" distR="0" wp14:anchorId="13B3E3E3" wp14:editId="2446CEF9">
            <wp:extent cx="5274310" cy="3590925"/>
            <wp:effectExtent l="0" t="0" r="2540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50ED" w:rsidSect="005F548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E27"/>
    <w:rsid w:val="000D4E27"/>
    <w:rsid w:val="005F5480"/>
    <w:rsid w:val="007C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D35C8A-5F7A-431A-9B8F-4188F79C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Leumi Card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sara_n</dc:creator>
  <cp:keywords/>
  <dc:description/>
  <cp:lastModifiedBy>sara_n</cp:lastModifiedBy>
  <cp:revision>1</cp:revision>
  <dcterms:created xsi:type="dcterms:W3CDTF">2019-02-28T09:04:00Z</dcterms:created>
  <dcterms:modified xsi:type="dcterms:W3CDTF">2019-02-28T09:04:00Z</dcterms:modified>
</cp:coreProperties>
</file>